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4424" w:type="dxa"/>
        <w:tblInd w:w="709" w:type="dxa"/>
        <w:tblLook w:val="01E0" w:firstRow="1" w:lastRow="1" w:firstColumn="1" w:lastColumn="1" w:noHBand="0" w:noVBand="0"/>
      </w:tblPr>
      <w:tblGrid>
        <w:gridCol w:w="4935"/>
        <w:gridCol w:w="276"/>
        <w:gridCol w:w="9213"/>
      </w:tblGrid>
      <w:tr w:rsidR="00D823A7" w:rsidTr="00D823A7">
        <w:trPr>
          <w:cantSplit/>
          <w:trHeight w:val="20"/>
        </w:trPr>
        <w:tc>
          <w:tcPr>
            <w:tcW w:w="4935" w:type="dxa"/>
          </w:tcPr>
          <w:p w:rsidR="00D823A7" w:rsidRDefault="00D823A7">
            <w:pPr>
              <w:pStyle w:val="aff8"/>
              <w:spacing w:line="276" w:lineRule="auto"/>
              <w:rPr>
                <w:rFonts w:ascii="Times New Roman" w:hAnsi="Times New Roman" w:cs="Times New Roman"/>
                <w:b/>
                <w:lang w:eastAsia="ru-RU"/>
              </w:rPr>
            </w:pPr>
            <w:r>
              <w:rPr>
                <w:rFonts w:ascii="Times New Roman" w:hAnsi="Times New Roman" w:cs="Times New Roman"/>
                <w:b/>
                <w:lang w:eastAsia="ru-RU"/>
              </w:rPr>
              <w:t>Согласовано:</w:t>
            </w:r>
          </w:p>
          <w:p w:rsidR="00D823A7" w:rsidRDefault="00D823A7">
            <w:pPr>
              <w:pStyle w:val="aff8"/>
              <w:spacing w:line="276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Директор по экономике и финансам</w:t>
            </w:r>
          </w:p>
          <w:p w:rsidR="00D823A7" w:rsidRDefault="00D823A7">
            <w:pPr>
              <w:pStyle w:val="aff8"/>
              <w:spacing w:line="276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ПАО «Саратовэнерго»</w:t>
            </w:r>
          </w:p>
          <w:p w:rsidR="00D823A7" w:rsidRDefault="00D823A7">
            <w:pPr>
              <w:pStyle w:val="aff8"/>
              <w:spacing w:line="276" w:lineRule="auto"/>
              <w:rPr>
                <w:rFonts w:ascii="Times New Roman" w:hAnsi="Times New Roman" w:cs="Times New Roman"/>
                <w:bCs/>
                <w:lang w:eastAsia="ru-RU"/>
              </w:rPr>
            </w:pPr>
          </w:p>
          <w:p w:rsidR="00D823A7" w:rsidRDefault="00D823A7">
            <w:pPr>
              <w:pStyle w:val="aff8"/>
              <w:spacing w:line="276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lang w:eastAsia="ru-RU"/>
              </w:rPr>
              <w:t>______________</w:t>
            </w:r>
            <w:r>
              <w:rPr>
                <w:rFonts w:ascii="Times New Roman" w:hAnsi="Times New Roman" w:cs="Times New Roman"/>
                <w:lang w:eastAsia="ru-RU"/>
              </w:rPr>
              <w:t xml:space="preserve"> Д.Н. Мязин</w:t>
            </w:r>
          </w:p>
          <w:p w:rsidR="00D823A7" w:rsidRDefault="00D823A7" w:rsidP="00D823A7">
            <w:pPr>
              <w:pStyle w:val="aff8"/>
              <w:spacing w:line="276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«__</w:t>
            </w:r>
            <w:proofErr w:type="gramStart"/>
            <w:r>
              <w:rPr>
                <w:rFonts w:ascii="Times New Roman" w:hAnsi="Times New Roman" w:cs="Times New Roman"/>
                <w:lang w:eastAsia="ru-RU"/>
              </w:rPr>
              <w:t>_»_</w:t>
            </w:r>
            <w:proofErr w:type="gramEnd"/>
            <w:r>
              <w:rPr>
                <w:rFonts w:ascii="Times New Roman" w:hAnsi="Times New Roman" w:cs="Times New Roman"/>
                <w:lang w:eastAsia="ru-RU"/>
              </w:rPr>
              <w:t>____________ 20</w:t>
            </w:r>
            <w:r w:rsidR="008F2EEF">
              <w:rPr>
                <w:rFonts w:ascii="Times New Roman" w:hAnsi="Times New Roman" w:cs="Times New Roman"/>
                <w:lang w:eastAsia="ru-RU"/>
              </w:rPr>
              <w:t>2</w:t>
            </w:r>
            <w:r w:rsidR="00265238" w:rsidRPr="00265238">
              <w:rPr>
                <w:rFonts w:ascii="Times New Roman" w:hAnsi="Times New Roman" w:cs="Times New Roman"/>
                <w:lang w:eastAsia="ru-RU"/>
              </w:rPr>
              <w:t>2</w:t>
            </w:r>
            <w:r>
              <w:rPr>
                <w:rFonts w:ascii="Times New Roman" w:hAnsi="Times New Roman" w:cs="Times New Roman"/>
                <w:lang w:eastAsia="ru-RU"/>
              </w:rPr>
              <w:t xml:space="preserve"> г.</w:t>
            </w:r>
          </w:p>
        </w:tc>
        <w:tc>
          <w:tcPr>
            <w:tcW w:w="276" w:type="dxa"/>
          </w:tcPr>
          <w:p w:rsidR="00D823A7" w:rsidRDefault="00D823A7">
            <w:pPr>
              <w:pStyle w:val="aff8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213" w:type="dxa"/>
          </w:tcPr>
          <w:p w:rsidR="00D823A7" w:rsidRDefault="00D823A7">
            <w:pPr>
              <w:pStyle w:val="aff8"/>
              <w:spacing w:line="276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Утверждаю:</w:t>
            </w:r>
          </w:p>
          <w:p w:rsidR="00D823A7" w:rsidRDefault="00D823A7">
            <w:pPr>
              <w:pStyle w:val="aff8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Генеральный директор </w:t>
            </w:r>
          </w:p>
          <w:p w:rsidR="00D823A7" w:rsidRDefault="00D823A7">
            <w:pPr>
              <w:pStyle w:val="aff8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ПАО «Саратовэнерго»</w:t>
            </w:r>
          </w:p>
          <w:p w:rsidR="00D823A7" w:rsidRDefault="00D823A7">
            <w:pPr>
              <w:pStyle w:val="aff8"/>
              <w:spacing w:line="276" w:lineRule="auto"/>
              <w:rPr>
                <w:rFonts w:ascii="Times New Roman" w:hAnsi="Times New Roman" w:cs="Times New Roman"/>
                <w:bCs/>
              </w:rPr>
            </w:pPr>
          </w:p>
          <w:p w:rsidR="00D823A7" w:rsidRPr="00265238" w:rsidRDefault="00D823A7">
            <w:pPr>
              <w:pStyle w:val="aff8"/>
              <w:spacing w:line="276" w:lineRule="auto"/>
              <w:rPr>
                <w:rFonts w:ascii="Times New Roman" w:hAnsi="Times New Roman" w:cs="Times New Roman"/>
                <w:bCs/>
                <w:lang w:val="en-US"/>
              </w:rPr>
            </w:pPr>
            <w:r>
              <w:rPr>
                <w:rFonts w:ascii="Times New Roman" w:hAnsi="Times New Roman" w:cs="Times New Roman"/>
                <w:bCs/>
              </w:rPr>
              <w:t xml:space="preserve">_________________ </w:t>
            </w:r>
            <w:r w:rsidR="00265238">
              <w:rPr>
                <w:rFonts w:ascii="Times New Roman" w:hAnsi="Times New Roman" w:cs="Times New Roman"/>
                <w:bCs/>
              </w:rPr>
              <w:t>Э.Н. Екимова</w:t>
            </w:r>
          </w:p>
          <w:p w:rsidR="00D823A7" w:rsidRDefault="00D823A7" w:rsidP="00D823A7">
            <w:pPr>
              <w:pStyle w:val="aff8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«__</w:t>
            </w:r>
            <w:proofErr w:type="gramStart"/>
            <w:r>
              <w:rPr>
                <w:rFonts w:ascii="Times New Roman" w:hAnsi="Times New Roman" w:cs="Times New Roman"/>
              </w:rPr>
              <w:t>_»_</w:t>
            </w:r>
            <w:proofErr w:type="gramEnd"/>
            <w:r>
              <w:rPr>
                <w:rFonts w:ascii="Times New Roman" w:hAnsi="Times New Roman" w:cs="Times New Roman"/>
              </w:rPr>
              <w:t>_____________ 20</w:t>
            </w:r>
            <w:r w:rsidR="008F2EEF">
              <w:rPr>
                <w:rFonts w:ascii="Times New Roman" w:hAnsi="Times New Roman" w:cs="Times New Roman"/>
              </w:rPr>
              <w:t>2</w:t>
            </w:r>
            <w:r w:rsidR="00265238">
              <w:rPr>
                <w:rFonts w:ascii="Times New Roman" w:hAnsi="Times New Roman" w:cs="Times New Roman"/>
                <w:lang w:val="en-US"/>
              </w:rPr>
              <w:t>2</w:t>
            </w:r>
            <w:r>
              <w:rPr>
                <w:rFonts w:ascii="Times New Roman" w:hAnsi="Times New Roman" w:cs="Times New Roman"/>
              </w:rPr>
              <w:t xml:space="preserve"> г.</w:t>
            </w:r>
          </w:p>
        </w:tc>
      </w:tr>
    </w:tbl>
    <w:p w:rsidR="00AC2CFA" w:rsidRDefault="00AC2CFA" w:rsidP="00D823A7">
      <w:pPr>
        <w:spacing w:after="24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D823A7" w:rsidRPr="001C1D2F" w:rsidRDefault="00D823A7" w:rsidP="00D823A7">
      <w:pPr>
        <w:spacing w:after="24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518F2" w:rsidRPr="00902C03" w:rsidRDefault="00A518F2" w:rsidP="00A518F2">
      <w:pPr>
        <w:spacing w:after="24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02C0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ТЕХНИЧЕСКОЕ ЗАДАНИЕ</w:t>
      </w:r>
    </w:p>
    <w:p w:rsidR="00A518F2" w:rsidRPr="00F41110" w:rsidRDefault="00A518F2" w:rsidP="00A518F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902C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оказание услуг </w:t>
      </w:r>
      <w:r w:rsidR="00E119A0" w:rsidRPr="00E119A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Техническое обслуживание и ремонт автомобилей </w:t>
      </w:r>
      <w:proofErr w:type="spellStart"/>
      <w:r w:rsidR="00E119A0" w:rsidRPr="00E119A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Lada</w:t>
      </w:r>
      <w:proofErr w:type="spellEnd"/>
    </w:p>
    <w:p w:rsidR="00A518F2" w:rsidRPr="00902C03" w:rsidRDefault="00A518F2" w:rsidP="00A518F2">
      <w:pPr>
        <w:tabs>
          <w:tab w:val="left" w:pos="2977"/>
          <w:tab w:val="left" w:pos="9072"/>
        </w:tabs>
        <w:spacing w:after="0" w:line="240" w:lineRule="auto"/>
        <w:ind w:right="1133" w:firstLine="2977"/>
        <w:jc w:val="center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902C0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(наименование услуг в соответствии с наименованием закупки в ГКПЗ)</w:t>
      </w:r>
    </w:p>
    <w:p w:rsidR="00A518F2" w:rsidRPr="00902C03" w:rsidRDefault="00A518F2" w:rsidP="00776719">
      <w:pPr>
        <w:pStyle w:val="a5"/>
        <w:numPr>
          <w:ilvl w:val="0"/>
          <w:numId w:val="5"/>
        </w:numPr>
        <w:tabs>
          <w:tab w:val="left" w:pos="284"/>
        </w:tabs>
        <w:autoSpaceDE w:val="0"/>
        <w:autoSpaceDN w:val="0"/>
        <w:adjustRightInd w:val="0"/>
        <w:spacing w:before="120" w:after="120" w:line="240" w:lineRule="auto"/>
        <w:ind w:left="0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02C03">
        <w:rPr>
          <w:rFonts w:ascii="Times New Roman" w:hAnsi="Times New Roman" w:cs="Times New Roman"/>
          <w:b/>
          <w:sz w:val="24"/>
          <w:szCs w:val="24"/>
        </w:rPr>
        <w:t>НАИМЕНОВАНИЕ УСЛУГ (НОМЕНКЛАТУРА) И ПЕРЕЧЕНЬ ОБЪЕКТОВ,</w:t>
      </w:r>
      <w:r w:rsidRPr="00902C03">
        <w:rPr>
          <w:rFonts w:ascii="Times New Roman" w:hAnsi="Times New Roman" w:cs="Times New Roman"/>
          <w:b/>
          <w:sz w:val="24"/>
          <w:szCs w:val="24"/>
        </w:rPr>
        <w:br/>
        <w:t>НА КОТОРЫХ БУДУТ ОКАЗЫВАТЬСЯ УСЛУГИ</w:t>
      </w:r>
    </w:p>
    <w:p w:rsidR="00A518F2" w:rsidRPr="00902C03" w:rsidRDefault="00A518F2" w:rsidP="00F31750">
      <w:pPr>
        <w:pStyle w:val="a5"/>
        <w:widowControl w:val="0"/>
        <w:numPr>
          <w:ilvl w:val="2"/>
          <w:numId w:val="9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02C03">
        <w:rPr>
          <w:rFonts w:ascii="Times New Roman" w:hAnsi="Times New Roman" w:cs="Times New Roman"/>
          <w:sz w:val="24"/>
          <w:szCs w:val="24"/>
        </w:rPr>
        <w:t xml:space="preserve">Оказание услуг по техническому обслуживанию и ремонту автомобилей </w:t>
      </w:r>
      <w:r w:rsidR="00F41110">
        <w:rPr>
          <w:rFonts w:ascii="Times New Roman" w:hAnsi="Times New Roman" w:cs="Times New Roman"/>
          <w:color w:val="000000"/>
          <w:sz w:val="24"/>
          <w:szCs w:val="24"/>
          <w:lang w:val="en-US" w:eastAsia="ru-RU"/>
        </w:rPr>
        <w:t>LADA</w:t>
      </w:r>
      <w:r w:rsidRPr="00902C0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согласно </w:t>
      </w:r>
      <w:r w:rsidRPr="00902C03"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  <w:t>Списка транспортных средств ПАО «Саратовэнерго»</w:t>
      </w:r>
      <w:r w:rsidRPr="00902C03">
        <w:rPr>
          <w:rFonts w:ascii="Times New Roman" w:eastAsiaTheme="majorEastAsia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902C03"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  <w:t>(</w:t>
      </w:r>
      <w:r w:rsidRPr="00902C0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Приложение № 1).</w:t>
      </w:r>
    </w:p>
    <w:p w:rsidR="003811F5" w:rsidRDefault="003811F5" w:rsidP="003811F5">
      <w:pPr>
        <w:widowControl w:val="0"/>
        <w:tabs>
          <w:tab w:val="num" w:pos="42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Т</w:t>
      </w:r>
      <w:r w:rsidRPr="000F3899">
        <w:rPr>
          <w:rFonts w:ascii="Times New Roman" w:hAnsi="Times New Roman"/>
          <w:sz w:val="24"/>
          <w:szCs w:val="24"/>
          <w:lang w:eastAsia="ru-RU"/>
        </w:rPr>
        <w:t xml:space="preserve">ехническое обслуживание и ремонт </w:t>
      </w:r>
      <w:r>
        <w:rPr>
          <w:rFonts w:ascii="Times New Roman" w:hAnsi="Times New Roman"/>
          <w:sz w:val="24"/>
          <w:szCs w:val="24"/>
          <w:lang w:eastAsia="ru-RU"/>
        </w:rPr>
        <w:t xml:space="preserve">автомобилей Заказчика осуществляется на производственных площадях </w:t>
      </w:r>
      <w:r w:rsidRPr="000F3899">
        <w:rPr>
          <w:rFonts w:ascii="Times New Roman" w:hAnsi="Times New Roman"/>
          <w:sz w:val="24"/>
          <w:szCs w:val="24"/>
          <w:lang w:eastAsia="ru-RU"/>
        </w:rPr>
        <w:t>Исполнителя</w:t>
      </w:r>
      <w:r>
        <w:rPr>
          <w:rFonts w:ascii="Times New Roman" w:hAnsi="Times New Roman"/>
          <w:sz w:val="24"/>
          <w:szCs w:val="24"/>
          <w:lang w:eastAsia="ru-RU"/>
        </w:rPr>
        <w:t xml:space="preserve">, </w:t>
      </w:r>
      <w:r w:rsidRPr="003D3731">
        <w:rPr>
          <w:rFonts w:ascii="Times New Roman" w:hAnsi="Times New Roman"/>
          <w:b/>
          <w:sz w:val="24"/>
          <w:szCs w:val="24"/>
          <w:lang w:eastAsia="ru-RU"/>
        </w:rPr>
        <w:t>расположенных в г. Саратове</w:t>
      </w:r>
      <w:r w:rsidRPr="000F3899">
        <w:rPr>
          <w:rFonts w:ascii="Times New Roman" w:hAnsi="Times New Roman"/>
          <w:sz w:val="24"/>
          <w:szCs w:val="24"/>
          <w:lang w:eastAsia="ru-RU"/>
        </w:rPr>
        <w:t>. Станции технического обслуживания должны быть оснащены специализированным обо</w:t>
      </w:r>
      <w:r>
        <w:rPr>
          <w:rFonts w:ascii="Times New Roman" w:hAnsi="Times New Roman"/>
          <w:sz w:val="24"/>
          <w:szCs w:val="24"/>
          <w:lang w:eastAsia="ru-RU"/>
        </w:rPr>
        <w:t>рудованием для осуществления ТО</w:t>
      </w:r>
      <w:r w:rsidRPr="005D447B">
        <w:rPr>
          <w:rFonts w:ascii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t>и ремонта.</w:t>
      </w:r>
    </w:p>
    <w:p w:rsidR="003811F5" w:rsidRDefault="003811F5" w:rsidP="003811F5">
      <w:pPr>
        <w:spacing w:after="0" w:line="240" w:lineRule="auto"/>
        <w:ind w:firstLine="709"/>
        <w:jc w:val="both"/>
        <w:rPr>
          <w:rStyle w:val="aff2"/>
          <w:rFonts w:ascii="Times New Roman" w:hAnsi="Times New Roman"/>
          <w:b w:val="0"/>
          <w:sz w:val="24"/>
          <w:szCs w:val="24"/>
        </w:rPr>
      </w:pPr>
      <w:r w:rsidRPr="00AE3AB7">
        <w:rPr>
          <w:rStyle w:val="aff2"/>
          <w:rFonts w:ascii="Times New Roman" w:hAnsi="Times New Roman"/>
          <w:sz w:val="24"/>
          <w:szCs w:val="24"/>
        </w:rPr>
        <w:t>Заказчик самостоятельно (за свой счет) осуществляет доставку автомобилей до места выполнения работ.</w:t>
      </w:r>
      <w:r>
        <w:rPr>
          <w:rStyle w:val="aff2"/>
          <w:rFonts w:ascii="Times New Roman" w:hAnsi="Times New Roman"/>
          <w:sz w:val="24"/>
          <w:szCs w:val="24"/>
        </w:rPr>
        <w:t xml:space="preserve"> При невозможности </w:t>
      </w:r>
      <w:r w:rsidRPr="0011173E">
        <w:rPr>
          <w:rStyle w:val="aff2"/>
          <w:rFonts w:ascii="Times New Roman" w:hAnsi="Times New Roman"/>
          <w:sz w:val="24"/>
          <w:szCs w:val="24"/>
        </w:rPr>
        <w:t>доставк</w:t>
      </w:r>
      <w:r>
        <w:rPr>
          <w:rStyle w:val="aff2"/>
          <w:rFonts w:ascii="Times New Roman" w:hAnsi="Times New Roman"/>
          <w:sz w:val="24"/>
          <w:szCs w:val="24"/>
        </w:rPr>
        <w:t>и</w:t>
      </w:r>
      <w:r w:rsidRPr="0011173E">
        <w:rPr>
          <w:rStyle w:val="aff2"/>
          <w:rFonts w:ascii="Times New Roman" w:hAnsi="Times New Roman"/>
          <w:sz w:val="24"/>
          <w:szCs w:val="24"/>
        </w:rPr>
        <w:t xml:space="preserve"> автомобиля до станции технического обслуживания осуществляется эвакуатором Исполнителя п</w:t>
      </w:r>
      <w:r>
        <w:rPr>
          <w:rStyle w:val="aff2"/>
          <w:rFonts w:ascii="Times New Roman" w:hAnsi="Times New Roman"/>
          <w:sz w:val="24"/>
          <w:szCs w:val="24"/>
        </w:rPr>
        <w:t xml:space="preserve">о предварительно согласованному </w:t>
      </w:r>
      <w:r w:rsidRPr="0011173E">
        <w:rPr>
          <w:rStyle w:val="aff2"/>
          <w:rFonts w:ascii="Times New Roman" w:hAnsi="Times New Roman"/>
          <w:sz w:val="24"/>
          <w:szCs w:val="24"/>
        </w:rPr>
        <w:t>Исполнителем письменному обращению Заказчика</w:t>
      </w:r>
      <w:r>
        <w:rPr>
          <w:rStyle w:val="aff2"/>
          <w:rFonts w:ascii="Times New Roman" w:hAnsi="Times New Roman"/>
          <w:sz w:val="24"/>
          <w:szCs w:val="24"/>
        </w:rPr>
        <w:t>.</w:t>
      </w:r>
      <w:r w:rsidRPr="0011173E" w:rsidDel="0011173E">
        <w:rPr>
          <w:rStyle w:val="aff2"/>
          <w:rFonts w:ascii="Times New Roman" w:hAnsi="Times New Roman"/>
          <w:sz w:val="24"/>
          <w:szCs w:val="24"/>
        </w:rPr>
        <w:t xml:space="preserve"> </w:t>
      </w:r>
    </w:p>
    <w:p w:rsidR="003811F5" w:rsidRDefault="003811F5" w:rsidP="003811F5">
      <w:pPr>
        <w:spacing w:after="0" w:line="240" w:lineRule="auto"/>
        <w:ind w:firstLine="709"/>
        <w:jc w:val="both"/>
        <w:rPr>
          <w:rStyle w:val="aff2"/>
          <w:rFonts w:ascii="Times New Roman" w:hAnsi="Times New Roman"/>
          <w:b w:val="0"/>
          <w:sz w:val="24"/>
          <w:szCs w:val="24"/>
        </w:rPr>
      </w:pPr>
    </w:p>
    <w:p w:rsidR="003811F5" w:rsidRPr="00B739C4" w:rsidRDefault="003811F5" w:rsidP="00722440">
      <w:pPr>
        <w:pStyle w:val="a5"/>
        <w:numPr>
          <w:ilvl w:val="0"/>
          <w:numId w:val="24"/>
        </w:numPr>
        <w:tabs>
          <w:tab w:val="left" w:pos="284"/>
        </w:tabs>
        <w:autoSpaceDE w:val="0"/>
        <w:autoSpaceDN w:val="0"/>
        <w:adjustRightInd w:val="0"/>
        <w:spacing w:before="120"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739C4">
        <w:rPr>
          <w:rFonts w:ascii="Times New Roman" w:hAnsi="Times New Roman" w:cs="Times New Roman"/>
          <w:b/>
          <w:sz w:val="24"/>
          <w:szCs w:val="24"/>
        </w:rPr>
        <w:t>ОБЩИЕ ТРЕБОВАНИЯ</w:t>
      </w:r>
    </w:p>
    <w:p w:rsidR="003811F5" w:rsidRPr="00B739C4" w:rsidRDefault="003811F5" w:rsidP="003811F5">
      <w:pPr>
        <w:pStyle w:val="a5"/>
        <w:numPr>
          <w:ilvl w:val="0"/>
          <w:numId w:val="6"/>
        </w:numPr>
        <w:tabs>
          <w:tab w:val="left" w:pos="1134"/>
        </w:tabs>
        <w:autoSpaceDE w:val="0"/>
        <w:autoSpaceDN w:val="0"/>
        <w:adjustRightInd w:val="0"/>
        <w:spacing w:before="120" w:after="12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739C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Основание для оказания услуг</w:t>
      </w:r>
    </w:p>
    <w:p w:rsidR="00722440" w:rsidRPr="00722440" w:rsidRDefault="00722440" w:rsidP="00722440">
      <w:pPr>
        <w:pStyle w:val="a5"/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vanish/>
          <w:sz w:val="24"/>
          <w:szCs w:val="24"/>
          <w:lang w:eastAsia="ru-RU"/>
        </w:rPr>
      </w:pPr>
    </w:p>
    <w:p w:rsidR="00722440" w:rsidRDefault="00722440" w:rsidP="00722440">
      <w:pPr>
        <w:pStyle w:val="a5"/>
        <w:widowControl w:val="0"/>
        <w:numPr>
          <w:ilvl w:val="2"/>
          <w:numId w:val="25"/>
        </w:numPr>
        <w:autoSpaceDE w:val="0"/>
        <w:autoSpaceDN w:val="0"/>
        <w:adjustRightInd w:val="0"/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3811F5" w:rsidRPr="00722440">
        <w:rPr>
          <w:rFonts w:ascii="Times New Roman" w:hAnsi="Times New Roman"/>
          <w:sz w:val="24"/>
          <w:szCs w:val="24"/>
          <w:lang w:eastAsia="ru-RU"/>
        </w:rPr>
        <w:t>При проведении технического обслуживания автомобилей необходимо руководствоваться «Правилами предоставления услуг по техническому обслуживанию и ремонту автотранспортных средств», утвержденных Постановлением Правительства РФ от 11.04.2001г. № 290, а также рекомендациями завода изготовителя автомобилей.</w:t>
      </w:r>
    </w:p>
    <w:p w:rsidR="00722440" w:rsidRDefault="003811F5" w:rsidP="00722440">
      <w:pPr>
        <w:pStyle w:val="a5"/>
        <w:widowControl w:val="0"/>
        <w:numPr>
          <w:ilvl w:val="2"/>
          <w:numId w:val="25"/>
        </w:numPr>
        <w:autoSpaceDE w:val="0"/>
        <w:autoSpaceDN w:val="0"/>
        <w:adjustRightInd w:val="0"/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  <w:lang w:eastAsia="ru-RU"/>
        </w:rPr>
      </w:pPr>
      <w:r w:rsidRPr="00722440">
        <w:rPr>
          <w:rFonts w:ascii="Times New Roman" w:hAnsi="Times New Roman"/>
          <w:sz w:val="24"/>
          <w:szCs w:val="24"/>
          <w:lang w:eastAsia="ru-RU"/>
        </w:rPr>
        <w:t xml:space="preserve">Все работы по ремонту и техническому обслуживанию автомобилей производятся на производственных площадях Исполнителя, стоимость выполненных работ/оказанных услуг, расходных материалов, комплектующих, и </w:t>
      </w:r>
      <w:r w:rsidR="002F2834" w:rsidRPr="00722440">
        <w:rPr>
          <w:rFonts w:ascii="Times New Roman" w:hAnsi="Times New Roman"/>
          <w:sz w:val="24"/>
          <w:szCs w:val="24"/>
          <w:lang w:eastAsia="ru-RU"/>
        </w:rPr>
        <w:t>з</w:t>
      </w:r>
      <w:r w:rsidR="00182B00">
        <w:rPr>
          <w:rFonts w:ascii="Times New Roman" w:hAnsi="Times New Roman"/>
          <w:sz w:val="24"/>
          <w:szCs w:val="24"/>
          <w:lang w:eastAsia="ru-RU"/>
        </w:rPr>
        <w:t>а</w:t>
      </w:r>
      <w:r w:rsidR="002F2834" w:rsidRPr="00722440">
        <w:rPr>
          <w:rFonts w:ascii="Times New Roman" w:hAnsi="Times New Roman"/>
          <w:sz w:val="24"/>
          <w:szCs w:val="24"/>
          <w:lang w:eastAsia="ru-RU"/>
        </w:rPr>
        <w:t>меняемых</w:t>
      </w:r>
      <w:r w:rsidRPr="00722440">
        <w:rPr>
          <w:rFonts w:ascii="Times New Roman" w:hAnsi="Times New Roman"/>
          <w:sz w:val="24"/>
          <w:szCs w:val="24"/>
          <w:lang w:eastAsia="ru-RU"/>
        </w:rPr>
        <w:t xml:space="preserve"> частей оплачиваются Заказчиком.</w:t>
      </w:r>
    </w:p>
    <w:p w:rsidR="003811F5" w:rsidRPr="00722440" w:rsidRDefault="003811F5" w:rsidP="00722440">
      <w:pPr>
        <w:pStyle w:val="a5"/>
        <w:widowControl w:val="0"/>
        <w:numPr>
          <w:ilvl w:val="2"/>
          <w:numId w:val="25"/>
        </w:numPr>
        <w:autoSpaceDE w:val="0"/>
        <w:autoSpaceDN w:val="0"/>
        <w:adjustRightInd w:val="0"/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  <w:lang w:eastAsia="ru-RU"/>
        </w:rPr>
      </w:pPr>
      <w:r w:rsidRPr="00722440">
        <w:rPr>
          <w:rFonts w:ascii="Times New Roman" w:hAnsi="Times New Roman"/>
          <w:sz w:val="24"/>
          <w:szCs w:val="24"/>
          <w:lang w:eastAsia="ru-RU"/>
        </w:rPr>
        <w:t>Ремонтные работы должны быть выполнены с высоким качеством, с соблюдением технологии производства работ в объемах и сроках, определяемых Заявкой и заказ-нарядом, в соответствии с установленными нормативными и методическими документами, регулирующими вопросы технического обслуживания и ремонта автомобиля.</w:t>
      </w:r>
    </w:p>
    <w:p w:rsidR="003811F5" w:rsidRPr="000D7512" w:rsidRDefault="003811F5" w:rsidP="003811F5">
      <w:pPr>
        <w:pStyle w:val="a5"/>
        <w:numPr>
          <w:ilvl w:val="0"/>
          <w:numId w:val="6"/>
        </w:numPr>
        <w:tabs>
          <w:tab w:val="left" w:pos="1134"/>
        </w:tabs>
        <w:autoSpaceDE w:val="0"/>
        <w:autoSpaceDN w:val="0"/>
        <w:adjustRightInd w:val="0"/>
        <w:spacing w:before="120" w:after="12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D751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Требования к срокам оказания услуг</w:t>
      </w:r>
    </w:p>
    <w:p w:rsidR="00795AB1" w:rsidRPr="00795AB1" w:rsidRDefault="00795AB1" w:rsidP="00795AB1">
      <w:pPr>
        <w:pStyle w:val="a5"/>
        <w:widowControl w:val="0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vanish/>
          <w:sz w:val="24"/>
          <w:szCs w:val="24"/>
          <w:lang w:eastAsia="ru-RU"/>
        </w:rPr>
      </w:pPr>
    </w:p>
    <w:p w:rsidR="00795AB1" w:rsidRPr="00795AB1" w:rsidRDefault="00795AB1" w:rsidP="00795AB1">
      <w:pPr>
        <w:pStyle w:val="a5"/>
        <w:widowControl w:val="0"/>
        <w:numPr>
          <w:ilvl w:val="1"/>
          <w:numId w:val="2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vanish/>
          <w:sz w:val="24"/>
          <w:szCs w:val="24"/>
          <w:lang w:eastAsia="ru-RU"/>
        </w:rPr>
      </w:pPr>
    </w:p>
    <w:p w:rsidR="00795AB1" w:rsidRPr="00795AB1" w:rsidRDefault="00795AB1" w:rsidP="00795AB1">
      <w:pPr>
        <w:pStyle w:val="a5"/>
        <w:widowControl w:val="0"/>
        <w:numPr>
          <w:ilvl w:val="1"/>
          <w:numId w:val="2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vanish/>
          <w:sz w:val="24"/>
          <w:szCs w:val="24"/>
          <w:lang w:eastAsia="ru-RU"/>
        </w:rPr>
      </w:pPr>
    </w:p>
    <w:p w:rsidR="00795AB1" w:rsidRPr="00795AB1" w:rsidRDefault="00722440" w:rsidP="00182B00">
      <w:pPr>
        <w:pStyle w:val="a5"/>
        <w:widowControl w:val="0"/>
        <w:numPr>
          <w:ilvl w:val="2"/>
          <w:numId w:val="2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795AB1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3811F5" w:rsidRPr="00795AB1">
        <w:rPr>
          <w:rFonts w:ascii="Times New Roman" w:hAnsi="Times New Roman"/>
          <w:sz w:val="24"/>
          <w:szCs w:val="24"/>
          <w:lang w:eastAsia="ru-RU"/>
        </w:rPr>
        <w:t>В течение 1 (одного) дня после уведомления от Заказчика по телефонной связи Исполнитель должен принять автомобиль на техническое обслуживание или ремонт;</w:t>
      </w:r>
    </w:p>
    <w:p w:rsidR="00795AB1" w:rsidRDefault="003811F5" w:rsidP="00795AB1">
      <w:pPr>
        <w:pStyle w:val="a5"/>
        <w:widowControl w:val="0"/>
        <w:numPr>
          <w:ilvl w:val="2"/>
          <w:numId w:val="2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795AB1">
        <w:rPr>
          <w:rFonts w:ascii="Times New Roman" w:hAnsi="Times New Roman"/>
          <w:color w:val="000000"/>
          <w:sz w:val="24"/>
          <w:szCs w:val="24"/>
          <w:lang w:eastAsia="ru-RU"/>
        </w:rPr>
        <w:t>Не позднее 1 (одного) календарного дня после оформления заказ-наряда приступить к выполнению технического обслуживания и ремонта автомобиля.</w:t>
      </w:r>
    </w:p>
    <w:p w:rsidR="00795AB1" w:rsidRDefault="003811F5" w:rsidP="00795AB1">
      <w:pPr>
        <w:pStyle w:val="a5"/>
        <w:widowControl w:val="0"/>
        <w:numPr>
          <w:ilvl w:val="2"/>
          <w:numId w:val="2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795AB1">
        <w:rPr>
          <w:rFonts w:ascii="Times New Roman" w:hAnsi="Times New Roman"/>
          <w:color w:val="000000"/>
          <w:sz w:val="24"/>
          <w:szCs w:val="24"/>
          <w:lang w:eastAsia="ru-RU"/>
        </w:rPr>
        <w:t>Услуги по ремонту автомобилей оказываются в сроки, определяемые Заявкой и заказ-нарядом, в соответствии с установленными нормативными и методическими документами, регулирующими вопросы технического обслуживания и ремонта автомобиля.</w:t>
      </w:r>
    </w:p>
    <w:p w:rsidR="00795AB1" w:rsidRPr="00795AB1" w:rsidRDefault="003811F5" w:rsidP="00795AB1">
      <w:pPr>
        <w:pStyle w:val="a5"/>
        <w:widowControl w:val="0"/>
        <w:numPr>
          <w:ilvl w:val="2"/>
          <w:numId w:val="2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795AB1">
        <w:rPr>
          <w:rFonts w:ascii="Times New Roman" w:hAnsi="Times New Roman"/>
          <w:sz w:val="24"/>
          <w:szCs w:val="24"/>
          <w:lang w:eastAsia="ru-RU"/>
        </w:rPr>
        <w:t>Техническое обслуживание транспортных средств осуществляется в соответствии с пробегом, определенном в сервисной книжке и соответствующем номером ТО; в случае отсутствия необходимых для технического обслуживания и ремонта вышеперечисленного автотранспорта з</w:t>
      </w:r>
      <w:r w:rsidR="00182B00">
        <w:rPr>
          <w:rFonts w:ascii="Times New Roman" w:hAnsi="Times New Roman"/>
          <w:sz w:val="24"/>
          <w:szCs w:val="24"/>
          <w:lang w:eastAsia="ru-RU"/>
        </w:rPr>
        <w:t>аменяемых деталей/узлов</w:t>
      </w:r>
      <w:r w:rsidRPr="00795AB1">
        <w:rPr>
          <w:rFonts w:ascii="Times New Roman" w:hAnsi="Times New Roman"/>
          <w:sz w:val="24"/>
          <w:szCs w:val="24"/>
          <w:lang w:eastAsia="ru-RU"/>
        </w:rPr>
        <w:t xml:space="preserve"> на складах Исполнителя, поставка должна осуществляться в соответствии с письменной договоренностью с Заказчиком.</w:t>
      </w:r>
    </w:p>
    <w:p w:rsidR="003811F5" w:rsidRPr="00795AB1" w:rsidRDefault="003811F5" w:rsidP="00795AB1">
      <w:pPr>
        <w:pStyle w:val="a5"/>
        <w:widowControl w:val="0"/>
        <w:numPr>
          <w:ilvl w:val="2"/>
          <w:numId w:val="2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795AB1">
        <w:rPr>
          <w:rFonts w:ascii="Times New Roman" w:hAnsi="Times New Roman"/>
          <w:sz w:val="24"/>
          <w:szCs w:val="24"/>
          <w:lang w:eastAsia="ru-RU"/>
        </w:rPr>
        <w:lastRenderedPageBreak/>
        <w:t>Срок действия договора с момента подписания до окончания денежных средств по договору.</w:t>
      </w:r>
    </w:p>
    <w:p w:rsidR="003811F5" w:rsidRPr="00673F3D" w:rsidRDefault="003811F5" w:rsidP="003811F5">
      <w:pPr>
        <w:pStyle w:val="a5"/>
        <w:numPr>
          <w:ilvl w:val="0"/>
          <w:numId w:val="6"/>
        </w:numPr>
        <w:tabs>
          <w:tab w:val="left" w:pos="1134"/>
        </w:tabs>
        <w:autoSpaceDE w:val="0"/>
        <w:autoSpaceDN w:val="0"/>
        <w:adjustRightInd w:val="0"/>
        <w:spacing w:before="120" w:after="12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73F3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Нормативные требования к качеству услуг, их результату</w:t>
      </w:r>
    </w:p>
    <w:p w:rsidR="003811F5" w:rsidRPr="00673F3D" w:rsidRDefault="003811F5" w:rsidP="003811F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3F3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осуществлении технического обслуживания и ремонта транспортных средств необходимо руководствоваться следующими нормативными документами:</w:t>
      </w:r>
    </w:p>
    <w:p w:rsidR="003811F5" w:rsidRPr="00673F3D" w:rsidRDefault="003811F5" w:rsidP="003811F5">
      <w:pPr>
        <w:pStyle w:val="a5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1134" w:hanging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3F3D">
        <w:rPr>
          <w:rFonts w:ascii="Times New Roman" w:eastAsia="Times New Roman" w:hAnsi="Times New Roman" w:cs="Times New Roman"/>
          <w:sz w:val="24"/>
          <w:szCs w:val="24"/>
          <w:lang w:eastAsia="ru-RU"/>
        </w:rPr>
        <w:t>сервисной книжкой на автотранспортное средство;</w:t>
      </w:r>
    </w:p>
    <w:p w:rsidR="003811F5" w:rsidRPr="00673F3D" w:rsidRDefault="003811F5" w:rsidP="003811F5">
      <w:pPr>
        <w:pStyle w:val="a5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1134" w:hanging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3F3D">
        <w:rPr>
          <w:rFonts w:ascii="Times New Roman" w:eastAsia="Times New Roman" w:hAnsi="Times New Roman" w:cs="Times New Roman"/>
          <w:sz w:val="24"/>
          <w:szCs w:val="24"/>
          <w:lang w:eastAsia="ru-RU"/>
        </w:rPr>
        <w:t>инструкциями по эксплуатации автомобилей, указанных в Приложении № 1;</w:t>
      </w:r>
    </w:p>
    <w:p w:rsidR="003811F5" w:rsidRDefault="003811F5" w:rsidP="003811F5">
      <w:pPr>
        <w:pStyle w:val="a5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1134" w:hanging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3F3D">
        <w:rPr>
          <w:rFonts w:ascii="Times New Roman" w:eastAsia="Times New Roman" w:hAnsi="Times New Roman" w:cs="Times New Roman"/>
          <w:sz w:val="24"/>
          <w:szCs w:val="24"/>
          <w:lang w:eastAsia="ru-RU"/>
        </w:rPr>
        <w:t>сервисной литературой завода-изготовителя.</w:t>
      </w:r>
    </w:p>
    <w:p w:rsidR="003811F5" w:rsidRPr="00673F3D" w:rsidRDefault="003811F5" w:rsidP="003811F5">
      <w:pPr>
        <w:pStyle w:val="a5"/>
        <w:numPr>
          <w:ilvl w:val="0"/>
          <w:numId w:val="5"/>
        </w:numPr>
        <w:tabs>
          <w:tab w:val="left" w:pos="851"/>
        </w:tabs>
        <w:autoSpaceDE w:val="0"/>
        <w:autoSpaceDN w:val="0"/>
        <w:adjustRightInd w:val="0"/>
        <w:spacing w:before="120" w:after="120" w:line="240" w:lineRule="auto"/>
        <w:ind w:left="0" w:firstLine="556"/>
        <w:contextualSpacing w:val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73F3D">
        <w:rPr>
          <w:rFonts w:ascii="Times New Roman" w:hAnsi="Times New Roman" w:cs="Times New Roman"/>
          <w:b/>
          <w:sz w:val="24"/>
          <w:szCs w:val="24"/>
        </w:rPr>
        <w:t>ТРЕБОВАНИЯ К ОКАЗАНИЮ УСЛУГ</w:t>
      </w:r>
    </w:p>
    <w:p w:rsidR="003811F5" w:rsidRPr="00673F3D" w:rsidRDefault="003811F5" w:rsidP="003811F5">
      <w:pPr>
        <w:pStyle w:val="a5"/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spacing w:after="160" w:line="240" w:lineRule="auto"/>
        <w:ind w:left="0"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73F3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Объем оказываемых услуг</w:t>
      </w:r>
    </w:p>
    <w:p w:rsidR="003811F5" w:rsidRPr="00673F3D" w:rsidRDefault="003811F5" w:rsidP="003811F5">
      <w:pPr>
        <w:pStyle w:val="Default"/>
        <w:numPr>
          <w:ilvl w:val="0"/>
          <w:numId w:val="2"/>
        </w:numPr>
        <w:ind w:left="1070"/>
      </w:pPr>
      <w:r w:rsidRPr="00673F3D">
        <w:t>Техническое обслуживание (комплекс операций по техническому воздействию на поддержание исправного технического состояния автомобилей);</w:t>
      </w:r>
    </w:p>
    <w:p w:rsidR="003811F5" w:rsidRDefault="003811F5" w:rsidP="003811F5">
      <w:pPr>
        <w:pStyle w:val="Default"/>
        <w:numPr>
          <w:ilvl w:val="0"/>
          <w:numId w:val="2"/>
        </w:numPr>
        <w:ind w:left="1070"/>
      </w:pPr>
      <w:r w:rsidRPr="00673F3D">
        <w:t>Работы по ремонту:</w:t>
      </w:r>
    </w:p>
    <w:p w:rsidR="003811F5" w:rsidRPr="00673F3D" w:rsidRDefault="003811F5" w:rsidP="003811F5">
      <w:pPr>
        <w:pStyle w:val="Default"/>
        <w:numPr>
          <w:ilvl w:val="1"/>
          <w:numId w:val="2"/>
        </w:numPr>
        <w:ind w:left="1070"/>
      </w:pPr>
      <w:r>
        <w:t>Контрольно</w:t>
      </w:r>
      <w:r w:rsidRPr="00673F3D">
        <w:t>-диагностические работы;</w:t>
      </w:r>
    </w:p>
    <w:p w:rsidR="003811F5" w:rsidRPr="00673F3D" w:rsidRDefault="003811F5" w:rsidP="003811F5">
      <w:pPr>
        <w:pStyle w:val="Default"/>
        <w:numPr>
          <w:ilvl w:val="1"/>
          <w:numId w:val="2"/>
        </w:numPr>
        <w:ind w:left="1070"/>
      </w:pPr>
      <w:r w:rsidRPr="00673F3D">
        <w:t>Крепежные работы;</w:t>
      </w:r>
    </w:p>
    <w:p w:rsidR="003811F5" w:rsidRPr="00673F3D" w:rsidRDefault="003811F5" w:rsidP="003811F5">
      <w:pPr>
        <w:pStyle w:val="Default"/>
        <w:numPr>
          <w:ilvl w:val="1"/>
          <w:numId w:val="2"/>
        </w:numPr>
        <w:ind w:left="1070"/>
      </w:pPr>
      <w:r w:rsidRPr="00673F3D">
        <w:t>Регулировочные работы;</w:t>
      </w:r>
    </w:p>
    <w:p w:rsidR="003811F5" w:rsidRPr="00673F3D" w:rsidRDefault="003811F5" w:rsidP="003811F5">
      <w:pPr>
        <w:pStyle w:val="Default"/>
        <w:numPr>
          <w:ilvl w:val="1"/>
          <w:numId w:val="2"/>
        </w:numPr>
        <w:ind w:left="1070"/>
      </w:pPr>
      <w:r w:rsidRPr="00673F3D">
        <w:t>Электротехнические работы;</w:t>
      </w:r>
    </w:p>
    <w:p w:rsidR="003811F5" w:rsidRPr="00673F3D" w:rsidRDefault="003811F5" w:rsidP="003811F5">
      <w:pPr>
        <w:pStyle w:val="Default"/>
        <w:numPr>
          <w:ilvl w:val="1"/>
          <w:numId w:val="2"/>
        </w:numPr>
        <w:ind w:left="1070"/>
      </w:pPr>
      <w:r w:rsidRPr="00673F3D">
        <w:t>Работы по системе питания;</w:t>
      </w:r>
    </w:p>
    <w:p w:rsidR="003811F5" w:rsidRPr="00673F3D" w:rsidRDefault="003811F5" w:rsidP="003811F5">
      <w:pPr>
        <w:pStyle w:val="Default"/>
        <w:numPr>
          <w:ilvl w:val="1"/>
          <w:numId w:val="2"/>
        </w:numPr>
        <w:ind w:left="1070"/>
      </w:pPr>
      <w:r w:rsidRPr="00673F3D">
        <w:t>Заправочные, смазочные работы;</w:t>
      </w:r>
    </w:p>
    <w:p w:rsidR="003811F5" w:rsidRPr="00673F3D" w:rsidRDefault="003811F5" w:rsidP="003811F5">
      <w:pPr>
        <w:pStyle w:val="Default"/>
        <w:numPr>
          <w:ilvl w:val="1"/>
          <w:numId w:val="2"/>
        </w:numPr>
        <w:ind w:left="1070"/>
      </w:pPr>
      <w:r w:rsidRPr="00673F3D">
        <w:t>Ремонт узлов, систем и агрегатов;</w:t>
      </w:r>
    </w:p>
    <w:p w:rsidR="003811F5" w:rsidRPr="00673F3D" w:rsidRDefault="003811F5" w:rsidP="003811F5">
      <w:pPr>
        <w:pStyle w:val="Default"/>
        <w:numPr>
          <w:ilvl w:val="1"/>
          <w:numId w:val="2"/>
        </w:numPr>
        <w:ind w:left="1070"/>
      </w:pPr>
      <w:r w:rsidRPr="00673F3D">
        <w:t>Шиномонтажные, шиноремонтные, ремонт камер;</w:t>
      </w:r>
    </w:p>
    <w:p w:rsidR="003811F5" w:rsidRDefault="003811F5" w:rsidP="003811F5">
      <w:pPr>
        <w:pStyle w:val="Default"/>
        <w:numPr>
          <w:ilvl w:val="1"/>
          <w:numId w:val="2"/>
        </w:numPr>
        <w:ind w:left="1070"/>
      </w:pPr>
      <w:r w:rsidRPr="00673F3D">
        <w:t>Слесарно-механические работы;</w:t>
      </w:r>
    </w:p>
    <w:p w:rsidR="003914A9" w:rsidRDefault="003914A9" w:rsidP="003914A9">
      <w:pPr>
        <w:pStyle w:val="Default"/>
        <w:numPr>
          <w:ilvl w:val="0"/>
          <w:numId w:val="2"/>
        </w:numPr>
        <w:ind w:left="1134" w:hanging="425"/>
      </w:pPr>
      <w:r w:rsidRPr="00673F3D">
        <w:t>Прочие работы по ремонту.</w:t>
      </w:r>
    </w:p>
    <w:p w:rsidR="003914A9" w:rsidRPr="00673F3D" w:rsidRDefault="003914A9" w:rsidP="003914A9">
      <w:pPr>
        <w:pStyle w:val="Default"/>
        <w:ind w:left="1070"/>
      </w:pPr>
    </w:p>
    <w:p w:rsidR="00A518F2" w:rsidRPr="00902C03" w:rsidRDefault="00A518F2" w:rsidP="00776719">
      <w:pPr>
        <w:pStyle w:val="a5"/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spacing w:before="120" w:after="12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02C0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Требования к последовательности этапов оказания услуг</w:t>
      </w:r>
    </w:p>
    <w:p w:rsidR="00A518F2" w:rsidRDefault="00A518F2" w:rsidP="00A518F2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02C0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Наименование работ/услуг, оказываемых при проведении технического обслуживания автомобилей </w:t>
      </w:r>
      <w:proofErr w:type="gramStart"/>
      <w:r w:rsidR="00F32C2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LADA</w:t>
      </w:r>
      <w:proofErr w:type="gramEnd"/>
      <w:r w:rsidR="00F32C2A" w:rsidRPr="00F32C2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F32C2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НИВА 213100,</w:t>
      </w:r>
      <w:r w:rsidR="007D00B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год выпуска 2011.</w:t>
      </w:r>
    </w:p>
    <w:tbl>
      <w:tblPr>
        <w:tblW w:w="9780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0"/>
        <w:gridCol w:w="5342"/>
        <w:gridCol w:w="1032"/>
        <w:gridCol w:w="1032"/>
        <w:gridCol w:w="1032"/>
        <w:gridCol w:w="1032"/>
      </w:tblGrid>
      <w:tr w:rsidR="001E2F0F" w:rsidRPr="00FA31A6" w:rsidTr="002E57C1">
        <w:trPr>
          <w:cantSplit/>
          <w:trHeight w:val="20"/>
        </w:trPr>
        <w:tc>
          <w:tcPr>
            <w:tcW w:w="375" w:type="dxa"/>
            <w:vMerge w:val="restart"/>
            <w:vAlign w:val="center"/>
          </w:tcPr>
          <w:p w:rsidR="001E2F0F" w:rsidRPr="00FA31A6" w:rsidRDefault="001E2F0F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№</w:t>
            </w:r>
          </w:p>
          <w:p w:rsidR="001E2F0F" w:rsidRPr="00FA31A6" w:rsidRDefault="001E2F0F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п/п</w:t>
            </w:r>
          </w:p>
        </w:tc>
        <w:tc>
          <w:tcPr>
            <w:tcW w:w="9639" w:type="dxa"/>
            <w:vMerge w:val="restart"/>
            <w:vAlign w:val="center"/>
          </w:tcPr>
          <w:p w:rsidR="001E2F0F" w:rsidRPr="00FA31A6" w:rsidRDefault="001E2F0F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Наименование работ</w:t>
            </w:r>
          </w:p>
        </w:tc>
        <w:tc>
          <w:tcPr>
            <w:tcW w:w="1701" w:type="dxa"/>
            <w:gridSpan w:val="4"/>
          </w:tcPr>
          <w:p w:rsidR="001E2F0F" w:rsidRPr="00FA31A6" w:rsidRDefault="001E2F0F" w:rsidP="006200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E2F0F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Номер ТО</w:t>
            </w:r>
          </w:p>
        </w:tc>
      </w:tr>
      <w:tr w:rsidR="001E2F0F" w:rsidRPr="00FA31A6" w:rsidTr="002E57C1">
        <w:trPr>
          <w:cantSplit/>
          <w:trHeight w:val="280"/>
        </w:trPr>
        <w:tc>
          <w:tcPr>
            <w:tcW w:w="375" w:type="dxa"/>
            <w:vMerge/>
            <w:vAlign w:val="center"/>
            <w:hideMark/>
          </w:tcPr>
          <w:p w:rsidR="001E2F0F" w:rsidRPr="00FA31A6" w:rsidRDefault="001E2F0F" w:rsidP="008F2E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9639" w:type="dxa"/>
            <w:vMerge/>
            <w:vAlign w:val="center"/>
            <w:hideMark/>
          </w:tcPr>
          <w:p w:rsidR="001E2F0F" w:rsidRPr="00FA31A6" w:rsidRDefault="001E2F0F" w:rsidP="008F2E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</w:tcPr>
          <w:p w:rsidR="001E2F0F" w:rsidRPr="00FA31A6" w:rsidRDefault="001E2F0F" w:rsidP="001E2F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1701" w:type="dxa"/>
          </w:tcPr>
          <w:p w:rsidR="001E2F0F" w:rsidRPr="00FA31A6" w:rsidRDefault="001E2F0F" w:rsidP="001E2F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29</w:t>
            </w:r>
          </w:p>
        </w:tc>
        <w:tc>
          <w:tcPr>
            <w:tcW w:w="1701" w:type="dxa"/>
          </w:tcPr>
          <w:p w:rsidR="001E2F0F" w:rsidRPr="00FA31A6" w:rsidRDefault="001E2F0F" w:rsidP="001E2F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30</w:t>
            </w:r>
          </w:p>
        </w:tc>
        <w:tc>
          <w:tcPr>
            <w:tcW w:w="1701" w:type="dxa"/>
          </w:tcPr>
          <w:p w:rsidR="001E2F0F" w:rsidRPr="00FA31A6" w:rsidRDefault="001E2F0F" w:rsidP="001E2F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31</w:t>
            </w:r>
          </w:p>
        </w:tc>
      </w:tr>
      <w:tr w:rsidR="001E2F0F" w:rsidRPr="00FA31A6" w:rsidTr="002E57C1">
        <w:trPr>
          <w:gridAfter w:val="4"/>
          <w:wAfter w:w="4677" w:type="dxa"/>
          <w:cantSplit/>
          <w:trHeight w:val="20"/>
        </w:trPr>
        <w:tc>
          <w:tcPr>
            <w:tcW w:w="375" w:type="dxa"/>
            <w:hideMark/>
          </w:tcPr>
          <w:p w:rsidR="001E2F0F" w:rsidRPr="00FA31A6" w:rsidRDefault="001E2F0F" w:rsidP="008F2E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9639" w:type="dxa"/>
            <w:hideMark/>
          </w:tcPr>
          <w:p w:rsidR="001E2F0F" w:rsidRPr="00FA31A6" w:rsidRDefault="001E2F0F" w:rsidP="008F2E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Проверить:</w:t>
            </w:r>
          </w:p>
        </w:tc>
      </w:tr>
      <w:tr w:rsidR="001E2F0F" w:rsidRPr="00FA31A6" w:rsidTr="002E57C1">
        <w:trPr>
          <w:cantSplit/>
          <w:trHeight w:val="20"/>
        </w:trPr>
        <w:tc>
          <w:tcPr>
            <w:tcW w:w="375" w:type="dxa"/>
            <w:hideMark/>
          </w:tcPr>
          <w:p w:rsidR="001E2F0F" w:rsidRPr="00FA31A6" w:rsidRDefault="001E2F0F" w:rsidP="008F2E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1.1</w:t>
            </w:r>
          </w:p>
        </w:tc>
        <w:tc>
          <w:tcPr>
            <w:tcW w:w="9639" w:type="dxa"/>
            <w:hideMark/>
          </w:tcPr>
          <w:p w:rsidR="001E2F0F" w:rsidRPr="00FA31A6" w:rsidRDefault="001E2F0F" w:rsidP="008F2E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Наличие сколов, трещин и очагов коррозии лакокрасочного покрытия кузова, повреждение мастики арок колес и днища; работу замков дверей, капота и крышки багажника.</w:t>
            </w:r>
          </w:p>
        </w:tc>
        <w:tc>
          <w:tcPr>
            <w:tcW w:w="1701" w:type="dxa"/>
            <w:vAlign w:val="center"/>
          </w:tcPr>
          <w:p w:rsidR="001E2F0F" w:rsidRPr="00FA31A6" w:rsidRDefault="00CD74D4" w:rsidP="008F2E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701" w:type="dxa"/>
            <w:vAlign w:val="center"/>
          </w:tcPr>
          <w:p w:rsidR="001E2F0F" w:rsidRPr="00FA31A6" w:rsidRDefault="00CD74D4" w:rsidP="008F2E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701" w:type="dxa"/>
            <w:vAlign w:val="center"/>
          </w:tcPr>
          <w:p w:rsidR="001E2F0F" w:rsidRPr="00FA31A6" w:rsidRDefault="00CD74D4" w:rsidP="008F2E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701" w:type="dxa"/>
            <w:vAlign w:val="center"/>
          </w:tcPr>
          <w:p w:rsidR="001E2F0F" w:rsidRPr="00FA31A6" w:rsidRDefault="00CD74D4" w:rsidP="008F2E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</w:tr>
      <w:tr w:rsidR="001E2F0F" w:rsidRPr="00FA31A6" w:rsidTr="002E57C1">
        <w:trPr>
          <w:cantSplit/>
          <w:trHeight w:val="20"/>
        </w:trPr>
        <w:tc>
          <w:tcPr>
            <w:tcW w:w="375" w:type="dxa"/>
            <w:hideMark/>
          </w:tcPr>
          <w:p w:rsidR="001E2F0F" w:rsidRPr="00FA31A6" w:rsidRDefault="001E2F0F" w:rsidP="008F2E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1.2</w:t>
            </w:r>
          </w:p>
        </w:tc>
        <w:tc>
          <w:tcPr>
            <w:tcW w:w="9639" w:type="dxa"/>
            <w:hideMark/>
          </w:tcPr>
          <w:p w:rsidR="001E2F0F" w:rsidRPr="00FA31A6" w:rsidRDefault="001E2F0F" w:rsidP="008F2E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Состояние элементов передней и задней подвесок, их резиновых и резинометаллических шарниров, втулок и подушек; состояние шарниров рулевых тяг и их защитных колпачков; защитных чехлов рулевого механизма, приводов колес, шаровых пальцев, состояние шарниров и защитных чехлов тяги переключения передач и реактивной тяги; состояние защитных чехлов направляющих пальцев переднего тормоза.</w:t>
            </w:r>
          </w:p>
        </w:tc>
        <w:tc>
          <w:tcPr>
            <w:tcW w:w="1701" w:type="dxa"/>
            <w:vAlign w:val="center"/>
          </w:tcPr>
          <w:p w:rsidR="001E2F0F" w:rsidRPr="00FA31A6" w:rsidRDefault="001E2F0F" w:rsidP="008F2E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1701" w:type="dxa"/>
            <w:vAlign w:val="center"/>
          </w:tcPr>
          <w:p w:rsidR="001E2F0F" w:rsidRPr="00FA31A6" w:rsidRDefault="001E2F0F" w:rsidP="008F2E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1701" w:type="dxa"/>
            <w:vAlign w:val="center"/>
          </w:tcPr>
          <w:p w:rsidR="001E2F0F" w:rsidRPr="00FA31A6" w:rsidRDefault="001E2F0F" w:rsidP="008F2E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1701" w:type="dxa"/>
            <w:vAlign w:val="center"/>
          </w:tcPr>
          <w:p w:rsidR="001E2F0F" w:rsidRPr="00FA31A6" w:rsidRDefault="001E2F0F" w:rsidP="008F2E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</w:tr>
      <w:tr w:rsidR="001E2F0F" w:rsidRPr="00FA31A6" w:rsidTr="002E57C1">
        <w:trPr>
          <w:cantSplit/>
          <w:trHeight w:val="20"/>
        </w:trPr>
        <w:tc>
          <w:tcPr>
            <w:tcW w:w="375" w:type="dxa"/>
            <w:hideMark/>
          </w:tcPr>
          <w:p w:rsidR="001E2F0F" w:rsidRPr="00FA31A6" w:rsidRDefault="001E2F0F" w:rsidP="008F2E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1.3</w:t>
            </w:r>
          </w:p>
        </w:tc>
        <w:tc>
          <w:tcPr>
            <w:tcW w:w="9639" w:type="dxa"/>
            <w:hideMark/>
          </w:tcPr>
          <w:p w:rsidR="001E2F0F" w:rsidRPr="00FA31A6" w:rsidRDefault="001E2F0F" w:rsidP="008F2E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Люфт рулевого колеса.</w:t>
            </w:r>
          </w:p>
        </w:tc>
        <w:tc>
          <w:tcPr>
            <w:tcW w:w="1701" w:type="dxa"/>
            <w:vAlign w:val="center"/>
          </w:tcPr>
          <w:p w:rsidR="001E2F0F" w:rsidRPr="00FA31A6" w:rsidRDefault="001E2F0F" w:rsidP="008F2E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1701" w:type="dxa"/>
            <w:vAlign w:val="center"/>
          </w:tcPr>
          <w:p w:rsidR="001E2F0F" w:rsidRPr="00FA31A6" w:rsidRDefault="001E2F0F" w:rsidP="008F2E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1701" w:type="dxa"/>
            <w:vAlign w:val="center"/>
          </w:tcPr>
          <w:p w:rsidR="001E2F0F" w:rsidRPr="00FA31A6" w:rsidRDefault="001E2F0F" w:rsidP="008F2E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1701" w:type="dxa"/>
            <w:vAlign w:val="center"/>
          </w:tcPr>
          <w:p w:rsidR="001E2F0F" w:rsidRPr="00FA31A6" w:rsidRDefault="001E2F0F" w:rsidP="008F2E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</w:tr>
      <w:tr w:rsidR="001E2F0F" w:rsidRPr="00FA31A6" w:rsidTr="002E57C1">
        <w:trPr>
          <w:cantSplit/>
          <w:trHeight w:val="20"/>
        </w:trPr>
        <w:tc>
          <w:tcPr>
            <w:tcW w:w="375" w:type="dxa"/>
            <w:hideMark/>
          </w:tcPr>
          <w:p w:rsidR="001E2F0F" w:rsidRPr="00FA31A6" w:rsidRDefault="001E2F0F" w:rsidP="008F2E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1.4</w:t>
            </w:r>
          </w:p>
        </w:tc>
        <w:tc>
          <w:tcPr>
            <w:tcW w:w="9639" w:type="dxa"/>
            <w:hideMark/>
          </w:tcPr>
          <w:p w:rsidR="001E2F0F" w:rsidRPr="00FA31A6" w:rsidRDefault="001E2F0F" w:rsidP="008F2E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Герметичность систем охлаждения, питания, гидравлического привода рулевого управления, сцепления и тормозов, состояние шлангов и трубок.</w:t>
            </w:r>
          </w:p>
        </w:tc>
        <w:tc>
          <w:tcPr>
            <w:tcW w:w="1701" w:type="dxa"/>
            <w:vAlign w:val="center"/>
          </w:tcPr>
          <w:p w:rsidR="001E2F0F" w:rsidRPr="00FA31A6" w:rsidRDefault="001E2F0F" w:rsidP="008F2E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1701" w:type="dxa"/>
            <w:vAlign w:val="center"/>
          </w:tcPr>
          <w:p w:rsidR="001E2F0F" w:rsidRPr="00FA31A6" w:rsidRDefault="001E2F0F" w:rsidP="008F2E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1701" w:type="dxa"/>
            <w:vAlign w:val="center"/>
          </w:tcPr>
          <w:p w:rsidR="001E2F0F" w:rsidRPr="00FA31A6" w:rsidRDefault="001E2F0F" w:rsidP="008F2E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1701" w:type="dxa"/>
            <w:vAlign w:val="center"/>
          </w:tcPr>
          <w:p w:rsidR="001E2F0F" w:rsidRPr="00FA31A6" w:rsidRDefault="001E2F0F" w:rsidP="008F2E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</w:tr>
      <w:tr w:rsidR="001E2F0F" w:rsidRPr="00FA31A6" w:rsidTr="002E57C1">
        <w:trPr>
          <w:cantSplit/>
          <w:trHeight w:val="20"/>
        </w:trPr>
        <w:tc>
          <w:tcPr>
            <w:tcW w:w="375" w:type="dxa"/>
            <w:hideMark/>
          </w:tcPr>
          <w:p w:rsidR="001E2F0F" w:rsidRPr="00FA31A6" w:rsidRDefault="001E2F0F" w:rsidP="008F2E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1.5</w:t>
            </w:r>
          </w:p>
        </w:tc>
        <w:tc>
          <w:tcPr>
            <w:tcW w:w="9639" w:type="dxa"/>
            <w:hideMark/>
          </w:tcPr>
          <w:p w:rsidR="001E2F0F" w:rsidRPr="00FA31A6" w:rsidRDefault="001E2F0F" w:rsidP="008F2E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Герметичность уплотнений узлов и агрегатов.</w:t>
            </w:r>
          </w:p>
        </w:tc>
        <w:tc>
          <w:tcPr>
            <w:tcW w:w="1701" w:type="dxa"/>
            <w:vAlign w:val="center"/>
          </w:tcPr>
          <w:p w:rsidR="001E2F0F" w:rsidRPr="00FA31A6" w:rsidRDefault="001E2F0F" w:rsidP="008F2E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1701" w:type="dxa"/>
            <w:vAlign w:val="center"/>
          </w:tcPr>
          <w:p w:rsidR="001E2F0F" w:rsidRPr="00FA31A6" w:rsidRDefault="001E2F0F" w:rsidP="008F2E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1701" w:type="dxa"/>
            <w:vAlign w:val="center"/>
          </w:tcPr>
          <w:p w:rsidR="001E2F0F" w:rsidRPr="00FA31A6" w:rsidRDefault="001E2F0F" w:rsidP="008F2E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1701" w:type="dxa"/>
            <w:vAlign w:val="center"/>
          </w:tcPr>
          <w:p w:rsidR="001E2F0F" w:rsidRPr="00FA31A6" w:rsidRDefault="001E2F0F" w:rsidP="008F2E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</w:tr>
      <w:tr w:rsidR="001E2F0F" w:rsidRPr="00FA31A6" w:rsidTr="002E57C1">
        <w:trPr>
          <w:cantSplit/>
          <w:trHeight w:val="20"/>
        </w:trPr>
        <w:tc>
          <w:tcPr>
            <w:tcW w:w="375" w:type="dxa"/>
            <w:hideMark/>
          </w:tcPr>
          <w:p w:rsidR="001E2F0F" w:rsidRPr="00FA31A6" w:rsidRDefault="001E2F0F" w:rsidP="008F2E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1.6</w:t>
            </w:r>
          </w:p>
        </w:tc>
        <w:tc>
          <w:tcPr>
            <w:tcW w:w="9639" w:type="dxa"/>
            <w:hideMark/>
          </w:tcPr>
          <w:p w:rsidR="001E2F0F" w:rsidRPr="00FA31A6" w:rsidRDefault="001E2F0F" w:rsidP="008F2E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Уровни жидкости в бачке ГУР, гидропривода тормозов и сцепления и работу сигнализатора уровня в бачке гидропривода тормозов.</w:t>
            </w:r>
          </w:p>
        </w:tc>
        <w:tc>
          <w:tcPr>
            <w:tcW w:w="1701" w:type="dxa"/>
            <w:vAlign w:val="center"/>
          </w:tcPr>
          <w:p w:rsidR="001E2F0F" w:rsidRPr="00FA31A6" w:rsidRDefault="001E2F0F" w:rsidP="008F2E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1701" w:type="dxa"/>
            <w:vAlign w:val="center"/>
          </w:tcPr>
          <w:p w:rsidR="001E2F0F" w:rsidRPr="00FA31A6" w:rsidRDefault="001E2F0F" w:rsidP="008F2E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1701" w:type="dxa"/>
            <w:vAlign w:val="center"/>
          </w:tcPr>
          <w:p w:rsidR="001E2F0F" w:rsidRPr="00FA31A6" w:rsidRDefault="001E2F0F" w:rsidP="008F2E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1701" w:type="dxa"/>
            <w:vAlign w:val="center"/>
          </w:tcPr>
          <w:p w:rsidR="001E2F0F" w:rsidRPr="00FA31A6" w:rsidRDefault="001E2F0F" w:rsidP="008F2E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</w:tr>
      <w:tr w:rsidR="001E2F0F" w:rsidRPr="00FA31A6" w:rsidTr="002E57C1">
        <w:trPr>
          <w:cantSplit/>
          <w:trHeight w:val="20"/>
        </w:trPr>
        <w:tc>
          <w:tcPr>
            <w:tcW w:w="375" w:type="dxa"/>
          </w:tcPr>
          <w:p w:rsidR="001E2F0F" w:rsidRPr="00FA31A6" w:rsidRDefault="001E2F0F" w:rsidP="008F2E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1.7</w:t>
            </w:r>
          </w:p>
        </w:tc>
        <w:tc>
          <w:tcPr>
            <w:tcW w:w="9639" w:type="dxa"/>
          </w:tcPr>
          <w:p w:rsidR="001E2F0F" w:rsidRPr="00FA31A6" w:rsidRDefault="001E2F0F" w:rsidP="008F2E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Уровень охлаждающей жидкости.</w:t>
            </w:r>
          </w:p>
        </w:tc>
        <w:tc>
          <w:tcPr>
            <w:tcW w:w="1701" w:type="dxa"/>
            <w:vAlign w:val="center"/>
          </w:tcPr>
          <w:p w:rsidR="001E2F0F" w:rsidRPr="00FA31A6" w:rsidRDefault="001E2F0F" w:rsidP="008F2E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1701" w:type="dxa"/>
            <w:vAlign w:val="center"/>
          </w:tcPr>
          <w:p w:rsidR="001E2F0F" w:rsidRPr="00FA31A6" w:rsidRDefault="001E2F0F" w:rsidP="008F2E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1701" w:type="dxa"/>
            <w:vAlign w:val="center"/>
          </w:tcPr>
          <w:p w:rsidR="001E2F0F" w:rsidRPr="00FA31A6" w:rsidRDefault="001E2F0F" w:rsidP="008F2E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1701" w:type="dxa"/>
            <w:vAlign w:val="center"/>
          </w:tcPr>
          <w:p w:rsidR="001E2F0F" w:rsidRPr="00FA31A6" w:rsidRDefault="001E2F0F" w:rsidP="008F2E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</w:tr>
      <w:tr w:rsidR="001E2F0F" w:rsidRPr="00FA31A6" w:rsidTr="002E57C1">
        <w:trPr>
          <w:cantSplit/>
          <w:trHeight w:val="20"/>
        </w:trPr>
        <w:tc>
          <w:tcPr>
            <w:tcW w:w="375" w:type="dxa"/>
            <w:hideMark/>
          </w:tcPr>
          <w:p w:rsidR="001E2F0F" w:rsidRPr="00FA31A6" w:rsidRDefault="001E2F0F" w:rsidP="008F2E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1.8</w:t>
            </w:r>
          </w:p>
        </w:tc>
        <w:tc>
          <w:tcPr>
            <w:tcW w:w="9639" w:type="dxa"/>
            <w:hideMark/>
          </w:tcPr>
          <w:p w:rsidR="001E2F0F" w:rsidRPr="00FA31A6" w:rsidRDefault="001E2F0F" w:rsidP="008F2E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Состояние и натяжение ремня привода генератора и ГУР.</w:t>
            </w:r>
          </w:p>
        </w:tc>
        <w:tc>
          <w:tcPr>
            <w:tcW w:w="1701" w:type="dxa"/>
            <w:vAlign w:val="center"/>
          </w:tcPr>
          <w:p w:rsidR="001E2F0F" w:rsidRPr="00FA31A6" w:rsidRDefault="001E2F0F" w:rsidP="008F2E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1701" w:type="dxa"/>
            <w:vAlign w:val="center"/>
          </w:tcPr>
          <w:p w:rsidR="001E2F0F" w:rsidRPr="00FA31A6" w:rsidRDefault="001E2F0F" w:rsidP="008F2E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1701" w:type="dxa"/>
            <w:vAlign w:val="center"/>
          </w:tcPr>
          <w:p w:rsidR="001E2F0F" w:rsidRPr="00FA31A6" w:rsidRDefault="001E2F0F" w:rsidP="008F2E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1701" w:type="dxa"/>
            <w:vAlign w:val="center"/>
          </w:tcPr>
          <w:p w:rsidR="001E2F0F" w:rsidRPr="00FA31A6" w:rsidRDefault="001E2F0F" w:rsidP="008F2E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</w:tr>
      <w:tr w:rsidR="001E2F0F" w:rsidRPr="00FA31A6" w:rsidTr="002E57C1">
        <w:trPr>
          <w:cantSplit/>
          <w:trHeight w:val="20"/>
        </w:trPr>
        <w:tc>
          <w:tcPr>
            <w:tcW w:w="375" w:type="dxa"/>
            <w:hideMark/>
          </w:tcPr>
          <w:p w:rsidR="001E2F0F" w:rsidRPr="00FA31A6" w:rsidRDefault="001E2F0F" w:rsidP="008F2E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1.9</w:t>
            </w:r>
          </w:p>
        </w:tc>
        <w:tc>
          <w:tcPr>
            <w:tcW w:w="9639" w:type="dxa"/>
            <w:hideMark/>
          </w:tcPr>
          <w:p w:rsidR="001E2F0F" w:rsidRPr="00FA31A6" w:rsidRDefault="001E2F0F" w:rsidP="008F2E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Уровень заряда аккумуляторной батареи.</w:t>
            </w:r>
          </w:p>
        </w:tc>
        <w:tc>
          <w:tcPr>
            <w:tcW w:w="1701" w:type="dxa"/>
            <w:vAlign w:val="center"/>
          </w:tcPr>
          <w:p w:rsidR="001E2F0F" w:rsidRPr="00FA31A6" w:rsidRDefault="001E2F0F" w:rsidP="008F2E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1701" w:type="dxa"/>
            <w:vAlign w:val="center"/>
          </w:tcPr>
          <w:p w:rsidR="001E2F0F" w:rsidRPr="00FA31A6" w:rsidRDefault="001E2F0F" w:rsidP="008F2E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1701" w:type="dxa"/>
            <w:vAlign w:val="center"/>
          </w:tcPr>
          <w:p w:rsidR="001E2F0F" w:rsidRPr="00FA31A6" w:rsidRDefault="001E2F0F" w:rsidP="008F2E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1701" w:type="dxa"/>
            <w:vAlign w:val="center"/>
          </w:tcPr>
          <w:p w:rsidR="001E2F0F" w:rsidRPr="00FA31A6" w:rsidRDefault="001E2F0F" w:rsidP="008F2E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</w:tr>
      <w:tr w:rsidR="001E2F0F" w:rsidRPr="00FA31A6" w:rsidTr="002E57C1">
        <w:trPr>
          <w:cantSplit/>
          <w:trHeight w:val="20"/>
        </w:trPr>
        <w:tc>
          <w:tcPr>
            <w:tcW w:w="375" w:type="dxa"/>
            <w:hideMark/>
          </w:tcPr>
          <w:p w:rsidR="001E2F0F" w:rsidRPr="00FA31A6" w:rsidRDefault="001E2F0F" w:rsidP="008F2E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1.10</w:t>
            </w:r>
          </w:p>
        </w:tc>
        <w:tc>
          <w:tcPr>
            <w:tcW w:w="9639" w:type="dxa"/>
            <w:hideMark/>
          </w:tcPr>
          <w:p w:rsidR="001E2F0F" w:rsidRPr="00FA31A6" w:rsidRDefault="001E2F0F" w:rsidP="008F2E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Работу генератора, освещения, световую и звуковую сигнализацию, контрольные приборы, </w:t>
            </w:r>
            <w:proofErr w:type="spellStart"/>
            <w:r w:rsidRPr="00FA31A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отопитель</w:t>
            </w:r>
            <w:proofErr w:type="spellEnd"/>
            <w:r w:rsidRPr="00FA31A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, стеклоочистители, стеклоомыватели, обогрев заднего стекла. </w:t>
            </w:r>
          </w:p>
        </w:tc>
        <w:tc>
          <w:tcPr>
            <w:tcW w:w="1701" w:type="dxa"/>
            <w:vAlign w:val="center"/>
          </w:tcPr>
          <w:p w:rsidR="001E2F0F" w:rsidRPr="00FA31A6" w:rsidRDefault="001E2F0F" w:rsidP="008F2E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1701" w:type="dxa"/>
            <w:vAlign w:val="center"/>
          </w:tcPr>
          <w:p w:rsidR="001E2F0F" w:rsidRPr="00FA31A6" w:rsidRDefault="001E2F0F" w:rsidP="008F2E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1701" w:type="dxa"/>
            <w:vAlign w:val="center"/>
          </w:tcPr>
          <w:p w:rsidR="001E2F0F" w:rsidRPr="00FA31A6" w:rsidRDefault="001E2F0F" w:rsidP="008F2E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1701" w:type="dxa"/>
            <w:vAlign w:val="center"/>
          </w:tcPr>
          <w:p w:rsidR="001E2F0F" w:rsidRPr="00FA31A6" w:rsidRDefault="001E2F0F" w:rsidP="008F2E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</w:tr>
      <w:tr w:rsidR="001E2F0F" w:rsidRPr="00FA31A6" w:rsidTr="002E57C1">
        <w:trPr>
          <w:cantSplit/>
          <w:trHeight w:val="20"/>
        </w:trPr>
        <w:tc>
          <w:tcPr>
            <w:tcW w:w="375" w:type="dxa"/>
          </w:tcPr>
          <w:p w:rsidR="001E2F0F" w:rsidRPr="00FA31A6" w:rsidRDefault="001E2F0F" w:rsidP="008F2E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1.11</w:t>
            </w:r>
          </w:p>
        </w:tc>
        <w:tc>
          <w:tcPr>
            <w:tcW w:w="9639" w:type="dxa"/>
          </w:tcPr>
          <w:p w:rsidR="001E2F0F" w:rsidRPr="00FA31A6" w:rsidRDefault="001E2F0F" w:rsidP="008F2E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Работу систем снижения токсичности отработавших газов.</w:t>
            </w:r>
          </w:p>
        </w:tc>
        <w:tc>
          <w:tcPr>
            <w:tcW w:w="1701" w:type="dxa"/>
            <w:vAlign w:val="center"/>
          </w:tcPr>
          <w:p w:rsidR="001E2F0F" w:rsidRPr="00FA31A6" w:rsidRDefault="001E2F0F" w:rsidP="008F2E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1701" w:type="dxa"/>
            <w:vAlign w:val="center"/>
          </w:tcPr>
          <w:p w:rsidR="001E2F0F" w:rsidRPr="00FA31A6" w:rsidRDefault="001E2F0F" w:rsidP="008F2E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1701" w:type="dxa"/>
            <w:vAlign w:val="center"/>
          </w:tcPr>
          <w:p w:rsidR="001E2F0F" w:rsidRPr="00FA31A6" w:rsidRDefault="001E2F0F" w:rsidP="008F2E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1701" w:type="dxa"/>
            <w:vAlign w:val="center"/>
          </w:tcPr>
          <w:p w:rsidR="001E2F0F" w:rsidRPr="00FA31A6" w:rsidRDefault="001E2F0F" w:rsidP="008F2E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</w:tr>
      <w:tr w:rsidR="001E2F0F" w:rsidRPr="00FA31A6" w:rsidTr="002E57C1">
        <w:trPr>
          <w:cantSplit/>
          <w:trHeight w:val="20"/>
        </w:trPr>
        <w:tc>
          <w:tcPr>
            <w:tcW w:w="375" w:type="dxa"/>
          </w:tcPr>
          <w:p w:rsidR="001E2F0F" w:rsidRPr="00FA31A6" w:rsidRDefault="001E2F0F" w:rsidP="008F2E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1.12</w:t>
            </w:r>
          </w:p>
        </w:tc>
        <w:tc>
          <w:tcPr>
            <w:tcW w:w="9639" w:type="dxa"/>
          </w:tcPr>
          <w:p w:rsidR="001E2F0F" w:rsidRPr="00FA31A6" w:rsidRDefault="001E2F0F" w:rsidP="008F2E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Отсутствие посторонних шумов и стуков в двигателе, узлах и агрегатах трансмиссии.</w:t>
            </w:r>
          </w:p>
        </w:tc>
        <w:tc>
          <w:tcPr>
            <w:tcW w:w="1701" w:type="dxa"/>
            <w:vAlign w:val="center"/>
          </w:tcPr>
          <w:p w:rsidR="001E2F0F" w:rsidRPr="00FA31A6" w:rsidRDefault="001E2F0F" w:rsidP="008F2E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1701" w:type="dxa"/>
            <w:vAlign w:val="center"/>
          </w:tcPr>
          <w:p w:rsidR="001E2F0F" w:rsidRPr="00FA31A6" w:rsidRDefault="001E2F0F" w:rsidP="008F2E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1701" w:type="dxa"/>
            <w:vAlign w:val="center"/>
          </w:tcPr>
          <w:p w:rsidR="001E2F0F" w:rsidRPr="00FA31A6" w:rsidRDefault="001E2F0F" w:rsidP="008F2E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1701" w:type="dxa"/>
            <w:vAlign w:val="center"/>
          </w:tcPr>
          <w:p w:rsidR="001E2F0F" w:rsidRPr="00FA31A6" w:rsidRDefault="001E2F0F" w:rsidP="008F2E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</w:tr>
      <w:tr w:rsidR="001E2F0F" w:rsidRPr="00FA31A6" w:rsidTr="002E57C1">
        <w:trPr>
          <w:cantSplit/>
          <w:trHeight w:val="20"/>
        </w:trPr>
        <w:tc>
          <w:tcPr>
            <w:tcW w:w="375" w:type="dxa"/>
          </w:tcPr>
          <w:p w:rsidR="001E2F0F" w:rsidRPr="00FA31A6" w:rsidRDefault="001E2F0F" w:rsidP="008F2E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lastRenderedPageBreak/>
              <w:t>1.13</w:t>
            </w:r>
          </w:p>
        </w:tc>
        <w:tc>
          <w:tcPr>
            <w:tcW w:w="9639" w:type="dxa"/>
          </w:tcPr>
          <w:p w:rsidR="001E2F0F" w:rsidRPr="00FA31A6" w:rsidRDefault="001E2F0F" w:rsidP="008F2E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Свободный ход педали сцепления.</w:t>
            </w:r>
          </w:p>
        </w:tc>
        <w:tc>
          <w:tcPr>
            <w:tcW w:w="1701" w:type="dxa"/>
            <w:vAlign w:val="center"/>
          </w:tcPr>
          <w:p w:rsidR="001E2F0F" w:rsidRPr="00FA31A6" w:rsidRDefault="00CD74D4" w:rsidP="008F2E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1701" w:type="dxa"/>
            <w:vAlign w:val="center"/>
          </w:tcPr>
          <w:p w:rsidR="001E2F0F" w:rsidRPr="00FA31A6" w:rsidRDefault="001E2F0F" w:rsidP="002E5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1701" w:type="dxa"/>
            <w:vAlign w:val="center"/>
          </w:tcPr>
          <w:p w:rsidR="001E2F0F" w:rsidRPr="00FA31A6" w:rsidRDefault="00CD74D4" w:rsidP="008F2E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1701" w:type="dxa"/>
            <w:vAlign w:val="center"/>
          </w:tcPr>
          <w:p w:rsidR="001E2F0F" w:rsidRPr="00FA31A6" w:rsidRDefault="001E2F0F" w:rsidP="008F2E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</w:tr>
      <w:tr w:rsidR="001E2F0F" w:rsidRPr="00FA31A6" w:rsidTr="002E57C1">
        <w:trPr>
          <w:cantSplit/>
          <w:trHeight w:val="20"/>
        </w:trPr>
        <w:tc>
          <w:tcPr>
            <w:tcW w:w="375" w:type="dxa"/>
          </w:tcPr>
          <w:p w:rsidR="001E2F0F" w:rsidRPr="00FA31A6" w:rsidRDefault="001E2F0F" w:rsidP="008F2E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1.14</w:t>
            </w:r>
          </w:p>
        </w:tc>
        <w:tc>
          <w:tcPr>
            <w:tcW w:w="9639" w:type="dxa"/>
          </w:tcPr>
          <w:p w:rsidR="001E2F0F" w:rsidRPr="00FA31A6" w:rsidRDefault="001E2F0F" w:rsidP="008F2E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Эффективность работы передних и задних тормозов.</w:t>
            </w:r>
          </w:p>
        </w:tc>
        <w:tc>
          <w:tcPr>
            <w:tcW w:w="1701" w:type="dxa"/>
            <w:vAlign w:val="center"/>
          </w:tcPr>
          <w:p w:rsidR="001E2F0F" w:rsidRPr="00FA31A6" w:rsidRDefault="001E2F0F" w:rsidP="008F2E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1701" w:type="dxa"/>
            <w:vAlign w:val="center"/>
          </w:tcPr>
          <w:p w:rsidR="001E2F0F" w:rsidRPr="00FA31A6" w:rsidRDefault="001E2F0F" w:rsidP="008F2E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1701" w:type="dxa"/>
            <w:vAlign w:val="center"/>
          </w:tcPr>
          <w:p w:rsidR="001E2F0F" w:rsidRPr="00FA31A6" w:rsidRDefault="001E2F0F" w:rsidP="008F2E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1701" w:type="dxa"/>
            <w:vAlign w:val="center"/>
          </w:tcPr>
          <w:p w:rsidR="001E2F0F" w:rsidRPr="00FA31A6" w:rsidRDefault="001E2F0F" w:rsidP="008F2E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</w:tr>
      <w:tr w:rsidR="001E2F0F" w:rsidRPr="00FA31A6" w:rsidTr="002E57C1">
        <w:trPr>
          <w:cantSplit/>
          <w:trHeight w:val="20"/>
        </w:trPr>
        <w:tc>
          <w:tcPr>
            <w:tcW w:w="375" w:type="dxa"/>
          </w:tcPr>
          <w:p w:rsidR="001E2F0F" w:rsidRPr="00FA31A6" w:rsidRDefault="001E2F0F" w:rsidP="008F2E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1.15</w:t>
            </w:r>
          </w:p>
        </w:tc>
        <w:tc>
          <w:tcPr>
            <w:tcW w:w="9639" w:type="dxa"/>
          </w:tcPr>
          <w:p w:rsidR="001E2F0F" w:rsidRPr="00FA31A6" w:rsidRDefault="001E2F0F" w:rsidP="008F2E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18"/>
                <w:szCs w:val="18"/>
                <w:highlight w:val="yellow"/>
                <w:lang w:eastAsia="ru-RU"/>
              </w:rPr>
            </w:pPr>
            <w:r w:rsidRPr="00FA31A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Уровень масла в коробке передач, раздаточной коробке, переднем и заднем мосту.</w:t>
            </w:r>
          </w:p>
        </w:tc>
        <w:tc>
          <w:tcPr>
            <w:tcW w:w="1701" w:type="dxa"/>
            <w:vAlign w:val="center"/>
          </w:tcPr>
          <w:p w:rsidR="001E2F0F" w:rsidRPr="00FA31A6" w:rsidRDefault="001E2F0F" w:rsidP="008F2E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1701" w:type="dxa"/>
            <w:vAlign w:val="center"/>
          </w:tcPr>
          <w:p w:rsidR="001E2F0F" w:rsidRPr="00FA31A6" w:rsidRDefault="001E2F0F" w:rsidP="008F2E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1701" w:type="dxa"/>
            <w:vAlign w:val="center"/>
          </w:tcPr>
          <w:p w:rsidR="001E2F0F" w:rsidRPr="00FA31A6" w:rsidRDefault="00CD74D4" w:rsidP="008F2E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1701" w:type="dxa"/>
            <w:vAlign w:val="center"/>
          </w:tcPr>
          <w:p w:rsidR="001E2F0F" w:rsidRPr="00FA31A6" w:rsidRDefault="001E2F0F" w:rsidP="008F2E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</w:tr>
      <w:tr w:rsidR="001E2F0F" w:rsidRPr="00FA31A6" w:rsidTr="002E57C1">
        <w:trPr>
          <w:cantSplit/>
          <w:trHeight w:val="20"/>
        </w:trPr>
        <w:tc>
          <w:tcPr>
            <w:tcW w:w="375" w:type="dxa"/>
          </w:tcPr>
          <w:p w:rsidR="001E2F0F" w:rsidRPr="00FA31A6" w:rsidRDefault="001E2F0F" w:rsidP="008F2E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1.16</w:t>
            </w:r>
          </w:p>
        </w:tc>
        <w:tc>
          <w:tcPr>
            <w:tcW w:w="9639" w:type="dxa"/>
          </w:tcPr>
          <w:p w:rsidR="001E2F0F" w:rsidRPr="00FA31A6" w:rsidRDefault="001E2F0F" w:rsidP="008F2E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Состояние резиновых подушек стабилизатора поперечной устойчивости.</w:t>
            </w:r>
          </w:p>
        </w:tc>
        <w:tc>
          <w:tcPr>
            <w:tcW w:w="1701" w:type="dxa"/>
            <w:vAlign w:val="center"/>
          </w:tcPr>
          <w:p w:rsidR="001E2F0F" w:rsidRPr="00FA31A6" w:rsidRDefault="001E2F0F" w:rsidP="008F2E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1701" w:type="dxa"/>
            <w:vAlign w:val="center"/>
          </w:tcPr>
          <w:p w:rsidR="001E2F0F" w:rsidRPr="00FA31A6" w:rsidRDefault="00CD74D4" w:rsidP="008F2E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1701" w:type="dxa"/>
            <w:vAlign w:val="center"/>
          </w:tcPr>
          <w:p w:rsidR="001E2F0F" w:rsidRPr="00FA31A6" w:rsidRDefault="00CD74D4" w:rsidP="008F2E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1701" w:type="dxa"/>
            <w:vAlign w:val="center"/>
          </w:tcPr>
          <w:p w:rsidR="001E2F0F" w:rsidRPr="00FA31A6" w:rsidRDefault="001E2F0F" w:rsidP="008F2E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</w:tr>
      <w:tr w:rsidR="001E2F0F" w:rsidRPr="00FA31A6" w:rsidTr="002E57C1">
        <w:trPr>
          <w:cantSplit/>
          <w:trHeight w:val="20"/>
        </w:trPr>
        <w:tc>
          <w:tcPr>
            <w:tcW w:w="375" w:type="dxa"/>
          </w:tcPr>
          <w:p w:rsidR="001E2F0F" w:rsidRPr="00FA31A6" w:rsidRDefault="001E2F0F" w:rsidP="008F2E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1.17</w:t>
            </w:r>
          </w:p>
        </w:tc>
        <w:tc>
          <w:tcPr>
            <w:tcW w:w="9639" w:type="dxa"/>
          </w:tcPr>
          <w:p w:rsidR="001E2F0F" w:rsidRPr="00FA31A6" w:rsidRDefault="001E2F0F" w:rsidP="008F2E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Состояние гидравлических амортизаторов.</w:t>
            </w:r>
          </w:p>
        </w:tc>
        <w:tc>
          <w:tcPr>
            <w:tcW w:w="1701" w:type="dxa"/>
            <w:vAlign w:val="center"/>
          </w:tcPr>
          <w:p w:rsidR="001E2F0F" w:rsidRPr="00FA31A6" w:rsidRDefault="001E2F0F" w:rsidP="008F2E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1701" w:type="dxa"/>
            <w:vAlign w:val="center"/>
          </w:tcPr>
          <w:p w:rsidR="001E2F0F" w:rsidRPr="00FA31A6" w:rsidRDefault="00CD74D4" w:rsidP="008F2E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1701" w:type="dxa"/>
            <w:vAlign w:val="center"/>
          </w:tcPr>
          <w:p w:rsidR="001E2F0F" w:rsidRPr="00FA31A6" w:rsidRDefault="00CD74D4" w:rsidP="008F2E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1701" w:type="dxa"/>
            <w:vAlign w:val="center"/>
          </w:tcPr>
          <w:p w:rsidR="001E2F0F" w:rsidRPr="00FA31A6" w:rsidRDefault="001E2F0F" w:rsidP="008F2E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</w:tr>
      <w:tr w:rsidR="001E2F0F" w:rsidRPr="00FA31A6" w:rsidTr="002E57C1">
        <w:trPr>
          <w:cantSplit/>
          <w:trHeight w:val="20"/>
        </w:trPr>
        <w:tc>
          <w:tcPr>
            <w:tcW w:w="375" w:type="dxa"/>
          </w:tcPr>
          <w:p w:rsidR="001E2F0F" w:rsidRPr="00FA31A6" w:rsidRDefault="001E2F0F" w:rsidP="008F2E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1.18</w:t>
            </w:r>
          </w:p>
        </w:tc>
        <w:tc>
          <w:tcPr>
            <w:tcW w:w="9639" w:type="dxa"/>
          </w:tcPr>
          <w:p w:rsidR="001E2F0F" w:rsidRPr="00FA31A6" w:rsidRDefault="001E2F0F" w:rsidP="008F2E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Регулировку стояночного тормоза.</w:t>
            </w:r>
          </w:p>
        </w:tc>
        <w:tc>
          <w:tcPr>
            <w:tcW w:w="1701" w:type="dxa"/>
            <w:vAlign w:val="center"/>
          </w:tcPr>
          <w:p w:rsidR="001E2F0F" w:rsidRPr="00FA31A6" w:rsidRDefault="001E2F0F" w:rsidP="008F2E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1701" w:type="dxa"/>
            <w:vAlign w:val="center"/>
          </w:tcPr>
          <w:p w:rsidR="001E2F0F" w:rsidRPr="00FA31A6" w:rsidRDefault="001E2F0F" w:rsidP="008F2E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701" w:type="dxa"/>
            <w:vAlign w:val="center"/>
          </w:tcPr>
          <w:p w:rsidR="001E2F0F" w:rsidRPr="00FA31A6" w:rsidRDefault="001E2F0F" w:rsidP="008F2E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1701" w:type="dxa"/>
            <w:vAlign w:val="center"/>
          </w:tcPr>
          <w:p w:rsidR="001E2F0F" w:rsidRPr="00FA31A6" w:rsidRDefault="001E2F0F" w:rsidP="008F2E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</w:tr>
      <w:tr w:rsidR="001E2F0F" w:rsidRPr="00FA31A6" w:rsidTr="002E57C1">
        <w:trPr>
          <w:cantSplit/>
          <w:trHeight w:val="20"/>
        </w:trPr>
        <w:tc>
          <w:tcPr>
            <w:tcW w:w="375" w:type="dxa"/>
          </w:tcPr>
          <w:p w:rsidR="001E2F0F" w:rsidRPr="00FA31A6" w:rsidRDefault="001E2F0F" w:rsidP="008F2E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1.19</w:t>
            </w:r>
          </w:p>
        </w:tc>
        <w:tc>
          <w:tcPr>
            <w:tcW w:w="9639" w:type="dxa"/>
          </w:tcPr>
          <w:p w:rsidR="001E2F0F" w:rsidRPr="00FA31A6" w:rsidRDefault="001E2F0F" w:rsidP="008F2E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Работоспособность регулятора давления и вакуумного усилителя тормозов.</w:t>
            </w:r>
          </w:p>
        </w:tc>
        <w:tc>
          <w:tcPr>
            <w:tcW w:w="1701" w:type="dxa"/>
            <w:vAlign w:val="center"/>
          </w:tcPr>
          <w:p w:rsidR="001E2F0F" w:rsidRPr="00FA31A6" w:rsidRDefault="001E2F0F" w:rsidP="008F2E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1701" w:type="dxa"/>
            <w:vAlign w:val="center"/>
          </w:tcPr>
          <w:p w:rsidR="001E2F0F" w:rsidRPr="00FA31A6" w:rsidRDefault="00CD74D4" w:rsidP="008F2E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1701" w:type="dxa"/>
            <w:vAlign w:val="center"/>
          </w:tcPr>
          <w:p w:rsidR="001E2F0F" w:rsidRPr="00FA31A6" w:rsidRDefault="00CD74D4" w:rsidP="008F2E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1701" w:type="dxa"/>
            <w:vAlign w:val="center"/>
          </w:tcPr>
          <w:p w:rsidR="001E2F0F" w:rsidRPr="00FA31A6" w:rsidRDefault="001E2F0F" w:rsidP="008F2E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</w:tr>
      <w:tr w:rsidR="001E2F0F" w:rsidRPr="00FA31A6" w:rsidTr="002E57C1">
        <w:trPr>
          <w:cantSplit/>
          <w:trHeight w:val="20"/>
        </w:trPr>
        <w:tc>
          <w:tcPr>
            <w:tcW w:w="375" w:type="dxa"/>
          </w:tcPr>
          <w:p w:rsidR="001E2F0F" w:rsidRPr="00FA31A6" w:rsidRDefault="001E2F0F" w:rsidP="008F2E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1.20</w:t>
            </w:r>
          </w:p>
        </w:tc>
        <w:tc>
          <w:tcPr>
            <w:tcW w:w="9639" w:type="dxa"/>
          </w:tcPr>
          <w:p w:rsidR="001E2F0F" w:rsidRPr="00FA31A6" w:rsidRDefault="001E2F0F" w:rsidP="008F2E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Работоспособность термостата.</w:t>
            </w:r>
          </w:p>
        </w:tc>
        <w:tc>
          <w:tcPr>
            <w:tcW w:w="1701" w:type="dxa"/>
            <w:vAlign w:val="center"/>
          </w:tcPr>
          <w:p w:rsidR="001E2F0F" w:rsidRPr="00FA31A6" w:rsidRDefault="001E2F0F" w:rsidP="008F2E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1701" w:type="dxa"/>
            <w:vAlign w:val="center"/>
          </w:tcPr>
          <w:p w:rsidR="001E2F0F" w:rsidRPr="00FA31A6" w:rsidRDefault="00CD74D4" w:rsidP="008F2E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1701" w:type="dxa"/>
            <w:vAlign w:val="center"/>
          </w:tcPr>
          <w:p w:rsidR="001E2F0F" w:rsidRPr="00FA31A6" w:rsidRDefault="00CD74D4" w:rsidP="008F2E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1701" w:type="dxa"/>
            <w:vAlign w:val="center"/>
          </w:tcPr>
          <w:p w:rsidR="001E2F0F" w:rsidRPr="00FA31A6" w:rsidRDefault="001E2F0F" w:rsidP="008F2E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</w:tr>
      <w:tr w:rsidR="001E2F0F" w:rsidRPr="00FA31A6" w:rsidTr="002E57C1">
        <w:trPr>
          <w:gridAfter w:val="4"/>
          <w:wAfter w:w="4677" w:type="dxa"/>
          <w:cantSplit/>
          <w:trHeight w:val="20"/>
        </w:trPr>
        <w:tc>
          <w:tcPr>
            <w:tcW w:w="375" w:type="dxa"/>
          </w:tcPr>
          <w:p w:rsidR="001E2F0F" w:rsidRPr="00FA31A6" w:rsidRDefault="001E2F0F" w:rsidP="008F2E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9639" w:type="dxa"/>
          </w:tcPr>
          <w:p w:rsidR="001E2F0F" w:rsidRPr="00FA31A6" w:rsidRDefault="001E2F0F" w:rsidP="008F2E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Регламентные работы</w:t>
            </w:r>
          </w:p>
        </w:tc>
      </w:tr>
      <w:tr w:rsidR="001E2F0F" w:rsidRPr="00FA31A6" w:rsidTr="002E57C1">
        <w:trPr>
          <w:cantSplit/>
          <w:trHeight w:val="20"/>
        </w:trPr>
        <w:tc>
          <w:tcPr>
            <w:tcW w:w="375" w:type="dxa"/>
          </w:tcPr>
          <w:p w:rsidR="001E2F0F" w:rsidRPr="00FA31A6" w:rsidRDefault="001E2F0F" w:rsidP="008F2E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2.1</w:t>
            </w:r>
          </w:p>
        </w:tc>
        <w:tc>
          <w:tcPr>
            <w:tcW w:w="9639" w:type="dxa"/>
          </w:tcPr>
          <w:p w:rsidR="001E2F0F" w:rsidRPr="00FA31A6" w:rsidRDefault="001E2F0F" w:rsidP="008F2E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Протяжка крепления агрегатов, узлов и деталей шасси. </w:t>
            </w:r>
          </w:p>
        </w:tc>
        <w:tc>
          <w:tcPr>
            <w:tcW w:w="1701" w:type="dxa"/>
            <w:vAlign w:val="center"/>
          </w:tcPr>
          <w:p w:rsidR="001E2F0F" w:rsidRPr="00FA31A6" w:rsidRDefault="001E2F0F" w:rsidP="008F2E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701" w:type="dxa"/>
            <w:vAlign w:val="center"/>
          </w:tcPr>
          <w:p w:rsidR="001E2F0F" w:rsidRPr="00FA31A6" w:rsidRDefault="001E2F0F" w:rsidP="008F2E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1701" w:type="dxa"/>
            <w:vAlign w:val="center"/>
          </w:tcPr>
          <w:p w:rsidR="001E2F0F" w:rsidRPr="00FA31A6" w:rsidRDefault="001E2F0F" w:rsidP="008F2E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701" w:type="dxa"/>
            <w:vAlign w:val="center"/>
          </w:tcPr>
          <w:p w:rsidR="001E2F0F" w:rsidRPr="00FA31A6" w:rsidRDefault="001E2F0F" w:rsidP="008F2E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</w:tr>
      <w:tr w:rsidR="001E2F0F" w:rsidRPr="00FA31A6" w:rsidTr="002E57C1">
        <w:trPr>
          <w:cantSplit/>
          <w:trHeight w:val="20"/>
        </w:trPr>
        <w:tc>
          <w:tcPr>
            <w:tcW w:w="375" w:type="dxa"/>
          </w:tcPr>
          <w:p w:rsidR="001E2F0F" w:rsidRPr="00FA31A6" w:rsidRDefault="001E2F0F" w:rsidP="008F2E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2.2</w:t>
            </w:r>
          </w:p>
        </w:tc>
        <w:tc>
          <w:tcPr>
            <w:tcW w:w="9639" w:type="dxa"/>
          </w:tcPr>
          <w:p w:rsidR="001E2F0F" w:rsidRPr="00FA31A6" w:rsidRDefault="001E2F0F" w:rsidP="008F2E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Замена фильтра очистки топлива.</w:t>
            </w:r>
          </w:p>
        </w:tc>
        <w:tc>
          <w:tcPr>
            <w:tcW w:w="1701" w:type="dxa"/>
            <w:vAlign w:val="center"/>
          </w:tcPr>
          <w:p w:rsidR="001E2F0F" w:rsidRPr="00FA31A6" w:rsidRDefault="00057460" w:rsidP="008F2E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701" w:type="dxa"/>
            <w:vAlign w:val="center"/>
          </w:tcPr>
          <w:p w:rsidR="001E2F0F" w:rsidRPr="00FA31A6" w:rsidRDefault="001E2F0F" w:rsidP="008F2E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701" w:type="dxa"/>
            <w:vAlign w:val="center"/>
          </w:tcPr>
          <w:p w:rsidR="001E2F0F" w:rsidRPr="00FA31A6" w:rsidRDefault="00CD74D4" w:rsidP="008F2E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1701" w:type="dxa"/>
            <w:vAlign w:val="center"/>
          </w:tcPr>
          <w:p w:rsidR="001E2F0F" w:rsidRPr="00057460" w:rsidRDefault="00CD74D4" w:rsidP="008F2E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</w:tr>
      <w:tr w:rsidR="001E2F0F" w:rsidRPr="00FA31A6" w:rsidTr="002E57C1">
        <w:trPr>
          <w:cantSplit/>
          <w:trHeight w:val="20"/>
        </w:trPr>
        <w:tc>
          <w:tcPr>
            <w:tcW w:w="375" w:type="dxa"/>
          </w:tcPr>
          <w:p w:rsidR="001E2F0F" w:rsidRPr="00FA31A6" w:rsidRDefault="001E2F0F" w:rsidP="008F2E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2.3</w:t>
            </w:r>
          </w:p>
        </w:tc>
        <w:tc>
          <w:tcPr>
            <w:tcW w:w="9639" w:type="dxa"/>
          </w:tcPr>
          <w:p w:rsidR="001E2F0F" w:rsidRPr="00FA31A6" w:rsidRDefault="001E2F0F" w:rsidP="008F2E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Очистка и промывка элементов системы вентиляции картера.</w:t>
            </w:r>
          </w:p>
        </w:tc>
        <w:tc>
          <w:tcPr>
            <w:tcW w:w="1701" w:type="dxa"/>
            <w:vAlign w:val="center"/>
          </w:tcPr>
          <w:p w:rsidR="001E2F0F" w:rsidRPr="00FA31A6" w:rsidRDefault="001E2F0F" w:rsidP="008F2EEF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FA31A6">
              <w:rPr>
                <w:rFonts w:ascii="Times New Roman" w:hAnsi="Times New Roman"/>
                <w:b/>
                <w:sz w:val="18"/>
                <w:szCs w:val="18"/>
              </w:rPr>
              <w:t>+</w:t>
            </w:r>
          </w:p>
        </w:tc>
        <w:tc>
          <w:tcPr>
            <w:tcW w:w="1701" w:type="dxa"/>
            <w:vAlign w:val="center"/>
          </w:tcPr>
          <w:p w:rsidR="001E2F0F" w:rsidRPr="00FA31A6" w:rsidRDefault="001E2F0F" w:rsidP="008F2EEF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FA31A6">
              <w:rPr>
                <w:rFonts w:ascii="Times New Roman" w:hAnsi="Times New Roman"/>
                <w:b/>
                <w:sz w:val="18"/>
                <w:szCs w:val="18"/>
              </w:rPr>
              <w:t>-</w:t>
            </w:r>
          </w:p>
        </w:tc>
        <w:tc>
          <w:tcPr>
            <w:tcW w:w="1701" w:type="dxa"/>
            <w:vAlign w:val="center"/>
          </w:tcPr>
          <w:p w:rsidR="001E2F0F" w:rsidRPr="00FA31A6" w:rsidRDefault="001E2F0F" w:rsidP="008F2EEF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FA31A6">
              <w:rPr>
                <w:rFonts w:ascii="Times New Roman" w:hAnsi="Times New Roman"/>
                <w:b/>
                <w:sz w:val="18"/>
                <w:szCs w:val="18"/>
              </w:rPr>
              <w:t>-</w:t>
            </w:r>
          </w:p>
        </w:tc>
        <w:tc>
          <w:tcPr>
            <w:tcW w:w="1701" w:type="dxa"/>
            <w:vAlign w:val="center"/>
          </w:tcPr>
          <w:p w:rsidR="001E2F0F" w:rsidRPr="00FA31A6" w:rsidRDefault="001E2F0F" w:rsidP="008F2EEF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FA31A6">
              <w:rPr>
                <w:rFonts w:ascii="Times New Roman" w:hAnsi="Times New Roman"/>
                <w:b/>
                <w:sz w:val="18"/>
                <w:szCs w:val="18"/>
              </w:rPr>
              <w:t>+</w:t>
            </w:r>
          </w:p>
        </w:tc>
      </w:tr>
      <w:tr w:rsidR="001E2F0F" w:rsidRPr="00FA31A6" w:rsidTr="002E57C1">
        <w:trPr>
          <w:cantSplit/>
          <w:trHeight w:val="20"/>
        </w:trPr>
        <w:tc>
          <w:tcPr>
            <w:tcW w:w="375" w:type="dxa"/>
          </w:tcPr>
          <w:p w:rsidR="001E2F0F" w:rsidRPr="00FA31A6" w:rsidRDefault="001E2F0F" w:rsidP="008F2E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2.4</w:t>
            </w:r>
          </w:p>
        </w:tc>
        <w:tc>
          <w:tcPr>
            <w:tcW w:w="9639" w:type="dxa"/>
          </w:tcPr>
          <w:p w:rsidR="001E2F0F" w:rsidRPr="00FA31A6" w:rsidRDefault="001E2F0F" w:rsidP="008F2E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Замена фильтрующего элемента воздушного фильтра.</w:t>
            </w:r>
          </w:p>
        </w:tc>
        <w:tc>
          <w:tcPr>
            <w:tcW w:w="1701" w:type="dxa"/>
            <w:vAlign w:val="center"/>
          </w:tcPr>
          <w:p w:rsidR="001E2F0F" w:rsidRPr="00FA31A6" w:rsidRDefault="001E2F0F" w:rsidP="008F2E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1701" w:type="dxa"/>
            <w:vAlign w:val="center"/>
          </w:tcPr>
          <w:p w:rsidR="001E2F0F" w:rsidRPr="00FA31A6" w:rsidRDefault="001E2F0F" w:rsidP="008F2E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1701" w:type="dxa"/>
            <w:vAlign w:val="center"/>
          </w:tcPr>
          <w:p w:rsidR="001E2F0F" w:rsidRPr="00FA31A6" w:rsidRDefault="001E2F0F" w:rsidP="008F2E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1701" w:type="dxa"/>
            <w:vAlign w:val="center"/>
          </w:tcPr>
          <w:p w:rsidR="001E2F0F" w:rsidRPr="00FA31A6" w:rsidRDefault="001E2F0F" w:rsidP="008F2E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</w:tr>
      <w:tr w:rsidR="001E2F0F" w:rsidRPr="00FA31A6" w:rsidTr="002E57C1">
        <w:trPr>
          <w:cantSplit/>
          <w:trHeight w:val="20"/>
        </w:trPr>
        <w:tc>
          <w:tcPr>
            <w:tcW w:w="375" w:type="dxa"/>
          </w:tcPr>
          <w:p w:rsidR="001E2F0F" w:rsidRPr="00FA31A6" w:rsidRDefault="001E2F0F" w:rsidP="008F2E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2.5</w:t>
            </w:r>
          </w:p>
        </w:tc>
        <w:tc>
          <w:tcPr>
            <w:tcW w:w="9639" w:type="dxa"/>
          </w:tcPr>
          <w:p w:rsidR="001E2F0F" w:rsidRPr="00FA31A6" w:rsidRDefault="001E2F0F" w:rsidP="008F2E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Замена масляного фильтра и масла в картере двигателя.</w:t>
            </w:r>
          </w:p>
        </w:tc>
        <w:tc>
          <w:tcPr>
            <w:tcW w:w="1701" w:type="dxa"/>
            <w:vAlign w:val="center"/>
          </w:tcPr>
          <w:p w:rsidR="001E2F0F" w:rsidRPr="00FA31A6" w:rsidRDefault="001E2F0F" w:rsidP="008F2E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1701" w:type="dxa"/>
            <w:vAlign w:val="center"/>
          </w:tcPr>
          <w:p w:rsidR="001E2F0F" w:rsidRPr="00FA31A6" w:rsidRDefault="001E2F0F" w:rsidP="008F2E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1701" w:type="dxa"/>
            <w:vAlign w:val="center"/>
          </w:tcPr>
          <w:p w:rsidR="001E2F0F" w:rsidRPr="00FA31A6" w:rsidRDefault="001E2F0F" w:rsidP="008F2E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1701" w:type="dxa"/>
            <w:vAlign w:val="center"/>
          </w:tcPr>
          <w:p w:rsidR="001E2F0F" w:rsidRPr="00FA31A6" w:rsidRDefault="001E2F0F" w:rsidP="008F2E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</w:tr>
      <w:tr w:rsidR="001E2F0F" w:rsidRPr="00FA31A6" w:rsidTr="002E57C1">
        <w:trPr>
          <w:cantSplit/>
          <w:trHeight w:val="20"/>
        </w:trPr>
        <w:tc>
          <w:tcPr>
            <w:tcW w:w="375" w:type="dxa"/>
          </w:tcPr>
          <w:p w:rsidR="001E2F0F" w:rsidRPr="00FA31A6" w:rsidRDefault="001E2F0F" w:rsidP="008F2E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2.6</w:t>
            </w:r>
          </w:p>
        </w:tc>
        <w:tc>
          <w:tcPr>
            <w:tcW w:w="9639" w:type="dxa"/>
          </w:tcPr>
          <w:p w:rsidR="001E2F0F" w:rsidRPr="00FA31A6" w:rsidRDefault="001E2F0F" w:rsidP="008F2E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Замена масла в коробке передач, раздаточной коробке, переднем и заднем мосту.</w:t>
            </w:r>
          </w:p>
        </w:tc>
        <w:tc>
          <w:tcPr>
            <w:tcW w:w="1701" w:type="dxa"/>
            <w:vAlign w:val="center"/>
          </w:tcPr>
          <w:p w:rsidR="001E2F0F" w:rsidRPr="00FA31A6" w:rsidRDefault="001E2F0F" w:rsidP="008F2E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701" w:type="dxa"/>
            <w:vAlign w:val="center"/>
          </w:tcPr>
          <w:p w:rsidR="001E2F0F" w:rsidRPr="00FA31A6" w:rsidRDefault="001E2F0F" w:rsidP="008F2E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701" w:type="dxa"/>
            <w:vAlign w:val="center"/>
          </w:tcPr>
          <w:p w:rsidR="001E2F0F" w:rsidRPr="00FA31A6" w:rsidRDefault="001E2F0F" w:rsidP="008F2E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701" w:type="dxa"/>
            <w:vAlign w:val="center"/>
          </w:tcPr>
          <w:p w:rsidR="001E2F0F" w:rsidRPr="00FA31A6" w:rsidRDefault="001E2F0F" w:rsidP="008F2E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</w:tr>
      <w:tr w:rsidR="001E2F0F" w:rsidRPr="00FA31A6" w:rsidTr="002E57C1">
        <w:trPr>
          <w:cantSplit/>
          <w:trHeight w:val="20"/>
        </w:trPr>
        <w:tc>
          <w:tcPr>
            <w:tcW w:w="375" w:type="dxa"/>
          </w:tcPr>
          <w:p w:rsidR="001E2F0F" w:rsidRPr="00FA31A6" w:rsidRDefault="001E2F0F" w:rsidP="008F2E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2.7</w:t>
            </w:r>
          </w:p>
        </w:tc>
        <w:tc>
          <w:tcPr>
            <w:tcW w:w="9639" w:type="dxa"/>
          </w:tcPr>
          <w:p w:rsidR="001E2F0F" w:rsidRPr="00FA31A6" w:rsidRDefault="001E2F0F" w:rsidP="008F2E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Замена охлаждающей жидкости.</w:t>
            </w:r>
          </w:p>
        </w:tc>
        <w:tc>
          <w:tcPr>
            <w:tcW w:w="1701" w:type="dxa"/>
            <w:vAlign w:val="center"/>
          </w:tcPr>
          <w:p w:rsidR="001E2F0F" w:rsidRPr="00FA31A6" w:rsidRDefault="001E2F0F" w:rsidP="008F2E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701" w:type="dxa"/>
            <w:vAlign w:val="center"/>
          </w:tcPr>
          <w:p w:rsidR="001E2F0F" w:rsidRPr="00FA31A6" w:rsidRDefault="001E2F0F" w:rsidP="008F2E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701" w:type="dxa"/>
            <w:vAlign w:val="center"/>
          </w:tcPr>
          <w:p w:rsidR="001E2F0F" w:rsidRPr="00FA31A6" w:rsidRDefault="001E2F0F" w:rsidP="008F2E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701" w:type="dxa"/>
            <w:vAlign w:val="center"/>
          </w:tcPr>
          <w:p w:rsidR="001E2F0F" w:rsidRPr="00FA31A6" w:rsidRDefault="001E2F0F" w:rsidP="008F2E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</w:tr>
      <w:tr w:rsidR="001E2F0F" w:rsidRPr="00FA31A6" w:rsidTr="002E57C1">
        <w:trPr>
          <w:cantSplit/>
          <w:trHeight w:val="20"/>
        </w:trPr>
        <w:tc>
          <w:tcPr>
            <w:tcW w:w="375" w:type="dxa"/>
          </w:tcPr>
          <w:p w:rsidR="001E2F0F" w:rsidRPr="00FA31A6" w:rsidRDefault="001E2F0F" w:rsidP="008F2E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2.8</w:t>
            </w:r>
          </w:p>
        </w:tc>
        <w:tc>
          <w:tcPr>
            <w:tcW w:w="9639" w:type="dxa"/>
          </w:tcPr>
          <w:p w:rsidR="001E2F0F" w:rsidRPr="00FA31A6" w:rsidRDefault="001E2F0F" w:rsidP="008F2E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Замер осевых зазоров и при необходимости регулировка их в подшипниках ступиц передних колес.</w:t>
            </w:r>
          </w:p>
        </w:tc>
        <w:tc>
          <w:tcPr>
            <w:tcW w:w="1701" w:type="dxa"/>
            <w:vAlign w:val="center"/>
          </w:tcPr>
          <w:p w:rsidR="001E2F0F" w:rsidRPr="00FA31A6" w:rsidRDefault="001E2F0F" w:rsidP="008F2E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1701" w:type="dxa"/>
            <w:vAlign w:val="center"/>
          </w:tcPr>
          <w:p w:rsidR="001E2F0F" w:rsidRPr="00FA31A6" w:rsidRDefault="001E2F0F" w:rsidP="008F2E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1701" w:type="dxa"/>
            <w:vAlign w:val="center"/>
          </w:tcPr>
          <w:p w:rsidR="001E2F0F" w:rsidRPr="00FA31A6" w:rsidRDefault="001E2F0F" w:rsidP="008F2E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1701" w:type="dxa"/>
            <w:vAlign w:val="center"/>
          </w:tcPr>
          <w:p w:rsidR="001E2F0F" w:rsidRPr="00FA31A6" w:rsidRDefault="005A660D" w:rsidP="008F2E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</w:tr>
      <w:tr w:rsidR="001E2F0F" w:rsidRPr="00FA31A6" w:rsidTr="002E57C1">
        <w:trPr>
          <w:cantSplit/>
          <w:trHeight w:val="20"/>
        </w:trPr>
        <w:tc>
          <w:tcPr>
            <w:tcW w:w="375" w:type="dxa"/>
          </w:tcPr>
          <w:p w:rsidR="001E2F0F" w:rsidRPr="00FA31A6" w:rsidRDefault="001E2F0F" w:rsidP="008F2E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2.9</w:t>
            </w:r>
          </w:p>
        </w:tc>
        <w:tc>
          <w:tcPr>
            <w:tcW w:w="9639" w:type="dxa"/>
          </w:tcPr>
          <w:p w:rsidR="001E2F0F" w:rsidRPr="00FA31A6" w:rsidRDefault="001E2F0F" w:rsidP="008F2E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Замена смазки и регулировка зазоров в подшипниках ступиц передних колес.</w:t>
            </w:r>
          </w:p>
        </w:tc>
        <w:tc>
          <w:tcPr>
            <w:tcW w:w="1701" w:type="dxa"/>
            <w:vAlign w:val="center"/>
          </w:tcPr>
          <w:p w:rsidR="001E2F0F" w:rsidRPr="00FA31A6" w:rsidRDefault="001E2F0F" w:rsidP="008F2E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701" w:type="dxa"/>
            <w:vAlign w:val="center"/>
          </w:tcPr>
          <w:p w:rsidR="001E2F0F" w:rsidRPr="00FA31A6" w:rsidRDefault="001E2F0F" w:rsidP="008F2E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701" w:type="dxa"/>
            <w:vAlign w:val="center"/>
          </w:tcPr>
          <w:p w:rsidR="001E2F0F" w:rsidRPr="00FA31A6" w:rsidRDefault="001E2F0F" w:rsidP="008F2E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701" w:type="dxa"/>
            <w:vAlign w:val="center"/>
          </w:tcPr>
          <w:p w:rsidR="001E2F0F" w:rsidRPr="00BA0977" w:rsidRDefault="00BA0977" w:rsidP="008F2E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en-US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en-US" w:eastAsia="ru-RU"/>
              </w:rPr>
              <w:t>+</w:t>
            </w:r>
          </w:p>
        </w:tc>
      </w:tr>
      <w:tr w:rsidR="001E2F0F" w:rsidRPr="00FA31A6" w:rsidTr="002E57C1">
        <w:trPr>
          <w:cantSplit/>
          <w:trHeight w:val="20"/>
        </w:trPr>
        <w:tc>
          <w:tcPr>
            <w:tcW w:w="375" w:type="dxa"/>
          </w:tcPr>
          <w:p w:rsidR="001E2F0F" w:rsidRPr="00FA31A6" w:rsidRDefault="001E2F0F" w:rsidP="008F2E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2.10</w:t>
            </w:r>
          </w:p>
        </w:tc>
        <w:tc>
          <w:tcPr>
            <w:tcW w:w="9639" w:type="dxa"/>
          </w:tcPr>
          <w:p w:rsidR="001E2F0F" w:rsidRPr="00FA31A6" w:rsidRDefault="001E2F0F" w:rsidP="008F2E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Замена смазки в шлицевых соединениях и подшипниках крестовин карданных валов.</w:t>
            </w:r>
          </w:p>
        </w:tc>
        <w:tc>
          <w:tcPr>
            <w:tcW w:w="1701" w:type="dxa"/>
            <w:vAlign w:val="center"/>
          </w:tcPr>
          <w:p w:rsidR="001E2F0F" w:rsidRPr="00FA31A6" w:rsidRDefault="001E2F0F" w:rsidP="008F2E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1701" w:type="dxa"/>
            <w:vAlign w:val="center"/>
          </w:tcPr>
          <w:p w:rsidR="001E2F0F" w:rsidRPr="00FA31A6" w:rsidRDefault="001E2F0F" w:rsidP="008F2E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1701" w:type="dxa"/>
            <w:vAlign w:val="center"/>
          </w:tcPr>
          <w:p w:rsidR="001E2F0F" w:rsidRPr="00FA31A6" w:rsidRDefault="001E2F0F" w:rsidP="008F2E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1701" w:type="dxa"/>
            <w:vAlign w:val="center"/>
          </w:tcPr>
          <w:p w:rsidR="001E2F0F" w:rsidRPr="00FA31A6" w:rsidRDefault="001E2F0F" w:rsidP="008F2E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</w:tr>
      <w:tr w:rsidR="001E2F0F" w:rsidRPr="00FA31A6" w:rsidTr="002E57C1">
        <w:trPr>
          <w:cantSplit/>
          <w:trHeight w:val="20"/>
        </w:trPr>
        <w:tc>
          <w:tcPr>
            <w:tcW w:w="375" w:type="dxa"/>
          </w:tcPr>
          <w:p w:rsidR="001E2F0F" w:rsidRPr="00FA31A6" w:rsidRDefault="001E2F0F" w:rsidP="008F2E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2.11</w:t>
            </w:r>
          </w:p>
        </w:tc>
        <w:tc>
          <w:tcPr>
            <w:tcW w:w="9639" w:type="dxa"/>
          </w:tcPr>
          <w:p w:rsidR="001E2F0F" w:rsidRPr="00FA31A6" w:rsidRDefault="001E2F0F" w:rsidP="008F2E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Проверка состояния колодок передних тормозов.</w:t>
            </w:r>
          </w:p>
        </w:tc>
        <w:tc>
          <w:tcPr>
            <w:tcW w:w="1701" w:type="dxa"/>
            <w:vAlign w:val="center"/>
          </w:tcPr>
          <w:p w:rsidR="001E2F0F" w:rsidRPr="00FA31A6" w:rsidRDefault="001E2F0F" w:rsidP="008F2E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1701" w:type="dxa"/>
            <w:vAlign w:val="center"/>
          </w:tcPr>
          <w:p w:rsidR="001E2F0F" w:rsidRPr="00FA31A6" w:rsidRDefault="001E2F0F" w:rsidP="008F2E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1701" w:type="dxa"/>
            <w:vAlign w:val="center"/>
          </w:tcPr>
          <w:p w:rsidR="001E2F0F" w:rsidRPr="00FA31A6" w:rsidRDefault="001E2F0F" w:rsidP="008F2E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1701" w:type="dxa"/>
            <w:vAlign w:val="center"/>
          </w:tcPr>
          <w:p w:rsidR="001E2F0F" w:rsidRPr="00FA31A6" w:rsidRDefault="001E2F0F" w:rsidP="008F2E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</w:tr>
      <w:tr w:rsidR="001E2F0F" w:rsidRPr="00FA31A6" w:rsidTr="002E57C1">
        <w:trPr>
          <w:cantSplit/>
          <w:trHeight w:val="20"/>
        </w:trPr>
        <w:tc>
          <w:tcPr>
            <w:tcW w:w="375" w:type="dxa"/>
          </w:tcPr>
          <w:p w:rsidR="001E2F0F" w:rsidRPr="00FA31A6" w:rsidRDefault="001E2F0F" w:rsidP="008F2E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2.12</w:t>
            </w:r>
          </w:p>
        </w:tc>
        <w:tc>
          <w:tcPr>
            <w:tcW w:w="9639" w:type="dxa"/>
          </w:tcPr>
          <w:p w:rsidR="001E2F0F" w:rsidRPr="00FA31A6" w:rsidRDefault="001E2F0F" w:rsidP="008F2E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Проверка состояние колодок задних тормозов.</w:t>
            </w:r>
          </w:p>
        </w:tc>
        <w:tc>
          <w:tcPr>
            <w:tcW w:w="1701" w:type="dxa"/>
            <w:vAlign w:val="center"/>
          </w:tcPr>
          <w:p w:rsidR="001E2F0F" w:rsidRPr="00FA31A6" w:rsidRDefault="005A660D" w:rsidP="008F2E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1701" w:type="dxa"/>
            <w:vAlign w:val="center"/>
          </w:tcPr>
          <w:p w:rsidR="001E2F0F" w:rsidRPr="00FA31A6" w:rsidRDefault="001E2F0F" w:rsidP="008F2E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1701" w:type="dxa"/>
            <w:vAlign w:val="center"/>
          </w:tcPr>
          <w:p w:rsidR="001E2F0F" w:rsidRPr="00FA31A6" w:rsidRDefault="005A660D" w:rsidP="008F2E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1701" w:type="dxa"/>
            <w:vAlign w:val="center"/>
          </w:tcPr>
          <w:p w:rsidR="001E2F0F" w:rsidRPr="00FA31A6" w:rsidRDefault="001E2F0F" w:rsidP="008F2E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</w:tr>
      <w:tr w:rsidR="001E2F0F" w:rsidRPr="00FA31A6" w:rsidTr="002E57C1">
        <w:trPr>
          <w:cantSplit/>
          <w:trHeight w:val="20"/>
        </w:trPr>
        <w:tc>
          <w:tcPr>
            <w:tcW w:w="375" w:type="dxa"/>
          </w:tcPr>
          <w:p w:rsidR="001E2F0F" w:rsidRPr="00FA31A6" w:rsidRDefault="001E2F0F" w:rsidP="008F2E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2.13</w:t>
            </w:r>
          </w:p>
        </w:tc>
        <w:tc>
          <w:tcPr>
            <w:tcW w:w="9639" w:type="dxa"/>
          </w:tcPr>
          <w:p w:rsidR="001E2F0F" w:rsidRPr="00FA31A6" w:rsidRDefault="001E2F0F" w:rsidP="008F2E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Проверка состояния колесных дисков и шин, балансировка колес.</w:t>
            </w:r>
          </w:p>
        </w:tc>
        <w:tc>
          <w:tcPr>
            <w:tcW w:w="1701" w:type="dxa"/>
            <w:vAlign w:val="center"/>
          </w:tcPr>
          <w:p w:rsidR="001E2F0F" w:rsidRPr="00FA31A6" w:rsidRDefault="001E2F0F" w:rsidP="008F2E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1701" w:type="dxa"/>
            <w:vAlign w:val="center"/>
          </w:tcPr>
          <w:p w:rsidR="001E2F0F" w:rsidRPr="00FA31A6" w:rsidRDefault="001E2F0F" w:rsidP="008F2E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1701" w:type="dxa"/>
            <w:vAlign w:val="center"/>
          </w:tcPr>
          <w:p w:rsidR="001E2F0F" w:rsidRPr="00FA31A6" w:rsidRDefault="001E2F0F" w:rsidP="008F2E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1701" w:type="dxa"/>
            <w:vAlign w:val="center"/>
          </w:tcPr>
          <w:p w:rsidR="001E2F0F" w:rsidRPr="00FA31A6" w:rsidRDefault="001E2F0F" w:rsidP="008F2E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</w:tr>
      <w:tr w:rsidR="001E2F0F" w:rsidRPr="00FA31A6" w:rsidTr="002E57C1">
        <w:trPr>
          <w:cantSplit/>
          <w:trHeight w:val="20"/>
        </w:trPr>
        <w:tc>
          <w:tcPr>
            <w:tcW w:w="375" w:type="dxa"/>
          </w:tcPr>
          <w:p w:rsidR="001E2F0F" w:rsidRPr="00FA31A6" w:rsidRDefault="001E2F0F" w:rsidP="008F2E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2.14</w:t>
            </w:r>
          </w:p>
        </w:tc>
        <w:tc>
          <w:tcPr>
            <w:tcW w:w="9639" w:type="dxa"/>
          </w:tcPr>
          <w:p w:rsidR="001E2F0F" w:rsidRPr="00FA31A6" w:rsidRDefault="001E2F0F" w:rsidP="008F2E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Регулировка углов установки передних колес.</w:t>
            </w:r>
          </w:p>
        </w:tc>
        <w:tc>
          <w:tcPr>
            <w:tcW w:w="1701" w:type="dxa"/>
            <w:vAlign w:val="center"/>
          </w:tcPr>
          <w:p w:rsidR="001E2F0F" w:rsidRPr="00FA31A6" w:rsidRDefault="001E2F0F" w:rsidP="008F2E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701" w:type="dxa"/>
            <w:vAlign w:val="center"/>
          </w:tcPr>
          <w:p w:rsidR="001E2F0F" w:rsidRPr="00573E95" w:rsidRDefault="00573E95" w:rsidP="008F2E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en-US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en-US" w:eastAsia="ru-RU"/>
              </w:rPr>
              <w:t>-</w:t>
            </w:r>
          </w:p>
        </w:tc>
        <w:tc>
          <w:tcPr>
            <w:tcW w:w="1701" w:type="dxa"/>
            <w:vAlign w:val="center"/>
          </w:tcPr>
          <w:p w:rsidR="001E2F0F" w:rsidRPr="00FA31A6" w:rsidRDefault="001E2F0F" w:rsidP="008F2E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701" w:type="dxa"/>
            <w:vAlign w:val="center"/>
          </w:tcPr>
          <w:p w:rsidR="001E2F0F" w:rsidRPr="00FA31A6" w:rsidRDefault="001E2F0F" w:rsidP="008F2E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</w:tr>
      <w:tr w:rsidR="001E2F0F" w:rsidRPr="00FA31A6" w:rsidTr="002E57C1">
        <w:trPr>
          <w:cantSplit/>
          <w:trHeight w:val="20"/>
        </w:trPr>
        <w:tc>
          <w:tcPr>
            <w:tcW w:w="375" w:type="dxa"/>
          </w:tcPr>
          <w:p w:rsidR="001E2F0F" w:rsidRPr="00FA31A6" w:rsidRDefault="001E2F0F" w:rsidP="008F2E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2.15</w:t>
            </w:r>
          </w:p>
        </w:tc>
        <w:tc>
          <w:tcPr>
            <w:tcW w:w="9639" w:type="dxa"/>
          </w:tcPr>
          <w:p w:rsidR="001E2F0F" w:rsidRPr="00FA31A6" w:rsidRDefault="001E2F0F" w:rsidP="008F2E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Замена тормозной жидкости в системе гидропривода тормозов и сцепления.</w:t>
            </w:r>
          </w:p>
        </w:tc>
        <w:tc>
          <w:tcPr>
            <w:tcW w:w="1701" w:type="dxa"/>
            <w:vAlign w:val="center"/>
          </w:tcPr>
          <w:p w:rsidR="001E2F0F" w:rsidRPr="00FA31A6" w:rsidRDefault="001E2F0F" w:rsidP="008F2E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701" w:type="dxa"/>
            <w:vAlign w:val="center"/>
          </w:tcPr>
          <w:p w:rsidR="001E2F0F" w:rsidRPr="00FA31A6" w:rsidRDefault="005A660D" w:rsidP="008F2E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701" w:type="dxa"/>
            <w:vAlign w:val="center"/>
          </w:tcPr>
          <w:p w:rsidR="001E2F0F" w:rsidRPr="00FA31A6" w:rsidRDefault="001E2F0F" w:rsidP="008F2E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701" w:type="dxa"/>
            <w:vAlign w:val="center"/>
          </w:tcPr>
          <w:p w:rsidR="001E2F0F" w:rsidRPr="00FA31A6" w:rsidRDefault="001E2F0F" w:rsidP="008F2E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</w:tr>
      <w:tr w:rsidR="001E2F0F" w:rsidRPr="00FA31A6" w:rsidTr="002E57C1">
        <w:trPr>
          <w:cantSplit/>
          <w:trHeight w:val="20"/>
        </w:trPr>
        <w:tc>
          <w:tcPr>
            <w:tcW w:w="375" w:type="dxa"/>
          </w:tcPr>
          <w:p w:rsidR="001E2F0F" w:rsidRPr="00FA31A6" w:rsidRDefault="001E2F0F" w:rsidP="008F2E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2.16</w:t>
            </w:r>
          </w:p>
        </w:tc>
        <w:tc>
          <w:tcPr>
            <w:tcW w:w="9639" w:type="dxa"/>
          </w:tcPr>
          <w:p w:rsidR="001E2F0F" w:rsidRPr="00FA31A6" w:rsidRDefault="001E2F0F" w:rsidP="008F2E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Замена свечей зажигания. </w:t>
            </w:r>
          </w:p>
        </w:tc>
        <w:tc>
          <w:tcPr>
            <w:tcW w:w="1701" w:type="dxa"/>
            <w:vAlign w:val="center"/>
          </w:tcPr>
          <w:p w:rsidR="001E2F0F" w:rsidRPr="00FA31A6" w:rsidRDefault="001E2F0F" w:rsidP="008F2E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1701" w:type="dxa"/>
            <w:vAlign w:val="center"/>
          </w:tcPr>
          <w:p w:rsidR="001E2F0F" w:rsidRPr="00FA31A6" w:rsidRDefault="001E2F0F" w:rsidP="008F2E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701" w:type="dxa"/>
            <w:vAlign w:val="center"/>
          </w:tcPr>
          <w:p w:rsidR="001E2F0F" w:rsidRPr="00FA31A6" w:rsidRDefault="001E2F0F" w:rsidP="008F2E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701" w:type="dxa"/>
            <w:vAlign w:val="center"/>
          </w:tcPr>
          <w:p w:rsidR="001E2F0F" w:rsidRPr="00FA31A6" w:rsidRDefault="001E2F0F" w:rsidP="008F2E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</w:tr>
      <w:tr w:rsidR="001E2F0F" w:rsidRPr="00FA31A6" w:rsidTr="002E57C1">
        <w:trPr>
          <w:cantSplit/>
          <w:trHeight w:val="20"/>
        </w:trPr>
        <w:tc>
          <w:tcPr>
            <w:tcW w:w="375" w:type="dxa"/>
          </w:tcPr>
          <w:p w:rsidR="001E2F0F" w:rsidRPr="00FA31A6" w:rsidRDefault="001E2F0F" w:rsidP="008F2E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2.17</w:t>
            </w:r>
          </w:p>
        </w:tc>
        <w:tc>
          <w:tcPr>
            <w:tcW w:w="9639" w:type="dxa"/>
          </w:tcPr>
          <w:p w:rsidR="001E2F0F" w:rsidRPr="00FA31A6" w:rsidRDefault="001E2F0F" w:rsidP="008F2E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Зачистка коллектора стартера, проверка износа и прилегания щеток.</w:t>
            </w:r>
          </w:p>
        </w:tc>
        <w:tc>
          <w:tcPr>
            <w:tcW w:w="1701" w:type="dxa"/>
            <w:vAlign w:val="center"/>
          </w:tcPr>
          <w:p w:rsidR="001E2F0F" w:rsidRPr="00FA31A6" w:rsidRDefault="001E2F0F" w:rsidP="008F2E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701" w:type="dxa"/>
            <w:vAlign w:val="center"/>
          </w:tcPr>
          <w:p w:rsidR="001E2F0F" w:rsidRPr="00FA31A6" w:rsidRDefault="001E2F0F" w:rsidP="008F2E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701" w:type="dxa"/>
            <w:vAlign w:val="center"/>
          </w:tcPr>
          <w:p w:rsidR="001E2F0F" w:rsidRPr="00FA31A6" w:rsidRDefault="001E2F0F" w:rsidP="008F2E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701" w:type="dxa"/>
            <w:vAlign w:val="center"/>
          </w:tcPr>
          <w:p w:rsidR="001E2F0F" w:rsidRPr="00FA31A6" w:rsidRDefault="001E2F0F" w:rsidP="008F2E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</w:tr>
      <w:tr w:rsidR="001E2F0F" w:rsidRPr="00FA31A6" w:rsidTr="002E57C1">
        <w:trPr>
          <w:cantSplit/>
          <w:trHeight w:val="20"/>
        </w:trPr>
        <w:tc>
          <w:tcPr>
            <w:tcW w:w="375" w:type="dxa"/>
          </w:tcPr>
          <w:p w:rsidR="001E2F0F" w:rsidRPr="00FA31A6" w:rsidRDefault="001E2F0F" w:rsidP="008F2E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2.18</w:t>
            </w:r>
          </w:p>
        </w:tc>
        <w:tc>
          <w:tcPr>
            <w:tcW w:w="9639" w:type="dxa"/>
          </w:tcPr>
          <w:p w:rsidR="001E2F0F" w:rsidRPr="00FA31A6" w:rsidRDefault="001E2F0F" w:rsidP="008F2E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Зачистка контактных колец генератора, проверка износа и прилегания щеток.</w:t>
            </w:r>
          </w:p>
        </w:tc>
        <w:tc>
          <w:tcPr>
            <w:tcW w:w="1701" w:type="dxa"/>
            <w:vAlign w:val="center"/>
          </w:tcPr>
          <w:p w:rsidR="001E2F0F" w:rsidRPr="00FA31A6" w:rsidRDefault="001E2F0F" w:rsidP="008F2E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1701" w:type="dxa"/>
            <w:vAlign w:val="center"/>
          </w:tcPr>
          <w:p w:rsidR="001E2F0F" w:rsidRPr="00FA31A6" w:rsidRDefault="001E2F0F" w:rsidP="008F2E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701" w:type="dxa"/>
            <w:vAlign w:val="center"/>
          </w:tcPr>
          <w:p w:rsidR="001E2F0F" w:rsidRPr="00FA31A6" w:rsidRDefault="001E2F0F" w:rsidP="008F2E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701" w:type="dxa"/>
            <w:vAlign w:val="center"/>
          </w:tcPr>
          <w:p w:rsidR="001E2F0F" w:rsidRPr="00FA31A6" w:rsidRDefault="001E2F0F" w:rsidP="008F2E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</w:tr>
      <w:tr w:rsidR="001E2F0F" w:rsidRPr="00FA31A6" w:rsidTr="002E57C1">
        <w:trPr>
          <w:cantSplit/>
          <w:trHeight w:val="20"/>
        </w:trPr>
        <w:tc>
          <w:tcPr>
            <w:tcW w:w="375" w:type="dxa"/>
          </w:tcPr>
          <w:p w:rsidR="001E2F0F" w:rsidRPr="00FA31A6" w:rsidRDefault="001E2F0F" w:rsidP="008F2E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2.19</w:t>
            </w:r>
          </w:p>
        </w:tc>
        <w:tc>
          <w:tcPr>
            <w:tcW w:w="9639" w:type="dxa"/>
          </w:tcPr>
          <w:p w:rsidR="001E2F0F" w:rsidRPr="00FA31A6" w:rsidRDefault="001E2F0F" w:rsidP="008F2E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Смазка:</w:t>
            </w:r>
          </w:p>
          <w:p w:rsidR="001E2F0F" w:rsidRPr="00FA31A6" w:rsidRDefault="001E2F0F" w:rsidP="008F2EEF">
            <w:pPr>
              <w:pStyle w:val="a5"/>
              <w:widowControl w:val="0"/>
              <w:numPr>
                <w:ilvl w:val="0"/>
                <w:numId w:val="21"/>
              </w:numPr>
              <w:tabs>
                <w:tab w:val="left" w:pos="318"/>
              </w:tabs>
              <w:autoSpaceDE w:val="0"/>
              <w:autoSpaceDN w:val="0"/>
              <w:adjustRightInd w:val="0"/>
              <w:spacing w:after="0" w:line="240" w:lineRule="auto"/>
              <w:ind w:left="0" w:firstLine="55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FA31A6">
              <w:rPr>
                <w:rFonts w:ascii="Times New Roman" w:hAnsi="Times New Roman" w:cs="Times New Roman"/>
                <w:bCs/>
                <w:sz w:val="18"/>
                <w:szCs w:val="18"/>
              </w:rPr>
              <w:t>петли дверей, шарниры задних сидений, трос привода замка капота;</w:t>
            </w:r>
          </w:p>
          <w:p w:rsidR="001E2F0F" w:rsidRPr="00FA31A6" w:rsidRDefault="001E2F0F" w:rsidP="008F2EEF">
            <w:pPr>
              <w:pStyle w:val="a5"/>
              <w:widowControl w:val="0"/>
              <w:numPr>
                <w:ilvl w:val="0"/>
                <w:numId w:val="21"/>
              </w:numPr>
              <w:tabs>
                <w:tab w:val="left" w:pos="318"/>
              </w:tabs>
              <w:autoSpaceDE w:val="0"/>
              <w:autoSpaceDN w:val="0"/>
              <w:adjustRightInd w:val="0"/>
              <w:spacing w:after="0" w:line="240" w:lineRule="auto"/>
              <w:ind w:left="0" w:firstLine="55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FA31A6">
              <w:rPr>
                <w:rFonts w:ascii="Times New Roman" w:hAnsi="Times New Roman" w:cs="Times New Roman"/>
                <w:bCs/>
                <w:sz w:val="18"/>
                <w:szCs w:val="18"/>
              </w:rPr>
              <w:t>ограничители открытия дверей;</w:t>
            </w:r>
          </w:p>
          <w:p w:rsidR="001E2F0F" w:rsidRPr="00FA31A6" w:rsidRDefault="001E2F0F" w:rsidP="008F2EEF">
            <w:pPr>
              <w:pStyle w:val="a5"/>
              <w:widowControl w:val="0"/>
              <w:numPr>
                <w:ilvl w:val="0"/>
                <w:numId w:val="21"/>
              </w:numPr>
              <w:tabs>
                <w:tab w:val="left" w:pos="318"/>
              </w:tabs>
              <w:autoSpaceDE w:val="0"/>
              <w:autoSpaceDN w:val="0"/>
              <w:adjustRightInd w:val="0"/>
              <w:spacing w:after="0" w:line="240" w:lineRule="auto"/>
              <w:ind w:left="0" w:firstLine="55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FA31A6">
              <w:rPr>
                <w:rFonts w:ascii="Times New Roman" w:hAnsi="Times New Roman" w:cs="Times New Roman"/>
                <w:bCs/>
                <w:sz w:val="18"/>
                <w:szCs w:val="18"/>
              </w:rPr>
              <w:t>шарнир и пружину крышки люка топливного бака;</w:t>
            </w:r>
          </w:p>
          <w:p w:rsidR="001E2F0F" w:rsidRPr="00FA31A6" w:rsidRDefault="001E2F0F" w:rsidP="008F2EEF">
            <w:pPr>
              <w:pStyle w:val="a5"/>
              <w:widowControl w:val="0"/>
              <w:numPr>
                <w:ilvl w:val="0"/>
                <w:numId w:val="21"/>
              </w:numPr>
              <w:tabs>
                <w:tab w:val="left" w:pos="318"/>
              </w:tabs>
              <w:autoSpaceDE w:val="0"/>
              <w:autoSpaceDN w:val="0"/>
              <w:adjustRightInd w:val="0"/>
              <w:spacing w:after="0" w:line="240" w:lineRule="auto"/>
              <w:ind w:left="0" w:firstLine="55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FA31A6">
              <w:rPr>
                <w:rFonts w:ascii="Times New Roman" w:hAnsi="Times New Roman" w:cs="Times New Roman"/>
                <w:bCs/>
                <w:sz w:val="18"/>
                <w:szCs w:val="18"/>
              </w:rPr>
              <w:t>замочные скважины дверей;</w:t>
            </w:r>
          </w:p>
          <w:p w:rsidR="001E2F0F" w:rsidRPr="00FA31A6" w:rsidRDefault="001E2F0F" w:rsidP="008F2EEF">
            <w:pPr>
              <w:pStyle w:val="a5"/>
              <w:widowControl w:val="0"/>
              <w:numPr>
                <w:ilvl w:val="0"/>
                <w:numId w:val="21"/>
              </w:numPr>
              <w:tabs>
                <w:tab w:val="left" w:pos="318"/>
              </w:tabs>
              <w:autoSpaceDE w:val="0"/>
              <w:autoSpaceDN w:val="0"/>
              <w:adjustRightInd w:val="0"/>
              <w:spacing w:after="0" w:line="240" w:lineRule="auto"/>
              <w:ind w:left="0" w:firstLine="55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FA31A6">
              <w:rPr>
                <w:rFonts w:ascii="Times New Roman" w:hAnsi="Times New Roman" w:cs="Times New Roman"/>
                <w:bCs/>
                <w:sz w:val="18"/>
                <w:szCs w:val="18"/>
              </w:rPr>
              <w:t>ось, пружину и сухарь фиксатора замка двери.</w:t>
            </w:r>
          </w:p>
        </w:tc>
        <w:tc>
          <w:tcPr>
            <w:tcW w:w="1701" w:type="dxa"/>
            <w:vAlign w:val="center"/>
          </w:tcPr>
          <w:p w:rsidR="001E2F0F" w:rsidRPr="00FA31A6" w:rsidRDefault="001E2F0F" w:rsidP="008F2E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1701" w:type="dxa"/>
            <w:vAlign w:val="center"/>
          </w:tcPr>
          <w:p w:rsidR="001E2F0F" w:rsidRPr="00FA31A6" w:rsidRDefault="001E2F0F" w:rsidP="008F2E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1701" w:type="dxa"/>
            <w:vAlign w:val="center"/>
          </w:tcPr>
          <w:p w:rsidR="001E2F0F" w:rsidRPr="00FA31A6" w:rsidRDefault="001E2F0F" w:rsidP="008F2E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1701" w:type="dxa"/>
            <w:vAlign w:val="center"/>
          </w:tcPr>
          <w:p w:rsidR="001E2F0F" w:rsidRPr="00FA31A6" w:rsidRDefault="001E2F0F" w:rsidP="008F2E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</w:tr>
      <w:tr w:rsidR="001E2F0F" w:rsidRPr="00FA31A6" w:rsidTr="002E57C1">
        <w:trPr>
          <w:cantSplit/>
          <w:trHeight w:val="20"/>
        </w:trPr>
        <w:tc>
          <w:tcPr>
            <w:tcW w:w="375" w:type="dxa"/>
          </w:tcPr>
          <w:p w:rsidR="001E2F0F" w:rsidRPr="00FA31A6" w:rsidRDefault="001E2F0F" w:rsidP="008F2E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2.20</w:t>
            </w:r>
          </w:p>
        </w:tc>
        <w:tc>
          <w:tcPr>
            <w:tcW w:w="9639" w:type="dxa"/>
          </w:tcPr>
          <w:p w:rsidR="001E2F0F" w:rsidRPr="00FA31A6" w:rsidRDefault="001E2F0F" w:rsidP="008F2E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Очистка и смазка зажимов и клемм аккумуляторной батареи.</w:t>
            </w:r>
          </w:p>
        </w:tc>
        <w:tc>
          <w:tcPr>
            <w:tcW w:w="1701" w:type="dxa"/>
            <w:vAlign w:val="center"/>
          </w:tcPr>
          <w:p w:rsidR="001E2F0F" w:rsidRPr="00573E95" w:rsidRDefault="00573E95" w:rsidP="008F2E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val="en-US" w:eastAsia="ru-RU"/>
              </w:rPr>
            </w:pPr>
            <w:r>
              <w:rPr>
                <w:rFonts w:ascii="Times New Roman" w:eastAsia="Times New Roman" w:hAnsi="Times New Roman"/>
                <w:bCs/>
                <w:sz w:val="18"/>
                <w:szCs w:val="18"/>
                <w:lang w:val="en-US" w:eastAsia="ru-RU"/>
              </w:rPr>
              <w:t>+</w:t>
            </w:r>
          </w:p>
        </w:tc>
        <w:tc>
          <w:tcPr>
            <w:tcW w:w="1701" w:type="dxa"/>
            <w:vAlign w:val="center"/>
          </w:tcPr>
          <w:p w:rsidR="001E2F0F" w:rsidRPr="00FA31A6" w:rsidRDefault="001E2F0F" w:rsidP="008F2E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1701" w:type="dxa"/>
            <w:vAlign w:val="center"/>
          </w:tcPr>
          <w:p w:rsidR="001E2F0F" w:rsidRPr="00573E95" w:rsidRDefault="00573E95" w:rsidP="008F2E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18"/>
                <w:szCs w:val="18"/>
                <w:lang w:val="en-US" w:eastAsia="ru-RU"/>
              </w:rPr>
              <w:t>+</w:t>
            </w:r>
          </w:p>
        </w:tc>
        <w:tc>
          <w:tcPr>
            <w:tcW w:w="1701" w:type="dxa"/>
            <w:vAlign w:val="center"/>
          </w:tcPr>
          <w:p w:rsidR="001E2F0F" w:rsidRPr="00FA31A6" w:rsidRDefault="001E2F0F" w:rsidP="008F2E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+</w:t>
            </w:r>
          </w:p>
        </w:tc>
      </w:tr>
      <w:tr w:rsidR="001E2F0F" w:rsidRPr="00FA31A6" w:rsidTr="002E57C1">
        <w:trPr>
          <w:cantSplit/>
          <w:trHeight w:val="20"/>
        </w:trPr>
        <w:tc>
          <w:tcPr>
            <w:tcW w:w="375" w:type="dxa"/>
          </w:tcPr>
          <w:p w:rsidR="001E2F0F" w:rsidRPr="00FA31A6" w:rsidRDefault="001E2F0F" w:rsidP="008F2E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2.21</w:t>
            </w:r>
          </w:p>
        </w:tc>
        <w:tc>
          <w:tcPr>
            <w:tcW w:w="9639" w:type="dxa"/>
          </w:tcPr>
          <w:p w:rsidR="001E2F0F" w:rsidRPr="00FA31A6" w:rsidRDefault="001E2F0F" w:rsidP="008F2E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Прочистка дренажных отверстий порогов, дверей и полостей передних крыльев.</w:t>
            </w:r>
          </w:p>
        </w:tc>
        <w:tc>
          <w:tcPr>
            <w:tcW w:w="1701" w:type="dxa"/>
            <w:vAlign w:val="center"/>
          </w:tcPr>
          <w:p w:rsidR="001E2F0F" w:rsidRPr="00FA31A6" w:rsidRDefault="001E2F0F" w:rsidP="008F2E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1701" w:type="dxa"/>
            <w:vAlign w:val="center"/>
          </w:tcPr>
          <w:p w:rsidR="001E2F0F" w:rsidRPr="00FA31A6" w:rsidRDefault="001E2F0F" w:rsidP="008F2E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1701" w:type="dxa"/>
            <w:vAlign w:val="center"/>
          </w:tcPr>
          <w:p w:rsidR="001E2F0F" w:rsidRPr="00FA31A6" w:rsidRDefault="001E2F0F" w:rsidP="008F2E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1701" w:type="dxa"/>
            <w:vAlign w:val="center"/>
          </w:tcPr>
          <w:p w:rsidR="001E2F0F" w:rsidRPr="00FA31A6" w:rsidRDefault="001E2F0F" w:rsidP="008F2E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+</w:t>
            </w:r>
          </w:p>
        </w:tc>
      </w:tr>
      <w:tr w:rsidR="001E2F0F" w:rsidRPr="00FA31A6" w:rsidTr="002E57C1">
        <w:trPr>
          <w:cantSplit/>
          <w:trHeight w:val="20"/>
        </w:trPr>
        <w:tc>
          <w:tcPr>
            <w:tcW w:w="375" w:type="dxa"/>
          </w:tcPr>
          <w:p w:rsidR="001E2F0F" w:rsidRPr="00FA31A6" w:rsidRDefault="001E2F0F" w:rsidP="008F2E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2.22</w:t>
            </w:r>
          </w:p>
        </w:tc>
        <w:tc>
          <w:tcPr>
            <w:tcW w:w="9639" w:type="dxa"/>
          </w:tcPr>
          <w:p w:rsidR="001E2F0F" w:rsidRPr="00FA31A6" w:rsidRDefault="001E2F0F" w:rsidP="008F2E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Регулировка направления световых пучков фар.</w:t>
            </w:r>
          </w:p>
        </w:tc>
        <w:tc>
          <w:tcPr>
            <w:tcW w:w="1701" w:type="dxa"/>
            <w:vAlign w:val="center"/>
          </w:tcPr>
          <w:p w:rsidR="001E2F0F" w:rsidRPr="00FA31A6" w:rsidRDefault="001E2F0F" w:rsidP="008F2E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701" w:type="dxa"/>
            <w:vAlign w:val="center"/>
          </w:tcPr>
          <w:p w:rsidR="001E2F0F" w:rsidRPr="00FA31A6" w:rsidRDefault="001E2F0F" w:rsidP="008F2E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1701" w:type="dxa"/>
            <w:vAlign w:val="center"/>
          </w:tcPr>
          <w:p w:rsidR="001E2F0F" w:rsidRPr="00FA31A6" w:rsidRDefault="001E2F0F" w:rsidP="008F2E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701" w:type="dxa"/>
            <w:vAlign w:val="center"/>
          </w:tcPr>
          <w:p w:rsidR="001E2F0F" w:rsidRPr="00FA31A6" w:rsidRDefault="001E2F0F" w:rsidP="008F2E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+</w:t>
            </w:r>
          </w:p>
        </w:tc>
      </w:tr>
      <w:tr w:rsidR="001E2F0F" w:rsidRPr="00FA31A6" w:rsidTr="002E57C1">
        <w:trPr>
          <w:cantSplit/>
          <w:trHeight w:val="20"/>
        </w:trPr>
        <w:tc>
          <w:tcPr>
            <w:tcW w:w="375" w:type="dxa"/>
          </w:tcPr>
          <w:p w:rsidR="001E2F0F" w:rsidRPr="00FA31A6" w:rsidRDefault="001E2F0F" w:rsidP="008F2E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2.23</w:t>
            </w:r>
          </w:p>
        </w:tc>
        <w:tc>
          <w:tcPr>
            <w:tcW w:w="9639" w:type="dxa"/>
          </w:tcPr>
          <w:p w:rsidR="001E2F0F" w:rsidRPr="00FA31A6" w:rsidRDefault="001E2F0F" w:rsidP="008F2E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Проверка отсутствия в памяти контроллера кодов неисправностей </w:t>
            </w:r>
            <w:r w:rsidRPr="00FA31A6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ЭСУД</w:t>
            </w:r>
            <w:r w:rsidRPr="00FA31A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 и работоспособности диагностической лампы </w:t>
            </w:r>
            <w:r w:rsidRPr="00FA31A6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«ПРОВЕРИТЬДВИГАТЕЛЬ</w:t>
            </w:r>
            <w:r w:rsidRPr="00FA31A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» - при включении зажигания лампа загорается и гаснет после запуска двигателя. Если коды имеются, устранение их возникновения и удаление из памяти контроллера.</w:t>
            </w:r>
          </w:p>
        </w:tc>
        <w:tc>
          <w:tcPr>
            <w:tcW w:w="1701" w:type="dxa"/>
            <w:vAlign w:val="center"/>
          </w:tcPr>
          <w:p w:rsidR="001E2F0F" w:rsidRPr="00FA31A6" w:rsidRDefault="001E2F0F" w:rsidP="008F2E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1701" w:type="dxa"/>
            <w:vAlign w:val="center"/>
          </w:tcPr>
          <w:p w:rsidR="001E2F0F" w:rsidRPr="00FA31A6" w:rsidRDefault="001E2F0F" w:rsidP="008F2E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1701" w:type="dxa"/>
            <w:vAlign w:val="center"/>
          </w:tcPr>
          <w:p w:rsidR="001E2F0F" w:rsidRPr="00FA31A6" w:rsidRDefault="001E2F0F" w:rsidP="008F2E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1701" w:type="dxa"/>
            <w:vAlign w:val="center"/>
          </w:tcPr>
          <w:p w:rsidR="001E2F0F" w:rsidRPr="00FA31A6" w:rsidRDefault="001E2F0F" w:rsidP="008F2E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+</w:t>
            </w:r>
          </w:p>
        </w:tc>
      </w:tr>
    </w:tbl>
    <w:p w:rsidR="00FE3303" w:rsidRDefault="00FE3303" w:rsidP="00FE3303">
      <w:pPr>
        <w:tabs>
          <w:tab w:val="left" w:pos="1134"/>
        </w:tabs>
        <w:autoSpaceDE w:val="0"/>
        <w:autoSpaceDN w:val="0"/>
        <w:adjustRightInd w:val="0"/>
        <w:spacing w:before="120" w:after="120" w:line="240" w:lineRule="auto"/>
        <w:ind w:left="28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A5FAE" w:rsidRDefault="008A5FAE" w:rsidP="00FE3303">
      <w:pPr>
        <w:tabs>
          <w:tab w:val="left" w:pos="1134"/>
        </w:tabs>
        <w:autoSpaceDE w:val="0"/>
        <w:autoSpaceDN w:val="0"/>
        <w:adjustRightInd w:val="0"/>
        <w:spacing w:before="120" w:after="120" w:line="240" w:lineRule="auto"/>
        <w:ind w:left="28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A5FAE" w:rsidRDefault="008A5FAE" w:rsidP="00FE3303">
      <w:pPr>
        <w:tabs>
          <w:tab w:val="left" w:pos="1134"/>
        </w:tabs>
        <w:autoSpaceDE w:val="0"/>
        <w:autoSpaceDN w:val="0"/>
        <w:adjustRightInd w:val="0"/>
        <w:spacing w:before="120" w:after="120" w:line="240" w:lineRule="auto"/>
        <w:ind w:left="28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45F73" w:rsidRDefault="00F45F73" w:rsidP="002303DB">
      <w:pPr>
        <w:autoSpaceDE w:val="0"/>
        <w:autoSpaceDN w:val="0"/>
        <w:adjustRightInd w:val="0"/>
        <w:spacing w:before="120" w:after="120" w:line="240" w:lineRule="auto"/>
        <w:ind w:left="709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  <w:r w:rsidRPr="00E00F8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Наименование работ/услуг, оказываемых при проведении технического обслуживания </w:t>
      </w:r>
      <w:r w:rsidR="00BF3A6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</w:t>
      </w:r>
      <w:r w:rsidRPr="00D14780">
        <w:rPr>
          <w:rFonts w:ascii="Times New Roman" w:eastAsia="Times New Roman" w:hAnsi="Times New Roman" w:cs="Times New Roman"/>
          <w:b/>
          <w:bCs/>
          <w:lang w:eastAsia="ru-RU"/>
        </w:rPr>
        <w:t xml:space="preserve">автомобилей </w:t>
      </w:r>
      <w:proofErr w:type="spellStart"/>
      <w:r w:rsidRPr="00D14780">
        <w:rPr>
          <w:rFonts w:ascii="Times New Roman" w:eastAsia="Times New Roman" w:hAnsi="Times New Roman" w:cs="Times New Roman"/>
          <w:b/>
          <w:bCs/>
          <w:lang w:eastAsia="ru-RU"/>
        </w:rPr>
        <w:t>Lada</w:t>
      </w:r>
      <w:proofErr w:type="spellEnd"/>
      <w:r w:rsidRPr="00D14780">
        <w:rPr>
          <w:rFonts w:ascii="Times New Roman" w:eastAsia="Times New Roman" w:hAnsi="Times New Roman" w:cs="Times New Roman"/>
          <w:b/>
          <w:bCs/>
          <w:lang w:eastAsia="ru-RU"/>
        </w:rPr>
        <w:t xml:space="preserve"> </w:t>
      </w:r>
      <w:proofErr w:type="spellStart"/>
      <w:r w:rsidRPr="00D14780">
        <w:rPr>
          <w:rFonts w:ascii="Times New Roman" w:eastAsia="Times New Roman" w:hAnsi="Times New Roman" w:cs="Times New Roman"/>
          <w:b/>
          <w:bCs/>
          <w:lang w:eastAsia="ru-RU"/>
        </w:rPr>
        <w:t>Largus</w:t>
      </w:r>
      <w:proofErr w:type="spellEnd"/>
      <w:r w:rsidR="00F32C2A" w:rsidRPr="00D14780">
        <w:rPr>
          <w:rFonts w:ascii="Times New Roman" w:eastAsia="Times New Roman" w:hAnsi="Times New Roman" w:cs="Times New Roman"/>
          <w:b/>
          <w:bCs/>
          <w:lang w:eastAsia="ru-RU"/>
        </w:rPr>
        <w:t>, год выпуска 2018</w:t>
      </w:r>
      <w:r w:rsidR="00283B67">
        <w:rPr>
          <w:rFonts w:ascii="Times New Roman" w:eastAsia="Times New Roman" w:hAnsi="Times New Roman" w:cs="Times New Roman"/>
          <w:b/>
          <w:bCs/>
          <w:lang w:eastAsia="ru-RU"/>
        </w:rPr>
        <w:t>,</w:t>
      </w:r>
      <w:r w:rsidR="00030D40">
        <w:rPr>
          <w:rFonts w:ascii="Times New Roman" w:eastAsia="Times New Roman" w:hAnsi="Times New Roman" w:cs="Times New Roman"/>
          <w:b/>
          <w:bCs/>
          <w:lang w:eastAsia="ru-RU"/>
        </w:rPr>
        <w:t xml:space="preserve"> </w:t>
      </w:r>
      <w:r w:rsidR="00283B67">
        <w:rPr>
          <w:rFonts w:ascii="Times New Roman" w:eastAsia="Times New Roman" w:hAnsi="Times New Roman" w:cs="Times New Roman"/>
          <w:b/>
          <w:bCs/>
          <w:lang w:eastAsia="ru-RU"/>
        </w:rPr>
        <w:t>2019</w:t>
      </w:r>
      <w:r w:rsidR="00013EAF">
        <w:rPr>
          <w:rFonts w:ascii="Times New Roman" w:eastAsia="Times New Roman" w:hAnsi="Times New Roman" w:cs="Times New Roman"/>
          <w:b/>
          <w:bCs/>
          <w:lang w:eastAsia="ru-RU"/>
        </w:rPr>
        <w:t>,</w:t>
      </w:r>
      <w:r w:rsidR="00030D40">
        <w:rPr>
          <w:rFonts w:ascii="Times New Roman" w:eastAsia="Times New Roman" w:hAnsi="Times New Roman" w:cs="Times New Roman"/>
          <w:b/>
          <w:bCs/>
          <w:lang w:eastAsia="ru-RU"/>
        </w:rPr>
        <w:t xml:space="preserve"> </w:t>
      </w:r>
      <w:r w:rsidR="00013EAF">
        <w:rPr>
          <w:rFonts w:ascii="Times New Roman" w:eastAsia="Times New Roman" w:hAnsi="Times New Roman" w:cs="Times New Roman"/>
          <w:b/>
          <w:bCs/>
          <w:lang w:eastAsia="ru-RU"/>
        </w:rPr>
        <w:t>2020</w:t>
      </w:r>
      <w:r w:rsidR="00F32C2A" w:rsidRPr="00D14780">
        <w:rPr>
          <w:rFonts w:ascii="Times New Roman" w:eastAsia="Times New Roman" w:hAnsi="Times New Roman" w:cs="Times New Roman"/>
          <w:b/>
          <w:bCs/>
          <w:lang w:eastAsia="ru-RU"/>
        </w:rPr>
        <w:t>.</w:t>
      </w:r>
    </w:p>
    <w:tbl>
      <w:tblPr>
        <w:tblW w:w="4679" w:type="pct"/>
        <w:tblInd w:w="41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15" w:type="dxa"/>
          <w:left w:w="15" w:type="dxa"/>
          <w:bottom w:w="75" w:type="dxa"/>
          <w:right w:w="15" w:type="dxa"/>
        </w:tblCellMar>
        <w:tblLook w:val="04A0" w:firstRow="1" w:lastRow="0" w:firstColumn="1" w:lastColumn="0" w:noHBand="0" w:noVBand="1"/>
      </w:tblPr>
      <w:tblGrid>
        <w:gridCol w:w="539"/>
        <w:gridCol w:w="4931"/>
        <w:gridCol w:w="540"/>
        <w:gridCol w:w="540"/>
        <w:gridCol w:w="397"/>
        <w:gridCol w:w="424"/>
        <w:gridCol w:w="315"/>
        <w:gridCol w:w="679"/>
        <w:gridCol w:w="424"/>
        <w:gridCol w:w="571"/>
        <w:gridCol w:w="419"/>
      </w:tblGrid>
      <w:tr w:rsidR="00030D40" w:rsidRPr="00FA31A6" w:rsidTr="00030D40">
        <w:tc>
          <w:tcPr>
            <w:tcW w:w="276" w:type="pct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:rsidR="00030D40" w:rsidRPr="00FA31A6" w:rsidRDefault="00030D40" w:rsidP="00E62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bookmarkStart w:id="0" w:name="_Hlk31714575"/>
            <w:r w:rsidRPr="00FA31A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П/П</w:t>
            </w:r>
          </w:p>
        </w:tc>
        <w:tc>
          <w:tcPr>
            <w:tcW w:w="2521" w:type="pct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030D40" w:rsidRPr="00FA31A6" w:rsidRDefault="00030D40" w:rsidP="00F317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Наименование операции</w:t>
            </w:r>
          </w:p>
        </w:tc>
        <w:tc>
          <w:tcPr>
            <w:tcW w:w="2203" w:type="pct"/>
            <w:gridSpan w:val="9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30D40" w:rsidRPr="00FA31A6" w:rsidRDefault="00030D40" w:rsidP="00230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№ ТО</w:t>
            </w:r>
          </w:p>
        </w:tc>
      </w:tr>
      <w:tr w:rsidR="00030D40" w:rsidRPr="00FA31A6" w:rsidTr="00573E95">
        <w:trPr>
          <w:trHeight w:val="288"/>
        </w:trPr>
        <w:tc>
          <w:tcPr>
            <w:tcW w:w="276" w:type="pct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30D40" w:rsidRPr="00FA31A6" w:rsidRDefault="00030D40" w:rsidP="00F317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521" w:type="pct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30D40" w:rsidRPr="00FA31A6" w:rsidRDefault="00030D40" w:rsidP="00F317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030D40" w:rsidRPr="00923C22" w:rsidRDefault="00030D40" w:rsidP="00F31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923C2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030D40" w:rsidRPr="00923C22" w:rsidRDefault="00030D40" w:rsidP="00F31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923C2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2</w:t>
            </w:r>
          </w:p>
        </w:tc>
        <w:tc>
          <w:tcPr>
            <w:tcW w:w="2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030D40" w:rsidRPr="00923C22" w:rsidRDefault="00030D40" w:rsidP="00F31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923C2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3</w:t>
            </w:r>
          </w:p>
        </w:tc>
        <w:tc>
          <w:tcPr>
            <w:tcW w:w="2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030D40" w:rsidRPr="00923C22" w:rsidRDefault="00030D40" w:rsidP="00F31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923C2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4</w:t>
            </w:r>
          </w:p>
        </w:tc>
        <w:tc>
          <w:tcPr>
            <w:tcW w:w="16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030D40" w:rsidRPr="00923C22" w:rsidRDefault="00030D40" w:rsidP="00F31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923C2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5</w:t>
            </w:r>
          </w:p>
        </w:tc>
        <w:tc>
          <w:tcPr>
            <w:tcW w:w="347" w:type="pct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0D40" w:rsidRPr="00F80217" w:rsidRDefault="00030D40" w:rsidP="00283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val="en-US" w:eastAsia="ru-RU"/>
              </w:rPr>
            </w:pPr>
            <w:r w:rsidRPr="00923C22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;10;14</w:t>
            </w:r>
          </w:p>
        </w:tc>
        <w:tc>
          <w:tcPr>
            <w:tcW w:w="217" w:type="pct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0D40" w:rsidRPr="00923C22" w:rsidRDefault="00030D40" w:rsidP="00283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923C22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;11</w:t>
            </w:r>
          </w:p>
        </w:tc>
        <w:tc>
          <w:tcPr>
            <w:tcW w:w="292" w:type="pct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0D40" w:rsidRPr="00923C22" w:rsidRDefault="00030D40" w:rsidP="00283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923C22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;12</w:t>
            </w:r>
          </w:p>
        </w:tc>
        <w:tc>
          <w:tcPr>
            <w:tcW w:w="215" w:type="pct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030D40" w:rsidRPr="00923C22" w:rsidRDefault="00030D40" w:rsidP="00283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923C22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;13</w:t>
            </w:r>
          </w:p>
        </w:tc>
      </w:tr>
      <w:tr w:rsidR="00030D40" w:rsidRPr="00FA31A6" w:rsidTr="00030D40">
        <w:trPr>
          <w:gridAfter w:val="9"/>
          <w:wAfter w:w="2203" w:type="pct"/>
          <w:trHeight w:val="332"/>
        </w:trPr>
        <w:tc>
          <w:tcPr>
            <w:tcW w:w="276" w:type="pct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vAlign w:val="center"/>
          </w:tcPr>
          <w:p w:rsidR="00030D40" w:rsidRPr="00FA31A6" w:rsidRDefault="00030D40" w:rsidP="00722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521" w:type="pct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030D40" w:rsidRPr="00FA31A6" w:rsidRDefault="00030D40" w:rsidP="00F317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Двигатель и его системы</w:t>
            </w:r>
          </w:p>
        </w:tc>
      </w:tr>
      <w:tr w:rsidR="00030D40" w:rsidRPr="00FA31A6" w:rsidTr="00573E95">
        <w:tc>
          <w:tcPr>
            <w:tcW w:w="2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vAlign w:val="center"/>
          </w:tcPr>
          <w:p w:rsidR="00030D40" w:rsidRPr="00FA31A6" w:rsidRDefault="00030D40" w:rsidP="00AA36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1.1</w:t>
            </w:r>
          </w:p>
        </w:tc>
        <w:tc>
          <w:tcPr>
            <w:tcW w:w="252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030D40" w:rsidRPr="00FA31A6" w:rsidRDefault="00030D40" w:rsidP="00AA36D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Замена масла и масляного фильтра</w:t>
            </w:r>
          </w:p>
        </w:tc>
        <w:tc>
          <w:tcPr>
            <w:tcW w:w="276" w:type="pct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030D40" w:rsidRPr="00FA31A6" w:rsidRDefault="00030D40" w:rsidP="00AA36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030D40" w:rsidRPr="00FA31A6" w:rsidRDefault="00030D40" w:rsidP="00AA36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030D40" w:rsidRPr="00FA31A6" w:rsidRDefault="00030D40" w:rsidP="00AA36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030D40" w:rsidRPr="00FA31A6" w:rsidRDefault="00030D40" w:rsidP="00AA36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16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030D40" w:rsidRPr="00FA31A6" w:rsidRDefault="00030D40" w:rsidP="00AA36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347" w:type="pct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0D40" w:rsidRPr="00FA31A6" w:rsidRDefault="00030D40" w:rsidP="00AA36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17" w:type="pct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0D40" w:rsidRPr="00FA31A6" w:rsidRDefault="00030D40" w:rsidP="00AA36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92" w:type="pct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0D40" w:rsidRPr="00FA31A6" w:rsidRDefault="00030D40" w:rsidP="00AA36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15" w:type="pct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030D40" w:rsidRPr="00FA31A6" w:rsidRDefault="00030D40" w:rsidP="00AA36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+</w:t>
            </w:r>
          </w:p>
        </w:tc>
      </w:tr>
      <w:tr w:rsidR="00030D40" w:rsidRPr="00FA31A6" w:rsidTr="00573E95">
        <w:tc>
          <w:tcPr>
            <w:tcW w:w="2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30D40" w:rsidRPr="00FA31A6" w:rsidRDefault="00030D40" w:rsidP="00AA36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1.2</w:t>
            </w:r>
          </w:p>
        </w:tc>
        <w:tc>
          <w:tcPr>
            <w:tcW w:w="252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030D40" w:rsidRPr="00FA31A6" w:rsidRDefault="00030D40" w:rsidP="00AA36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Замена ремня ГРМ</w:t>
            </w:r>
          </w:p>
        </w:tc>
        <w:tc>
          <w:tcPr>
            <w:tcW w:w="2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030D40" w:rsidRPr="00FA31A6" w:rsidRDefault="00030D40" w:rsidP="00AA36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030D40" w:rsidRPr="00FA31A6" w:rsidRDefault="00030D40" w:rsidP="00AA36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030D40" w:rsidRPr="00FA31A6" w:rsidRDefault="00030D40" w:rsidP="00AA36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030D40" w:rsidRPr="00FA31A6" w:rsidRDefault="002B08AB" w:rsidP="00AA36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16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030D40" w:rsidRPr="00FA31A6" w:rsidRDefault="00030D40" w:rsidP="00AA36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347" w:type="pct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0D40" w:rsidRPr="00FA31A6" w:rsidRDefault="00030D40" w:rsidP="00AA36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17" w:type="pct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0D40" w:rsidRPr="00FA31A6" w:rsidRDefault="00030D40" w:rsidP="00AA36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92" w:type="pct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0D40" w:rsidRPr="00FA31A6" w:rsidRDefault="002B08AB" w:rsidP="00AA36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15" w:type="pct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030D40" w:rsidRPr="00FA31A6" w:rsidRDefault="00030D40" w:rsidP="00AA36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 w:rsidR="00030D40" w:rsidRPr="00FA31A6" w:rsidTr="00573E95">
        <w:tc>
          <w:tcPr>
            <w:tcW w:w="2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30D40" w:rsidRPr="00FA31A6" w:rsidRDefault="00030D40" w:rsidP="00AA36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1.3</w:t>
            </w:r>
          </w:p>
        </w:tc>
        <w:tc>
          <w:tcPr>
            <w:tcW w:w="252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030D40" w:rsidRPr="00FA31A6" w:rsidRDefault="00030D40" w:rsidP="00AA36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Замена ремня привода вспомогательных агрегатов</w:t>
            </w:r>
          </w:p>
        </w:tc>
        <w:tc>
          <w:tcPr>
            <w:tcW w:w="2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030D40" w:rsidRPr="00FA31A6" w:rsidRDefault="00030D40" w:rsidP="00AA36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030D40" w:rsidRPr="00FA31A6" w:rsidRDefault="00030D40" w:rsidP="00AA36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030D40" w:rsidRPr="00FA31A6" w:rsidRDefault="00030D40" w:rsidP="00AA36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030D40" w:rsidRPr="00FA31A6" w:rsidRDefault="00030D40" w:rsidP="00AA36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16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030D40" w:rsidRPr="00FA31A6" w:rsidRDefault="00030D40" w:rsidP="00AA36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347" w:type="pct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0D40" w:rsidRPr="00FA31A6" w:rsidRDefault="00030D40" w:rsidP="00AA36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17" w:type="pct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0D40" w:rsidRPr="00FA31A6" w:rsidRDefault="00030D40" w:rsidP="00AA36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92" w:type="pct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0D40" w:rsidRPr="00FA31A6" w:rsidRDefault="00030D40" w:rsidP="00AA36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15" w:type="pct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030D40" w:rsidRPr="00FA31A6" w:rsidRDefault="00030D40" w:rsidP="00AA36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 w:rsidR="00030D40" w:rsidRPr="00FA31A6" w:rsidTr="00573E95">
        <w:tc>
          <w:tcPr>
            <w:tcW w:w="2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30D40" w:rsidRPr="00FA31A6" w:rsidRDefault="00030D40" w:rsidP="00AA36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1.4</w:t>
            </w:r>
          </w:p>
        </w:tc>
        <w:tc>
          <w:tcPr>
            <w:tcW w:w="252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030D40" w:rsidRPr="00FA31A6" w:rsidRDefault="00030D40" w:rsidP="00AA36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Замена воздушного фильтра двигателя</w:t>
            </w:r>
          </w:p>
        </w:tc>
        <w:tc>
          <w:tcPr>
            <w:tcW w:w="2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030D40" w:rsidRPr="00FA31A6" w:rsidRDefault="00030D40" w:rsidP="00AA36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030D40" w:rsidRPr="00FA31A6" w:rsidRDefault="00030D40" w:rsidP="00AA36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030D40" w:rsidRPr="00FA31A6" w:rsidRDefault="00030D40" w:rsidP="00AA36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030D40" w:rsidRPr="00FA31A6" w:rsidRDefault="00030D40" w:rsidP="00AA36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16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030D40" w:rsidRPr="00FA31A6" w:rsidRDefault="00030D40" w:rsidP="00AA36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347" w:type="pct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0D40" w:rsidRPr="00FA31A6" w:rsidRDefault="00030D40" w:rsidP="00AA36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17" w:type="pct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0D40" w:rsidRPr="00FA31A6" w:rsidRDefault="00030D40" w:rsidP="00AA36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92" w:type="pct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0D40" w:rsidRPr="00FA31A6" w:rsidRDefault="00030D40" w:rsidP="00AA36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15" w:type="pct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030D40" w:rsidRPr="00FA31A6" w:rsidRDefault="00030D40" w:rsidP="00AA36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+</w:t>
            </w:r>
          </w:p>
        </w:tc>
      </w:tr>
      <w:tr w:rsidR="00030D40" w:rsidRPr="00FA31A6" w:rsidTr="00573E95">
        <w:tc>
          <w:tcPr>
            <w:tcW w:w="2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30D40" w:rsidRPr="00FA31A6" w:rsidRDefault="00030D40" w:rsidP="00AA36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1.5</w:t>
            </w:r>
          </w:p>
        </w:tc>
        <w:tc>
          <w:tcPr>
            <w:tcW w:w="252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030D40" w:rsidRPr="00FA31A6" w:rsidRDefault="00030D40" w:rsidP="00AA36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Замена свечей зажигания</w:t>
            </w:r>
          </w:p>
        </w:tc>
        <w:tc>
          <w:tcPr>
            <w:tcW w:w="2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030D40" w:rsidRPr="00FA31A6" w:rsidRDefault="00030D40" w:rsidP="00AA36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030D40" w:rsidRPr="00FA31A6" w:rsidRDefault="00030D40" w:rsidP="00AA36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030D40" w:rsidRPr="00FA31A6" w:rsidRDefault="00030D40" w:rsidP="00AA36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030D40" w:rsidRPr="00FA31A6" w:rsidRDefault="00030D40" w:rsidP="00AA36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16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030D40" w:rsidRPr="00FA31A6" w:rsidRDefault="00030D40" w:rsidP="00AA36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347" w:type="pct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0D40" w:rsidRPr="00FA31A6" w:rsidRDefault="00030D40" w:rsidP="00AA36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17" w:type="pct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0D40" w:rsidRPr="00FA31A6" w:rsidRDefault="00030D40" w:rsidP="00AA36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92" w:type="pct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0D40" w:rsidRPr="00FA31A6" w:rsidRDefault="00030D40" w:rsidP="00AA36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15" w:type="pct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030D40" w:rsidRPr="00FA31A6" w:rsidRDefault="00030D40" w:rsidP="00AA36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 w:rsidR="00030D40" w:rsidRPr="00FA31A6" w:rsidTr="00573E95">
        <w:tc>
          <w:tcPr>
            <w:tcW w:w="2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30D40" w:rsidRPr="00FA31A6" w:rsidRDefault="00030D40" w:rsidP="00AA36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1.6</w:t>
            </w:r>
          </w:p>
        </w:tc>
        <w:tc>
          <w:tcPr>
            <w:tcW w:w="252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030D40" w:rsidRPr="00FA31A6" w:rsidRDefault="00030D40" w:rsidP="00AA36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Проверка уровня охлаждающей жидкости</w:t>
            </w:r>
          </w:p>
        </w:tc>
        <w:tc>
          <w:tcPr>
            <w:tcW w:w="2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030D40" w:rsidRPr="00FA31A6" w:rsidRDefault="00030D40" w:rsidP="00AA36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030D40" w:rsidRPr="00FA31A6" w:rsidRDefault="00030D40" w:rsidP="00AA36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030D40" w:rsidRPr="00FA31A6" w:rsidRDefault="00030D40" w:rsidP="00AA36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030D40" w:rsidRPr="00FA31A6" w:rsidRDefault="00030D40" w:rsidP="00AA36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16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030D40" w:rsidRPr="00FA31A6" w:rsidRDefault="00030D40" w:rsidP="00AA36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347" w:type="pct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0D40" w:rsidRPr="00FA31A6" w:rsidRDefault="00030D40" w:rsidP="00AA36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17" w:type="pct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0D40" w:rsidRPr="00FA31A6" w:rsidRDefault="00030D40" w:rsidP="00AA36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92" w:type="pct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0D40" w:rsidRPr="00FA31A6" w:rsidRDefault="00030D40" w:rsidP="00AA36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15" w:type="pct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030D40" w:rsidRPr="00FA31A6" w:rsidRDefault="00030D40" w:rsidP="00AA36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+</w:t>
            </w:r>
          </w:p>
        </w:tc>
      </w:tr>
      <w:tr w:rsidR="00030D40" w:rsidRPr="00FA31A6" w:rsidTr="00573E95">
        <w:tc>
          <w:tcPr>
            <w:tcW w:w="2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30D40" w:rsidRPr="00FA31A6" w:rsidRDefault="00030D40" w:rsidP="00AA36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1.7</w:t>
            </w:r>
          </w:p>
        </w:tc>
        <w:tc>
          <w:tcPr>
            <w:tcW w:w="252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030D40" w:rsidRPr="00FA31A6" w:rsidRDefault="00030D40" w:rsidP="00AA36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Замена охлаждающей жидкости</w:t>
            </w:r>
          </w:p>
        </w:tc>
        <w:tc>
          <w:tcPr>
            <w:tcW w:w="2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030D40" w:rsidRPr="00FA31A6" w:rsidRDefault="00030D40" w:rsidP="00AA36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030D40" w:rsidRPr="00FA31A6" w:rsidRDefault="00030D40" w:rsidP="00AA36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030D40" w:rsidRPr="00FA31A6" w:rsidRDefault="00030D40" w:rsidP="00AA36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030D40" w:rsidRPr="00FA31A6" w:rsidRDefault="00030D40" w:rsidP="00AA36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6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030D40" w:rsidRPr="00FA31A6" w:rsidRDefault="002B08AB" w:rsidP="00AA36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347" w:type="pct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0D40" w:rsidRPr="00FA31A6" w:rsidRDefault="002B08AB" w:rsidP="00AA36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17" w:type="pct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0D40" w:rsidRPr="00FA31A6" w:rsidRDefault="00030D40" w:rsidP="00AA36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92" w:type="pct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0D40" w:rsidRPr="00FA31A6" w:rsidRDefault="00030D40" w:rsidP="00AA36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15" w:type="pct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030D40" w:rsidRPr="00FA31A6" w:rsidRDefault="00030D40" w:rsidP="00AA36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 w:rsidR="00030D40" w:rsidRPr="00FA31A6" w:rsidTr="00573E95">
        <w:tc>
          <w:tcPr>
            <w:tcW w:w="2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30D40" w:rsidRPr="00FA31A6" w:rsidRDefault="00030D40" w:rsidP="00AA36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1.8</w:t>
            </w:r>
          </w:p>
        </w:tc>
        <w:tc>
          <w:tcPr>
            <w:tcW w:w="252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030D40" w:rsidRPr="00FA31A6" w:rsidRDefault="00030D40" w:rsidP="00AA36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Диагностика систем управления двигателем</w:t>
            </w:r>
          </w:p>
        </w:tc>
        <w:tc>
          <w:tcPr>
            <w:tcW w:w="2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030D40" w:rsidRPr="00FA31A6" w:rsidRDefault="00030D40" w:rsidP="00AA36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030D40" w:rsidRPr="00FA31A6" w:rsidRDefault="00030D40" w:rsidP="00AA36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030D40" w:rsidRPr="00FA31A6" w:rsidRDefault="00030D40" w:rsidP="00AA36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030D40" w:rsidRPr="00FA31A6" w:rsidRDefault="00030D40" w:rsidP="00AA36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16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030D40" w:rsidRPr="00FA31A6" w:rsidRDefault="00030D40" w:rsidP="00AA36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347" w:type="pct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0D40" w:rsidRPr="00FA31A6" w:rsidRDefault="00030D40" w:rsidP="00AA36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17" w:type="pct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0D40" w:rsidRPr="00FA31A6" w:rsidRDefault="00030D40" w:rsidP="00AA36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92" w:type="pct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0D40" w:rsidRPr="00FA31A6" w:rsidRDefault="00030D40" w:rsidP="00AA36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15" w:type="pct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030D40" w:rsidRPr="00FA31A6" w:rsidRDefault="00030D40" w:rsidP="00AA36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+</w:t>
            </w:r>
          </w:p>
        </w:tc>
      </w:tr>
      <w:tr w:rsidR="00030D40" w:rsidRPr="00FA31A6" w:rsidTr="00573E95">
        <w:trPr>
          <w:trHeight w:val="524"/>
        </w:trPr>
        <w:tc>
          <w:tcPr>
            <w:tcW w:w="2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30D40" w:rsidRPr="00FA31A6" w:rsidRDefault="00030D40" w:rsidP="00AA36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1.9</w:t>
            </w:r>
          </w:p>
        </w:tc>
        <w:tc>
          <w:tcPr>
            <w:tcW w:w="252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030D40" w:rsidRPr="00FA31A6" w:rsidRDefault="00030D40" w:rsidP="00AA36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Проверка герметичности систем питания, охлаждения и выпуска отработанных газов, и состояния шлангов и трубопроводов</w:t>
            </w:r>
          </w:p>
        </w:tc>
        <w:tc>
          <w:tcPr>
            <w:tcW w:w="2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030D40" w:rsidRPr="00FA31A6" w:rsidRDefault="00030D40" w:rsidP="00AA36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030D40" w:rsidRPr="00FA31A6" w:rsidRDefault="00030D40" w:rsidP="00AA36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030D40" w:rsidRPr="00FA31A6" w:rsidRDefault="00030D40" w:rsidP="00AA36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030D40" w:rsidRPr="00FA31A6" w:rsidRDefault="00030D40" w:rsidP="00AA36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16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030D40" w:rsidRPr="00FA31A6" w:rsidRDefault="00030D40" w:rsidP="00AA36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347" w:type="pct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0D40" w:rsidRPr="00FA31A6" w:rsidRDefault="00030D40" w:rsidP="00AA36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17" w:type="pct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0D40" w:rsidRPr="00FA31A6" w:rsidRDefault="00030D40" w:rsidP="00AA36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92" w:type="pct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0D40" w:rsidRPr="00FA31A6" w:rsidRDefault="00030D40" w:rsidP="00AA36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15" w:type="pct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030D40" w:rsidRPr="00FA31A6" w:rsidRDefault="00030D40" w:rsidP="00AA36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+</w:t>
            </w:r>
          </w:p>
        </w:tc>
      </w:tr>
      <w:tr w:rsidR="001C222A" w:rsidRPr="00FA31A6" w:rsidTr="00573E95">
        <w:trPr>
          <w:trHeight w:val="524"/>
        </w:trPr>
        <w:tc>
          <w:tcPr>
            <w:tcW w:w="2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C222A" w:rsidRPr="00FA31A6" w:rsidRDefault="001C222A" w:rsidP="00AA36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1.10</w:t>
            </w:r>
          </w:p>
        </w:tc>
        <w:tc>
          <w:tcPr>
            <w:tcW w:w="252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1C222A" w:rsidRPr="00FA31A6" w:rsidRDefault="001C222A" w:rsidP="00AA36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22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Регулировка тепловых зазоров в газораспределительном механизме</w:t>
            </w:r>
          </w:p>
        </w:tc>
        <w:tc>
          <w:tcPr>
            <w:tcW w:w="2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1C222A" w:rsidRPr="00FA31A6" w:rsidRDefault="001C222A" w:rsidP="00AA36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1C222A" w:rsidRPr="00FA31A6" w:rsidRDefault="001C222A" w:rsidP="00AA36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1C222A" w:rsidRPr="00FA31A6" w:rsidRDefault="001C222A" w:rsidP="00AA36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1C222A" w:rsidRPr="00FA31A6" w:rsidRDefault="001C222A" w:rsidP="00AA36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6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1C222A" w:rsidRPr="00FA31A6" w:rsidRDefault="001C222A" w:rsidP="00AA36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347" w:type="pct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222A" w:rsidRPr="00FA31A6" w:rsidRDefault="001C222A" w:rsidP="00AA36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17" w:type="pct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222A" w:rsidRPr="00FA31A6" w:rsidRDefault="001C222A" w:rsidP="00AA36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92" w:type="pct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222A" w:rsidRPr="00FA31A6" w:rsidRDefault="001C222A" w:rsidP="00AA36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15" w:type="pct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1C222A" w:rsidRPr="00FA31A6" w:rsidRDefault="001C222A" w:rsidP="00AA36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+</w:t>
            </w:r>
          </w:p>
        </w:tc>
        <w:bookmarkStart w:id="1" w:name="_GoBack"/>
        <w:bookmarkEnd w:id="1"/>
      </w:tr>
      <w:tr w:rsidR="00030D40" w:rsidRPr="00FA31A6" w:rsidTr="00030D40">
        <w:trPr>
          <w:gridAfter w:val="9"/>
          <w:wAfter w:w="2203" w:type="pct"/>
          <w:trHeight w:val="406"/>
        </w:trPr>
        <w:tc>
          <w:tcPr>
            <w:tcW w:w="2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vAlign w:val="center"/>
          </w:tcPr>
          <w:p w:rsidR="00030D40" w:rsidRPr="00FA31A6" w:rsidRDefault="00030D40" w:rsidP="00722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252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030D40" w:rsidRPr="00FA31A6" w:rsidRDefault="00030D40" w:rsidP="00F317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Трансмиссия</w:t>
            </w:r>
          </w:p>
        </w:tc>
      </w:tr>
      <w:tr w:rsidR="00030D40" w:rsidRPr="00FA31A6" w:rsidTr="00573E95">
        <w:tc>
          <w:tcPr>
            <w:tcW w:w="2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vAlign w:val="center"/>
          </w:tcPr>
          <w:p w:rsidR="00030D40" w:rsidRPr="00FA31A6" w:rsidRDefault="00030D40" w:rsidP="00885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2.1</w:t>
            </w:r>
          </w:p>
        </w:tc>
        <w:tc>
          <w:tcPr>
            <w:tcW w:w="252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030D40" w:rsidRPr="00FA31A6" w:rsidRDefault="00030D40" w:rsidP="008852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Проверка привода сцепления</w:t>
            </w:r>
          </w:p>
        </w:tc>
        <w:tc>
          <w:tcPr>
            <w:tcW w:w="276" w:type="pct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030D40" w:rsidRPr="00FA31A6" w:rsidRDefault="00030D40" w:rsidP="00885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030D40" w:rsidRPr="00FA31A6" w:rsidRDefault="00030D40" w:rsidP="00885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030D40" w:rsidRPr="00FA31A6" w:rsidRDefault="00030D40" w:rsidP="00885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030D40" w:rsidRPr="00FA31A6" w:rsidRDefault="00030D40" w:rsidP="00885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16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030D40" w:rsidRPr="00FA31A6" w:rsidRDefault="00030D40" w:rsidP="00885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347" w:type="pct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0D40" w:rsidRPr="00FA31A6" w:rsidRDefault="00030D40" w:rsidP="00885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</w:pPr>
            <w:r w:rsidRPr="00FA31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+</w:t>
            </w:r>
          </w:p>
        </w:tc>
        <w:tc>
          <w:tcPr>
            <w:tcW w:w="217" w:type="pct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0D40" w:rsidRPr="00FA31A6" w:rsidRDefault="00030D40" w:rsidP="00885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92" w:type="pct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0D40" w:rsidRPr="00FA31A6" w:rsidRDefault="00030D40" w:rsidP="00885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15" w:type="pct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030D40" w:rsidRPr="00FA31A6" w:rsidRDefault="00030D40" w:rsidP="00885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+</w:t>
            </w:r>
          </w:p>
        </w:tc>
      </w:tr>
      <w:tr w:rsidR="00030D40" w:rsidRPr="00FA31A6" w:rsidTr="00573E95">
        <w:tc>
          <w:tcPr>
            <w:tcW w:w="2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vAlign w:val="center"/>
          </w:tcPr>
          <w:p w:rsidR="00030D40" w:rsidRPr="00FA31A6" w:rsidRDefault="00030D40" w:rsidP="00885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2.2</w:t>
            </w:r>
          </w:p>
        </w:tc>
        <w:tc>
          <w:tcPr>
            <w:tcW w:w="252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030D40" w:rsidRPr="00FA31A6" w:rsidRDefault="00030D40" w:rsidP="008852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Проверка состояния защитных чехлов шарниров приводов колес</w:t>
            </w:r>
          </w:p>
        </w:tc>
        <w:tc>
          <w:tcPr>
            <w:tcW w:w="2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030D40" w:rsidRPr="00FA31A6" w:rsidRDefault="00030D40" w:rsidP="00885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030D40" w:rsidRPr="00FA31A6" w:rsidRDefault="00030D40" w:rsidP="00885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030D40" w:rsidRPr="00FA31A6" w:rsidRDefault="00030D40" w:rsidP="00885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030D40" w:rsidRPr="00FA31A6" w:rsidRDefault="00030D40" w:rsidP="00885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16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030D40" w:rsidRPr="00FA31A6" w:rsidRDefault="00030D40" w:rsidP="00885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347" w:type="pct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0D40" w:rsidRPr="00FA31A6" w:rsidRDefault="00030D40" w:rsidP="00885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</w:pPr>
            <w:r w:rsidRPr="00FA31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+</w:t>
            </w:r>
          </w:p>
        </w:tc>
        <w:tc>
          <w:tcPr>
            <w:tcW w:w="217" w:type="pct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0D40" w:rsidRPr="00FA31A6" w:rsidRDefault="00030D40" w:rsidP="00885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92" w:type="pct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0D40" w:rsidRPr="00FA31A6" w:rsidRDefault="00030D40" w:rsidP="00885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15" w:type="pct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030D40" w:rsidRPr="00FA31A6" w:rsidRDefault="00030D40" w:rsidP="00885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+</w:t>
            </w:r>
          </w:p>
        </w:tc>
      </w:tr>
      <w:tr w:rsidR="00030D40" w:rsidRPr="00FA31A6" w:rsidTr="00030D40">
        <w:trPr>
          <w:gridAfter w:val="9"/>
          <w:wAfter w:w="2203" w:type="pct"/>
          <w:trHeight w:val="397"/>
        </w:trPr>
        <w:tc>
          <w:tcPr>
            <w:tcW w:w="2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vAlign w:val="center"/>
          </w:tcPr>
          <w:p w:rsidR="00030D40" w:rsidRPr="00FA31A6" w:rsidRDefault="00030D40" w:rsidP="00722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252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vAlign w:val="center"/>
          </w:tcPr>
          <w:p w:rsidR="00030D40" w:rsidRPr="00FA31A6" w:rsidRDefault="00030D40" w:rsidP="00F317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Ходовая часть</w:t>
            </w:r>
          </w:p>
        </w:tc>
      </w:tr>
      <w:tr w:rsidR="00030D40" w:rsidRPr="00FA31A6" w:rsidTr="00573E95">
        <w:tc>
          <w:tcPr>
            <w:tcW w:w="2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vAlign w:val="center"/>
          </w:tcPr>
          <w:p w:rsidR="00030D40" w:rsidRPr="00FA31A6" w:rsidRDefault="00030D40" w:rsidP="00885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3.1</w:t>
            </w:r>
          </w:p>
        </w:tc>
        <w:tc>
          <w:tcPr>
            <w:tcW w:w="252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030D40" w:rsidRPr="00FA31A6" w:rsidRDefault="00030D40" w:rsidP="008852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Проверка состояния </w:t>
            </w:r>
            <w:hyperlink r:id="rId8" w:history="1">
              <w:r w:rsidRPr="00FA31A6">
                <w:rPr>
                  <w:rFonts w:ascii="Times New Roman" w:eastAsia="Times New Roman" w:hAnsi="Times New Roman" w:cs="Times New Roman"/>
                  <w:color w:val="000000"/>
                  <w:sz w:val="18"/>
                  <w:szCs w:val="18"/>
                  <w:lang w:eastAsia="ru-RU"/>
                </w:rPr>
                <w:t>шин и давления в них</w:t>
              </w:r>
            </w:hyperlink>
          </w:p>
        </w:tc>
        <w:tc>
          <w:tcPr>
            <w:tcW w:w="2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030D40" w:rsidRPr="00FA31A6" w:rsidRDefault="00030D40" w:rsidP="00885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030D40" w:rsidRPr="00FA31A6" w:rsidRDefault="00030D40" w:rsidP="00885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030D40" w:rsidRPr="00FA31A6" w:rsidRDefault="00030D40" w:rsidP="00885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030D40" w:rsidRPr="00FA31A6" w:rsidRDefault="00030D40" w:rsidP="00885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16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030D40" w:rsidRPr="00FA31A6" w:rsidRDefault="00030D40" w:rsidP="00885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347" w:type="pct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0D40" w:rsidRPr="00FA31A6" w:rsidRDefault="00030D40" w:rsidP="00885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</w:pPr>
            <w:r w:rsidRPr="00FA31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+</w:t>
            </w:r>
          </w:p>
        </w:tc>
        <w:tc>
          <w:tcPr>
            <w:tcW w:w="217" w:type="pct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0D40" w:rsidRPr="00FA31A6" w:rsidRDefault="00030D40" w:rsidP="00885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92" w:type="pct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0D40" w:rsidRPr="00FA31A6" w:rsidRDefault="00030D40" w:rsidP="00885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15" w:type="pct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030D40" w:rsidRPr="00FA31A6" w:rsidRDefault="00030D40" w:rsidP="00885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+</w:t>
            </w:r>
          </w:p>
        </w:tc>
      </w:tr>
      <w:tr w:rsidR="00030D40" w:rsidRPr="00FA31A6" w:rsidTr="00573E95">
        <w:tc>
          <w:tcPr>
            <w:tcW w:w="2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vAlign w:val="center"/>
          </w:tcPr>
          <w:p w:rsidR="00030D40" w:rsidRPr="00FA31A6" w:rsidRDefault="00030D40" w:rsidP="00885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3.2</w:t>
            </w:r>
          </w:p>
        </w:tc>
        <w:tc>
          <w:tcPr>
            <w:tcW w:w="252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030D40" w:rsidRPr="00FA31A6" w:rsidRDefault="00030D40" w:rsidP="008852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Проверка состояния шаровых опор и </w:t>
            </w:r>
            <w:proofErr w:type="spellStart"/>
            <w:r w:rsidRPr="00FA31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сайлент</w:t>
            </w:r>
            <w:proofErr w:type="spellEnd"/>
            <w:r w:rsidRPr="00FA31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-блоков рычагов подвесок</w:t>
            </w:r>
          </w:p>
        </w:tc>
        <w:tc>
          <w:tcPr>
            <w:tcW w:w="2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030D40" w:rsidRPr="00FA31A6" w:rsidRDefault="00030D40" w:rsidP="00885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030D40" w:rsidRPr="00FA31A6" w:rsidRDefault="00030D40" w:rsidP="00885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030D40" w:rsidRPr="00FA31A6" w:rsidRDefault="00030D40" w:rsidP="00885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030D40" w:rsidRPr="00FA31A6" w:rsidRDefault="00030D40" w:rsidP="00885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16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030D40" w:rsidRPr="00FA31A6" w:rsidRDefault="00030D40" w:rsidP="00885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347" w:type="pct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0D40" w:rsidRPr="00FA31A6" w:rsidRDefault="00030D40" w:rsidP="00885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</w:pPr>
            <w:r w:rsidRPr="00FA31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+</w:t>
            </w:r>
          </w:p>
        </w:tc>
        <w:tc>
          <w:tcPr>
            <w:tcW w:w="217" w:type="pct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0D40" w:rsidRPr="00FA31A6" w:rsidRDefault="00030D40" w:rsidP="00885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92" w:type="pct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0D40" w:rsidRPr="00FA31A6" w:rsidRDefault="00030D40" w:rsidP="00885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15" w:type="pct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030D40" w:rsidRPr="00FA31A6" w:rsidRDefault="00030D40" w:rsidP="00885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+</w:t>
            </w:r>
          </w:p>
        </w:tc>
      </w:tr>
      <w:tr w:rsidR="00030D40" w:rsidRPr="00FA31A6" w:rsidTr="00573E95">
        <w:tc>
          <w:tcPr>
            <w:tcW w:w="2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30D40" w:rsidRPr="00FA31A6" w:rsidRDefault="00030D40" w:rsidP="00885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3.3</w:t>
            </w:r>
          </w:p>
        </w:tc>
        <w:tc>
          <w:tcPr>
            <w:tcW w:w="252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030D40" w:rsidRPr="00FA31A6" w:rsidRDefault="00030D40" w:rsidP="008852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Проверка состояния передних и задних амортизаторов</w:t>
            </w:r>
          </w:p>
        </w:tc>
        <w:tc>
          <w:tcPr>
            <w:tcW w:w="2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030D40" w:rsidRPr="00FA31A6" w:rsidRDefault="00030D40" w:rsidP="00885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030D40" w:rsidRPr="00FA31A6" w:rsidRDefault="00030D40" w:rsidP="00885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030D40" w:rsidRPr="00FA31A6" w:rsidRDefault="00030D40" w:rsidP="00885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030D40" w:rsidRPr="00FA31A6" w:rsidRDefault="00030D40" w:rsidP="00885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16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030D40" w:rsidRPr="00FA31A6" w:rsidRDefault="00030D40" w:rsidP="00885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347" w:type="pct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0D40" w:rsidRPr="00FA31A6" w:rsidRDefault="00030D40" w:rsidP="00885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</w:pPr>
            <w:r w:rsidRPr="00FA31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+</w:t>
            </w:r>
          </w:p>
        </w:tc>
        <w:tc>
          <w:tcPr>
            <w:tcW w:w="217" w:type="pct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0D40" w:rsidRPr="00FA31A6" w:rsidRDefault="00030D40" w:rsidP="00885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92" w:type="pct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0D40" w:rsidRPr="00FA31A6" w:rsidRDefault="00030D40" w:rsidP="00885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15" w:type="pct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030D40" w:rsidRPr="00FA31A6" w:rsidRDefault="00030D40" w:rsidP="00885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+</w:t>
            </w:r>
          </w:p>
        </w:tc>
      </w:tr>
      <w:tr w:rsidR="00030D40" w:rsidRPr="00FA31A6" w:rsidTr="00030D40">
        <w:trPr>
          <w:gridAfter w:val="9"/>
          <w:wAfter w:w="2203" w:type="pct"/>
        </w:trPr>
        <w:tc>
          <w:tcPr>
            <w:tcW w:w="2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vAlign w:val="center"/>
          </w:tcPr>
          <w:p w:rsidR="00030D40" w:rsidRPr="00FA31A6" w:rsidRDefault="00030D40" w:rsidP="00722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252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vAlign w:val="center"/>
          </w:tcPr>
          <w:p w:rsidR="00030D40" w:rsidRPr="00FA31A6" w:rsidRDefault="00030D40" w:rsidP="00F317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aps/>
                <w:color w:val="105FA0"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Рулевое управление</w:t>
            </w:r>
          </w:p>
        </w:tc>
      </w:tr>
      <w:tr w:rsidR="00030D40" w:rsidRPr="00FA31A6" w:rsidTr="00573E95">
        <w:tc>
          <w:tcPr>
            <w:tcW w:w="2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vAlign w:val="center"/>
          </w:tcPr>
          <w:p w:rsidR="00030D40" w:rsidRPr="00FA31A6" w:rsidRDefault="00030D40" w:rsidP="00885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4.1</w:t>
            </w:r>
          </w:p>
        </w:tc>
        <w:tc>
          <w:tcPr>
            <w:tcW w:w="252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030D40" w:rsidRPr="00FA31A6" w:rsidRDefault="00030D40" w:rsidP="008852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Проверка уровня жидкости в бачке гидроусилителя руля</w:t>
            </w:r>
          </w:p>
        </w:tc>
        <w:tc>
          <w:tcPr>
            <w:tcW w:w="2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030D40" w:rsidRPr="00FA31A6" w:rsidRDefault="00030D40" w:rsidP="00885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030D40" w:rsidRPr="00FA31A6" w:rsidRDefault="00030D40" w:rsidP="00885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030D40" w:rsidRPr="00FA31A6" w:rsidRDefault="00030D40" w:rsidP="00885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030D40" w:rsidRPr="00FA31A6" w:rsidRDefault="00030D40" w:rsidP="00885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16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030D40" w:rsidRPr="00FA31A6" w:rsidRDefault="00030D40" w:rsidP="00885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347" w:type="pct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0D40" w:rsidRPr="00FA31A6" w:rsidRDefault="00030D40" w:rsidP="00885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</w:pPr>
            <w:r w:rsidRPr="00FA31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+</w:t>
            </w:r>
          </w:p>
        </w:tc>
        <w:tc>
          <w:tcPr>
            <w:tcW w:w="217" w:type="pct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0D40" w:rsidRPr="00FA31A6" w:rsidRDefault="00030D40" w:rsidP="00885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92" w:type="pct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0D40" w:rsidRPr="00FA31A6" w:rsidRDefault="00030D40" w:rsidP="00885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15" w:type="pct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030D40" w:rsidRPr="00FA31A6" w:rsidRDefault="00030D40" w:rsidP="00885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+</w:t>
            </w:r>
          </w:p>
        </w:tc>
      </w:tr>
      <w:tr w:rsidR="00030D40" w:rsidRPr="00FA31A6" w:rsidTr="00573E95">
        <w:tc>
          <w:tcPr>
            <w:tcW w:w="2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vAlign w:val="center"/>
          </w:tcPr>
          <w:p w:rsidR="00030D40" w:rsidRPr="00FA31A6" w:rsidRDefault="00030D40" w:rsidP="00885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4.2</w:t>
            </w:r>
          </w:p>
        </w:tc>
        <w:tc>
          <w:tcPr>
            <w:tcW w:w="252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030D40" w:rsidRPr="00FA31A6" w:rsidRDefault="00030D40" w:rsidP="008852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Проверка состояния чехлов рулевого механизма и наконечников рулевых тяг</w:t>
            </w:r>
          </w:p>
        </w:tc>
        <w:tc>
          <w:tcPr>
            <w:tcW w:w="2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030D40" w:rsidRPr="00FA31A6" w:rsidRDefault="00030D40" w:rsidP="00885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030D40" w:rsidRPr="00FA31A6" w:rsidRDefault="00030D40" w:rsidP="00885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030D40" w:rsidRPr="00FA31A6" w:rsidRDefault="00030D40" w:rsidP="00885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030D40" w:rsidRPr="00FA31A6" w:rsidRDefault="00030D40" w:rsidP="00885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16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030D40" w:rsidRPr="00FA31A6" w:rsidRDefault="00030D40" w:rsidP="00885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347" w:type="pct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0D40" w:rsidRPr="00FA31A6" w:rsidRDefault="00030D40" w:rsidP="00885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</w:pPr>
            <w:r w:rsidRPr="00FA31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+</w:t>
            </w:r>
          </w:p>
        </w:tc>
        <w:tc>
          <w:tcPr>
            <w:tcW w:w="217" w:type="pct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0D40" w:rsidRPr="00FA31A6" w:rsidRDefault="00030D40" w:rsidP="00885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92" w:type="pct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0D40" w:rsidRPr="00FA31A6" w:rsidRDefault="00030D40" w:rsidP="00885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15" w:type="pct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030D40" w:rsidRPr="00FA31A6" w:rsidRDefault="00030D40" w:rsidP="00885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+</w:t>
            </w:r>
          </w:p>
        </w:tc>
      </w:tr>
      <w:tr w:rsidR="00030D40" w:rsidRPr="00FA31A6" w:rsidTr="00030D40">
        <w:trPr>
          <w:gridAfter w:val="9"/>
          <w:wAfter w:w="2203" w:type="pct"/>
          <w:trHeight w:val="284"/>
        </w:trPr>
        <w:tc>
          <w:tcPr>
            <w:tcW w:w="2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vAlign w:val="center"/>
          </w:tcPr>
          <w:p w:rsidR="00030D40" w:rsidRPr="00FA31A6" w:rsidRDefault="00030D40" w:rsidP="00722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252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vAlign w:val="center"/>
          </w:tcPr>
          <w:p w:rsidR="00030D40" w:rsidRPr="00FA31A6" w:rsidRDefault="00030D40" w:rsidP="00F317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aps/>
                <w:color w:val="105FA0"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Тормозная система</w:t>
            </w:r>
          </w:p>
        </w:tc>
      </w:tr>
      <w:tr w:rsidR="00030D40" w:rsidRPr="00FA31A6" w:rsidTr="00573E95">
        <w:tc>
          <w:tcPr>
            <w:tcW w:w="2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vAlign w:val="center"/>
          </w:tcPr>
          <w:p w:rsidR="00030D40" w:rsidRPr="00FA31A6" w:rsidRDefault="00030D40" w:rsidP="00885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5.1</w:t>
            </w:r>
          </w:p>
        </w:tc>
        <w:tc>
          <w:tcPr>
            <w:tcW w:w="252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030D40" w:rsidRPr="00FA31A6" w:rsidRDefault="00030D40" w:rsidP="008852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Проверка уровня жидкости в бачке</w:t>
            </w:r>
          </w:p>
        </w:tc>
        <w:tc>
          <w:tcPr>
            <w:tcW w:w="2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030D40" w:rsidRPr="00FA31A6" w:rsidRDefault="00030D40" w:rsidP="00885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030D40" w:rsidRPr="00FA31A6" w:rsidRDefault="00030D40" w:rsidP="00885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030D40" w:rsidRPr="00FA31A6" w:rsidRDefault="00030D40" w:rsidP="00885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030D40" w:rsidRPr="00FA31A6" w:rsidRDefault="00030D40" w:rsidP="00885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16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030D40" w:rsidRPr="00FA31A6" w:rsidRDefault="00030D40" w:rsidP="00885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</w:pPr>
            <w:r w:rsidRPr="00FA31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+</w:t>
            </w:r>
          </w:p>
        </w:tc>
        <w:tc>
          <w:tcPr>
            <w:tcW w:w="347" w:type="pct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0D40" w:rsidRPr="00FA31A6" w:rsidRDefault="00030D40" w:rsidP="00885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17" w:type="pct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0D40" w:rsidRPr="00FA31A6" w:rsidRDefault="00030D40" w:rsidP="00885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92" w:type="pct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0D40" w:rsidRPr="00FA31A6" w:rsidRDefault="00030D40" w:rsidP="00885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15" w:type="pct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030D40" w:rsidRPr="00FA31A6" w:rsidRDefault="00030D40" w:rsidP="00885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+</w:t>
            </w:r>
          </w:p>
        </w:tc>
      </w:tr>
      <w:tr w:rsidR="00030D40" w:rsidRPr="00FA31A6" w:rsidTr="00573E95">
        <w:tc>
          <w:tcPr>
            <w:tcW w:w="2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vAlign w:val="center"/>
          </w:tcPr>
          <w:p w:rsidR="00030D40" w:rsidRPr="00FA31A6" w:rsidRDefault="00030D40" w:rsidP="00885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5.2</w:t>
            </w:r>
          </w:p>
        </w:tc>
        <w:tc>
          <w:tcPr>
            <w:tcW w:w="252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030D40" w:rsidRPr="00FA31A6" w:rsidRDefault="00030D40" w:rsidP="008852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Проверка состояния тормозных дисков и колодок передних колес</w:t>
            </w:r>
          </w:p>
        </w:tc>
        <w:tc>
          <w:tcPr>
            <w:tcW w:w="2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030D40" w:rsidRPr="00FA31A6" w:rsidRDefault="00030D40" w:rsidP="00885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030D40" w:rsidRPr="00FA31A6" w:rsidRDefault="00030D40" w:rsidP="00885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030D40" w:rsidRPr="00FA31A6" w:rsidRDefault="00030D40" w:rsidP="00885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030D40" w:rsidRPr="00FA31A6" w:rsidRDefault="00030D40" w:rsidP="00885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16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030D40" w:rsidRPr="00FA31A6" w:rsidRDefault="00030D40" w:rsidP="00885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</w:pPr>
            <w:r w:rsidRPr="00FA31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+</w:t>
            </w:r>
          </w:p>
        </w:tc>
        <w:tc>
          <w:tcPr>
            <w:tcW w:w="347" w:type="pct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0D40" w:rsidRPr="00FA31A6" w:rsidRDefault="00030D40" w:rsidP="00885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17" w:type="pct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0D40" w:rsidRPr="00FA31A6" w:rsidRDefault="00030D40" w:rsidP="00885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92" w:type="pct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0D40" w:rsidRPr="00FA31A6" w:rsidRDefault="00030D40" w:rsidP="00885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15" w:type="pct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030D40" w:rsidRPr="00FA31A6" w:rsidRDefault="00030D40" w:rsidP="00885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+</w:t>
            </w:r>
          </w:p>
        </w:tc>
      </w:tr>
      <w:tr w:rsidR="00030D40" w:rsidRPr="00FA31A6" w:rsidTr="00573E95">
        <w:tc>
          <w:tcPr>
            <w:tcW w:w="2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30D40" w:rsidRPr="00FA31A6" w:rsidRDefault="00030D40" w:rsidP="00885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5.3</w:t>
            </w:r>
          </w:p>
        </w:tc>
        <w:tc>
          <w:tcPr>
            <w:tcW w:w="252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030D40" w:rsidRPr="00FA31A6" w:rsidRDefault="00030D40" w:rsidP="008852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Проверка состояния и очистка от пыли тормозных механизмов задних колес</w:t>
            </w:r>
          </w:p>
        </w:tc>
        <w:tc>
          <w:tcPr>
            <w:tcW w:w="2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030D40" w:rsidRPr="00FA31A6" w:rsidRDefault="00030D40" w:rsidP="00885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030D40" w:rsidRPr="00FA31A6" w:rsidRDefault="00030D40" w:rsidP="00885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030D40" w:rsidRPr="00FA31A6" w:rsidRDefault="00030D40" w:rsidP="00885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030D40" w:rsidRPr="00FA31A6" w:rsidRDefault="00030D40" w:rsidP="00885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16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030D40" w:rsidRPr="00FA31A6" w:rsidRDefault="00030D40" w:rsidP="00885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</w:pPr>
            <w:r w:rsidRPr="00FA31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-</w:t>
            </w:r>
          </w:p>
        </w:tc>
        <w:tc>
          <w:tcPr>
            <w:tcW w:w="347" w:type="pct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0D40" w:rsidRPr="00FA31A6" w:rsidRDefault="00030D40" w:rsidP="00885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17" w:type="pct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0D40" w:rsidRPr="00FA31A6" w:rsidRDefault="00030D40" w:rsidP="00885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92" w:type="pct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0D40" w:rsidRPr="00FA31A6" w:rsidRDefault="00684A26" w:rsidP="00885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15" w:type="pct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030D40" w:rsidRPr="00FA31A6" w:rsidRDefault="00684A26" w:rsidP="00885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 w:rsidR="00030D40" w:rsidRPr="00FA31A6" w:rsidTr="00573E95">
        <w:tc>
          <w:tcPr>
            <w:tcW w:w="2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30D40" w:rsidRPr="00FA31A6" w:rsidRDefault="00030D40" w:rsidP="00885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5.4</w:t>
            </w:r>
          </w:p>
        </w:tc>
        <w:tc>
          <w:tcPr>
            <w:tcW w:w="252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030D40" w:rsidRPr="00FA31A6" w:rsidRDefault="00030D40" w:rsidP="008852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Замена тормозной жидкости</w:t>
            </w:r>
          </w:p>
        </w:tc>
        <w:tc>
          <w:tcPr>
            <w:tcW w:w="2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030D40" w:rsidRPr="00FA31A6" w:rsidRDefault="00030D40" w:rsidP="00885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030D40" w:rsidRPr="00FA31A6" w:rsidRDefault="00030D40" w:rsidP="00885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030D40" w:rsidRPr="00FA31A6" w:rsidRDefault="00684A26" w:rsidP="00885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030D40" w:rsidRPr="00FA31A6" w:rsidRDefault="00030D40" w:rsidP="00885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6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030D40" w:rsidRPr="00FA31A6" w:rsidRDefault="00030D40" w:rsidP="00885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</w:pPr>
            <w:r w:rsidRPr="00FA31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-</w:t>
            </w:r>
          </w:p>
        </w:tc>
        <w:tc>
          <w:tcPr>
            <w:tcW w:w="347" w:type="pct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0D40" w:rsidRPr="00FA31A6" w:rsidRDefault="00684A26" w:rsidP="00885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17" w:type="pct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0D40" w:rsidRPr="00FA31A6" w:rsidRDefault="00030D40" w:rsidP="00885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92" w:type="pct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0D40" w:rsidRPr="00FA31A6" w:rsidRDefault="00030D40" w:rsidP="00885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15" w:type="pct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030D40" w:rsidRPr="00FA31A6" w:rsidRDefault="00030D40" w:rsidP="00885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+</w:t>
            </w:r>
          </w:p>
        </w:tc>
      </w:tr>
      <w:tr w:rsidR="00030D40" w:rsidRPr="00FA31A6" w:rsidTr="00030D40">
        <w:trPr>
          <w:gridAfter w:val="9"/>
          <w:wAfter w:w="2203" w:type="pct"/>
          <w:trHeight w:val="284"/>
        </w:trPr>
        <w:tc>
          <w:tcPr>
            <w:tcW w:w="2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vAlign w:val="center"/>
          </w:tcPr>
          <w:p w:rsidR="00030D40" w:rsidRPr="00FA31A6" w:rsidRDefault="00030D40" w:rsidP="00923C22">
            <w:pPr>
              <w:spacing w:after="0" w:line="300" w:lineRule="atLeast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252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vAlign w:val="center"/>
          </w:tcPr>
          <w:p w:rsidR="00030D40" w:rsidRPr="00FA31A6" w:rsidRDefault="00030D40" w:rsidP="00923C22">
            <w:pPr>
              <w:spacing w:after="0" w:line="300" w:lineRule="atLeast"/>
              <w:outlineLvl w:val="1"/>
              <w:rPr>
                <w:rFonts w:ascii="Times New Roman" w:eastAsia="Times New Roman" w:hAnsi="Times New Roman" w:cs="Times New Roman"/>
                <w:b/>
                <w:bCs/>
                <w:caps/>
                <w:color w:val="105FA0"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Электрооборудование</w:t>
            </w:r>
          </w:p>
        </w:tc>
      </w:tr>
      <w:tr w:rsidR="00030D40" w:rsidRPr="00FA31A6" w:rsidTr="00573E95">
        <w:tc>
          <w:tcPr>
            <w:tcW w:w="2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30D40" w:rsidRPr="00FA31A6" w:rsidRDefault="00030D40" w:rsidP="00885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6.1</w:t>
            </w:r>
          </w:p>
        </w:tc>
        <w:tc>
          <w:tcPr>
            <w:tcW w:w="252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030D40" w:rsidRPr="00FA31A6" w:rsidRDefault="00030D40" w:rsidP="008852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Проверка состояния аккумулятора</w:t>
            </w:r>
          </w:p>
        </w:tc>
        <w:tc>
          <w:tcPr>
            <w:tcW w:w="2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030D40" w:rsidRPr="00FA31A6" w:rsidRDefault="00030D40" w:rsidP="00885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030D40" w:rsidRPr="00FA31A6" w:rsidRDefault="00030D40" w:rsidP="00885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030D40" w:rsidRPr="00FA31A6" w:rsidRDefault="00030D40" w:rsidP="00885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030D40" w:rsidRPr="00FA31A6" w:rsidRDefault="00030D40" w:rsidP="00885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16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030D40" w:rsidRPr="00FA31A6" w:rsidRDefault="00030D40" w:rsidP="00885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347" w:type="pct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0D40" w:rsidRPr="00FA31A6" w:rsidRDefault="00030D40" w:rsidP="00885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</w:pPr>
            <w:r w:rsidRPr="00FA31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+</w:t>
            </w:r>
          </w:p>
        </w:tc>
        <w:tc>
          <w:tcPr>
            <w:tcW w:w="217" w:type="pct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0D40" w:rsidRPr="00FA31A6" w:rsidRDefault="00030D40" w:rsidP="00885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92" w:type="pct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0D40" w:rsidRPr="00FA31A6" w:rsidRDefault="00030D40" w:rsidP="00885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15" w:type="pct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030D40" w:rsidRPr="00FA31A6" w:rsidRDefault="00030D40" w:rsidP="00885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+</w:t>
            </w:r>
          </w:p>
        </w:tc>
      </w:tr>
      <w:tr w:rsidR="00030D40" w:rsidRPr="00FA31A6" w:rsidTr="00573E95">
        <w:tc>
          <w:tcPr>
            <w:tcW w:w="2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30D40" w:rsidRPr="00FA31A6" w:rsidRDefault="00030D40" w:rsidP="00885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6.2</w:t>
            </w:r>
          </w:p>
        </w:tc>
        <w:tc>
          <w:tcPr>
            <w:tcW w:w="252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030D40" w:rsidRPr="00FA31A6" w:rsidRDefault="00030D40" w:rsidP="008852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Проверка ламп внутреннего и внешнего освещения</w:t>
            </w:r>
          </w:p>
        </w:tc>
        <w:tc>
          <w:tcPr>
            <w:tcW w:w="2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030D40" w:rsidRPr="00FA31A6" w:rsidRDefault="00030D40" w:rsidP="00885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030D40" w:rsidRPr="00FA31A6" w:rsidRDefault="00030D40" w:rsidP="00885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030D40" w:rsidRPr="00FA31A6" w:rsidRDefault="00030D40" w:rsidP="00885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030D40" w:rsidRPr="00FA31A6" w:rsidRDefault="00030D40" w:rsidP="00885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16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030D40" w:rsidRPr="00FA31A6" w:rsidRDefault="00030D40" w:rsidP="00885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347" w:type="pct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0D40" w:rsidRPr="00FA31A6" w:rsidRDefault="00030D40" w:rsidP="00885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</w:pPr>
            <w:r w:rsidRPr="00FA31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+</w:t>
            </w:r>
          </w:p>
        </w:tc>
        <w:tc>
          <w:tcPr>
            <w:tcW w:w="217" w:type="pct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0D40" w:rsidRPr="00FA31A6" w:rsidRDefault="00030D40" w:rsidP="00885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92" w:type="pct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0D40" w:rsidRPr="00FA31A6" w:rsidRDefault="00030D40" w:rsidP="00885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15" w:type="pct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030D40" w:rsidRPr="00FA31A6" w:rsidRDefault="00030D40" w:rsidP="00885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+</w:t>
            </w:r>
          </w:p>
        </w:tc>
      </w:tr>
      <w:tr w:rsidR="00030D40" w:rsidRPr="00FA31A6" w:rsidTr="00573E95">
        <w:tc>
          <w:tcPr>
            <w:tcW w:w="2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30D40" w:rsidRPr="00FA31A6" w:rsidRDefault="00030D40" w:rsidP="00885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6.3</w:t>
            </w:r>
          </w:p>
        </w:tc>
        <w:tc>
          <w:tcPr>
            <w:tcW w:w="252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030D40" w:rsidRPr="00FA31A6" w:rsidRDefault="00030D40" w:rsidP="008852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Проверка работы сигнализаторов и комбинации приборов</w:t>
            </w:r>
          </w:p>
        </w:tc>
        <w:tc>
          <w:tcPr>
            <w:tcW w:w="2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030D40" w:rsidRPr="00FA31A6" w:rsidRDefault="00030D40" w:rsidP="00885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030D40" w:rsidRPr="00FA31A6" w:rsidRDefault="00030D40" w:rsidP="00885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030D40" w:rsidRPr="00FA31A6" w:rsidRDefault="00030D40" w:rsidP="00885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030D40" w:rsidRPr="00FA31A6" w:rsidRDefault="00030D40" w:rsidP="00885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16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030D40" w:rsidRPr="00FA31A6" w:rsidRDefault="00030D40" w:rsidP="00885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347" w:type="pct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0D40" w:rsidRPr="00FA31A6" w:rsidRDefault="00030D40" w:rsidP="00885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</w:pPr>
            <w:r w:rsidRPr="00FA31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+</w:t>
            </w:r>
          </w:p>
        </w:tc>
        <w:tc>
          <w:tcPr>
            <w:tcW w:w="217" w:type="pct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0D40" w:rsidRPr="00FA31A6" w:rsidRDefault="00030D40" w:rsidP="00885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92" w:type="pct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0D40" w:rsidRPr="00FA31A6" w:rsidRDefault="00030D40" w:rsidP="00885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15" w:type="pct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030D40" w:rsidRPr="00FA31A6" w:rsidRDefault="00030D40" w:rsidP="00885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+</w:t>
            </w:r>
          </w:p>
        </w:tc>
      </w:tr>
      <w:tr w:rsidR="00030D40" w:rsidRPr="00FA31A6" w:rsidTr="00030D40">
        <w:trPr>
          <w:gridAfter w:val="9"/>
          <w:wAfter w:w="2203" w:type="pct"/>
          <w:trHeight w:val="284"/>
        </w:trPr>
        <w:tc>
          <w:tcPr>
            <w:tcW w:w="2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vAlign w:val="center"/>
          </w:tcPr>
          <w:p w:rsidR="00030D40" w:rsidRPr="00FA31A6" w:rsidRDefault="00030D40" w:rsidP="00923C22">
            <w:pPr>
              <w:spacing w:after="0" w:line="300" w:lineRule="atLeast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252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</w:tcPr>
          <w:p w:rsidR="00030D40" w:rsidRPr="00FA31A6" w:rsidRDefault="00030D40" w:rsidP="00923C22">
            <w:pPr>
              <w:spacing w:after="0" w:line="300" w:lineRule="atLeast"/>
              <w:outlineLvl w:val="1"/>
              <w:rPr>
                <w:rFonts w:ascii="Times New Roman" w:eastAsia="Times New Roman" w:hAnsi="Times New Roman" w:cs="Times New Roman"/>
                <w:b/>
                <w:bCs/>
                <w:caps/>
                <w:color w:val="105FA0"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Кузов</w:t>
            </w:r>
          </w:p>
        </w:tc>
      </w:tr>
      <w:tr w:rsidR="00030D40" w:rsidRPr="00FA31A6" w:rsidTr="00573E95">
        <w:tc>
          <w:tcPr>
            <w:tcW w:w="2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30D40" w:rsidRPr="00FA31A6" w:rsidRDefault="00030D40" w:rsidP="00885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7.1</w:t>
            </w:r>
          </w:p>
        </w:tc>
        <w:tc>
          <w:tcPr>
            <w:tcW w:w="252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030D40" w:rsidRPr="00FA31A6" w:rsidRDefault="00030D40" w:rsidP="008852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Проверка состояния лобового стекла и боковых зеркал</w:t>
            </w:r>
          </w:p>
        </w:tc>
        <w:tc>
          <w:tcPr>
            <w:tcW w:w="2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030D40" w:rsidRPr="00FA31A6" w:rsidRDefault="00030D40" w:rsidP="00885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030D40" w:rsidRPr="00FA31A6" w:rsidRDefault="00030D40" w:rsidP="00885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030D40" w:rsidRPr="00FA31A6" w:rsidRDefault="00030D40" w:rsidP="00885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030D40" w:rsidRPr="00FA31A6" w:rsidRDefault="00030D40" w:rsidP="00885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16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030D40" w:rsidRPr="00FA31A6" w:rsidRDefault="00030D40" w:rsidP="00885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</w:pPr>
            <w:r w:rsidRPr="00FA31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+</w:t>
            </w:r>
          </w:p>
        </w:tc>
        <w:tc>
          <w:tcPr>
            <w:tcW w:w="347" w:type="pct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0D40" w:rsidRPr="00FA31A6" w:rsidRDefault="00030D40" w:rsidP="00885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17" w:type="pct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0D40" w:rsidRPr="00FA31A6" w:rsidRDefault="00030D40" w:rsidP="00885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92" w:type="pct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0D40" w:rsidRPr="00FA31A6" w:rsidRDefault="00030D40" w:rsidP="00885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15" w:type="pct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030D40" w:rsidRPr="00FA31A6" w:rsidRDefault="00030D40" w:rsidP="00885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+</w:t>
            </w:r>
          </w:p>
        </w:tc>
      </w:tr>
      <w:tr w:rsidR="00030D40" w:rsidRPr="00FA31A6" w:rsidTr="00573E95">
        <w:tc>
          <w:tcPr>
            <w:tcW w:w="2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30D40" w:rsidRPr="00FA31A6" w:rsidRDefault="00030D40" w:rsidP="00885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7.2</w:t>
            </w:r>
          </w:p>
        </w:tc>
        <w:tc>
          <w:tcPr>
            <w:tcW w:w="252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030D40" w:rsidRPr="00FA31A6" w:rsidRDefault="00030D40" w:rsidP="008852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Проверка состояния щеток стеклоочистителя ветрового стекла и стекла задней двери</w:t>
            </w:r>
          </w:p>
        </w:tc>
        <w:tc>
          <w:tcPr>
            <w:tcW w:w="2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030D40" w:rsidRPr="00FA31A6" w:rsidRDefault="00030D40" w:rsidP="00885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030D40" w:rsidRPr="00FA31A6" w:rsidRDefault="00030D40" w:rsidP="00885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030D40" w:rsidRPr="00FA31A6" w:rsidRDefault="00030D40" w:rsidP="00885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030D40" w:rsidRPr="00FA31A6" w:rsidRDefault="00030D40" w:rsidP="00885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16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030D40" w:rsidRPr="00FA31A6" w:rsidRDefault="00030D40" w:rsidP="00885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</w:pPr>
            <w:r w:rsidRPr="00FA31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+</w:t>
            </w:r>
          </w:p>
        </w:tc>
        <w:tc>
          <w:tcPr>
            <w:tcW w:w="347" w:type="pct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0D40" w:rsidRPr="00FA31A6" w:rsidRDefault="00030D40" w:rsidP="00885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17" w:type="pct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0D40" w:rsidRPr="00FA31A6" w:rsidRDefault="00030D40" w:rsidP="00885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92" w:type="pct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0D40" w:rsidRPr="00FA31A6" w:rsidRDefault="00030D40" w:rsidP="00885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15" w:type="pct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030D40" w:rsidRPr="00FA31A6" w:rsidRDefault="00030D40" w:rsidP="00885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+</w:t>
            </w:r>
          </w:p>
        </w:tc>
      </w:tr>
      <w:tr w:rsidR="00030D40" w:rsidRPr="00FA31A6" w:rsidTr="00573E95">
        <w:tc>
          <w:tcPr>
            <w:tcW w:w="2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30D40" w:rsidRPr="00FA31A6" w:rsidRDefault="00030D40" w:rsidP="00885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7.3</w:t>
            </w:r>
          </w:p>
        </w:tc>
        <w:tc>
          <w:tcPr>
            <w:tcW w:w="252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030D40" w:rsidRPr="00FA31A6" w:rsidRDefault="00030D40" w:rsidP="008852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Проверка состояния лакокрасочного покрытия кузова</w:t>
            </w:r>
          </w:p>
        </w:tc>
        <w:tc>
          <w:tcPr>
            <w:tcW w:w="2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030D40" w:rsidRPr="00FA31A6" w:rsidRDefault="00573E95" w:rsidP="00885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030D40" w:rsidRPr="00FA31A6" w:rsidRDefault="00573E95" w:rsidP="00885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030D40" w:rsidRPr="00FA31A6" w:rsidRDefault="00573E95" w:rsidP="00885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030D40" w:rsidRPr="00FA31A6" w:rsidRDefault="00573E95" w:rsidP="00885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16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030D40" w:rsidRPr="002F3B0D" w:rsidRDefault="00573E95" w:rsidP="00885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347" w:type="pct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0D40" w:rsidRPr="00FA31A6" w:rsidRDefault="00573E95" w:rsidP="00885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17" w:type="pct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0D40" w:rsidRPr="00FA31A6" w:rsidRDefault="002F3B0D" w:rsidP="00885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92" w:type="pct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0D40" w:rsidRPr="00FA31A6" w:rsidRDefault="002F3B0D" w:rsidP="00885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15" w:type="pct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030D40" w:rsidRPr="00FA31A6" w:rsidRDefault="002F3B0D" w:rsidP="00885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 w:rsidR="00030D40" w:rsidRPr="00FA31A6" w:rsidTr="00573E95">
        <w:tc>
          <w:tcPr>
            <w:tcW w:w="2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30D40" w:rsidRPr="00FA31A6" w:rsidRDefault="00030D40" w:rsidP="00885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7.4</w:t>
            </w:r>
          </w:p>
        </w:tc>
        <w:tc>
          <w:tcPr>
            <w:tcW w:w="252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030D40" w:rsidRPr="00FA31A6" w:rsidRDefault="00030D40" w:rsidP="008852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Проверка работоспособности и смазка замков капота и дверей</w:t>
            </w:r>
          </w:p>
        </w:tc>
        <w:tc>
          <w:tcPr>
            <w:tcW w:w="2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030D40" w:rsidRPr="00FA31A6" w:rsidRDefault="00030D40" w:rsidP="00885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030D40" w:rsidRPr="00FA31A6" w:rsidRDefault="00030D40" w:rsidP="00885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030D40" w:rsidRPr="00FA31A6" w:rsidRDefault="00030D40" w:rsidP="00885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030D40" w:rsidRPr="00FA31A6" w:rsidRDefault="00030D40" w:rsidP="00885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16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030D40" w:rsidRPr="00FA31A6" w:rsidRDefault="00030D40" w:rsidP="00885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</w:pPr>
            <w:r w:rsidRPr="00FA31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+</w:t>
            </w:r>
          </w:p>
        </w:tc>
        <w:tc>
          <w:tcPr>
            <w:tcW w:w="347" w:type="pct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0D40" w:rsidRPr="00FA31A6" w:rsidRDefault="00030D40" w:rsidP="00885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17" w:type="pct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0D40" w:rsidRPr="00FA31A6" w:rsidRDefault="00030D40" w:rsidP="00885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92" w:type="pct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0D40" w:rsidRPr="00FA31A6" w:rsidRDefault="00030D40" w:rsidP="00885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15" w:type="pct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030D40" w:rsidRPr="00FA31A6" w:rsidRDefault="00030D40" w:rsidP="00885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+</w:t>
            </w:r>
          </w:p>
        </w:tc>
      </w:tr>
      <w:tr w:rsidR="00030D40" w:rsidRPr="00FA31A6" w:rsidTr="00573E95">
        <w:tc>
          <w:tcPr>
            <w:tcW w:w="2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30D40" w:rsidRPr="00FA31A6" w:rsidRDefault="00030D40" w:rsidP="00885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7.5</w:t>
            </w:r>
          </w:p>
        </w:tc>
        <w:tc>
          <w:tcPr>
            <w:tcW w:w="252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030D40" w:rsidRPr="00FA31A6" w:rsidRDefault="00030D40" w:rsidP="008852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Проверка работоспособности и очистка системы кондиционирования</w:t>
            </w:r>
          </w:p>
        </w:tc>
        <w:tc>
          <w:tcPr>
            <w:tcW w:w="2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030D40" w:rsidRPr="00FA31A6" w:rsidRDefault="00030D40" w:rsidP="00885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030D40" w:rsidRPr="00FA31A6" w:rsidRDefault="00030D40" w:rsidP="00885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030D40" w:rsidRPr="00FA31A6" w:rsidRDefault="00030D40" w:rsidP="00885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030D40" w:rsidRPr="00FA31A6" w:rsidRDefault="00030D40" w:rsidP="00885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16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030D40" w:rsidRPr="00FA31A6" w:rsidRDefault="00030D40" w:rsidP="00885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</w:pPr>
            <w:r w:rsidRPr="00FA31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-</w:t>
            </w:r>
          </w:p>
        </w:tc>
        <w:tc>
          <w:tcPr>
            <w:tcW w:w="347" w:type="pct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0D40" w:rsidRPr="00FA31A6" w:rsidRDefault="002F3B0D" w:rsidP="00885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17" w:type="pct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0D40" w:rsidRPr="00FA31A6" w:rsidRDefault="002F3B0D" w:rsidP="00885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92" w:type="pct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0D40" w:rsidRPr="00FA31A6" w:rsidRDefault="002F3B0D" w:rsidP="00885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15" w:type="pct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030D40" w:rsidRPr="00FA31A6" w:rsidRDefault="00030D40" w:rsidP="00885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</w:tbl>
    <w:p w:rsidR="00FE3303" w:rsidRDefault="00FE3303" w:rsidP="00FE3303">
      <w:pPr>
        <w:tabs>
          <w:tab w:val="left" w:pos="1134"/>
        </w:tabs>
        <w:autoSpaceDE w:val="0"/>
        <w:autoSpaceDN w:val="0"/>
        <w:adjustRightInd w:val="0"/>
        <w:spacing w:before="120" w:after="120" w:line="240" w:lineRule="auto"/>
        <w:ind w:left="28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bookmarkEnd w:id="0"/>
    <w:p w:rsidR="007D00B7" w:rsidRDefault="007D00B7" w:rsidP="002303DB">
      <w:pPr>
        <w:tabs>
          <w:tab w:val="left" w:pos="1134"/>
        </w:tabs>
        <w:autoSpaceDE w:val="0"/>
        <w:autoSpaceDN w:val="0"/>
        <w:adjustRightInd w:val="0"/>
        <w:spacing w:before="120" w:after="120" w:line="240" w:lineRule="auto"/>
        <w:ind w:left="28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D00B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Наименование работ/услуг, оказываемых при проведении техническ</w:t>
      </w:r>
      <w:r w:rsidR="00D20F0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ого обслуживания автомобилей </w:t>
      </w:r>
      <w:proofErr w:type="gramStart"/>
      <w:r w:rsidR="00D20F0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LADA</w:t>
      </w:r>
      <w:proofErr w:type="gramEnd"/>
      <w:r w:rsidR="00D20F0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НИВА, </w:t>
      </w:r>
      <w:r w:rsidRPr="007D00B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год выпуска 2018</w:t>
      </w:r>
      <w:r w:rsidR="008F2EE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,</w:t>
      </w:r>
      <w:r w:rsidR="00030D4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8F2EE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2019</w:t>
      </w:r>
      <w:r w:rsidR="00013EA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, 2020</w:t>
      </w:r>
      <w:r w:rsidR="00FA31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,</w:t>
      </w:r>
      <w:r w:rsidR="00030D4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FA31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2021</w:t>
      </w:r>
      <w:r w:rsidRPr="007D00B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</w:p>
    <w:p w:rsidR="002303DB" w:rsidRPr="007D00B7" w:rsidRDefault="002303DB" w:rsidP="002303DB">
      <w:pPr>
        <w:tabs>
          <w:tab w:val="left" w:pos="1134"/>
        </w:tabs>
        <w:autoSpaceDE w:val="0"/>
        <w:autoSpaceDN w:val="0"/>
        <w:adjustRightInd w:val="0"/>
        <w:spacing w:before="120" w:after="120" w:line="240" w:lineRule="auto"/>
        <w:ind w:left="284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104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7"/>
        <w:gridCol w:w="5238"/>
        <w:gridCol w:w="426"/>
        <w:gridCol w:w="425"/>
        <w:gridCol w:w="425"/>
        <w:gridCol w:w="425"/>
        <w:gridCol w:w="709"/>
        <w:gridCol w:w="851"/>
        <w:gridCol w:w="708"/>
        <w:gridCol w:w="851"/>
      </w:tblGrid>
      <w:tr w:rsidR="009A6C2F" w:rsidRPr="00A51063" w:rsidTr="009A6C2F">
        <w:trPr>
          <w:cantSplit/>
          <w:trHeight w:val="245"/>
          <w:jc w:val="center"/>
        </w:trPr>
        <w:tc>
          <w:tcPr>
            <w:tcW w:w="427" w:type="dxa"/>
            <w:vMerge w:val="restart"/>
            <w:vAlign w:val="center"/>
          </w:tcPr>
          <w:p w:rsidR="009A6C2F" w:rsidRDefault="009A6C2F" w:rsidP="003D05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bookmarkStart w:id="2" w:name="_Hlk31714412"/>
          </w:p>
          <w:p w:rsidR="009A6C2F" w:rsidRPr="00A51063" w:rsidRDefault="009A6C2F" w:rsidP="003D05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№</w:t>
            </w:r>
          </w:p>
          <w:p w:rsidR="009A6C2F" w:rsidRPr="00A51063" w:rsidRDefault="009A6C2F" w:rsidP="003D05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п/п</w:t>
            </w:r>
          </w:p>
        </w:tc>
        <w:tc>
          <w:tcPr>
            <w:tcW w:w="5238" w:type="dxa"/>
            <w:vMerge w:val="restart"/>
            <w:vAlign w:val="center"/>
          </w:tcPr>
          <w:p w:rsidR="009A6C2F" w:rsidRPr="00A51063" w:rsidRDefault="009A6C2F" w:rsidP="003D05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Наименование работ</w:t>
            </w:r>
          </w:p>
        </w:tc>
        <w:tc>
          <w:tcPr>
            <w:tcW w:w="4820" w:type="dxa"/>
            <w:gridSpan w:val="8"/>
          </w:tcPr>
          <w:p w:rsidR="009A6C2F" w:rsidRDefault="009A6C2F" w:rsidP="009A6C2F">
            <w:pPr>
              <w:spacing w:after="0"/>
              <w:jc w:val="center"/>
            </w:pPr>
            <w:r w:rsidRPr="0051046E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Номер ТО</w:t>
            </w:r>
          </w:p>
        </w:tc>
      </w:tr>
      <w:tr w:rsidR="003D05A8" w:rsidRPr="00A51063" w:rsidTr="009A6C2F">
        <w:trPr>
          <w:cantSplit/>
          <w:trHeight w:val="20"/>
          <w:jc w:val="center"/>
        </w:trPr>
        <w:tc>
          <w:tcPr>
            <w:tcW w:w="427" w:type="dxa"/>
            <w:vMerge/>
            <w:vAlign w:val="center"/>
            <w:hideMark/>
          </w:tcPr>
          <w:p w:rsidR="003D05A8" w:rsidRPr="00A51063" w:rsidRDefault="003D05A8" w:rsidP="00F70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5238" w:type="dxa"/>
            <w:vMerge/>
            <w:vAlign w:val="center"/>
            <w:hideMark/>
          </w:tcPr>
          <w:p w:rsidR="003D05A8" w:rsidRPr="00A51063" w:rsidRDefault="003D05A8" w:rsidP="00F70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426" w:type="dxa"/>
            <w:vAlign w:val="center"/>
          </w:tcPr>
          <w:p w:rsidR="003D05A8" w:rsidRPr="00A51063" w:rsidRDefault="003D05A8" w:rsidP="008F2E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25" w:type="dxa"/>
            <w:vAlign w:val="center"/>
          </w:tcPr>
          <w:p w:rsidR="003D05A8" w:rsidRPr="00A51063" w:rsidRDefault="003D05A8" w:rsidP="008F2E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425" w:type="dxa"/>
            <w:vAlign w:val="center"/>
          </w:tcPr>
          <w:p w:rsidR="003D05A8" w:rsidRPr="00A51063" w:rsidRDefault="003D05A8" w:rsidP="008F2E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425" w:type="dxa"/>
            <w:vAlign w:val="center"/>
          </w:tcPr>
          <w:p w:rsidR="003D05A8" w:rsidRPr="00A51063" w:rsidRDefault="003D05A8" w:rsidP="008F2E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709" w:type="dxa"/>
            <w:vAlign w:val="center"/>
          </w:tcPr>
          <w:p w:rsidR="003D05A8" w:rsidRPr="00A51063" w:rsidRDefault="003D05A8" w:rsidP="008F2E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5</w:t>
            </w:r>
            <w:r w:rsidR="009A6C2F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;9;13</w:t>
            </w:r>
          </w:p>
        </w:tc>
        <w:tc>
          <w:tcPr>
            <w:tcW w:w="851" w:type="dxa"/>
            <w:vAlign w:val="center"/>
          </w:tcPr>
          <w:p w:rsidR="003D05A8" w:rsidRDefault="003D05A8" w:rsidP="008F2E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6</w:t>
            </w:r>
            <w:r w:rsidR="009A6C2F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;</w:t>
            </w: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10</w:t>
            </w:r>
            <w:r w:rsidR="009A6C2F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;14</w:t>
            </w:r>
          </w:p>
        </w:tc>
        <w:tc>
          <w:tcPr>
            <w:tcW w:w="708" w:type="dxa"/>
            <w:vAlign w:val="center"/>
          </w:tcPr>
          <w:p w:rsidR="003D05A8" w:rsidRDefault="003D05A8" w:rsidP="008F2E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7</w:t>
            </w:r>
            <w:r w:rsidR="009A6C2F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;</w:t>
            </w: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851" w:type="dxa"/>
            <w:vAlign w:val="center"/>
          </w:tcPr>
          <w:p w:rsidR="003D05A8" w:rsidRDefault="003D05A8" w:rsidP="008F2E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8</w:t>
            </w:r>
            <w:r w:rsidR="009A6C2F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;</w:t>
            </w: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12</w:t>
            </w:r>
          </w:p>
        </w:tc>
      </w:tr>
      <w:tr w:rsidR="003D05A8" w:rsidRPr="00A51063" w:rsidTr="009A6C2F">
        <w:trPr>
          <w:gridAfter w:val="8"/>
          <w:wAfter w:w="4820" w:type="dxa"/>
          <w:cantSplit/>
          <w:trHeight w:val="20"/>
          <w:jc w:val="center"/>
        </w:trPr>
        <w:tc>
          <w:tcPr>
            <w:tcW w:w="427" w:type="dxa"/>
            <w:hideMark/>
          </w:tcPr>
          <w:p w:rsidR="003D05A8" w:rsidRPr="00A51063" w:rsidRDefault="003D05A8" w:rsidP="00F70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5238" w:type="dxa"/>
          </w:tcPr>
          <w:p w:rsidR="003D05A8" w:rsidRDefault="007C199E" w:rsidP="00F70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Контрольно-осмотровые работы, п</w:t>
            </w: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роверить:</w:t>
            </w:r>
          </w:p>
        </w:tc>
      </w:tr>
      <w:tr w:rsidR="003D05A8" w:rsidRPr="00A51063" w:rsidTr="009A6C2F">
        <w:trPr>
          <w:cantSplit/>
          <w:trHeight w:val="20"/>
          <w:jc w:val="center"/>
        </w:trPr>
        <w:tc>
          <w:tcPr>
            <w:tcW w:w="427" w:type="dxa"/>
            <w:hideMark/>
          </w:tcPr>
          <w:p w:rsidR="003D05A8" w:rsidRPr="00A51063" w:rsidRDefault="003D05A8" w:rsidP="006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1.1</w:t>
            </w:r>
          </w:p>
        </w:tc>
        <w:tc>
          <w:tcPr>
            <w:tcW w:w="5238" w:type="dxa"/>
            <w:hideMark/>
          </w:tcPr>
          <w:p w:rsidR="003D05A8" w:rsidRDefault="003D05A8" w:rsidP="006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Состояние кузова:</w:t>
            </w:r>
          </w:p>
          <w:p w:rsidR="003D05A8" w:rsidRDefault="003D05A8" w:rsidP="006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- наличие трещин и коррозии кузова, отслоение мастики от днища и арок колес;</w:t>
            </w:r>
          </w:p>
          <w:p w:rsidR="003D05A8" w:rsidRPr="00A51063" w:rsidRDefault="003D05A8" w:rsidP="006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- работу замков дверей и капота</w:t>
            </w:r>
          </w:p>
        </w:tc>
        <w:tc>
          <w:tcPr>
            <w:tcW w:w="426" w:type="dxa"/>
            <w:vAlign w:val="center"/>
          </w:tcPr>
          <w:p w:rsidR="003D05A8" w:rsidRPr="003060D7" w:rsidRDefault="002F3B0D" w:rsidP="006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en-US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425" w:type="dxa"/>
            <w:vAlign w:val="center"/>
          </w:tcPr>
          <w:p w:rsidR="003D05A8" w:rsidRPr="00A51063" w:rsidRDefault="003D05A8" w:rsidP="006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425" w:type="dxa"/>
            <w:vAlign w:val="center"/>
          </w:tcPr>
          <w:p w:rsidR="003D05A8" w:rsidRPr="00A51063" w:rsidRDefault="003D05A8" w:rsidP="006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425" w:type="dxa"/>
            <w:vAlign w:val="center"/>
          </w:tcPr>
          <w:p w:rsidR="003D05A8" w:rsidRPr="00A51063" w:rsidRDefault="003D05A8" w:rsidP="006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709" w:type="dxa"/>
            <w:vAlign w:val="center"/>
          </w:tcPr>
          <w:p w:rsidR="003D05A8" w:rsidRPr="00A51063" w:rsidRDefault="003D05A8" w:rsidP="006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851" w:type="dxa"/>
            <w:vAlign w:val="center"/>
          </w:tcPr>
          <w:p w:rsidR="003D05A8" w:rsidRPr="00A51063" w:rsidRDefault="003D05A8" w:rsidP="006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708" w:type="dxa"/>
            <w:vAlign w:val="center"/>
          </w:tcPr>
          <w:p w:rsidR="003D05A8" w:rsidRPr="00A51063" w:rsidRDefault="003D05A8" w:rsidP="006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851" w:type="dxa"/>
            <w:vAlign w:val="center"/>
          </w:tcPr>
          <w:p w:rsidR="003D05A8" w:rsidRPr="00A51063" w:rsidRDefault="003D05A8" w:rsidP="006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</w:tr>
      <w:tr w:rsidR="003D05A8" w:rsidRPr="00A51063" w:rsidTr="009A6C2F">
        <w:trPr>
          <w:cantSplit/>
          <w:trHeight w:val="20"/>
          <w:jc w:val="center"/>
        </w:trPr>
        <w:tc>
          <w:tcPr>
            <w:tcW w:w="427" w:type="dxa"/>
            <w:hideMark/>
          </w:tcPr>
          <w:p w:rsidR="003D05A8" w:rsidRPr="00A51063" w:rsidRDefault="003D05A8" w:rsidP="006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1.2</w:t>
            </w:r>
          </w:p>
        </w:tc>
        <w:tc>
          <w:tcPr>
            <w:tcW w:w="5238" w:type="dxa"/>
            <w:hideMark/>
          </w:tcPr>
          <w:p w:rsidR="003D05A8" w:rsidRPr="00A51063" w:rsidRDefault="003D05A8" w:rsidP="006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Состояние </w:t>
            </w:r>
            <w:r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рычагов и штанг подвесок и их резинометаллических шарниров; шаровых опор; шарниров рулевых тяг; защитных резиновых чехлов и колпачков, буферов отбоя; состояние резиновых втулок; амортизаторов</w:t>
            </w:r>
          </w:p>
        </w:tc>
        <w:tc>
          <w:tcPr>
            <w:tcW w:w="426" w:type="dxa"/>
            <w:vAlign w:val="center"/>
          </w:tcPr>
          <w:p w:rsidR="003D05A8" w:rsidRPr="00A51063" w:rsidRDefault="003D05A8" w:rsidP="006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425" w:type="dxa"/>
            <w:vAlign w:val="center"/>
          </w:tcPr>
          <w:p w:rsidR="003D05A8" w:rsidRPr="00A51063" w:rsidRDefault="003D05A8" w:rsidP="006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425" w:type="dxa"/>
            <w:vAlign w:val="center"/>
          </w:tcPr>
          <w:p w:rsidR="003D05A8" w:rsidRPr="00A51063" w:rsidRDefault="003D05A8" w:rsidP="006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425" w:type="dxa"/>
            <w:vAlign w:val="center"/>
          </w:tcPr>
          <w:p w:rsidR="003D05A8" w:rsidRPr="00A51063" w:rsidRDefault="003D05A8" w:rsidP="006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709" w:type="dxa"/>
            <w:vAlign w:val="center"/>
          </w:tcPr>
          <w:p w:rsidR="003D05A8" w:rsidRPr="00A51063" w:rsidRDefault="003D05A8" w:rsidP="006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851" w:type="dxa"/>
            <w:vAlign w:val="center"/>
          </w:tcPr>
          <w:p w:rsidR="003D05A8" w:rsidRPr="00A51063" w:rsidRDefault="003D05A8" w:rsidP="006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708" w:type="dxa"/>
            <w:vAlign w:val="center"/>
          </w:tcPr>
          <w:p w:rsidR="003D05A8" w:rsidRPr="00A51063" w:rsidRDefault="003D05A8" w:rsidP="006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851" w:type="dxa"/>
            <w:vAlign w:val="center"/>
          </w:tcPr>
          <w:p w:rsidR="003D05A8" w:rsidRPr="00A51063" w:rsidRDefault="003D05A8" w:rsidP="006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</w:tr>
      <w:tr w:rsidR="003D05A8" w:rsidRPr="00A51063" w:rsidTr="009A6C2F">
        <w:trPr>
          <w:cantSplit/>
          <w:trHeight w:val="20"/>
          <w:jc w:val="center"/>
        </w:trPr>
        <w:tc>
          <w:tcPr>
            <w:tcW w:w="427" w:type="dxa"/>
            <w:hideMark/>
          </w:tcPr>
          <w:p w:rsidR="003D05A8" w:rsidRPr="00A51063" w:rsidRDefault="003D05A8" w:rsidP="006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1.3</w:t>
            </w:r>
          </w:p>
        </w:tc>
        <w:tc>
          <w:tcPr>
            <w:tcW w:w="5238" w:type="dxa"/>
            <w:hideMark/>
          </w:tcPr>
          <w:p w:rsidR="003D05A8" w:rsidRPr="00A51063" w:rsidRDefault="003D05A8" w:rsidP="006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Суммарный люфт в рулевом управлении</w:t>
            </w:r>
            <w:r w:rsidRPr="00A510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426" w:type="dxa"/>
            <w:vAlign w:val="center"/>
          </w:tcPr>
          <w:p w:rsidR="003D05A8" w:rsidRPr="00A51063" w:rsidRDefault="003D05A8" w:rsidP="006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425" w:type="dxa"/>
            <w:vAlign w:val="center"/>
          </w:tcPr>
          <w:p w:rsidR="003D05A8" w:rsidRPr="00A51063" w:rsidRDefault="003D05A8" w:rsidP="006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425" w:type="dxa"/>
            <w:vAlign w:val="center"/>
          </w:tcPr>
          <w:p w:rsidR="003D05A8" w:rsidRPr="00A51063" w:rsidRDefault="003D05A8" w:rsidP="006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425" w:type="dxa"/>
            <w:vAlign w:val="center"/>
          </w:tcPr>
          <w:p w:rsidR="003D05A8" w:rsidRPr="00A51063" w:rsidRDefault="003D05A8" w:rsidP="006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709" w:type="dxa"/>
            <w:vAlign w:val="center"/>
          </w:tcPr>
          <w:p w:rsidR="003D05A8" w:rsidRPr="00A51063" w:rsidRDefault="003D05A8" w:rsidP="006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851" w:type="dxa"/>
            <w:vAlign w:val="center"/>
          </w:tcPr>
          <w:p w:rsidR="003D05A8" w:rsidRPr="00A51063" w:rsidRDefault="003D05A8" w:rsidP="006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708" w:type="dxa"/>
            <w:vAlign w:val="center"/>
          </w:tcPr>
          <w:p w:rsidR="003D05A8" w:rsidRPr="00A51063" w:rsidRDefault="003D05A8" w:rsidP="006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851" w:type="dxa"/>
            <w:vAlign w:val="center"/>
          </w:tcPr>
          <w:p w:rsidR="003D05A8" w:rsidRPr="00A51063" w:rsidRDefault="003D05A8" w:rsidP="006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</w:tr>
      <w:tr w:rsidR="003D05A8" w:rsidRPr="00A51063" w:rsidTr="009A6C2F">
        <w:trPr>
          <w:cantSplit/>
          <w:trHeight w:val="20"/>
          <w:jc w:val="center"/>
        </w:trPr>
        <w:tc>
          <w:tcPr>
            <w:tcW w:w="427" w:type="dxa"/>
            <w:hideMark/>
          </w:tcPr>
          <w:p w:rsidR="003D05A8" w:rsidRPr="00A51063" w:rsidRDefault="003D05A8" w:rsidP="006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1.4</w:t>
            </w:r>
          </w:p>
        </w:tc>
        <w:tc>
          <w:tcPr>
            <w:tcW w:w="5238" w:type="dxa"/>
            <w:hideMark/>
          </w:tcPr>
          <w:p w:rsidR="003D05A8" w:rsidRPr="00A51063" w:rsidRDefault="003D05A8" w:rsidP="006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Герметичность систем охлаждения, питания</w:t>
            </w:r>
            <w:r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 и гидравлического привода тормозов, сцепления и гидроусилителя </w:t>
            </w:r>
            <w:r w:rsidRPr="00A510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рулевого управления</w:t>
            </w:r>
            <w:r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;</w:t>
            </w:r>
            <w:r w:rsidRPr="00A510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трубок и соединений.</w:t>
            </w:r>
          </w:p>
        </w:tc>
        <w:tc>
          <w:tcPr>
            <w:tcW w:w="426" w:type="dxa"/>
            <w:vAlign w:val="center"/>
          </w:tcPr>
          <w:p w:rsidR="003D05A8" w:rsidRPr="00A51063" w:rsidRDefault="003D05A8" w:rsidP="006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en-US"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en-US" w:eastAsia="ru-RU"/>
              </w:rPr>
              <w:t>+</w:t>
            </w:r>
          </w:p>
        </w:tc>
        <w:tc>
          <w:tcPr>
            <w:tcW w:w="425" w:type="dxa"/>
            <w:vAlign w:val="center"/>
          </w:tcPr>
          <w:p w:rsidR="003D05A8" w:rsidRPr="00A51063" w:rsidRDefault="003D05A8" w:rsidP="006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en-US"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en-US" w:eastAsia="ru-RU"/>
              </w:rPr>
              <w:t>+</w:t>
            </w:r>
          </w:p>
        </w:tc>
        <w:tc>
          <w:tcPr>
            <w:tcW w:w="425" w:type="dxa"/>
            <w:vAlign w:val="center"/>
          </w:tcPr>
          <w:p w:rsidR="003D05A8" w:rsidRPr="00A51063" w:rsidRDefault="003D05A8" w:rsidP="006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425" w:type="dxa"/>
            <w:vAlign w:val="center"/>
          </w:tcPr>
          <w:p w:rsidR="003D05A8" w:rsidRPr="00A51063" w:rsidRDefault="003D05A8" w:rsidP="006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709" w:type="dxa"/>
            <w:vAlign w:val="center"/>
          </w:tcPr>
          <w:p w:rsidR="003D05A8" w:rsidRPr="00A51063" w:rsidRDefault="003D05A8" w:rsidP="006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en-US"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en-US" w:eastAsia="ru-RU"/>
              </w:rPr>
              <w:t>+</w:t>
            </w:r>
          </w:p>
        </w:tc>
        <w:tc>
          <w:tcPr>
            <w:tcW w:w="851" w:type="dxa"/>
            <w:vAlign w:val="center"/>
          </w:tcPr>
          <w:p w:rsidR="003D05A8" w:rsidRPr="00A51063" w:rsidRDefault="003D05A8" w:rsidP="006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en-US"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en-US" w:eastAsia="ru-RU"/>
              </w:rPr>
              <w:t>+</w:t>
            </w:r>
          </w:p>
        </w:tc>
        <w:tc>
          <w:tcPr>
            <w:tcW w:w="708" w:type="dxa"/>
            <w:vAlign w:val="center"/>
          </w:tcPr>
          <w:p w:rsidR="003D05A8" w:rsidRPr="00A51063" w:rsidRDefault="003D05A8" w:rsidP="006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851" w:type="dxa"/>
            <w:vAlign w:val="center"/>
          </w:tcPr>
          <w:p w:rsidR="003D05A8" w:rsidRPr="00A51063" w:rsidRDefault="003D05A8" w:rsidP="006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</w:tr>
      <w:tr w:rsidR="003D05A8" w:rsidRPr="00A51063" w:rsidTr="009A6C2F">
        <w:trPr>
          <w:cantSplit/>
          <w:trHeight w:val="20"/>
          <w:jc w:val="center"/>
        </w:trPr>
        <w:tc>
          <w:tcPr>
            <w:tcW w:w="427" w:type="dxa"/>
            <w:hideMark/>
          </w:tcPr>
          <w:p w:rsidR="003D05A8" w:rsidRPr="00A51063" w:rsidRDefault="003D05A8" w:rsidP="006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1.5</w:t>
            </w:r>
          </w:p>
        </w:tc>
        <w:tc>
          <w:tcPr>
            <w:tcW w:w="5238" w:type="dxa"/>
            <w:hideMark/>
          </w:tcPr>
          <w:p w:rsidR="003D05A8" w:rsidRPr="00A51063" w:rsidRDefault="003D05A8" w:rsidP="006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Герметичность уплотнений узлов и агрегатов.</w:t>
            </w:r>
          </w:p>
        </w:tc>
        <w:tc>
          <w:tcPr>
            <w:tcW w:w="426" w:type="dxa"/>
            <w:vAlign w:val="center"/>
          </w:tcPr>
          <w:p w:rsidR="003D05A8" w:rsidRPr="00A51063" w:rsidRDefault="003D05A8" w:rsidP="006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en-US"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en-US" w:eastAsia="ru-RU"/>
              </w:rPr>
              <w:t>+</w:t>
            </w:r>
          </w:p>
        </w:tc>
        <w:tc>
          <w:tcPr>
            <w:tcW w:w="425" w:type="dxa"/>
            <w:vAlign w:val="center"/>
          </w:tcPr>
          <w:p w:rsidR="003D05A8" w:rsidRPr="00A51063" w:rsidRDefault="003D05A8" w:rsidP="006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en-US"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en-US" w:eastAsia="ru-RU"/>
              </w:rPr>
              <w:t>+</w:t>
            </w:r>
          </w:p>
        </w:tc>
        <w:tc>
          <w:tcPr>
            <w:tcW w:w="425" w:type="dxa"/>
            <w:vAlign w:val="center"/>
          </w:tcPr>
          <w:p w:rsidR="003D05A8" w:rsidRPr="00A51063" w:rsidRDefault="003D05A8" w:rsidP="006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425" w:type="dxa"/>
            <w:vAlign w:val="center"/>
          </w:tcPr>
          <w:p w:rsidR="003D05A8" w:rsidRPr="00A51063" w:rsidRDefault="003D05A8" w:rsidP="006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709" w:type="dxa"/>
            <w:vAlign w:val="center"/>
          </w:tcPr>
          <w:p w:rsidR="003D05A8" w:rsidRPr="00A51063" w:rsidRDefault="003D05A8" w:rsidP="006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en-US"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en-US" w:eastAsia="ru-RU"/>
              </w:rPr>
              <w:t>+</w:t>
            </w:r>
          </w:p>
        </w:tc>
        <w:tc>
          <w:tcPr>
            <w:tcW w:w="851" w:type="dxa"/>
            <w:vAlign w:val="center"/>
          </w:tcPr>
          <w:p w:rsidR="003D05A8" w:rsidRPr="00A51063" w:rsidRDefault="003D05A8" w:rsidP="006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en-US"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en-US" w:eastAsia="ru-RU"/>
              </w:rPr>
              <w:t>+</w:t>
            </w:r>
          </w:p>
        </w:tc>
        <w:tc>
          <w:tcPr>
            <w:tcW w:w="708" w:type="dxa"/>
            <w:vAlign w:val="center"/>
          </w:tcPr>
          <w:p w:rsidR="003D05A8" w:rsidRPr="00A51063" w:rsidRDefault="003D05A8" w:rsidP="006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851" w:type="dxa"/>
            <w:vAlign w:val="center"/>
          </w:tcPr>
          <w:p w:rsidR="003D05A8" w:rsidRPr="00A51063" w:rsidRDefault="003D05A8" w:rsidP="006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</w:tr>
      <w:tr w:rsidR="003D05A8" w:rsidRPr="00A51063" w:rsidTr="009A6C2F">
        <w:trPr>
          <w:cantSplit/>
          <w:trHeight w:val="20"/>
          <w:jc w:val="center"/>
        </w:trPr>
        <w:tc>
          <w:tcPr>
            <w:tcW w:w="427" w:type="dxa"/>
            <w:hideMark/>
          </w:tcPr>
          <w:p w:rsidR="003D05A8" w:rsidRPr="00A51063" w:rsidRDefault="003D05A8" w:rsidP="006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1.6</w:t>
            </w:r>
          </w:p>
        </w:tc>
        <w:tc>
          <w:tcPr>
            <w:tcW w:w="5238" w:type="dxa"/>
            <w:hideMark/>
          </w:tcPr>
          <w:p w:rsidR="003D05A8" w:rsidRPr="00A51063" w:rsidRDefault="003D05A8" w:rsidP="006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Уровень тормозной жидкости и работу сигнализатора уровня жидкости в бачке гидропривода тормозов.</w:t>
            </w:r>
          </w:p>
        </w:tc>
        <w:tc>
          <w:tcPr>
            <w:tcW w:w="426" w:type="dxa"/>
            <w:vAlign w:val="center"/>
          </w:tcPr>
          <w:p w:rsidR="003D05A8" w:rsidRPr="00A51063" w:rsidRDefault="003D05A8" w:rsidP="006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425" w:type="dxa"/>
            <w:vAlign w:val="center"/>
          </w:tcPr>
          <w:p w:rsidR="003D05A8" w:rsidRPr="00A51063" w:rsidRDefault="003D05A8" w:rsidP="006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425" w:type="dxa"/>
            <w:vAlign w:val="center"/>
          </w:tcPr>
          <w:p w:rsidR="003D05A8" w:rsidRPr="00A51063" w:rsidRDefault="003D05A8" w:rsidP="006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425" w:type="dxa"/>
            <w:vAlign w:val="center"/>
          </w:tcPr>
          <w:p w:rsidR="003D05A8" w:rsidRPr="00A51063" w:rsidRDefault="003D05A8" w:rsidP="006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709" w:type="dxa"/>
            <w:vAlign w:val="center"/>
          </w:tcPr>
          <w:p w:rsidR="003D05A8" w:rsidRPr="00A51063" w:rsidRDefault="003D05A8" w:rsidP="006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851" w:type="dxa"/>
            <w:vAlign w:val="center"/>
          </w:tcPr>
          <w:p w:rsidR="003D05A8" w:rsidRPr="00A51063" w:rsidRDefault="003D05A8" w:rsidP="006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708" w:type="dxa"/>
            <w:vAlign w:val="center"/>
          </w:tcPr>
          <w:p w:rsidR="003D05A8" w:rsidRPr="00A51063" w:rsidRDefault="003D05A8" w:rsidP="006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851" w:type="dxa"/>
            <w:vAlign w:val="center"/>
          </w:tcPr>
          <w:p w:rsidR="003D05A8" w:rsidRPr="00A51063" w:rsidRDefault="003D05A8" w:rsidP="006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</w:tr>
      <w:tr w:rsidR="003D05A8" w:rsidRPr="00A51063" w:rsidTr="009A6C2F">
        <w:trPr>
          <w:cantSplit/>
          <w:trHeight w:val="20"/>
          <w:jc w:val="center"/>
        </w:trPr>
        <w:tc>
          <w:tcPr>
            <w:tcW w:w="427" w:type="dxa"/>
          </w:tcPr>
          <w:p w:rsidR="003D05A8" w:rsidRPr="00A51063" w:rsidRDefault="003D05A8" w:rsidP="006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1.7</w:t>
            </w:r>
          </w:p>
        </w:tc>
        <w:tc>
          <w:tcPr>
            <w:tcW w:w="5238" w:type="dxa"/>
          </w:tcPr>
          <w:p w:rsidR="003D05A8" w:rsidRPr="00A51063" w:rsidRDefault="003D05A8" w:rsidP="006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Уровень охлаждающей жидкости.</w:t>
            </w:r>
          </w:p>
        </w:tc>
        <w:tc>
          <w:tcPr>
            <w:tcW w:w="426" w:type="dxa"/>
            <w:vAlign w:val="center"/>
          </w:tcPr>
          <w:p w:rsidR="003D05A8" w:rsidRPr="00A51063" w:rsidRDefault="003D05A8" w:rsidP="006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425" w:type="dxa"/>
            <w:vAlign w:val="center"/>
          </w:tcPr>
          <w:p w:rsidR="003D05A8" w:rsidRPr="00A51063" w:rsidRDefault="003D05A8" w:rsidP="006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425" w:type="dxa"/>
            <w:vAlign w:val="center"/>
          </w:tcPr>
          <w:p w:rsidR="003D05A8" w:rsidRPr="00A51063" w:rsidRDefault="003D05A8" w:rsidP="006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425" w:type="dxa"/>
            <w:vAlign w:val="center"/>
          </w:tcPr>
          <w:p w:rsidR="003D05A8" w:rsidRPr="00A51063" w:rsidRDefault="003D05A8" w:rsidP="006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709" w:type="dxa"/>
            <w:vAlign w:val="center"/>
          </w:tcPr>
          <w:p w:rsidR="003D05A8" w:rsidRPr="00A51063" w:rsidRDefault="003D05A8" w:rsidP="006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851" w:type="dxa"/>
            <w:vAlign w:val="center"/>
          </w:tcPr>
          <w:p w:rsidR="003D05A8" w:rsidRPr="00A51063" w:rsidRDefault="003D05A8" w:rsidP="006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708" w:type="dxa"/>
            <w:vAlign w:val="center"/>
          </w:tcPr>
          <w:p w:rsidR="003D05A8" w:rsidRPr="00A51063" w:rsidRDefault="003D05A8" w:rsidP="006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851" w:type="dxa"/>
            <w:vAlign w:val="center"/>
          </w:tcPr>
          <w:p w:rsidR="003D05A8" w:rsidRPr="00A51063" w:rsidRDefault="003D05A8" w:rsidP="006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</w:tr>
      <w:tr w:rsidR="003D05A8" w:rsidRPr="00A51063" w:rsidTr="009A6C2F">
        <w:trPr>
          <w:cantSplit/>
          <w:trHeight w:val="20"/>
          <w:jc w:val="center"/>
        </w:trPr>
        <w:tc>
          <w:tcPr>
            <w:tcW w:w="427" w:type="dxa"/>
            <w:hideMark/>
          </w:tcPr>
          <w:p w:rsidR="003D05A8" w:rsidRPr="00A51063" w:rsidRDefault="003D05A8" w:rsidP="006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1.8</w:t>
            </w:r>
          </w:p>
        </w:tc>
        <w:tc>
          <w:tcPr>
            <w:tcW w:w="5238" w:type="dxa"/>
            <w:hideMark/>
          </w:tcPr>
          <w:p w:rsidR="003D05A8" w:rsidRPr="00A51063" w:rsidRDefault="003D05A8" w:rsidP="006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Состояние и натяжение ремня привода генератора и </w:t>
            </w:r>
            <w:r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привода вспомогательных агрегатов</w:t>
            </w:r>
            <w:r w:rsidRPr="00A510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426" w:type="dxa"/>
            <w:vAlign w:val="center"/>
          </w:tcPr>
          <w:p w:rsidR="003D05A8" w:rsidRPr="00A51063" w:rsidRDefault="003D05A8" w:rsidP="006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425" w:type="dxa"/>
            <w:vAlign w:val="center"/>
          </w:tcPr>
          <w:p w:rsidR="003D05A8" w:rsidRPr="00A51063" w:rsidRDefault="003D05A8" w:rsidP="006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425" w:type="dxa"/>
            <w:vAlign w:val="center"/>
          </w:tcPr>
          <w:p w:rsidR="003D05A8" w:rsidRPr="00A51063" w:rsidRDefault="003D05A8" w:rsidP="006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425" w:type="dxa"/>
            <w:vAlign w:val="center"/>
          </w:tcPr>
          <w:p w:rsidR="003D05A8" w:rsidRPr="003060D7" w:rsidRDefault="003060D7" w:rsidP="006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en-US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en-US" w:eastAsia="ru-RU"/>
              </w:rPr>
              <w:t>+</w:t>
            </w:r>
          </w:p>
        </w:tc>
        <w:tc>
          <w:tcPr>
            <w:tcW w:w="709" w:type="dxa"/>
            <w:vAlign w:val="center"/>
          </w:tcPr>
          <w:p w:rsidR="003D05A8" w:rsidRPr="00A51063" w:rsidRDefault="003D05A8" w:rsidP="006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851" w:type="dxa"/>
            <w:vAlign w:val="center"/>
          </w:tcPr>
          <w:p w:rsidR="003D05A8" w:rsidRPr="00A51063" w:rsidRDefault="003D05A8" w:rsidP="006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708" w:type="dxa"/>
            <w:vAlign w:val="center"/>
          </w:tcPr>
          <w:p w:rsidR="003D05A8" w:rsidRPr="00A51063" w:rsidRDefault="003D05A8" w:rsidP="006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851" w:type="dxa"/>
            <w:vAlign w:val="center"/>
          </w:tcPr>
          <w:p w:rsidR="003D05A8" w:rsidRPr="003060D7" w:rsidRDefault="003060D7" w:rsidP="006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en-US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en-US" w:eastAsia="ru-RU"/>
              </w:rPr>
              <w:t>+</w:t>
            </w:r>
          </w:p>
        </w:tc>
      </w:tr>
      <w:tr w:rsidR="003D05A8" w:rsidRPr="00A51063" w:rsidTr="009A6C2F">
        <w:trPr>
          <w:cantSplit/>
          <w:trHeight w:val="20"/>
          <w:jc w:val="center"/>
        </w:trPr>
        <w:tc>
          <w:tcPr>
            <w:tcW w:w="427" w:type="dxa"/>
            <w:hideMark/>
          </w:tcPr>
          <w:p w:rsidR="003D05A8" w:rsidRPr="00A51063" w:rsidRDefault="003D05A8" w:rsidP="006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1.9</w:t>
            </w:r>
          </w:p>
        </w:tc>
        <w:tc>
          <w:tcPr>
            <w:tcW w:w="5238" w:type="dxa"/>
            <w:hideMark/>
          </w:tcPr>
          <w:p w:rsidR="003D05A8" w:rsidRPr="00A51063" w:rsidRDefault="003D05A8" w:rsidP="006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Состояние проводов, надежность соединений и крепящих хомутов</w:t>
            </w:r>
          </w:p>
        </w:tc>
        <w:tc>
          <w:tcPr>
            <w:tcW w:w="426" w:type="dxa"/>
            <w:vAlign w:val="center"/>
          </w:tcPr>
          <w:p w:rsidR="003D05A8" w:rsidRPr="00A51063" w:rsidRDefault="003D05A8" w:rsidP="006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en-US"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en-US" w:eastAsia="ru-RU"/>
              </w:rPr>
              <w:t>+</w:t>
            </w:r>
          </w:p>
        </w:tc>
        <w:tc>
          <w:tcPr>
            <w:tcW w:w="425" w:type="dxa"/>
            <w:vAlign w:val="center"/>
          </w:tcPr>
          <w:p w:rsidR="003D05A8" w:rsidRPr="00A51063" w:rsidRDefault="003D05A8" w:rsidP="006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en-US"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en-US" w:eastAsia="ru-RU"/>
              </w:rPr>
              <w:t>+</w:t>
            </w:r>
          </w:p>
        </w:tc>
        <w:tc>
          <w:tcPr>
            <w:tcW w:w="425" w:type="dxa"/>
            <w:vAlign w:val="center"/>
          </w:tcPr>
          <w:p w:rsidR="003D05A8" w:rsidRPr="00A51063" w:rsidRDefault="003D05A8" w:rsidP="006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425" w:type="dxa"/>
            <w:vAlign w:val="center"/>
          </w:tcPr>
          <w:p w:rsidR="003D05A8" w:rsidRPr="00A51063" w:rsidRDefault="003D05A8" w:rsidP="006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709" w:type="dxa"/>
            <w:vAlign w:val="center"/>
          </w:tcPr>
          <w:p w:rsidR="003D05A8" w:rsidRPr="00A51063" w:rsidRDefault="003D05A8" w:rsidP="006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en-US"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en-US" w:eastAsia="ru-RU"/>
              </w:rPr>
              <w:t>+</w:t>
            </w:r>
          </w:p>
        </w:tc>
        <w:tc>
          <w:tcPr>
            <w:tcW w:w="851" w:type="dxa"/>
            <w:vAlign w:val="center"/>
          </w:tcPr>
          <w:p w:rsidR="003D05A8" w:rsidRPr="00A51063" w:rsidRDefault="003D05A8" w:rsidP="006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en-US"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en-US" w:eastAsia="ru-RU"/>
              </w:rPr>
              <w:t>+</w:t>
            </w:r>
          </w:p>
        </w:tc>
        <w:tc>
          <w:tcPr>
            <w:tcW w:w="708" w:type="dxa"/>
            <w:vAlign w:val="center"/>
          </w:tcPr>
          <w:p w:rsidR="003D05A8" w:rsidRPr="00A51063" w:rsidRDefault="003D05A8" w:rsidP="006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851" w:type="dxa"/>
            <w:vAlign w:val="center"/>
          </w:tcPr>
          <w:p w:rsidR="003D05A8" w:rsidRPr="00A51063" w:rsidRDefault="003D05A8" w:rsidP="006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</w:tr>
      <w:tr w:rsidR="003D05A8" w:rsidRPr="00A51063" w:rsidTr="009A6C2F">
        <w:trPr>
          <w:cantSplit/>
          <w:trHeight w:val="20"/>
          <w:jc w:val="center"/>
        </w:trPr>
        <w:tc>
          <w:tcPr>
            <w:tcW w:w="427" w:type="dxa"/>
            <w:hideMark/>
          </w:tcPr>
          <w:p w:rsidR="003D05A8" w:rsidRPr="00A51063" w:rsidRDefault="003D05A8" w:rsidP="006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1.10</w:t>
            </w:r>
          </w:p>
        </w:tc>
        <w:tc>
          <w:tcPr>
            <w:tcW w:w="5238" w:type="dxa"/>
            <w:hideMark/>
          </w:tcPr>
          <w:p w:rsidR="003D05A8" w:rsidRPr="00A51063" w:rsidRDefault="003D05A8" w:rsidP="006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Работу генератора, освещения, светов</w:t>
            </w:r>
            <w:r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ой</w:t>
            </w:r>
            <w:r w:rsidRPr="00A510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 и звуков</w:t>
            </w:r>
            <w:r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ой</w:t>
            </w:r>
            <w:r w:rsidRPr="00A510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 сигнализаци</w:t>
            </w:r>
            <w:r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и</w:t>
            </w:r>
            <w:r w:rsidRPr="00A510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электрооборудования и электронных систем по индикаторам комбинации приборов и других указателей на панели приборов </w:t>
            </w:r>
            <w:r w:rsidRPr="00A510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426" w:type="dxa"/>
            <w:vAlign w:val="center"/>
          </w:tcPr>
          <w:p w:rsidR="003D05A8" w:rsidRPr="00A51063" w:rsidRDefault="003D05A8" w:rsidP="006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425" w:type="dxa"/>
            <w:vAlign w:val="center"/>
          </w:tcPr>
          <w:p w:rsidR="003D05A8" w:rsidRPr="00A51063" w:rsidRDefault="003D05A8" w:rsidP="006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425" w:type="dxa"/>
            <w:vAlign w:val="center"/>
          </w:tcPr>
          <w:p w:rsidR="003D05A8" w:rsidRPr="00A51063" w:rsidRDefault="003D05A8" w:rsidP="006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425" w:type="dxa"/>
            <w:vAlign w:val="center"/>
          </w:tcPr>
          <w:p w:rsidR="003D05A8" w:rsidRPr="00A51063" w:rsidRDefault="003D05A8" w:rsidP="006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709" w:type="dxa"/>
            <w:vAlign w:val="center"/>
          </w:tcPr>
          <w:p w:rsidR="003D05A8" w:rsidRPr="00A51063" w:rsidRDefault="003D05A8" w:rsidP="006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851" w:type="dxa"/>
            <w:vAlign w:val="center"/>
          </w:tcPr>
          <w:p w:rsidR="003D05A8" w:rsidRPr="00A51063" w:rsidRDefault="003D05A8" w:rsidP="006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708" w:type="dxa"/>
            <w:vAlign w:val="center"/>
          </w:tcPr>
          <w:p w:rsidR="003D05A8" w:rsidRPr="00A51063" w:rsidRDefault="003D05A8" w:rsidP="006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851" w:type="dxa"/>
            <w:vAlign w:val="center"/>
          </w:tcPr>
          <w:p w:rsidR="003D05A8" w:rsidRPr="00A51063" w:rsidRDefault="003D05A8" w:rsidP="006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</w:tr>
      <w:tr w:rsidR="003D05A8" w:rsidRPr="00A51063" w:rsidTr="009A6C2F">
        <w:trPr>
          <w:cantSplit/>
          <w:trHeight w:val="20"/>
          <w:jc w:val="center"/>
        </w:trPr>
        <w:tc>
          <w:tcPr>
            <w:tcW w:w="427" w:type="dxa"/>
          </w:tcPr>
          <w:p w:rsidR="003D05A8" w:rsidRPr="00A51063" w:rsidRDefault="003D05A8" w:rsidP="006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1.11</w:t>
            </w:r>
          </w:p>
        </w:tc>
        <w:tc>
          <w:tcPr>
            <w:tcW w:w="5238" w:type="dxa"/>
          </w:tcPr>
          <w:p w:rsidR="003D05A8" w:rsidRPr="00A51063" w:rsidRDefault="003D05A8" w:rsidP="006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Отсутствие нефункциональных шумов и стуков в двигателе, узлах и агрегатах трансмиссии</w:t>
            </w:r>
          </w:p>
        </w:tc>
        <w:tc>
          <w:tcPr>
            <w:tcW w:w="426" w:type="dxa"/>
            <w:vAlign w:val="center"/>
          </w:tcPr>
          <w:p w:rsidR="003D05A8" w:rsidRPr="00A51063" w:rsidRDefault="003D05A8" w:rsidP="006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425" w:type="dxa"/>
            <w:vAlign w:val="center"/>
          </w:tcPr>
          <w:p w:rsidR="003D05A8" w:rsidRPr="00A51063" w:rsidRDefault="003D05A8" w:rsidP="006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425" w:type="dxa"/>
            <w:vAlign w:val="center"/>
          </w:tcPr>
          <w:p w:rsidR="003D05A8" w:rsidRPr="00A51063" w:rsidRDefault="003D05A8" w:rsidP="006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425" w:type="dxa"/>
            <w:vAlign w:val="center"/>
          </w:tcPr>
          <w:p w:rsidR="003D05A8" w:rsidRPr="00A51063" w:rsidRDefault="003D05A8" w:rsidP="006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709" w:type="dxa"/>
            <w:vAlign w:val="center"/>
          </w:tcPr>
          <w:p w:rsidR="003D05A8" w:rsidRPr="00A51063" w:rsidRDefault="003D05A8" w:rsidP="006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851" w:type="dxa"/>
            <w:vAlign w:val="center"/>
          </w:tcPr>
          <w:p w:rsidR="003D05A8" w:rsidRPr="00A51063" w:rsidRDefault="003D05A8" w:rsidP="006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708" w:type="dxa"/>
            <w:vAlign w:val="center"/>
          </w:tcPr>
          <w:p w:rsidR="003D05A8" w:rsidRPr="00A51063" w:rsidRDefault="003D05A8" w:rsidP="006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851" w:type="dxa"/>
            <w:vAlign w:val="center"/>
          </w:tcPr>
          <w:p w:rsidR="003D05A8" w:rsidRPr="00A51063" w:rsidRDefault="003D05A8" w:rsidP="006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</w:tr>
      <w:tr w:rsidR="003D05A8" w:rsidRPr="00A51063" w:rsidTr="009A6C2F">
        <w:trPr>
          <w:cantSplit/>
          <w:trHeight w:val="20"/>
          <w:jc w:val="center"/>
        </w:trPr>
        <w:tc>
          <w:tcPr>
            <w:tcW w:w="427" w:type="dxa"/>
          </w:tcPr>
          <w:p w:rsidR="003D05A8" w:rsidRPr="00A51063" w:rsidRDefault="003D05A8" w:rsidP="006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1.12</w:t>
            </w:r>
          </w:p>
        </w:tc>
        <w:tc>
          <w:tcPr>
            <w:tcW w:w="5238" w:type="dxa"/>
          </w:tcPr>
          <w:p w:rsidR="003D05A8" w:rsidRPr="00A51063" w:rsidRDefault="003D05A8" w:rsidP="006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Работоспособность рабочей и стояночной тормозных систем</w:t>
            </w:r>
          </w:p>
        </w:tc>
        <w:tc>
          <w:tcPr>
            <w:tcW w:w="426" w:type="dxa"/>
            <w:vAlign w:val="center"/>
          </w:tcPr>
          <w:p w:rsidR="003D05A8" w:rsidRPr="00A51063" w:rsidRDefault="003D05A8" w:rsidP="006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en-US"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en-US" w:eastAsia="ru-RU"/>
              </w:rPr>
              <w:t>+</w:t>
            </w:r>
          </w:p>
        </w:tc>
        <w:tc>
          <w:tcPr>
            <w:tcW w:w="425" w:type="dxa"/>
            <w:vAlign w:val="center"/>
          </w:tcPr>
          <w:p w:rsidR="003D05A8" w:rsidRPr="00A51063" w:rsidRDefault="003D05A8" w:rsidP="006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en-US"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en-US" w:eastAsia="ru-RU"/>
              </w:rPr>
              <w:t>+</w:t>
            </w:r>
          </w:p>
        </w:tc>
        <w:tc>
          <w:tcPr>
            <w:tcW w:w="425" w:type="dxa"/>
            <w:vAlign w:val="center"/>
          </w:tcPr>
          <w:p w:rsidR="003D05A8" w:rsidRPr="00A51063" w:rsidRDefault="003D05A8" w:rsidP="006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425" w:type="dxa"/>
            <w:vAlign w:val="center"/>
          </w:tcPr>
          <w:p w:rsidR="003D05A8" w:rsidRPr="00A51063" w:rsidRDefault="003D05A8" w:rsidP="006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709" w:type="dxa"/>
            <w:vAlign w:val="center"/>
          </w:tcPr>
          <w:p w:rsidR="003D05A8" w:rsidRPr="00A51063" w:rsidRDefault="003D05A8" w:rsidP="006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en-US"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en-US" w:eastAsia="ru-RU"/>
              </w:rPr>
              <w:t>+</w:t>
            </w:r>
          </w:p>
        </w:tc>
        <w:tc>
          <w:tcPr>
            <w:tcW w:w="851" w:type="dxa"/>
            <w:vAlign w:val="center"/>
          </w:tcPr>
          <w:p w:rsidR="003D05A8" w:rsidRPr="00A51063" w:rsidRDefault="003D05A8" w:rsidP="006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en-US"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en-US" w:eastAsia="ru-RU"/>
              </w:rPr>
              <w:t>+</w:t>
            </w:r>
          </w:p>
        </w:tc>
        <w:tc>
          <w:tcPr>
            <w:tcW w:w="708" w:type="dxa"/>
            <w:vAlign w:val="center"/>
          </w:tcPr>
          <w:p w:rsidR="003D05A8" w:rsidRPr="00A51063" w:rsidRDefault="003D05A8" w:rsidP="006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851" w:type="dxa"/>
            <w:vAlign w:val="center"/>
          </w:tcPr>
          <w:p w:rsidR="003D05A8" w:rsidRPr="00A51063" w:rsidRDefault="003D05A8" w:rsidP="006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</w:tr>
      <w:tr w:rsidR="003D05A8" w:rsidRPr="00A51063" w:rsidTr="009A6C2F">
        <w:trPr>
          <w:cantSplit/>
          <w:trHeight w:val="20"/>
          <w:jc w:val="center"/>
        </w:trPr>
        <w:tc>
          <w:tcPr>
            <w:tcW w:w="427" w:type="dxa"/>
          </w:tcPr>
          <w:p w:rsidR="003D05A8" w:rsidRPr="00A51063" w:rsidRDefault="003D05A8" w:rsidP="006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1.13</w:t>
            </w:r>
          </w:p>
        </w:tc>
        <w:tc>
          <w:tcPr>
            <w:tcW w:w="5238" w:type="dxa"/>
          </w:tcPr>
          <w:p w:rsidR="003D05A8" w:rsidRPr="00BA76C4" w:rsidRDefault="003D05A8" w:rsidP="006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BA76C4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Состояние дисков и шин колес, давление воздуха в шинах </w:t>
            </w:r>
          </w:p>
        </w:tc>
        <w:tc>
          <w:tcPr>
            <w:tcW w:w="426" w:type="dxa"/>
            <w:vAlign w:val="center"/>
          </w:tcPr>
          <w:p w:rsidR="003D05A8" w:rsidRPr="00A51063" w:rsidRDefault="003D05A8" w:rsidP="006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425" w:type="dxa"/>
            <w:vAlign w:val="center"/>
          </w:tcPr>
          <w:p w:rsidR="003D05A8" w:rsidRPr="00A51063" w:rsidRDefault="003D05A8" w:rsidP="006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425" w:type="dxa"/>
            <w:vAlign w:val="center"/>
          </w:tcPr>
          <w:p w:rsidR="003D05A8" w:rsidRPr="00A51063" w:rsidRDefault="003D05A8" w:rsidP="006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425" w:type="dxa"/>
            <w:vAlign w:val="center"/>
          </w:tcPr>
          <w:p w:rsidR="003D05A8" w:rsidRPr="00A51063" w:rsidRDefault="003D05A8" w:rsidP="006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709" w:type="dxa"/>
            <w:vAlign w:val="center"/>
          </w:tcPr>
          <w:p w:rsidR="003D05A8" w:rsidRPr="00A51063" w:rsidRDefault="003D05A8" w:rsidP="006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851" w:type="dxa"/>
            <w:vAlign w:val="center"/>
          </w:tcPr>
          <w:p w:rsidR="003D05A8" w:rsidRPr="00A51063" w:rsidRDefault="003D05A8" w:rsidP="006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708" w:type="dxa"/>
            <w:vAlign w:val="center"/>
          </w:tcPr>
          <w:p w:rsidR="003D05A8" w:rsidRPr="00A51063" w:rsidRDefault="003D05A8" w:rsidP="006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851" w:type="dxa"/>
            <w:vAlign w:val="center"/>
          </w:tcPr>
          <w:p w:rsidR="003D05A8" w:rsidRPr="00A51063" w:rsidRDefault="003D05A8" w:rsidP="006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</w:tr>
      <w:tr w:rsidR="003D05A8" w:rsidRPr="00A51063" w:rsidTr="009A6C2F">
        <w:trPr>
          <w:cantSplit/>
          <w:trHeight w:val="20"/>
          <w:jc w:val="center"/>
        </w:trPr>
        <w:tc>
          <w:tcPr>
            <w:tcW w:w="427" w:type="dxa"/>
          </w:tcPr>
          <w:p w:rsidR="003D05A8" w:rsidRPr="00A51063" w:rsidRDefault="003D05A8" w:rsidP="006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1.14</w:t>
            </w:r>
          </w:p>
        </w:tc>
        <w:tc>
          <w:tcPr>
            <w:tcW w:w="5238" w:type="dxa"/>
          </w:tcPr>
          <w:p w:rsidR="003D05A8" w:rsidRPr="00A51063" w:rsidRDefault="003D05A8" w:rsidP="006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Состояние колодок передних тормозов, тормозных дисков</w:t>
            </w:r>
            <w:r w:rsidRPr="00A510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426" w:type="dxa"/>
            <w:vAlign w:val="center"/>
          </w:tcPr>
          <w:p w:rsidR="003D05A8" w:rsidRPr="00A51063" w:rsidRDefault="003D05A8" w:rsidP="006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en-US"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en-US" w:eastAsia="ru-RU"/>
              </w:rPr>
              <w:t>+</w:t>
            </w:r>
          </w:p>
        </w:tc>
        <w:tc>
          <w:tcPr>
            <w:tcW w:w="425" w:type="dxa"/>
            <w:vAlign w:val="center"/>
          </w:tcPr>
          <w:p w:rsidR="003D05A8" w:rsidRPr="00A51063" w:rsidRDefault="003D05A8" w:rsidP="006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en-US"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en-US" w:eastAsia="ru-RU"/>
              </w:rPr>
              <w:t>+</w:t>
            </w:r>
          </w:p>
        </w:tc>
        <w:tc>
          <w:tcPr>
            <w:tcW w:w="425" w:type="dxa"/>
            <w:vAlign w:val="center"/>
          </w:tcPr>
          <w:p w:rsidR="003D05A8" w:rsidRPr="00A51063" w:rsidRDefault="003D05A8" w:rsidP="006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425" w:type="dxa"/>
            <w:vAlign w:val="center"/>
          </w:tcPr>
          <w:p w:rsidR="003D05A8" w:rsidRPr="00A51063" w:rsidRDefault="003D05A8" w:rsidP="006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709" w:type="dxa"/>
            <w:vAlign w:val="center"/>
          </w:tcPr>
          <w:p w:rsidR="003D05A8" w:rsidRPr="00A51063" w:rsidRDefault="003D05A8" w:rsidP="006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en-US"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en-US" w:eastAsia="ru-RU"/>
              </w:rPr>
              <w:t>+</w:t>
            </w:r>
          </w:p>
        </w:tc>
        <w:tc>
          <w:tcPr>
            <w:tcW w:w="851" w:type="dxa"/>
            <w:vAlign w:val="center"/>
          </w:tcPr>
          <w:p w:rsidR="003D05A8" w:rsidRPr="00A51063" w:rsidRDefault="003D05A8" w:rsidP="006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en-US"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en-US" w:eastAsia="ru-RU"/>
              </w:rPr>
              <w:t>+</w:t>
            </w:r>
          </w:p>
        </w:tc>
        <w:tc>
          <w:tcPr>
            <w:tcW w:w="708" w:type="dxa"/>
            <w:vAlign w:val="center"/>
          </w:tcPr>
          <w:p w:rsidR="003D05A8" w:rsidRPr="00A51063" w:rsidRDefault="003D05A8" w:rsidP="006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851" w:type="dxa"/>
            <w:vAlign w:val="center"/>
          </w:tcPr>
          <w:p w:rsidR="003D05A8" w:rsidRPr="00A51063" w:rsidRDefault="003D05A8" w:rsidP="006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</w:tr>
      <w:tr w:rsidR="003D05A8" w:rsidRPr="00A51063" w:rsidTr="009A6C2F">
        <w:trPr>
          <w:cantSplit/>
          <w:trHeight w:val="20"/>
          <w:jc w:val="center"/>
        </w:trPr>
        <w:tc>
          <w:tcPr>
            <w:tcW w:w="427" w:type="dxa"/>
          </w:tcPr>
          <w:p w:rsidR="003D05A8" w:rsidRPr="00A51063" w:rsidRDefault="003D05A8" w:rsidP="006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1.15</w:t>
            </w:r>
          </w:p>
        </w:tc>
        <w:tc>
          <w:tcPr>
            <w:tcW w:w="5238" w:type="dxa"/>
          </w:tcPr>
          <w:p w:rsidR="003D05A8" w:rsidRPr="00A51063" w:rsidRDefault="003D05A8" w:rsidP="006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18"/>
                <w:szCs w:val="18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Состояние колодок задних тормозов</w:t>
            </w:r>
          </w:p>
        </w:tc>
        <w:tc>
          <w:tcPr>
            <w:tcW w:w="426" w:type="dxa"/>
            <w:vAlign w:val="center"/>
          </w:tcPr>
          <w:p w:rsidR="003D05A8" w:rsidRPr="00A51063" w:rsidRDefault="003D05A8" w:rsidP="006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425" w:type="dxa"/>
            <w:vAlign w:val="center"/>
          </w:tcPr>
          <w:p w:rsidR="003D05A8" w:rsidRPr="00A51063" w:rsidRDefault="003D05A8" w:rsidP="006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425" w:type="dxa"/>
            <w:vAlign w:val="center"/>
          </w:tcPr>
          <w:p w:rsidR="003D05A8" w:rsidRPr="00A51063" w:rsidRDefault="003D05A8" w:rsidP="006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425" w:type="dxa"/>
            <w:vAlign w:val="center"/>
          </w:tcPr>
          <w:p w:rsidR="003D05A8" w:rsidRPr="00A51063" w:rsidRDefault="003D05A8" w:rsidP="006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709" w:type="dxa"/>
            <w:vAlign w:val="center"/>
          </w:tcPr>
          <w:p w:rsidR="003D05A8" w:rsidRPr="00A51063" w:rsidRDefault="003D05A8" w:rsidP="006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851" w:type="dxa"/>
            <w:vAlign w:val="center"/>
          </w:tcPr>
          <w:p w:rsidR="003D05A8" w:rsidRPr="00A51063" w:rsidRDefault="003D05A8" w:rsidP="006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708" w:type="dxa"/>
            <w:vAlign w:val="center"/>
          </w:tcPr>
          <w:p w:rsidR="003D05A8" w:rsidRPr="00A51063" w:rsidRDefault="003D05A8" w:rsidP="006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851" w:type="dxa"/>
            <w:vAlign w:val="center"/>
          </w:tcPr>
          <w:p w:rsidR="003D05A8" w:rsidRPr="00A51063" w:rsidRDefault="003D05A8" w:rsidP="006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</w:tr>
      <w:tr w:rsidR="003D05A8" w:rsidRPr="00A51063" w:rsidTr="009A6C2F">
        <w:trPr>
          <w:cantSplit/>
          <w:trHeight w:val="20"/>
          <w:jc w:val="center"/>
        </w:trPr>
        <w:tc>
          <w:tcPr>
            <w:tcW w:w="427" w:type="dxa"/>
          </w:tcPr>
          <w:p w:rsidR="003D05A8" w:rsidRPr="00A51063" w:rsidRDefault="003D05A8" w:rsidP="006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1.16</w:t>
            </w:r>
          </w:p>
        </w:tc>
        <w:tc>
          <w:tcPr>
            <w:tcW w:w="5238" w:type="dxa"/>
          </w:tcPr>
          <w:p w:rsidR="003D05A8" w:rsidRPr="00A51063" w:rsidRDefault="003D05A8" w:rsidP="006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Уровень жидкости в бачке гидроусилителя рулевого управления</w:t>
            </w:r>
          </w:p>
        </w:tc>
        <w:tc>
          <w:tcPr>
            <w:tcW w:w="426" w:type="dxa"/>
            <w:vAlign w:val="center"/>
          </w:tcPr>
          <w:p w:rsidR="003D05A8" w:rsidRPr="00A51063" w:rsidRDefault="003D05A8" w:rsidP="006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425" w:type="dxa"/>
            <w:vAlign w:val="center"/>
          </w:tcPr>
          <w:p w:rsidR="003D05A8" w:rsidRPr="00A51063" w:rsidRDefault="003D05A8" w:rsidP="006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425" w:type="dxa"/>
            <w:vAlign w:val="center"/>
          </w:tcPr>
          <w:p w:rsidR="003D05A8" w:rsidRPr="00A51063" w:rsidRDefault="003D05A8" w:rsidP="006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425" w:type="dxa"/>
            <w:vAlign w:val="center"/>
          </w:tcPr>
          <w:p w:rsidR="003D05A8" w:rsidRPr="00A51063" w:rsidRDefault="003D05A8" w:rsidP="006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709" w:type="dxa"/>
            <w:vAlign w:val="center"/>
          </w:tcPr>
          <w:p w:rsidR="003D05A8" w:rsidRPr="00A51063" w:rsidRDefault="003D05A8" w:rsidP="006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851" w:type="dxa"/>
            <w:vAlign w:val="center"/>
          </w:tcPr>
          <w:p w:rsidR="003D05A8" w:rsidRPr="00A51063" w:rsidRDefault="003D05A8" w:rsidP="006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708" w:type="dxa"/>
            <w:vAlign w:val="center"/>
          </w:tcPr>
          <w:p w:rsidR="003D05A8" w:rsidRPr="00A51063" w:rsidRDefault="003D05A8" w:rsidP="006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851" w:type="dxa"/>
            <w:vAlign w:val="center"/>
          </w:tcPr>
          <w:p w:rsidR="003D05A8" w:rsidRPr="00A51063" w:rsidRDefault="003D05A8" w:rsidP="006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</w:tr>
      <w:tr w:rsidR="003D05A8" w:rsidRPr="00A51063" w:rsidTr="009A6C2F">
        <w:trPr>
          <w:cantSplit/>
          <w:trHeight w:val="20"/>
          <w:jc w:val="center"/>
        </w:trPr>
        <w:tc>
          <w:tcPr>
            <w:tcW w:w="427" w:type="dxa"/>
          </w:tcPr>
          <w:p w:rsidR="003D05A8" w:rsidRPr="00A51063" w:rsidRDefault="003D05A8" w:rsidP="006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1.17</w:t>
            </w:r>
          </w:p>
        </w:tc>
        <w:tc>
          <w:tcPr>
            <w:tcW w:w="5238" w:type="dxa"/>
          </w:tcPr>
          <w:p w:rsidR="003D05A8" w:rsidRPr="00A51063" w:rsidRDefault="003D05A8" w:rsidP="006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Состояние </w:t>
            </w:r>
            <w:r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аккумуляторной батареи</w:t>
            </w:r>
            <w:r w:rsidRPr="00A510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426" w:type="dxa"/>
            <w:vAlign w:val="center"/>
          </w:tcPr>
          <w:p w:rsidR="003D05A8" w:rsidRPr="00A51063" w:rsidRDefault="003D05A8" w:rsidP="006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425" w:type="dxa"/>
            <w:vAlign w:val="center"/>
          </w:tcPr>
          <w:p w:rsidR="003D05A8" w:rsidRPr="00A51063" w:rsidRDefault="003D05A8" w:rsidP="006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425" w:type="dxa"/>
            <w:vAlign w:val="center"/>
          </w:tcPr>
          <w:p w:rsidR="003D05A8" w:rsidRPr="00A51063" w:rsidRDefault="003D05A8" w:rsidP="006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425" w:type="dxa"/>
            <w:vAlign w:val="center"/>
          </w:tcPr>
          <w:p w:rsidR="003D05A8" w:rsidRPr="00A51063" w:rsidRDefault="003D05A8" w:rsidP="006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709" w:type="dxa"/>
            <w:vAlign w:val="center"/>
          </w:tcPr>
          <w:p w:rsidR="003D05A8" w:rsidRPr="00A51063" w:rsidRDefault="003D05A8" w:rsidP="006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851" w:type="dxa"/>
            <w:vAlign w:val="center"/>
          </w:tcPr>
          <w:p w:rsidR="003D05A8" w:rsidRPr="00A51063" w:rsidRDefault="003D05A8" w:rsidP="006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708" w:type="dxa"/>
            <w:vAlign w:val="center"/>
          </w:tcPr>
          <w:p w:rsidR="003D05A8" w:rsidRPr="00A51063" w:rsidRDefault="003D05A8" w:rsidP="006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851" w:type="dxa"/>
            <w:vAlign w:val="center"/>
          </w:tcPr>
          <w:p w:rsidR="003D05A8" w:rsidRPr="00A51063" w:rsidRDefault="003D05A8" w:rsidP="006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</w:tr>
      <w:tr w:rsidR="003D05A8" w:rsidRPr="00A51063" w:rsidTr="009A6C2F">
        <w:trPr>
          <w:cantSplit/>
          <w:trHeight w:val="20"/>
          <w:jc w:val="center"/>
        </w:trPr>
        <w:tc>
          <w:tcPr>
            <w:tcW w:w="427" w:type="dxa"/>
          </w:tcPr>
          <w:p w:rsidR="003D05A8" w:rsidRPr="00A51063" w:rsidRDefault="003D05A8" w:rsidP="006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1.18</w:t>
            </w:r>
          </w:p>
        </w:tc>
        <w:tc>
          <w:tcPr>
            <w:tcW w:w="5238" w:type="dxa"/>
          </w:tcPr>
          <w:p w:rsidR="003D05A8" w:rsidRPr="00A51063" w:rsidRDefault="003D05A8" w:rsidP="006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Соответствие установленным нормативам границ световых пучков головных фар.</w:t>
            </w:r>
          </w:p>
        </w:tc>
        <w:tc>
          <w:tcPr>
            <w:tcW w:w="426" w:type="dxa"/>
            <w:vAlign w:val="center"/>
          </w:tcPr>
          <w:p w:rsidR="003D05A8" w:rsidRPr="00A51063" w:rsidRDefault="003D05A8" w:rsidP="006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en-US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en-US" w:eastAsia="ru-RU"/>
              </w:rPr>
              <w:t>+</w:t>
            </w:r>
          </w:p>
        </w:tc>
        <w:tc>
          <w:tcPr>
            <w:tcW w:w="425" w:type="dxa"/>
            <w:vAlign w:val="center"/>
          </w:tcPr>
          <w:p w:rsidR="003D05A8" w:rsidRPr="00A51063" w:rsidRDefault="003D05A8" w:rsidP="006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en-US"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en-US" w:eastAsia="ru-RU"/>
              </w:rPr>
              <w:t>+</w:t>
            </w:r>
          </w:p>
        </w:tc>
        <w:tc>
          <w:tcPr>
            <w:tcW w:w="425" w:type="dxa"/>
            <w:vAlign w:val="center"/>
          </w:tcPr>
          <w:p w:rsidR="003D05A8" w:rsidRPr="00A51063" w:rsidRDefault="003D05A8" w:rsidP="006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425" w:type="dxa"/>
            <w:vAlign w:val="center"/>
          </w:tcPr>
          <w:p w:rsidR="003D05A8" w:rsidRPr="00A51063" w:rsidRDefault="003D05A8" w:rsidP="006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709" w:type="dxa"/>
            <w:vAlign w:val="center"/>
          </w:tcPr>
          <w:p w:rsidR="003D05A8" w:rsidRPr="00A51063" w:rsidRDefault="003D05A8" w:rsidP="006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en-US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en-US" w:eastAsia="ru-RU"/>
              </w:rPr>
              <w:t>+</w:t>
            </w:r>
          </w:p>
        </w:tc>
        <w:tc>
          <w:tcPr>
            <w:tcW w:w="851" w:type="dxa"/>
            <w:vAlign w:val="center"/>
          </w:tcPr>
          <w:p w:rsidR="003D05A8" w:rsidRPr="00A51063" w:rsidRDefault="003D05A8" w:rsidP="006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en-US"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en-US" w:eastAsia="ru-RU"/>
              </w:rPr>
              <w:t>+</w:t>
            </w:r>
          </w:p>
        </w:tc>
        <w:tc>
          <w:tcPr>
            <w:tcW w:w="708" w:type="dxa"/>
            <w:vAlign w:val="center"/>
          </w:tcPr>
          <w:p w:rsidR="003D05A8" w:rsidRPr="00A51063" w:rsidRDefault="003D05A8" w:rsidP="006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851" w:type="dxa"/>
            <w:vAlign w:val="center"/>
          </w:tcPr>
          <w:p w:rsidR="003D05A8" w:rsidRPr="00A51063" w:rsidRDefault="003D05A8" w:rsidP="006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</w:tr>
      <w:tr w:rsidR="003D05A8" w:rsidRPr="00A51063" w:rsidTr="009A6C2F">
        <w:trPr>
          <w:cantSplit/>
          <w:trHeight w:val="20"/>
          <w:jc w:val="center"/>
        </w:trPr>
        <w:tc>
          <w:tcPr>
            <w:tcW w:w="427" w:type="dxa"/>
          </w:tcPr>
          <w:p w:rsidR="003D05A8" w:rsidRPr="00A51063" w:rsidRDefault="003D05A8" w:rsidP="006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1.19</w:t>
            </w:r>
          </w:p>
        </w:tc>
        <w:tc>
          <w:tcPr>
            <w:tcW w:w="5238" w:type="dxa"/>
          </w:tcPr>
          <w:p w:rsidR="003D05A8" w:rsidRPr="00A51063" w:rsidRDefault="003D05A8" w:rsidP="006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Работоспособность </w:t>
            </w:r>
            <w:r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усилителя рулевого управления</w:t>
            </w:r>
            <w:r w:rsidRPr="00A510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426" w:type="dxa"/>
            <w:vAlign w:val="center"/>
          </w:tcPr>
          <w:p w:rsidR="003D05A8" w:rsidRPr="00A51063" w:rsidRDefault="003D05A8" w:rsidP="006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425" w:type="dxa"/>
            <w:vAlign w:val="center"/>
          </w:tcPr>
          <w:p w:rsidR="003D05A8" w:rsidRPr="00A51063" w:rsidRDefault="003D05A8" w:rsidP="006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425" w:type="dxa"/>
            <w:vAlign w:val="center"/>
          </w:tcPr>
          <w:p w:rsidR="003D05A8" w:rsidRPr="00A51063" w:rsidRDefault="003D05A8" w:rsidP="006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425" w:type="dxa"/>
            <w:vAlign w:val="center"/>
          </w:tcPr>
          <w:p w:rsidR="003D05A8" w:rsidRPr="00A51063" w:rsidRDefault="003D05A8" w:rsidP="006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709" w:type="dxa"/>
            <w:vAlign w:val="center"/>
          </w:tcPr>
          <w:p w:rsidR="003D05A8" w:rsidRPr="00A51063" w:rsidRDefault="003D05A8" w:rsidP="006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851" w:type="dxa"/>
            <w:vAlign w:val="center"/>
          </w:tcPr>
          <w:p w:rsidR="003D05A8" w:rsidRPr="00A51063" w:rsidRDefault="003D05A8" w:rsidP="006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708" w:type="dxa"/>
            <w:vAlign w:val="center"/>
          </w:tcPr>
          <w:p w:rsidR="003D05A8" w:rsidRPr="00A51063" w:rsidRDefault="003D05A8" w:rsidP="006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851" w:type="dxa"/>
            <w:vAlign w:val="center"/>
          </w:tcPr>
          <w:p w:rsidR="003D05A8" w:rsidRPr="00A51063" w:rsidRDefault="003D05A8" w:rsidP="006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</w:tr>
      <w:tr w:rsidR="003D05A8" w:rsidRPr="00A51063" w:rsidTr="009A6C2F">
        <w:trPr>
          <w:cantSplit/>
          <w:trHeight w:val="20"/>
          <w:jc w:val="center"/>
        </w:trPr>
        <w:tc>
          <w:tcPr>
            <w:tcW w:w="427" w:type="dxa"/>
          </w:tcPr>
          <w:p w:rsidR="003D05A8" w:rsidRPr="00A51063" w:rsidRDefault="003D05A8" w:rsidP="006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1.20</w:t>
            </w:r>
          </w:p>
        </w:tc>
        <w:tc>
          <w:tcPr>
            <w:tcW w:w="5238" w:type="dxa"/>
          </w:tcPr>
          <w:p w:rsidR="003D05A8" w:rsidRPr="00A51063" w:rsidRDefault="003D05A8" w:rsidP="006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Работоспособность </w:t>
            </w:r>
            <w:r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электронных систем автомобиля при помощи сигнализаторов панели приборов и отсутствие в памяти контроллера кодов неисправностей</w:t>
            </w:r>
            <w:r w:rsidRPr="00A510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426" w:type="dxa"/>
            <w:vAlign w:val="center"/>
          </w:tcPr>
          <w:p w:rsidR="003D05A8" w:rsidRPr="00A51063" w:rsidRDefault="003D05A8" w:rsidP="006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425" w:type="dxa"/>
            <w:vAlign w:val="center"/>
          </w:tcPr>
          <w:p w:rsidR="003D05A8" w:rsidRPr="00A51063" w:rsidRDefault="003D05A8" w:rsidP="006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425" w:type="dxa"/>
            <w:vAlign w:val="center"/>
          </w:tcPr>
          <w:p w:rsidR="003D05A8" w:rsidRPr="00A51063" w:rsidRDefault="003D05A8" w:rsidP="006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425" w:type="dxa"/>
            <w:vAlign w:val="center"/>
          </w:tcPr>
          <w:p w:rsidR="003D05A8" w:rsidRPr="00A51063" w:rsidRDefault="003D05A8" w:rsidP="006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709" w:type="dxa"/>
            <w:vAlign w:val="center"/>
          </w:tcPr>
          <w:p w:rsidR="003D05A8" w:rsidRPr="00A51063" w:rsidRDefault="003D05A8" w:rsidP="006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851" w:type="dxa"/>
            <w:vAlign w:val="center"/>
          </w:tcPr>
          <w:p w:rsidR="003D05A8" w:rsidRPr="00A51063" w:rsidRDefault="003D05A8" w:rsidP="006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708" w:type="dxa"/>
            <w:vAlign w:val="center"/>
          </w:tcPr>
          <w:p w:rsidR="003D05A8" w:rsidRPr="00A51063" w:rsidRDefault="003D05A8" w:rsidP="006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851" w:type="dxa"/>
            <w:vAlign w:val="center"/>
          </w:tcPr>
          <w:p w:rsidR="003D05A8" w:rsidRPr="00A51063" w:rsidRDefault="003D05A8" w:rsidP="006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</w:tr>
      <w:tr w:rsidR="003D05A8" w:rsidRPr="00A51063" w:rsidTr="009A6C2F">
        <w:trPr>
          <w:gridAfter w:val="8"/>
          <w:wAfter w:w="4820" w:type="dxa"/>
          <w:cantSplit/>
          <w:trHeight w:val="20"/>
          <w:jc w:val="center"/>
        </w:trPr>
        <w:tc>
          <w:tcPr>
            <w:tcW w:w="427" w:type="dxa"/>
          </w:tcPr>
          <w:p w:rsidR="003D05A8" w:rsidRPr="00A51063" w:rsidRDefault="003D05A8" w:rsidP="006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5238" w:type="dxa"/>
          </w:tcPr>
          <w:p w:rsidR="003D05A8" w:rsidRPr="00A51063" w:rsidRDefault="007C199E" w:rsidP="006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Регламентные работы</w:t>
            </w:r>
          </w:p>
        </w:tc>
      </w:tr>
      <w:tr w:rsidR="003D05A8" w:rsidRPr="00A51063" w:rsidTr="009A6C2F">
        <w:trPr>
          <w:cantSplit/>
          <w:trHeight w:val="20"/>
          <w:jc w:val="center"/>
        </w:trPr>
        <w:tc>
          <w:tcPr>
            <w:tcW w:w="427" w:type="dxa"/>
          </w:tcPr>
          <w:p w:rsidR="003D05A8" w:rsidRPr="00A51063" w:rsidRDefault="003D05A8" w:rsidP="006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2.1</w:t>
            </w:r>
          </w:p>
        </w:tc>
        <w:tc>
          <w:tcPr>
            <w:tcW w:w="5238" w:type="dxa"/>
          </w:tcPr>
          <w:p w:rsidR="003D05A8" w:rsidRPr="00A51063" w:rsidRDefault="003D05A8" w:rsidP="006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Заменить фильтр очистки топлива</w:t>
            </w:r>
            <w:r w:rsidRPr="00A510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. </w:t>
            </w:r>
          </w:p>
        </w:tc>
        <w:tc>
          <w:tcPr>
            <w:tcW w:w="426" w:type="dxa"/>
            <w:vAlign w:val="center"/>
          </w:tcPr>
          <w:p w:rsidR="003D05A8" w:rsidRPr="00A51063" w:rsidRDefault="003D05A8" w:rsidP="006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425" w:type="dxa"/>
            <w:vAlign w:val="center"/>
          </w:tcPr>
          <w:p w:rsidR="003D05A8" w:rsidRPr="00CA2F76" w:rsidRDefault="00CA2F76" w:rsidP="006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425" w:type="dxa"/>
            <w:vAlign w:val="center"/>
          </w:tcPr>
          <w:p w:rsidR="003D05A8" w:rsidRPr="00CA2F76" w:rsidRDefault="00CA2F76" w:rsidP="006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425" w:type="dxa"/>
            <w:vAlign w:val="center"/>
          </w:tcPr>
          <w:p w:rsidR="003D05A8" w:rsidRPr="00CA2F76" w:rsidRDefault="00CA2F76" w:rsidP="006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709" w:type="dxa"/>
            <w:vAlign w:val="center"/>
          </w:tcPr>
          <w:p w:rsidR="003D05A8" w:rsidRPr="00A51063" w:rsidRDefault="00CA2F76" w:rsidP="006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851" w:type="dxa"/>
            <w:vAlign w:val="center"/>
          </w:tcPr>
          <w:p w:rsidR="003D05A8" w:rsidRDefault="00CA2F76" w:rsidP="006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708" w:type="dxa"/>
            <w:vAlign w:val="center"/>
          </w:tcPr>
          <w:p w:rsidR="003D05A8" w:rsidRDefault="003D05A8" w:rsidP="006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851" w:type="dxa"/>
            <w:vAlign w:val="center"/>
          </w:tcPr>
          <w:p w:rsidR="003D05A8" w:rsidRPr="00CA2F76" w:rsidRDefault="00CA2F76" w:rsidP="006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en-US" w:eastAsia="ru-RU"/>
              </w:rPr>
              <w:t>+</w:t>
            </w:r>
          </w:p>
        </w:tc>
      </w:tr>
      <w:tr w:rsidR="003D05A8" w:rsidRPr="00A51063" w:rsidTr="009A6C2F">
        <w:trPr>
          <w:cantSplit/>
          <w:trHeight w:val="20"/>
          <w:jc w:val="center"/>
        </w:trPr>
        <w:tc>
          <w:tcPr>
            <w:tcW w:w="427" w:type="dxa"/>
          </w:tcPr>
          <w:p w:rsidR="003D05A8" w:rsidRPr="00A51063" w:rsidRDefault="003D05A8" w:rsidP="006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2.2</w:t>
            </w:r>
          </w:p>
        </w:tc>
        <w:tc>
          <w:tcPr>
            <w:tcW w:w="5238" w:type="dxa"/>
          </w:tcPr>
          <w:p w:rsidR="003D05A8" w:rsidRPr="00A51063" w:rsidRDefault="003D05A8" w:rsidP="006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Заменить фильтрующий элемент воздушного фильтра</w:t>
            </w:r>
            <w:r w:rsidRPr="00A510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426" w:type="dxa"/>
            <w:vAlign w:val="center"/>
          </w:tcPr>
          <w:p w:rsidR="003D05A8" w:rsidRPr="00A51063" w:rsidRDefault="003D05A8" w:rsidP="006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425" w:type="dxa"/>
            <w:vAlign w:val="center"/>
          </w:tcPr>
          <w:p w:rsidR="003D05A8" w:rsidRPr="00A51063" w:rsidRDefault="00CA2F76" w:rsidP="006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425" w:type="dxa"/>
            <w:vAlign w:val="center"/>
          </w:tcPr>
          <w:p w:rsidR="003D05A8" w:rsidRPr="00A51063" w:rsidRDefault="00CA2F76" w:rsidP="006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425" w:type="dxa"/>
            <w:vAlign w:val="center"/>
          </w:tcPr>
          <w:p w:rsidR="003D05A8" w:rsidRPr="00A51063" w:rsidRDefault="003D05A8" w:rsidP="006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709" w:type="dxa"/>
            <w:vAlign w:val="center"/>
          </w:tcPr>
          <w:p w:rsidR="003D05A8" w:rsidRPr="00A51063" w:rsidRDefault="00CA2F76" w:rsidP="006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851" w:type="dxa"/>
            <w:vAlign w:val="center"/>
          </w:tcPr>
          <w:p w:rsidR="003D05A8" w:rsidRPr="00A51063" w:rsidRDefault="00CA2F76" w:rsidP="006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708" w:type="dxa"/>
            <w:vAlign w:val="center"/>
          </w:tcPr>
          <w:p w:rsidR="003D05A8" w:rsidRPr="00A51063" w:rsidRDefault="003D05A8" w:rsidP="006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851" w:type="dxa"/>
            <w:vAlign w:val="center"/>
          </w:tcPr>
          <w:p w:rsidR="003D05A8" w:rsidRPr="00A51063" w:rsidRDefault="00CA2F76" w:rsidP="006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</w:tr>
      <w:tr w:rsidR="003D05A8" w:rsidRPr="00A51063" w:rsidTr="009A6C2F">
        <w:trPr>
          <w:cantSplit/>
          <w:trHeight w:val="20"/>
          <w:jc w:val="center"/>
        </w:trPr>
        <w:tc>
          <w:tcPr>
            <w:tcW w:w="427" w:type="dxa"/>
          </w:tcPr>
          <w:p w:rsidR="003D05A8" w:rsidRPr="00A51063" w:rsidRDefault="003D05A8" w:rsidP="009C5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2.3</w:t>
            </w:r>
          </w:p>
        </w:tc>
        <w:tc>
          <w:tcPr>
            <w:tcW w:w="5238" w:type="dxa"/>
          </w:tcPr>
          <w:p w:rsidR="003D05A8" w:rsidRPr="00A51063" w:rsidRDefault="003D05A8" w:rsidP="009C5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Заменить масляный фильтр и масло в картере двигателя, закрепить в моторном отсеке этикетку с информацией о залитом масле</w:t>
            </w:r>
            <w:r w:rsidRPr="00A510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426" w:type="dxa"/>
            <w:vAlign w:val="center"/>
          </w:tcPr>
          <w:p w:rsidR="003D05A8" w:rsidRPr="00A51063" w:rsidRDefault="003D05A8" w:rsidP="009C53A3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A51063">
              <w:rPr>
                <w:rFonts w:ascii="Times New Roman" w:hAnsi="Times New Roman"/>
                <w:b/>
                <w:sz w:val="18"/>
                <w:szCs w:val="18"/>
              </w:rPr>
              <w:t>+</w:t>
            </w:r>
          </w:p>
        </w:tc>
        <w:tc>
          <w:tcPr>
            <w:tcW w:w="425" w:type="dxa"/>
            <w:vAlign w:val="center"/>
          </w:tcPr>
          <w:p w:rsidR="003D05A8" w:rsidRPr="00A51063" w:rsidRDefault="003D05A8" w:rsidP="009C53A3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+</w:t>
            </w:r>
          </w:p>
        </w:tc>
        <w:tc>
          <w:tcPr>
            <w:tcW w:w="425" w:type="dxa"/>
            <w:vAlign w:val="center"/>
          </w:tcPr>
          <w:p w:rsidR="003D05A8" w:rsidRPr="00A51063" w:rsidRDefault="003D05A8" w:rsidP="009C53A3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+</w:t>
            </w:r>
          </w:p>
        </w:tc>
        <w:tc>
          <w:tcPr>
            <w:tcW w:w="425" w:type="dxa"/>
            <w:vAlign w:val="center"/>
          </w:tcPr>
          <w:p w:rsidR="003D05A8" w:rsidRPr="00A51063" w:rsidRDefault="003D05A8" w:rsidP="009C53A3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A51063">
              <w:rPr>
                <w:rFonts w:ascii="Times New Roman" w:hAnsi="Times New Roman"/>
                <w:b/>
                <w:sz w:val="18"/>
                <w:szCs w:val="18"/>
              </w:rPr>
              <w:t>+</w:t>
            </w:r>
          </w:p>
        </w:tc>
        <w:tc>
          <w:tcPr>
            <w:tcW w:w="709" w:type="dxa"/>
            <w:vAlign w:val="center"/>
          </w:tcPr>
          <w:p w:rsidR="003D05A8" w:rsidRPr="00A51063" w:rsidRDefault="003D05A8" w:rsidP="009C53A3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A51063">
              <w:rPr>
                <w:rFonts w:ascii="Times New Roman" w:hAnsi="Times New Roman"/>
                <w:b/>
                <w:sz w:val="18"/>
                <w:szCs w:val="18"/>
              </w:rPr>
              <w:t>+</w:t>
            </w:r>
          </w:p>
        </w:tc>
        <w:tc>
          <w:tcPr>
            <w:tcW w:w="851" w:type="dxa"/>
            <w:vAlign w:val="center"/>
          </w:tcPr>
          <w:p w:rsidR="003D05A8" w:rsidRPr="00A51063" w:rsidRDefault="003D05A8" w:rsidP="009C53A3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+</w:t>
            </w:r>
          </w:p>
        </w:tc>
        <w:tc>
          <w:tcPr>
            <w:tcW w:w="708" w:type="dxa"/>
            <w:vAlign w:val="center"/>
          </w:tcPr>
          <w:p w:rsidR="003D05A8" w:rsidRPr="00A51063" w:rsidRDefault="003D05A8" w:rsidP="009C53A3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+</w:t>
            </w:r>
          </w:p>
        </w:tc>
        <w:tc>
          <w:tcPr>
            <w:tcW w:w="851" w:type="dxa"/>
            <w:vAlign w:val="center"/>
          </w:tcPr>
          <w:p w:rsidR="003D05A8" w:rsidRPr="00A51063" w:rsidRDefault="003D05A8" w:rsidP="009C53A3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A51063">
              <w:rPr>
                <w:rFonts w:ascii="Times New Roman" w:hAnsi="Times New Roman"/>
                <w:b/>
                <w:sz w:val="18"/>
                <w:szCs w:val="18"/>
              </w:rPr>
              <w:t>+</w:t>
            </w:r>
          </w:p>
        </w:tc>
      </w:tr>
      <w:tr w:rsidR="003D05A8" w:rsidRPr="00A51063" w:rsidTr="009A6C2F">
        <w:trPr>
          <w:cantSplit/>
          <w:trHeight w:val="20"/>
          <w:jc w:val="center"/>
        </w:trPr>
        <w:tc>
          <w:tcPr>
            <w:tcW w:w="427" w:type="dxa"/>
          </w:tcPr>
          <w:p w:rsidR="003D05A8" w:rsidRPr="00A51063" w:rsidRDefault="003D05A8" w:rsidP="009C5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2.4</w:t>
            </w:r>
          </w:p>
        </w:tc>
        <w:tc>
          <w:tcPr>
            <w:tcW w:w="5238" w:type="dxa"/>
          </w:tcPr>
          <w:p w:rsidR="003D05A8" w:rsidRPr="00A51063" w:rsidRDefault="003D05A8" w:rsidP="009C5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Заменить масло в коробке передач, раздаточной коробке, переднем и заднем мостах </w:t>
            </w:r>
          </w:p>
        </w:tc>
        <w:tc>
          <w:tcPr>
            <w:tcW w:w="426" w:type="dxa"/>
            <w:vAlign w:val="center"/>
          </w:tcPr>
          <w:p w:rsidR="003D05A8" w:rsidRPr="00A51063" w:rsidRDefault="003D05A8" w:rsidP="009C5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425" w:type="dxa"/>
            <w:vAlign w:val="center"/>
          </w:tcPr>
          <w:p w:rsidR="003D05A8" w:rsidRPr="00A51063" w:rsidRDefault="003D05A8" w:rsidP="009C5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425" w:type="dxa"/>
            <w:vAlign w:val="center"/>
          </w:tcPr>
          <w:p w:rsidR="003D05A8" w:rsidRPr="00A51063" w:rsidRDefault="003D05A8" w:rsidP="009C5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425" w:type="dxa"/>
            <w:vAlign w:val="center"/>
          </w:tcPr>
          <w:p w:rsidR="003D05A8" w:rsidRPr="00A51063" w:rsidRDefault="003D05A8" w:rsidP="009C5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709" w:type="dxa"/>
            <w:vAlign w:val="center"/>
          </w:tcPr>
          <w:p w:rsidR="003D05A8" w:rsidRPr="00A51063" w:rsidRDefault="003D05A8" w:rsidP="009C5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851" w:type="dxa"/>
            <w:vAlign w:val="center"/>
          </w:tcPr>
          <w:p w:rsidR="003D05A8" w:rsidRPr="00A51063" w:rsidRDefault="003D05A8" w:rsidP="009C5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708" w:type="dxa"/>
            <w:vAlign w:val="center"/>
          </w:tcPr>
          <w:p w:rsidR="003D05A8" w:rsidRPr="00A51063" w:rsidRDefault="003D05A8" w:rsidP="009C5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851" w:type="dxa"/>
            <w:vAlign w:val="center"/>
          </w:tcPr>
          <w:p w:rsidR="003D05A8" w:rsidRPr="00A51063" w:rsidRDefault="003D05A8" w:rsidP="009C5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</w:tr>
      <w:tr w:rsidR="003D05A8" w:rsidRPr="00A51063" w:rsidTr="009A6C2F">
        <w:trPr>
          <w:cantSplit/>
          <w:trHeight w:val="20"/>
          <w:jc w:val="center"/>
        </w:trPr>
        <w:tc>
          <w:tcPr>
            <w:tcW w:w="427" w:type="dxa"/>
          </w:tcPr>
          <w:p w:rsidR="003D05A8" w:rsidRPr="00A51063" w:rsidRDefault="003D05A8" w:rsidP="009C5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2.5</w:t>
            </w:r>
          </w:p>
        </w:tc>
        <w:tc>
          <w:tcPr>
            <w:tcW w:w="5238" w:type="dxa"/>
          </w:tcPr>
          <w:p w:rsidR="003D05A8" w:rsidRPr="00A51063" w:rsidRDefault="003D05A8" w:rsidP="009C5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Заменить охлаждающую жидкость</w:t>
            </w:r>
          </w:p>
        </w:tc>
        <w:tc>
          <w:tcPr>
            <w:tcW w:w="426" w:type="dxa"/>
            <w:vAlign w:val="center"/>
          </w:tcPr>
          <w:p w:rsidR="003D05A8" w:rsidRPr="00A51063" w:rsidRDefault="003D05A8" w:rsidP="009C5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425" w:type="dxa"/>
            <w:vAlign w:val="center"/>
          </w:tcPr>
          <w:p w:rsidR="003D05A8" w:rsidRPr="00A51063" w:rsidRDefault="003D05A8" w:rsidP="009C5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425" w:type="dxa"/>
            <w:vAlign w:val="center"/>
          </w:tcPr>
          <w:p w:rsidR="003D05A8" w:rsidRPr="00A51063" w:rsidRDefault="003D05A8" w:rsidP="009C5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425" w:type="dxa"/>
            <w:vAlign w:val="center"/>
          </w:tcPr>
          <w:p w:rsidR="003D05A8" w:rsidRPr="00A51063" w:rsidRDefault="003D05A8" w:rsidP="009C5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709" w:type="dxa"/>
            <w:vAlign w:val="center"/>
          </w:tcPr>
          <w:p w:rsidR="003D05A8" w:rsidRPr="00A51063" w:rsidRDefault="003D05A8" w:rsidP="009C5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851" w:type="dxa"/>
            <w:vAlign w:val="center"/>
          </w:tcPr>
          <w:p w:rsidR="003D05A8" w:rsidRPr="00A51063" w:rsidRDefault="00CA2F76" w:rsidP="009C5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708" w:type="dxa"/>
            <w:vAlign w:val="center"/>
          </w:tcPr>
          <w:p w:rsidR="003D05A8" w:rsidRPr="00A51063" w:rsidRDefault="003D05A8" w:rsidP="009C5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851" w:type="dxa"/>
            <w:vAlign w:val="center"/>
          </w:tcPr>
          <w:p w:rsidR="003D05A8" w:rsidRPr="00A51063" w:rsidRDefault="00CA2F76" w:rsidP="009C5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</w:tr>
      <w:tr w:rsidR="003D05A8" w:rsidRPr="00A51063" w:rsidTr="009A6C2F">
        <w:trPr>
          <w:cantSplit/>
          <w:trHeight w:val="20"/>
          <w:jc w:val="center"/>
        </w:trPr>
        <w:tc>
          <w:tcPr>
            <w:tcW w:w="427" w:type="dxa"/>
          </w:tcPr>
          <w:p w:rsidR="003D05A8" w:rsidRPr="00A51063" w:rsidRDefault="003D05A8" w:rsidP="009C5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2.6</w:t>
            </w:r>
          </w:p>
        </w:tc>
        <w:tc>
          <w:tcPr>
            <w:tcW w:w="5238" w:type="dxa"/>
          </w:tcPr>
          <w:p w:rsidR="003D05A8" w:rsidRPr="00A51063" w:rsidRDefault="003D05A8" w:rsidP="009C5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Заменить тормозную жидкость в системах гидропривода тормозов и сцепления</w:t>
            </w:r>
            <w:r w:rsidRPr="00A510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426" w:type="dxa"/>
            <w:vAlign w:val="center"/>
          </w:tcPr>
          <w:p w:rsidR="003D05A8" w:rsidRPr="00A51063" w:rsidRDefault="003D05A8" w:rsidP="009C5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425" w:type="dxa"/>
            <w:vAlign w:val="center"/>
          </w:tcPr>
          <w:p w:rsidR="003D05A8" w:rsidRPr="00A51063" w:rsidRDefault="003D05A8" w:rsidP="009C5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425" w:type="dxa"/>
            <w:vAlign w:val="center"/>
          </w:tcPr>
          <w:p w:rsidR="003D05A8" w:rsidRPr="00A51063" w:rsidRDefault="00CA2F76" w:rsidP="009C5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425" w:type="dxa"/>
            <w:vAlign w:val="center"/>
          </w:tcPr>
          <w:p w:rsidR="003D05A8" w:rsidRPr="00A51063" w:rsidRDefault="003D05A8" w:rsidP="009C5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709" w:type="dxa"/>
            <w:vAlign w:val="center"/>
          </w:tcPr>
          <w:p w:rsidR="003D05A8" w:rsidRPr="00A51063" w:rsidRDefault="00CA2F76" w:rsidP="009C5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851" w:type="dxa"/>
            <w:vAlign w:val="center"/>
          </w:tcPr>
          <w:p w:rsidR="003D05A8" w:rsidRPr="00A51063" w:rsidRDefault="00CA2F76" w:rsidP="009C5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708" w:type="dxa"/>
            <w:vAlign w:val="center"/>
          </w:tcPr>
          <w:p w:rsidR="003D05A8" w:rsidRPr="00A51063" w:rsidRDefault="003D05A8" w:rsidP="009C5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851" w:type="dxa"/>
            <w:vAlign w:val="center"/>
          </w:tcPr>
          <w:p w:rsidR="003D05A8" w:rsidRPr="00A51063" w:rsidRDefault="00CA2F76" w:rsidP="009C5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</w:tr>
      <w:tr w:rsidR="003D05A8" w:rsidRPr="00A51063" w:rsidTr="009A6C2F">
        <w:trPr>
          <w:cantSplit/>
          <w:trHeight w:val="20"/>
          <w:jc w:val="center"/>
        </w:trPr>
        <w:tc>
          <w:tcPr>
            <w:tcW w:w="427" w:type="dxa"/>
          </w:tcPr>
          <w:p w:rsidR="003D05A8" w:rsidRPr="00A51063" w:rsidRDefault="003D05A8" w:rsidP="009C5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2.7</w:t>
            </w:r>
          </w:p>
        </w:tc>
        <w:tc>
          <w:tcPr>
            <w:tcW w:w="5238" w:type="dxa"/>
          </w:tcPr>
          <w:p w:rsidR="003D05A8" w:rsidRPr="00A51063" w:rsidRDefault="003D05A8" w:rsidP="009C5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Измерить осевые зазоры и при необходимости отрегулировать их в подшипниках ступиц передних колес</w:t>
            </w:r>
          </w:p>
        </w:tc>
        <w:tc>
          <w:tcPr>
            <w:tcW w:w="426" w:type="dxa"/>
            <w:vAlign w:val="center"/>
          </w:tcPr>
          <w:p w:rsidR="003D05A8" w:rsidRPr="00A51063" w:rsidRDefault="003D05A8" w:rsidP="009C5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425" w:type="dxa"/>
            <w:vAlign w:val="center"/>
          </w:tcPr>
          <w:p w:rsidR="003D05A8" w:rsidRPr="00A51063" w:rsidRDefault="003D05A8" w:rsidP="009C5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425" w:type="dxa"/>
            <w:vAlign w:val="center"/>
          </w:tcPr>
          <w:p w:rsidR="003D05A8" w:rsidRPr="00A51063" w:rsidRDefault="003D05A8" w:rsidP="009C5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425" w:type="dxa"/>
            <w:vAlign w:val="center"/>
          </w:tcPr>
          <w:p w:rsidR="003D05A8" w:rsidRPr="00A51063" w:rsidRDefault="00CA2F76" w:rsidP="009C5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709" w:type="dxa"/>
            <w:vAlign w:val="center"/>
          </w:tcPr>
          <w:p w:rsidR="003D05A8" w:rsidRPr="00A51063" w:rsidRDefault="003D05A8" w:rsidP="009C5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851" w:type="dxa"/>
            <w:vAlign w:val="center"/>
          </w:tcPr>
          <w:p w:rsidR="003D05A8" w:rsidRPr="00A51063" w:rsidRDefault="003D05A8" w:rsidP="009C5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708" w:type="dxa"/>
            <w:vAlign w:val="center"/>
          </w:tcPr>
          <w:p w:rsidR="003D05A8" w:rsidRPr="00A51063" w:rsidRDefault="003D05A8" w:rsidP="009C5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851" w:type="dxa"/>
            <w:vAlign w:val="center"/>
          </w:tcPr>
          <w:p w:rsidR="003D05A8" w:rsidRPr="00A51063" w:rsidRDefault="00CA2F76" w:rsidP="009C5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</w:tr>
      <w:tr w:rsidR="003D05A8" w:rsidRPr="00A51063" w:rsidTr="009A6C2F">
        <w:trPr>
          <w:cantSplit/>
          <w:trHeight w:val="20"/>
          <w:jc w:val="center"/>
        </w:trPr>
        <w:tc>
          <w:tcPr>
            <w:tcW w:w="427" w:type="dxa"/>
          </w:tcPr>
          <w:p w:rsidR="003D05A8" w:rsidRPr="00A51063" w:rsidRDefault="003D05A8" w:rsidP="009C5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2.8</w:t>
            </w:r>
          </w:p>
        </w:tc>
        <w:tc>
          <w:tcPr>
            <w:tcW w:w="5238" w:type="dxa"/>
          </w:tcPr>
          <w:p w:rsidR="003D05A8" w:rsidRPr="00A51063" w:rsidRDefault="003D05A8" w:rsidP="009C5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Заменить смазку и отрегулировать зазоры в подшипниках ступиц передних колес</w:t>
            </w:r>
          </w:p>
        </w:tc>
        <w:tc>
          <w:tcPr>
            <w:tcW w:w="426" w:type="dxa"/>
            <w:vAlign w:val="center"/>
          </w:tcPr>
          <w:p w:rsidR="003D05A8" w:rsidRPr="00A51063" w:rsidRDefault="00CA2F76" w:rsidP="009C5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425" w:type="dxa"/>
            <w:vAlign w:val="center"/>
          </w:tcPr>
          <w:p w:rsidR="003D05A8" w:rsidRPr="00A51063" w:rsidRDefault="00CA2F76" w:rsidP="009C5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425" w:type="dxa"/>
            <w:vAlign w:val="center"/>
          </w:tcPr>
          <w:p w:rsidR="003D05A8" w:rsidRPr="00A51063" w:rsidRDefault="00573E95" w:rsidP="009C5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425" w:type="dxa"/>
            <w:vAlign w:val="center"/>
          </w:tcPr>
          <w:p w:rsidR="003D05A8" w:rsidRPr="00A51063" w:rsidRDefault="003D05A8" w:rsidP="009C5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709" w:type="dxa"/>
            <w:vAlign w:val="center"/>
          </w:tcPr>
          <w:p w:rsidR="003D05A8" w:rsidRPr="00A51063" w:rsidRDefault="00CA2F76" w:rsidP="009C5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851" w:type="dxa"/>
            <w:vAlign w:val="center"/>
          </w:tcPr>
          <w:p w:rsidR="003D05A8" w:rsidRPr="00A51063" w:rsidRDefault="00CA2F76" w:rsidP="009C5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708" w:type="dxa"/>
            <w:vAlign w:val="center"/>
          </w:tcPr>
          <w:p w:rsidR="003D05A8" w:rsidRPr="00A51063" w:rsidRDefault="00CA2F76" w:rsidP="009C5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851" w:type="dxa"/>
            <w:vAlign w:val="center"/>
          </w:tcPr>
          <w:p w:rsidR="003D05A8" w:rsidRPr="00A51063" w:rsidRDefault="003D05A8" w:rsidP="009C5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</w:tr>
      <w:tr w:rsidR="003D05A8" w:rsidRPr="00A51063" w:rsidTr="009A6C2F">
        <w:trPr>
          <w:cantSplit/>
          <w:trHeight w:val="20"/>
          <w:jc w:val="center"/>
        </w:trPr>
        <w:tc>
          <w:tcPr>
            <w:tcW w:w="427" w:type="dxa"/>
          </w:tcPr>
          <w:p w:rsidR="003D05A8" w:rsidRPr="00A51063" w:rsidRDefault="003D05A8" w:rsidP="009C5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2.9</w:t>
            </w:r>
          </w:p>
        </w:tc>
        <w:tc>
          <w:tcPr>
            <w:tcW w:w="5238" w:type="dxa"/>
          </w:tcPr>
          <w:p w:rsidR="003D05A8" w:rsidRPr="00A51063" w:rsidRDefault="003D05A8" w:rsidP="009C5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Заменить свечи зажигания</w:t>
            </w:r>
          </w:p>
        </w:tc>
        <w:tc>
          <w:tcPr>
            <w:tcW w:w="426" w:type="dxa"/>
            <w:vAlign w:val="center"/>
          </w:tcPr>
          <w:p w:rsidR="003D05A8" w:rsidRPr="00A51063" w:rsidRDefault="003D05A8" w:rsidP="009C5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425" w:type="dxa"/>
            <w:vAlign w:val="center"/>
          </w:tcPr>
          <w:p w:rsidR="003D05A8" w:rsidRPr="00A51063" w:rsidRDefault="003D05A8" w:rsidP="009C5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425" w:type="dxa"/>
            <w:vAlign w:val="center"/>
          </w:tcPr>
          <w:p w:rsidR="003D05A8" w:rsidRPr="00A51063" w:rsidRDefault="003D05A8" w:rsidP="009C5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425" w:type="dxa"/>
            <w:vAlign w:val="center"/>
          </w:tcPr>
          <w:p w:rsidR="003D05A8" w:rsidRPr="00A51063" w:rsidRDefault="003D05A8" w:rsidP="009C5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709" w:type="dxa"/>
            <w:vAlign w:val="center"/>
          </w:tcPr>
          <w:p w:rsidR="003D05A8" w:rsidRPr="00A51063" w:rsidRDefault="00CA2F76" w:rsidP="009C5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851" w:type="dxa"/>
            <w:vAlign w:val="center"/>
          </w:tcPr>
          <w:p w:rsidR="003D05A8" w:rsidRPr="00A51063" w:rsidRDefault="00CA2F76" w:rsidP="009C5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708" w:type="dxa"/>
            <w:vAlign w:val="center"/>
          </w:tcPr>
          <w:p w:rsidR="003D05A8" w:rsidRPr="00A51063" w:rsidRDefault="00CA2F76" w:rsidP="009C5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851" w:type="dxa"/>
            <w:vAlign w:val="center"/>
          </w:tcPr>
          <w:p w:rsidR="003D05A8" w:rsidRPr="00A51063" w:rsidRDefault="00CA2F76" w:rsidP="009C5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</w:tr>
      <w:tr w:rsidR="003D05A8" w:rsidRPr="00A51063" w:rsidTr="009A6C2F">
        <w:trPr>
          <w:cantSplit/>
          <w:trHeight w:val="20"/>
          <w:jc w:val="center"/>
        </w:trPr>
        <w:tc>
          <w:tcPr>
            <w:tcW w:w="427" w:type="dxa"/>
          </w:tcPr>
          <w:p w:rsidR="003D05A8" w:rsidRPr="00A51063" w:rsidRDefault="003D05A8" w:rsidP="009C5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2.10</w:t>
            </w:r>
          </w:p>
        </w:tc>
        <w:tc>
          <w:tcPr>
            <w:tcW w:w="5238" w:type="dxa"/>
          </w:tcPr>
          <w:p w:rsidR="003D05A8" w:rsidRPr="00A51063" w:rsidRDefault="003D05A8" w:rsidP="009C5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Заменить ремень привода генератора и отрегулировать натяжение</w:t>
            </w:r>
          </w:p>
        </w:tc>
        <w:tc>
          <w:tcPr>
            <w:tcW w:w="426" w:type="dxa"/>
            <w:vAlign w:val="center"/>
          </w:tcPr>
          <w:p w:rsidR="003D05A8" w:rsidRPr="00A51063" w:rsidRDefault="003D05A8" w:rsidP="009C5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425" w:type="dxa"/>
            <w:vAlign w:val="center"/>
          </w:tcPr>
          <w:p w:rsidR="003D05A8" w:rsidRPr="00A51063" w:rsidRDefault="003D05A8" w:rsidP="009C5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425" w:type="dxa"/>
            <w:vAlign w:val="center"/>
          </w:tcPr>
          <w:p w:rsidR="003D05A8" w:rsidRPr="00A51063" w:rsidRDefault="003D05A8" w:rsidP="009C5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425" w:type="dxa"/>
            <w:vAlign w:val="center"/>
          </w:tcPr>
          <w:p w:rsidR="003D05A8" w:rsidRPr="00A51063" w:rsidRDefault="003D05A8" w:rsidP="009C5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709" w:type="dxa"/>
            <w:vAlign w:val="center"/>
          </w:tcPr>
          <w:p w:rsidR="003D05A8" w:rsidRPr="00A51063" w:rsidRDefault="003D05A8" w:rsidP="009C5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851" w:type="dxa"/>
            <w:vAlign w:val="center"/>
          </w:tcPr>
          <w:p w:rsidR="003D05A8" w:rsidRPr="00A51063" w:rsidRDefault="003D05A8" w:rsidP="009C5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708" w:type="dxa"/>
            <w:vAlign w:val="center"/>
          </w:tcPr>
          <w:p w:rsidR="003D05A8" w:rsidRPr="00A51063" w:rsidRDefault="003D05A8" w:rsidP="009C5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851" w:type="dxa"/>
            <w:vAlign w:val="center"/>
          </w:tcPr>
          <w:p w:rsidR="003D05A8" w:rsidRPr="00A51063" w:rsidRDefault="003D05A8" w:rsidP="009C5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</w:tr>
      <w:tr w:rsidR="003D05A8" w:rsidRPr="00A51063" w:rsidTr="009A6C2F">
        <w:trPr>
          <w:cantSplit/>
          <w:trHeight w:val="20"/>
          <w:jc w:val="center"/>
        </w:trPr>
        <w:tc>
          <w:tcPr>
            <w:tcW w:w="427" w:type="dxa"/>
          </w:tcPr>
          <w:p w:rsidR="003D05A8" w:rsidRPr="00A51063" w:rsidRDefault="003D05A8" w:rsidP="009C5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2.11</w:t>
            </w:r>
          </w:p>
        </w:tc>
        <w:tc>
          <w:tcPr>
            <w:tcW w:w="5238" w:type="dxa"/>
          </w:tcPr>
          <w:p w:rsidR="003D05A8" w:rsidRPr="00A51063" w:rsidRDefault="003D05A8" w:rsidP="009C5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Заменить ремень привода вспомогательных агрегатов и отрегулировать натяжение</w:t>
            </w:r>
          </w:p>
        </w:tc>
        <w:tc>
          <w:tcPr>
            <w:tcW w:w="426" w:type="dxa"/>
            <w:vAlign w:val="center"/>
          </w:tcPr>
          <w:p w:rsidR="003D05A8" w:rsidRPr="00A51063" w:rsidRDefault="003D05A8" w:rsidP="009C5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425" w:type="dxa"/>
            <w:vAlign w:val="center"/>
          </w:tcPr>
          <w:p w:rsidR="003D05A8" w:rsidRPr="00A51063" w:rsidRDefault="003D05A8" w:rsidP="009C5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425" w:type="dxa"/>
            <w:vAlign w:val="center"/>
          </w:tcPr>
          <w:p w:rsidR="003D05A8" w:rsidRPr="00A51063" w:rsidRDefault="003D05A8" w:rsidP="009C5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425" w:type="dxa"/>
            <w:vAlign w:val="center"/>
          </w:tcPr>
          <w:p w:rsidR="003D05A8" w:rsidRPr="00A51063" w:rsidRDefault="003D05A8" w:rsidP="009C5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709" w:type="dxa"/>
            <w:vAlign w:val="center"/>
          </w:tcPr>
          <w:p w:rsidR="003D05A8" w:rsidRPr="00A51063" w:rsidRDefault="003D05A8" w:rsidP="009C5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851" w:type="dxa"/>
            <w:vAlign w:val="center"/>
          </w:tcPr>
          <w:p w:rsidR="003D05A8" w:rsidRPr="00A51063" w:rsidRDefault="003D05A8" w:rsidP="009C5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708" w:type="dxa"/>
            <w:vAlign w:val="center"/>
          </w:tcPr>
          <w:p w:rsidR="003D05A8" w:rsidRPr="00A51063" w:rsidRDefault="003D05A8" w:rsidP="009C5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851" w:type="dxa"/>
            <w:vAlign w:val="center"/>
          </w:tcPr>
          <w:p w:rsidR="003D05A8" w:rsidRPr="00A51063" w:rsidRDefault="003D05A8" w:rsidP="009C5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</w:tr>
      <w:tr w:rsidR="003D05A8" w:rsidRPr="00A51063" w:rsidTr="009A6C2F">
        <w:trPr>
          <w:cantSplit/>
          <w:trHeight w:val="20"/>
          <w:jc w:val="center"/>
        </w:trPr>
        <w:tc>
          <w:tcPr>
            <w:tcW w:w="427" w:type="dxa"/>
          </w:tcPr>
          <w:p w:rsidR="003D05A8" w:rsidRPr="00A51063" w:rsidRDefault="003D05A8" w:rsidP="009C5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lastRenderedPageBreak/>
              <w:t>2.12</w:t>
            </w:r>
          </w:p>
        </w:tc>
        <w:tc>
          <w:tcPr>
            <w:tcW w:w="5238" w:type="dxa"/>
          </w:tcPr>
          <w:p w:rsidR="003D05A8" w:rsidRDefault="003D05A8" w:rsidP="009C5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Смазать:</w:t>
            </w:r>
          </w:p>
          <w:p w:rsidR="003D05A8" w:rsidRDefault="003D05A8" w:rsidP="009C5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- петли дверей, шарниры задних сидений, трос привода замка;</w:t>
            </w:r>
          </w:p>
          <w:p w:rsidR="003D05A8" w:rsidRDefault="003D05A8" w:rsidP="009C5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- ограничители открывания дверей;</w:t>
            </w:r>
          </w:p>
          <w:p w:rsidR="003D05A8" w:rsidRDefault="003D05A8" w:rsidP="009C5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- шарнир и пружину крышки люка топливного бака;</w:t>
            </w:r>
          </w:p>
          <w:p w:rsidR="003D05A8" w:rsidRPr="00A51063" w:rsidRDefault="003D05A8" w:rsidP="009C5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- ось, пружину и сухарь фиксатора замка двери</w:t>
            </w:r>
          </w:p>
        </w:tc>
        <w:tc>
          <w:tcPr>
            <w:tcW w:w="426" w:type="dxa"/>
            <w:vAlign w:val="center"/>
          </w:tcPr>
          <w:p w:rsidR="003D05A8" w:rsidRPr="00A51063" w:rsidRDefault="00F4416E" w:rsidP="009C5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425" w:type="dxa"/>
            <w:vAlign w:val="center"/>
          </w:tcPr>
          <w:p w:rsidR="003D05A8" w:rsidRPr="00A51063" w:rsidRDefault="003D05A8" w:rsidP="009C5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425" w:type="dxa"/>
            <w:vAlign w:val="center"/>
          </w:tcPr>
          <w:p w:rsidR="003D05A8" w:rsidRPr="00A51063" w:rsidRDefault="00F4416E" w:rsidP="009C5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425" w:type="dxa"/>
            <w:vAlign w:val="center"/>
          </w:tcPr>
          <w:p w:rsidR="003D05A8" w:rsidRPr="00A51063" w:rsidRDefault="003D05A8" w:rsidP="009C5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709" w:type="dxa"/>
            <w:vAlign w:val="center"/>
          </w:tcPr>
          <w:p w:rsidR="003D05A8" w:rsidRPr="00A51063" w:rsidRDefault="00F4416E" w:rsidP="009C5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851" w:type="dxa"/>
            <w:vAlign w:val="center"/>
          </w:tcPr>
          <w:p w:rsidR="003D05A8" w:rsidRPr="00A51063" w:rsidRDefault="003D05A8" w:rsidP="009C5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708" w:type="dxa"/>
            <w:vAlign w:val="center"/>
          </w:tcPr>
          <w:p w:rsidR="003D05A8" w:rsidRPr="002F17F4" w:rsidRDefault="00F4416E" w:rsidP="009C5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en-US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851" w:type="dxa"/>
            <w:vAlign w:val="center"/>
          </w:tcPr>
          <w:p w:rsidR="003D05A8" w:rsidRPr="00A51063" w:rsidRDefault="003D05A8" w:rsidP="009C5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</w:tr>
      <w:tr w:rsidR="003D05A8" w:rsidRPr="00A51063" w:rsidTr="009A6C2F">
        <w:trPr>
          <w:cantSplit/>
          <w:trHeight w:val="20"/>
          <w:jc w:val="center"/>
        </w:trPr>
        <w:tc>
          <w:tcPr>
            <w:tcW w:w="427" w:type="dxa"/>
          </w:tcPr>
          <w:p w:rsidR="003D05A8" w:rsidRPr="00A51063" w:rsidRDefault="003D05A8" w:rsidP="009C5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2.13</w:t>
            </w:r>
          </w:p>
        </w:tc>
        <w:tc>
          <w:tcPr>
            <w:tcW w:w="5238" w:type="dxa"/>
          </w:tcPr>
          <w:p w:rsidR="003D05A8" w:rsidRPr="00A51063" w:rsidRDefault="003D05A8" w:rsidP="009C5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Зачистить и смазать клеммы и зажимы АКБ и проверить надежность ее крепления</w:t>
            </w:r>
          </w:p>
        </w:tc>
        <w:tc>
          <w:tcPr>
            <w:tcW w:w="426" w:type="dxa"/>
            <w:vAlign w:val="center"/>
          </w:tcPr>
          <w:p w:rsidR="003D05A8" w:rsidRPr="00A51063" w:rsidRDefault="00573E95" w:rsidP="009C5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425" w:type="dxa"/>
            <w:vAlign w:val="center"/>
          </w:tcPr>
          <w:p w:rsidR="003D05A8" w:rsidRPr="00A51063" w:rsidRDefault="003D05A8" w:rsidP="009C5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425" w:type="dxa"/>
            <w:vAlign w:val="center"/>
          </w:tcPr>
          <w:p w:rsidR="003D05A8" w:rsidRPr="00A51063" w:rsidRDefault="00573E95" w:rsidP="009C5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425" w:type="dxa"/>
            <w:vAlign w:val="center"/>
          </w:tcPr>
          <w:p w:rsidR="003D05A8" w:rsidRPr="00A51063" w:rsidRDefault="003D05A8" w:rsidP="009C5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709" w:type="dxa"/>
            <w:vAlign w:val="center"/>
          </w:tcPr>
          <w:p w:rsidR="003D05A8" w:rsidRPr="00A51063" w:rsidRDefault="00573E95" w:rsidP="009C5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851" w:type="dxa"/>
            <w:vAlign w:val="center"/>
          </w:tcPr>
          <w:p w:rsidR="003D05A8" w:rsidRPr="00A51063" w:rsidRDefault="003D05A8" w:rsidP="009C5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708" w:type="dxa"/>
            <w:vAlign w:val="center"/>
          </w:tcPr>
          <w:p w:rsidR="003D05A8" w:rsidRPr="00A51063" w:rsidRDefault="00573E95" w:rsidP="009C5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851" w:type="dxa"/>
            <w:vAlign w:val="center"/>
          </w:tcPr>
          <w:p w:rsidR="003D05A8" w:rsidRPr="00A51063" w:rsidRDefault="003D05A8" w:rsidP="009C5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</w:tr>
      <w:tr w:rsidR="003D05A8" w:rsidRPr="00A51063" w:rsidTr="009A6C2F">
        <w:trPr>
          <w:cantSplit/>
          <w:trHeight w:val="20"/>
          <w:jc w:val="center"/>
        </w:trPr>
        <w:tc>
          <w:tcPr>
            <w:tcW w:w="427" w:type="dxa"/>
          </w:tcPr>
          <w:p w:rsidR="003D05A8" w:rsidRPr="00A51063" w:rsidRDefault="003D05A8" w:rsidP="009C5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2.14</w:t>
            </w:r>
          </w:p>
        </w:tc>
        <w:tc>
          <w:tcPr>
            <w:tcW w:w="5238" w:type="dxa"/>
          </w:tcPr>
          <w:p w:rsidR="003D05A8" w:rsidRPr="00A51063" w:rsidRDefault="003D05A8" w:rsidP="009C5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Регулировка углов установки передних колес.</w:t>
            </w:r>
          </w:p>
        </w:tc>
        <w:tc>
          <w:tcPr>
            <w:tcW w:w="426" w:type="dxa"/>
            <w:vAlign w:val="center"/>
          </w:tcPr>
          <w:p w:rsidR="003D05A8" w:rsidRPr="002F17F4" w:rsidRDefault="002F17F4" w:rsidP="009C5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en-US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en-US" w:eastAsia="ru-RU"/>
              </w:rPr>
              <w:t>-</w:t>
            </w:r>
          </w:p>
        </w:tc>
        <w:tc>
          <w:tcPr>
            <w:tcW w:w="425" w:type="dxa"/>
            <w:vAlign w:val="center"/>
          </w:tcPr>
          <w:p w:rsidR="003D05A8" w:rsidRPr="00A51063" w:rsidRDefault="003D05A8" w:rsidP="009C5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425" w:type="dxa"/>
            <w:vAlign w:val="center"/>
          </w:tcPr>
          <w:p w:rsidR="003D05A8" w:rsidRPr="002F17F4" w:rsidRDefault="002F17F4" w:rsidP="009C5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en-US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en-US" w:eastAsia="ru-RU"/>
              </w:rPr>
              <w:t>-</w:t>
            </w:r>
          </w:p>
        </w:tc>
        <w:tc>
          <w:tcPr>
            <w:tcW w:w="425" w:type="dxa"/>
            <w:vAlign w:val="center"/>
          </w:tcPr>
          <w:p w:rsidR="003D05A8" w:rsidRPr="002F17F4" w:rsidRDefault="002F17F4" w:rsidP="009C5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en-US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en-US" w:eastAsia="ru-RU"/>
              </w:rPr>
              <w:t>+</w:t>
            </w:r>
          </w:p>
        </w:tc>
        <w:tc>
          <w:tcPr>
            <w:tcW w:w="709" w:type="dxa"/>
            <w:vAlign w:val="center"/>
          </w:tcPr>
          <w:p w:rsidR="003D05A8" w:rsidRPr="002F17F4" w:rsidRDefault="002F17F4" w:rsidP="009C5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en-US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en-US" w:eastAsia="ru-RU"/>
              </w:rPr>
              <w:t>-</w:t>
            </w:r>
          </w:p>
        </w:tc>
        <w:tc>
          <w:tcPr>
            <w:tcW w:w="851" w:type="dxa"/>
            <w:vAlign w:val="center"/>
          </w:tcPr>
          <w:p w:rsidR="003D05A8" w:rsidRPr="00A51063" w:rsidRDefault="003D05A8" w:rsidP="009C5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708" w:type="dxa"/>
            <w:vAlign w:val="center"/>
          </w:tcPr>
          <w:p w:rsidR="003D05A8" w:rsidRPr="002F17F4" w:rsidRDefault="002F17F4" w:rsidP="009C5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en-US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en-US" w:eastAsia="ru-RU"/>
              </w:rPr>
              <w:t>-</w:t>
            </w:r>
          </w:p>
        </w:tc>
        <w:tc>
          <w:tcPr>
            <w:tcW w:w="851" w:type="dxa"/>
            <w:vAlign w:val="center"/>
          </w:tcPr>
          <w:p w:rsidR="003D05A8" w:rsidRPr="002F17F4" w:rsidRDefault="002F17F4" w:rsidP="009C5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en-US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en-US" w:eastAsia="ru-RU"/>
              </w:rPr>
              <w:t>+</w:t>
            </w:r>
          </w:p>
        </w:tc>
      </w:tr>
    </w:tbl>
    <w:bookmarkEnd w:id="2"/>
    <w:p w:rsidR="00A518F2" w:rsidRDefault="00A518F2" w:rsidP="00776719">
      <w:pPr>
        <w:pStyle w:val="a5"/>
        <w:numPr>
          <w:ilvl w:val="0"/>
          <w:numId w:val="7"/>
        </w:numPr>
        <w:tabs>
          <w:tab w:val="left" w:pos="1134"/>
        </w:tabs>
        <w:autoSpaceDE w:val="0"/>
        <w:autoSpaceDN w:val="0"/>
        <w:adjustRightInd w:val="0"/>
        <w:spacing w:before="120" w:after="12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02C0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Требования к организации обеспечения услуг</w:t>
      </w:r>
    </w:p>
    <w:p w:rsidR="00A518F2" w:rsidRPr="00902C03" w:rsidRDefault="00A518F2" w:rsidP="00776719">
      <w:pPr>
        <w:pStyle w:val="a5"/>
        <w:widowControl w:val="0"/>
        <w:numPr>
          <w:ilvl w:val="1"/>
          <w:numId w:val="7"/>
        </w:numPr>
        <w:tabs>
          <w:tab w:val="num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02C03">
        <w:rPr>
          <w:rFonts w:ascii="Times New Roman" w:hAnsi="Times New Roman" w:cs="Times New Roman"/>
          <w:sz w:val="24"/>
          <w:szCs w:val="24"/>
          <w:lang w:eastAsia="ru-RU"/>
        </w:rPr>
        <w:t>Прием Исполнителем автомобилей для проведения технического обслуживания и ремонта осуществляется в течение 1 (одного) календарного дня по заявке Заказчика с оформлением и согласованием Сторонами Заказ-наряда.</w:t>
      </w:r>
    </w:p>
    <w:p w:rsidR="00A518F2" w:rsidRPr="00902C03" w:rsidRDefault="00A518F2" w:rsidP="00776719">
      <w:pPr>
        <w:pStyle w:val="a5"/>
        <w:widowControl w:val="0"/>
        <w:numPr>
          <w:ilvl w:val="1"/>
          <w:numId w:val="7"/>
        </w:numPr>
        <w:tabs>
          <w:tab w:val="num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02C03">
        <w:rPr>
          <w:rFonts w:ascii="Times New Roman" w:hAnsi="Times New Roman" w:cs="Times New Roman"/>
          <w:sz w:val="24"/>
          <w:szCs w:val="24"/>
          <w:lang w:eastAsia="ru-RU"/>
        </w:rPr>
        <w:t>В Заявке отражается реальное техническое состояние автомобиля на момент его принятия, указывается его комплектность, видимые наружные повреждения, дефекты и срок выполнения работ/оказания услуг.</w:t>
      </w:r>
    </w:p>
    <w:p w:rsidR="00A518F2" w:rsidRPr="00902C03" w:rsidRDefault="00A518F2" w:rsidP="00776719">
      <w:pPr>
        <w:pStyle w:val="a5"/>
        <w:widowControl w:val="0"/>
        <w:numPr>
          <w:ilvl w:val="1"/>
          <w:numId w:val="7"/>
        </w:numPr>
        <w:tabs>
          <w:tab w:val="num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02C03">
        <w:rPr>
          <w:rFonts w:ascii="Times New Roman" w:hAnsi="Times New Roman" w:cs="Times New Roman"/>
          <w:sz w:val="24"/>
          <w:szCs w:val="24"/>
          <w:lang w:eastAsia="ru-RU"/>
        </w:rPr>
        <w:t>В Заказ-наряде отражается объем, стоимость, сроки выполнения работ/оказания услуг.</w:t>
      </w:r>
    </w:p>
    <w:p w:rsidR="00A518F2" w:rsidRPr="00902C03" w:rsidRDefault="00A518F2" w:rsidP="00776719">
      <w:pPr>
        <w:pStyle w:val="a5"/>
        <w:widowControl w:val="0"/>
        <w:numPr>
          <w:ilvl w:val="1"/>
          <w:numId w:val="7"/>
        </w:numPr>
        <w:tabs>
          <w:tab w:val="num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02C03">
        <w:rPr>
          <w:rFonts w:ascii="Times New Roman" w:hAnsi="Times New Roman" w:cs="Times New Roman"/>
          <w:sz w:val="24"/>
          <w:szCs w:val="24"/>
          <w:lang w:eastAsia="ru-RU"/>
        </w:rPr>
        <w:t>Заявка и Заказ-наряд составляются и фиксируются представителем Заказчика и Исполнителя на основании документов, удостоверяющих право собственности на автомобиль (свидетельство о регистрации автомобиля, паспорт транспортного средства).</w:t>
      </w:r>
    </w:p>
    <w:p w:rsidR="00A518F2" w:rsidRPr="00902C03" w:rsidRDefault="00A518F2" w:rsidP="00776719">
      <w:pPr>
        <w:pStyle w:val="a5"/>
        <w:widowControl w:val="0"/>
        <w:numPr>
          <w:ilvl w:val="1"/>
          <w:numId w:val="7"/>
        </w:numPr>
        <w:tabs>
          <w:tab w:val="num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02C03">
        <w:rPr>
          <w:rFonts w:ascii="Times New Roman" w:hAnsi="Times New Roman" w:cs="Times New Roman"/>
          <w:sz w:val="24"/>
          <w:szCs w:val="24"/>
          <w:lang w:eastAsia="ru-RU"/>
        </w:rPr>
        <w:t>Исполнитель обязан:</w:t>
      </w:r>
    </w:p>
    <w:p w:rsidR="00A518F2" w:rsidRPr="00902C03" w:rsidRDefault="00A518F2" w:rsidP="00776719">
      <w:pPr>
        <w:pStyle w:val="a5"/>
        <w:widowControl w:val="0"/>
        <w:numPr>
          <w:ilvl w:val="0"/>
          <w:numId w:val="8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902C0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в ходе проведения технического обслуживания и ремонта информировать Заказчика о выявлении узлов и деталей, требующих замены. Согласовывать с Заказчиком замену неисправных узлов и деталей, а также согласовать удорожание стоимости ремонта, определенного Заказ-нарядом, в соответствии со стоимостью по прайс-листу Исполнителя. При этом Исполнитель продолжает выполнение работ/оказание услуг только после письменного согласования изменений с Заказчиком;</w:t>
      </w:r>
    </w:p>
    <w:p w:rsidR="00A518F2" w:rsidRPr="00902C03" w:rsidRDefault="00A518F2" w:rsidP="00776719">
      <w:pPr>
        <w:pStyle w:val="a5"/>
        <w:widowControl w:val="0"/>
        <w:numPr>
          <w:ilvl w:val="0"/>
          <w:numId w:val="8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902C0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использовать при проведении технического обслуживания и ремонта расходные материалы, детали и узлы, рекомендуемые заводом изготовителем.</w:t>
      </w:r>
    </w:p>
    <w:p w:rsidR="00A518F2" w:rsidRPr="00902C03" w:rsidRDefault="00A518F2" w:rsidP="00776719">
      <w:pPr>
        <w:pStyle w:val="a5"/>
        <w:numPr>
          <w:ilvl w:val="0"/>
          <w:numId w:val="7"/>
        </w:numPr>
        <w:tabs>
          <w:tab w:val="left" w:pos="1134"/>
        </w:tabs>
        <w:autoSpaceDE w:val="0"/>
        <w:autoSpaceDN w:val="0"/>
        <w:adjustRightInd w:val="0"/>
        <w:spacing w:before="120" w:after="12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02C0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Требования к применяемым материалам и оборудованию</w:t>
      </w:r>
    </w:p>
    <w:p w:rsidR="00A518F2" w:rsidRDefault="00A518F2" w:rsidP="00776719">
      <w:pPr>
        <w:pStyle w:val="a5"/>
        <w:numPr>
          <w:ilvl w:val="2"/>
          <w:numId w:val="15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902C0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Оказание услуг/работ с применением основного (необходимого) технологического оборудовани</w:t>
      </w:r>
      <w:r w:rsidR="0062003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я, приспособлений и </w:t>
      </w:r>
      <w:proofErr w:type="gramStart"/>
      <w:r w:rsidR="0062003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инструмента</w:t>
      </w:r>
      <w:proofErr w:type="gramEnd"/>
      <w:r w:rsidR="00CC083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902C0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используемого для предоставления услуг/работ по техническому обслуживанию и текущему ремонту по предмету лота.</w:t>
      </w:r>
    </w:p>
    <w:p w:rsidR="005B2C0C" w:rsidRDefault="005B2C0C" w:rsidP="005B2C0C">
      <w:pPr>
        <w:pStyle w:val="ConsPlusNormal"/>
        <w:ind w:left="284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Производственные площади Участника должны быть оборудованы для следующих видов работ:</w:t>
      </w:r>
    </w:p>
    <w:p w:rsidR="005B2C0C" w:rsidRPr="00760CD3" w:rsidRDefault="005B2C0C" w:rsidP="005B2C0C">
      <w:pPr>
        <w:pStyle w:val="ConsPlusNormal"/>
        <w:ind w:left="284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мойка;</w:t>
      </w:r>
    </w:p>
    <w:p w:rsidR="005B2C0C" w:rsidRPr="00760CD3" w:rsidRDefault="005B2C0C" w:rsidP="000048E4">
      <w:pPr>
        <w:pStyle w:val="ConsPlusNormal"/>
        <w:ind w:left="284" w:firstLine="0"/>
        <w:jc w:val="both"/>
        <w:rPr>
          <w:rFonts w:ascii="Times New Roman" w:hAnsi="Times New Roman" w:cs="Times New Roman"/>
          <w:sz w:val="24"/>
          <w:szCs w:val="24"/>
        </w:rPr>
      </w:pPr>
      <w:r w:rsidRPr="00760CD3">
        <w:rPr>
          <w:rFonts w:ascii="Times New Roman" w:hAnsi="Times New Roman" w:cs="Times New Roman"/>
          <w:sz w:val="24"/>
          <w:szCs w:val="24"/>
        </w:rPr>
        <w:t>- компьютерная диагностика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5B2C0C" w:rsidRPr="00760CD3" w:rsidRDefault="005B2C0C" w:rsidP="000048E4">
      <w:pPr>
        <w:pStyle w:val="ConsPlusNormal"/>
        <w:ind w:left="284" w:firstLine="0"/>
        <w:jc w:val="both"/>
        <w:rPr>
          <w:rFonts w:ascii="Times New Roman" w:hAnsi="Times New Roman" w:cs="Times New Roman"/>
          <w:sz w:val="24"/>
          <w:szCs w:val="24"/>
        </w:rPr>
      </w:pPr>
      <w:r w:rsidRPr="00760CD3">
        <w:rPr>
          <w:rFonts w:ascii="Times New Roman" w:hAnsi="Times New Roman" w:cs="Times New Roman"/>
          <w:sz w:val="24"/>
          <w:szCs w:val="24"/>
        </w:rPr>
        <w:t>- ремонт электрооборудования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5B2C0C" w:rsidRPr="00760CD3" w:rsidRDefault="005B2C0C" w:rsidP="005B2C0C">
      <w:pPr>
        <w:pStyle w:val="ConsPlusNormal"/>
        <w:ind w:left="284" w:firstLine="0"/>
        <w:jc w:val="both"/>
        <w:rPr>
          <w:rFonts w:ascii="Times New Roman" w:hAnsi="Times New Roman" w:cs="Times New Roman"/>
          <w:sz w:val="24"/>
          <w:szCs w:val="24"/>
        </w:rPr>
      </w:pPr>
      <w:r w:rsidRPr="00760CD3">
        <w:rPr>
          <w:rFonts w:ascii="Times New Roman" w:hAnsi="Times New Roman" w:cs="Times New Roman"/>
          <w:sz w:val="24"/>
          <w:szCs w:val="24"/>
        </w:rPr>
        <w:t>- проверка геометрии подвески (сход-развал)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5B2C0C" w:rsidRPr="00760CD3" w:rsidRDefault="005B2C0C" w:rsidP="005B2C0C">
      <w:pPr>
        <w:pStyle w:val="ConsPlusNormal"/>
        <w:ind w:left="284" w:firstLine="0"/>
        <w:jc w:val="both"/>
        <w:rPr>
          <w:rFonts w:ascii="Times New Roman" w:hAnsi="Times New Roman" w:cs="Times New Roman"/>
          <w:sz w:val="24"/>
          <w:szCs w:val="24"/>
        </w:rPr>
      </w:pPr>
      <w:r w:rsidRPr="00760CD3">
        <w:rPr>
          <w:rFonts w:ascii="Times New Roman" w:hAnsi="Times New Roman" w:cs="Times New Roman"/>
          <w:sz w:val="24"/>
          <w:szCs w:val="24"/>
        </w:rPr>
        <w:t>- слесарные работы, арматурные работы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5B2C0C" w:rsidRPr="00760CD3" w:rsidRDefault="005B2C0C" w:rsidP="005B2C0C">
      <w:pPr>
        <w:pStyle w:val="ConsPlusNormal"/>
        <w:ind w:left="284" w:firstLine="0"/>
        <w:jc w:val="both"/>
        <w:rPr>
          <w:rFonts w:ascii="Times New Roman" w:hAnsi="Times New Roman" w:cs="Times New Roman"/>
          <w:sz w:val="24"/>
          <w:szCs w:val="24"/>
        </w:rPr>
      </w:pPr>
      <w:r w:rsidRPr="005B2C0C">
        <w:rPr>
          <w:rFonts w:ascii="Times New Roman" w:hAnsi="Times New Roman" w:cs="Times New Roman"/>
          <w:sz w:val="24"/>
          <w:szCs w:val="24"/>
        </w:rPr>
        <w:t>-</w:t>
      </w:r>
      <w:r w:rsidRPr="00760CD3">
        <w:rPr>
          <w:rFonts w:ascii="Times New Roman" w:hAnsi="Times New Roman" w:cs="Times New Roman"/>
          <w:sz w:val="24"/>
          <w:szCs w:val="24"/>
        </w:rPr>
        <w:t xml:space="preserve"> жестяно-сварочные работы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5B2C0C" w:rsidRPr="00760CD3" w:rsidRDefault="005B2C0C" w:rsidP="000048E4">
      <w:pPr>
        <w:pStyle w:val="ConsPlusNormal"/>
        <w:ind w:left="284" w:firstLine="0"/>
        <w:jc w:val="both"/>
        <w:rPr>
          <w:rFonts w:ascii="Times New Roman" w:hAnsi="Times New Roman" w:cs="Times New Roman"/>
          <w:sz w:val="24"/>
          <w:szCs w:val="24"/>
        </w:rPr>
      </w:pPr>
      <w:r w:rsidRPr="00760CD3">
        <w:rPr>
          <w:rFonts w:ascii="Times New Roman" w:hAnsi="Times New Roman" w:cs="Times New Roman"/>
          <w:sz w:val="24"/>
          <w:szCs w:val="24"/>
        </w:rPr>
        <w:t>- лакокрасочные работы и нанесения антикоррозийного покрытия кузова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5B2C0C" w:rsidRPr="00760CD3" w:rsidRDefault="005B2C0C" w:rsidP="005B2C0C">
      <w:pPr>
        <w:pStyle w:val="ConsPlusNormal"/>
        <w:ind w:left="284" w:firstLine="0"/>
        <w:jc w:val="both"/>
        <w:rPr>
          <w:rFonts w:ascii="Times New Roman" w:hAnsi="Times New Roman" w:cs="Times New Roman"/>
          <w:sz w:val="24"/>
          <w:szCs w:val="24"/>
        </w:rPr>
      </w:pPr>
      <w:r w:rsidRPr="00760CD3">
        <w:rPr>
          <w:rFonts w:ascii="Times New Roman" w:hAnsi="Times New Roman" w:cs="Times New Roman"/>
          <w:sz w:val="24"/>
          <w:szCs w:val="24"/>
        </w:rPr>
        <w:t>- электромеханический подъемник (передвижные стойки);</w:t>
      </w:r>
    </w:p>
    <w:p w:rsidR="005B2C0C" w:rsidRPr="00760CD3" w:rsidRDefault="005B2C0C" w:rsidP="000048E4">
      <w:pPr>
        <w:pStyle w:val="ConsPlusNormal"/>
        <w:ind w:left="284" w:firstLine="0"/>
        <w:jc w:val="both"/>
        <w:rPr>
          <w:rFonts w:ascii="Times New Roman" w:hAnsi="Times New Roman" w:cs="Times New Roman"/>
          <w:sz w:val="24"/>
          <w:szCs w:val="24"/>
        </w:rPr>
      </w:pPr>
      <w:r w:rsidRPr="00760CD3">
        <w:rPr>
          <w:rFonts w:ascii="Times New Roman" w:hAnsi="Times New Roman" w:cs="Times New Roman"/>
          <w:sz w:val="24"/>
          <w:szCs w:val="24"/>
        </w:rPr>
        <w:t>- блок-модульный прибор для проверки тормозных и мощностных качеств;</w:t>
      </w:r>
    </w:p>
    <w:p w:rsidR="000048E4" w:rsidRDefault="005B2C0C" w:rsidP="000048E4">
      <w:pPr>
        <w:pStyle w:val="ConsPlusNormal"/>
        <w:ind w:left="426" w:hanging="142"/>
        <w:jc w:val="both"/>
        <w:rPr>
          <w:rFonts w:ascii="Times New Roman" w:hAnsi="Times New Roman" w:cs="Times New Roman"/>
          <w:sz w:val="24"/>
          <w:szCs w:val="24"/>
        </w:rPr>
      </w:pPr>
      <w:r w:rsidRPr="00760CD3">
        <w:rPr>
          <w:rFonts w:ascii="Times New Roman" w:hAnsi="Times New Roman" w:cs="Times New Roman"/>
          <w:sz w:val="24"/>
          <w:szCs w:val="24"/>
        </w:rPr>
        <w:t xml:space="preserve">- переносные и передвижные приборы для проверки фар, содержания отработавших газов, </w:t>
      </w:r>
    </w:p>
    <w:p w:rsidR="005B2C0C" w:rsidRPr="00760CD3" w:rsidRDefault="000048E4" w:rsidP="000048E4">
      <w:pPr>
        <w:pStyle w:val="ConsPlusNormal"/>
        <w:ind w:left="426" w:hanging="142"/>
        <w:jc w:val="both"/>
        <w:rPr>
          <w:rFonts w:ascii="Times New Roman" w:hAnsi="Times New Roman" w:cs="Times New Roman"/>
          <w:sz w:val="24"/>
          <w:szCs w:val="24"/>
        </w:rPr>
      </w:pPr>
      <w:r w:rsidRPr="000048E4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B2C0C" w:rsidRPr="00760CD3">
        <w:rPr>
          <w:rFonts w:ascii="Times New Roman" w:hAnsi="Times New Roman" w:cs="Times New Roman"/>
          <w:sz w:val="24"/>
          <w:szCs w:val="24"/>
        </w:rPr>
        <w:t>агрегатов трансмиссии и рулевого управления, давления в шинах;</w:t>
      </w:r>
    </w:p>
    <w:p w:rsidR="005B2C0C" w:rsidRPr="00760CD3" w:rsidRDefault="005B2C0C" w:rsidP="000048E4">
      <w:pPr>
        <w:pStyle w:val="ConsPlusNormal"/>
        <w:ind w:left="284" w:firstLine="0"/>
        <w:jc w:val="both"/>
        <w:rPr>
          <w:rFonts w:ascii="Times New Roman" w:hAnsi="Times New Roman" w:cs="Times New Roman"/>
          <w:sz w:val="24"/>
          <w:szCs w:val="24"/>
        </w:rPr>
      </w:pPr>
      <w:r w:rsidRPr="00760CD3">
        <w:rPr>
          <w:rFonts w:ascii="Times New Roman" w:hAnsi="Times New Roman" w:cs="Times New Roman"/>
          <w:sz w:val="24"/>
          <w:szCs w:val="24"/>
        </w:rPr>
        <w:t>- тележки и приспособления для демонтажа и монтажа агрегатов и узлов;</w:t>
      </w:r>
    </w:p>
    <w:p w:rsidR="005B2C0C" w:rsidRPr="00760CD3" w:rsidRDefault="005B2C0C" w:rsidP="000048E4">
      <w:pPr>
        <w:pStyle w:val="ConsPlusNormal"/>
        <w:ind w:left="284" w:firstLine="0"/>
        <w:jc w:val="both"/>
        <w:rPr>
          <w:rFonts w:ascii="Times New Roman" w:hAnsi="Times New Roman" w:cs="Times New Roman"/>
          <w:sz w:val="24"/>
          <w:szCs w:val="24"/>
        </w:rPr>
      </w:pPr>
      <w:r w:rsidRPr="00760CD3">
        <w:rPr>
          <w:rFonts w:ascii="Times New Roman" w:hAnsi="Times New Roman" w:cs="Times New Roman"/>
          <w:sz w:val="24"/>
          <w:szCs w:val="24"/>
        </w:rPr>
        <w:t>- вытяжная вентиляционная установка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5B2C0C" w:rsidRPr="00760CD3" w:rsidRDefault="005B2C0C" w:rsidP="000048E4">
      <w:pPr>
        <w:pStyle w:val="ConsPlusNormal"/>
        <w:ind w:left="284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оборудование для шиномонтажа.</w:t>
      </w:r>
    </w:p>
    <w:p w:rsidR="00A518F2" w:rsidRPr="00902C03" w:rsidRDefault="00A518F2" w:rsidP="00776719">
      <w:pPr>
        <w:pStyle w:val="a5"/>
        <w:numPr>
          <w:ilvl w:val="0"/>
          <w:numId w:val="7"/>
        </w:numPr>
        <w:tabs>
          <w:tab w:val="left" w:pos="1134"/>
        </w:tabs>
        <w:autoSpaceDE w:val="0"/>
        <w:autoSpaceDN w:val="0"/>
        <w:adjustRightInd w:val="0"/>
        <w:spacing w:before="120" w:after="12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02C0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Требования безопасности</w:t>
      </w:r>
    </w:p>
    <w:p w:rsidR="00A518F2" w:rsidRDefault="00A518F2" w:rsidP="00E62813">
      <w:pPr>
        <w:pStyle w:val="a5"/>
        <w:numPr>
          <w:ilvl w:val="2"/>
          <w:numId w:val="16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2C03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Исполнитель несёт ответственность за обеспечение своих работников средствами индивидуальной защиты, инструментом и приспособлениями, необходимыми для оказания услуг.</w:t>
      </w:r>
    </w:p>
    <w:p w:rsidR="00E62813" w:rsidRPr="00E62813" w:rsidRDefault="00E62813" w:rsidP="00E62813">
      <w:pPr>
        <w:pStyle w:val="a5"/>
        <w:numPr>
          <w:ilvl w:val="2"/>
          <w:numId w:val="16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2813">
        <w:rPr>
          <w:rFonts w:ascii="Times New Roman" w:hAnsi="Times New Roman"/>
          <w:sz w:val="24"/>
          <w:szCs w:val="24"/>
        </w:rPr>
        <w:t>Применяемые материалы, методы и технологии работ должны соответствовать требованиям экологических, санитарно-гигиенических, противопожарных и других норм, действующих на территории Российской Федерации, и обеспечивать безопасную для жизни и здоровья людей эксплуатацию автомобилей, безопасное производство работ.</w:t>
      </w:r>
    </w:p>
    <w:p w:rsidR="00A518F2" w:rsidRPr="00902C03" w:rsidRDefault="00A518F2" w:rsidP="00776719">
      <w:pPr>
        <w:pStyle w:val="a5"/>
        <w:numPr>
          <w:ilvl w:val="0"/>
          <w:numId w:val="7"/>
        </w:numPr>
        <w:tabs>
          <w:tab w:val="left" w:pos="1134"/>
        </w:tabs>
        <w:autoSpaceDE w:val="0"/>
        <w:autoSpaceDN w:val="0"/>
        <w:adjustRightInd w:val="0"/>
        <w:spacing w:before="120" w:after="12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02C0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Требования к порядку подготовки и передачи заказчику документов при оказании услуг и их завершении.</w:t>
      </w:r>
    </w:p>
    <w:p w:rsidR="00A518F2" w:rsidRPr="00902C03" w:rsidRDefault="00A518F2" w:rsidP="00776719">
      <w:pPr>
        <w:pStyle w:val="a5"/>
        <w:numPr>
          <w:ilvl w:val="2"/>
          <w:numId w:val="17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2C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Исполнитель в дату окончания выполнения работ/предоставления услуг (до 12:00 по московскому времени) обязан уведомить об этом Заказчика, передать сканированные копии документов (заказ-наряд, счет, акт выполненных работ/оказанных услуг, счет-фактуру (при выделении НДС), подтверждающих факт выполнения услуг/работ, средствами факсимильной или электронной связи. Оригиналы документов, подтверждающих факт оказания услуг/работ, должны быть направлены Заказчику не позднее 5 (пяти) календарных дней, считая со дня окончания предоставления услуг, но в любом случае до </w:t>
      </w:r>
      <w:r w:rsidR="00FC3D64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902C03">
        <w:rPr>
          <w:rFonts w:ascii="Times New Roman" w:eastAsia="Times New Roman" w:hAnsi="Times New Roman" w:cs="Times New Roman"/>
          <w:sz w:val="24"/>
          <w:szCs w:val="24"/>
          <w:lang w:eastAsia="ru-RU"/>
        </w:rPr>
        <w:t>-ого числа месяца, следующего за месяцем окончания предоставления услуг.</w:t>
      </w:r>
    </w:p>
    <w:p w:rsidR="00A518F2" w:rsidRPr="00902C03" w:rsidRDefault="00A518F2" w:rsidP="00776719">
      <w:pPr>
        <w:pStyle w:val="a5"/>
        <w:numPr>
          <w:ilvl w:val="2"/>
          <w:numId w:val="17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2C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Оплата за оказанные услуги/работы производится в форме безналичного расчета путем перечисления Заказчиком денежных средств на расчетный счет Исполнителя в течение </w:t>
      </w:r>
      <w:r w:rsidR="003316DD" w:rsidRPr="003316DD">
        <w:rPr>
          <w:rFonts w:ascii="Times New Roman" w:eastAsia="Times New Roman" w:hAnsi="Times New Roman" w:cs="Times New Roman"/>
          <w:sz w:val="24"/>
          <w:szCs w:val="24"/>
          <w:lang w:eastAsia="ru-RU"/>
        </w:rPr>
        <w:t>7 рабочих дней</w:t>
      </w:r>
      <w:r w:rsidRPr="00902C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даты подписания Заказчиком акта выполненных работ/оказанных услуг на основании выставленных оригиналов документов Исполнителя (счета и акта выполненных работ/оказанных услуг). Днем осуществления платежа считается дата списания денежных средств с корреспондентского счета банка, обслуживающего Заказчика;</w:t>
      </w:r>
    </w:p>
    <w:p w:rsidR="00A518F2" w:rsidRPr="00902C03" w:rsidRDefault="00A518F2" w:rsidP="00776719">
      <w:pPr>
        <w:pStyle w:val="a5"/>
        <w:numPr>
          <w:ilvl w:val="0"/>
          <w:numId w:val="7"/>
        </w:numPr>
        <w:tabs>
          <w:tab w:val="left" w:pos="1134"/>
        </w:tabs>
        <w:autoSpaceDE w:val="0"/>
        <w:autoSpaceDN w:val="0"/>
        <w:adjustRightInd w:val="0"/>
        <w:spacing w:before="120" w:after="12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02C0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Требования к гарантийным обязательствам</w:t>
      </w:r>
    </w:p>
    <w:p w:rsidR="00A518F2" w:rsidRDefault="00A518F2" w:rsidP="00776719">
      <w:pPr>
        <w:pStyle w:val="a5"/>
        <w:numPr>
          <w:ilvl w:val="2"/>
          <w:numId w:val="18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2C03">
        <w:rPr>
          <w:rFonts w:ascii="Times New Roman" w:eastAsia="Times New Roman" w:hAnsi="Times New Roman" w:cs="Times New Roman"/>
          <w:sz w:val="24"/>
          <w:szCs w:val="24"/>
          <w:lang w:eastAsia="ru-RU"/>
        </w:rPr>
        <w:t>Гарантийные обязательства на выполненные услуги составляют 3 месяца или достижение автомобилем 10</w:t>
      </w:r>
      <w:r w:rsidR="00A233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0</w:t>
      </w:r>
      <w:r w:rsidRPr="00902C03">
        <w:rPr>
          <w:rFonts w:ascii="Times New Roman" w:eastAsia="Times New Roman" w:hAnsi="Times New Roman" w:cs="Times New Roman"/>
          <w:sz w:val="24"/>
          <w:szCs w:val="24"/>
          <w:lang w:eastAsia="ru-RU"/>
        </w:rPr>
        <w:t>00 км пробега с момента подписания акта, выполненных работ. При этом критерии гарантийного срока применяются по принципу ранее наступившего события. При осуществлении технического обслуживания транспортных средств необходимо руководствоваться требованиями ГОСТ, нормативно-технической документацией;</w:t>
      </w:r>
    </w:p>
    <w:p w:rsidR="003E0740" w:rsidRPr="003E0740" w:rsidRDefault="003E0740" w:rsidP="003E0740">
      <w:pPr>
        <w:pStyle w:val="a5"/>
        <w:numPr>
          <w:ilvl w:val="2"/>
          <w:numId w:val="18"/>
        </w:numPr>
        <w:ind w:left="0" w:firstLine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0740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в течение гарантийного срока будут обнаружены дефекты, недостатки проведенного ТО или ремонта, то гарантийный срок начинает течь заново с момента устранения дефектов, замечаний, недостатков и замену материалов, запасных частей, узлов и агрегатов, а Исполнитель производит их замену, а также все необходимые ремонтные работы своими силами и за свой счет в сроки, согласованные с Заказчиком.</w:t>
      </w:r>
    </w:p>
    <w:p w:rsidR="00A518F2" w:rsidRPr="00902C03" w:rsidRDefault="00A518F2" w:rsidP="00776719">
      <w:pPr>
        <w:pStyle w:val="a5"/>
        <w:numPr>
          <w:ilvl w:val="0"/>
          <w:numId w:val="7"/>
        </w:numPr>
        <w:tabs>
          <w:tab w:val="left" w:pos="1134"/>
        </w:tabs>
        <w:autoSpaceDE w:val="0"/>
        <w:autoSpaceDN w:val="0"/>
        <w:adjustRightInd w:val="0"/>
        <w:spacing w:before="120" w:after="12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02C0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Ответственность исполнителя</w:t>
      </w:r>
    </w:p>
    <w:p w:rsidR="00A518F2" w:rsidRPr="00902C03" w:rsidRDefault="00A518F2" w:rsidP="00776719">
      <w:pPr>
        <w:pStyle w:val="a5"/>
        <w:numPr>
          <w:ilvl w:val="2"/>
          <w:numId w:val="19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2C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 нарушение сроков исполнения обязательств по предоставлению документов, Заказчик имеет право потребовать от Исполнителя уплаты пени в размере 1/360 ставки рефинансирования ЦБ РФ от суммы неисполненного обязательства (как такая сумма определена в настоящем пункте) за каждый день просрочки. </w:t>
      </w:r>
    </w:p>
    <w:p w:rsidR="00A518F2" w:rsidRPr="00902C03" w:rsidRDefault="00A518F2" w:rsidP="00776719">
      <w:pPr>
        <w:pStyle w:val="a5"/>
        <w:numPr>
          <w:ilvl w:val="2"/>
          <w:numId w:val="19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2C03">
        <w:rPr>
          <w:rFonts w:ascii="Times New Roman" w:eastAsia="Times New Roman" w:hAnsi="Times New Roman" w:cs="Times New Roman"/>
          <w:sz w:val="24"/>
          <w:szCs w:val="24"/>
          <w:lang w:eastAsia="ru-RU"/>
        </w:rPr>
        <w:t>Суммой неисполненного Исполнителем обязательства считается сумма, которая должна быть указана в счете-фактуре и/или документах, подтверждающих факт оказания услуг. За невыполнение или ненадлежащее выполнение обязательств по настоящему Договору Стороны несут ответственность в соответствии с действующим законодательством РФ.</w:t>
      </w:r>
    </w:p>
    <w:p w:rsidR="00A518F2" w:rsidRPr="00902C03" w:rsidRDefault="00A518F2" w:rsidP="00776719">
      <w:pPr>
        <w:pStyle w:val="a5"/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spacing w:before="120" w:after="12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02C0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Требования к порядку привлечению субподрядчиков</w:t>
      </w:r>
    </w:p>
    <w:p w:rsidR="00A518F2" w:rsidRDefault="00A518F2" w:rsidP="00776719">
      <w:pPr>
        <w:pStyle w:val="a5"/>
        <w:numPr>
          <w:ilvl w:val="2"/>
          <w:numId w:val="20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2C03">
        <w:rPr>
          <w:rFonts w:ascii="Times New Roman" w:eastAsia="Times New Roman" w:hAnsi="Times New Roman" w:cs="Times New Roman"/>
          <w:sz w:val="24"/>
          <w:szCs w:val="24"/>
          <w:lang w:eastAsia="ru-RU"/>
        </w:rPr>
        <w:t>Субподрядчики не привлекаются.</w:t>
      </w:r>
    </w:p>
    <w:p w:rsidR="003914A9" w:rsidRDefault="003914A9" w:rsidP="003914A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518F2" w:rsidRPr="00902C03" w:rsidRDefault="00A518F2" w:rsidP="00776719">
      <w:pPr>
        <w:pStyle w:val="a5"/>
        <w:numPr>
          <w:ilvl w:val="0"/>
          <w:numId w:val="5"/>
        </w:numPr>
        <w:tabs>
          <w:tab w:val="left" w:pos="851"/>
        </w:tabs>
        <w:autoSpaceDE w:val="0"/>
        <w:autoSpaceDN w:val="0"/>
        <w:adjustRightInd w:val="0"/>
        <w:spacing w:before="120" w:after="120" w:line="240" w:lineRule="auto"/>
        <w:ind w:left="0" w:firstLine="556"/>
        <w:contextualSpacing w:val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02C03">
        <w:rPr>
          <w:rFonts w:ascii="Times New Roman" w:hAnsi="Times New Roman" w:cs="Times New Roman"/>
          <w:b/>
          <w:sz w:val="24"/>
          <w:szCs w:val="24"/>
        </w:rPr>
        <w:t>ТРЕБОВАНИЯ К ПОРЯДКУ ФОРМИРОВАНИЯ КОММЕРЧЕСКОГО ПРЕДЛОЖЕНИЯ УЧАСТНИКА ЗАКУПКИ, ОБОСНОВАНИЮ ЦЕНЫ, РАСЧЕТОВ</w:t>
      </w:r>
    </w:p>
    <w:p w:rsidR="005E0D5A" w:rsidRPr="00A469DE" w:rsidRDefault="005E0D5A" w:rsidP="003914A9">
      <w:pPr>
        <w:pStyle w:val="a5"/>
        <w:numPr>
          <w:ilvl w:val="1"/>
          <w:numId w:val="2"/>
        </w:numPr>
        <w:autoSpaceDE w:val="0"/>
        <w:autoSpaceDN w:val="0"/>
        <w:adjustRightInd w:val="0"/>
        <w:spacing w:after="0" w:line="240" w:lineRule="auto"/>
        <w:ind w:left="0" w:firstLine="69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2C0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расчете коммерческого предложения, обосновании цены, расчетов Участник руководствуется регламентами проведения технического обслуживания транспортных средств в соответствии с сервисной книжкой на автотранспортное средство, инструкциями по эксплуатации автомобилей, сервисной литературой завода-изготовителя.</w:t>
      </w:r>
      <w:r w:rsidRPr="00A469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9C653F" w:rsidRPr="009C653F" w:rsidRDefault="009C653F" w:rsidP="00795AB1">
      <w:pPr>
        <w:pStyle w:val="a5"/>
        <w:widowControl w:val="0"/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653F">
        <w:rPr>
          <w:rFonts w:ascii="Times New Roman" w:eastAsia="Times New Roman" w:hAnsi="Times New Roman" w:cs="Times New Roman"/>
          <w:sz w:val="24"/>
          <w:szCs w:val="24"/>
          <w:lang w:eastAsia="ru-RU"/>
        </w:rPr>
        <w:t>4.2.</w:t>
      </w:r>
      <w:r w:rsidR="00F31750" w:rsidRPr="00F317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C653F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Участнику предлагается представить информацию о единичных расценках работ/услуг по техническому обслуживанию и ремонту автомобилей, а именно:</w:t>
      </w:r>
    </w:p>
    <w:p w:rsidR="009C653F" w:rsidRPr="009C653F" w:rsidRDefault="009C653F" w:rsidP="000C5E75">
      <w:pPr>
        <w:pStyle w:val="a5"/>
        <w:widowControl w:val="0"/>
        <w:autoSpaceDE w:val="0"/>
        <w:autoSpaceDN w:val="0"/>
        <w:adjustRightInd w:val="0"/>
        <w:spacing w:after="0" w:line="240" w:lineRule="auto"/>
        <w:ind w:left="0" w:firstLine="78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653F">
        <w:rPr>
          <w:rFonts w:ascii="Times New Roman" w:eastAsia="Times New Roman" w:hAnsi="Times New Roman" w:cs="Times New Roman"/>
          <w:sz w:val="24"/>
          <w:szCs w:val="24"/>
          <w:lang w:eastAsia="ru-RU"/>
        </w:rPr>
        <w:t>4.2.1. Сделать расчет сводной стоимости ТО всех автомобилей Заказчика (таблица 1);</w:t>
      </w:r>
    </w:p>
    <w:p w:rsidR="009C653F" w:rsidRPr="009C653F" w:rsidRDefault="002D4A8E" w:rsidP="000C5E75">
      <w:pPr>
        <w:pStyle w:val="a5"/>
        <w:widowControl w:val="0"/>
        <w:autoSpaceDE w:val="0"/>
        <w:autoSpaceDN w:val="0"/>
        <w:adjustRightInd w:val="0"/>
        <w:spacing w:after="0" w:line="240" w:lineRule="auto"/>
        <w:ind w:left="0" w:firstLine="78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4.2.2. Указать стоимость нормо</w:t>
      </w:r>
      <w:r w:rsidR="009C653F" w:rsidRPr="009C653F">
        <w:rPr>
          <w:rFonts w:ascii="Times New Roman" w:eastAsia="Times New Roman" w:hAnsi="Times New Roman" w:cs="Times New Roman"/>
          <w:sz w:val="24"/>
          <w:szCs w:val="24"/>
          <w:lang w:eastAsia="ru-RU"/>
        </w:rPr>
        <w:t>-часа (таблица 2);</w:t>
      </w:r>
    </w:p>
    <w:p w:rsidR="009C653F" w:rsidRPr="009C653F" w:rsidRDefault="009C653F" w:rsidP="000C5E75">
      <w:pPr>
        <w:pStyle w:val="a5"/>
        <w:widowControl w:val="0"/>
        <w:autoSpaceDE w:val="0"/>
        <w:autoSpaceDN w:val="0"/>
        <w:adjustRightInd w:val="0"/>
        <w:spacing w:after="0" w:line="240" w:lineRule="auto"/>
        <w:ind w:left="0" w:firstLine="786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9C65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4.2.3. </w:t>
      </w:r>
      <w:r w:rsidR="000C5E75">
        <w:rPr>
          <w:rFonts w:ascii="Times New Roman" w:eastAsia="Times New Roman" w:hAnsi="Times New Roman" w:cs="Times New Roman"/>
          <w:sz w:val="24"/>
          <w:szCs w:val="24"/>
          <w:lang w:eastAsia="ru-RU"/>
        </w:rPr>
        <w:t>З</w:t>
      </w:r>
      <w:r w:rsidRPr="009C65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аполнить таблицу стоимости </w:t>
      </w:r>
      <w:r w:rsidRPr="009C653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работ, включая стоимость заменяемой детали, при проведении ремонта автомобилей </w:t>
      </w:r>
      <w:r w:rsidR="00D20F0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>LADA</w:t>
      </w:r>
      <w:r w:rsidR="0052431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="0077671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(</w:t>
      </w:r>
      <w:r w:rsidRPr="009C653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таблица 3).</w:t>
      </w:r>
    </w:p>
    <w:p w:rsidR="009C653F" w:rsidRPr="009C653F" w:rsidRDefault="009C653F" w:rsidP="000C5E75">
      <w:pPr>
        <w:pStyle w:val="a5"/>
        <w:widowControl w:val="0"/>
        <w:autoSpaceDE w:val="0"/>
        <w:autoSpaceDN w:val="0"/>
        <w:adjustRightInd w:val="0"/>
        <w:spacing w:after="0" w:line="240" w:lineRule="auto"/>
        <w:ind w:left="0" w:firstLine="786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9C653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4.3.</w:t>
      </w:r>
      <w:r w:rsidR="00652EF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В связи с тем, что определить все виды работ по ремонту автомобилей, которые могут </w:t>
      </w:r>
      <w:r w:rsidR="00652EF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lastRenderedPageBreak/>
        <w:t xml:space="preserve">возникать за период действия договора, не представляется возможным, от Участника </w:t>
      </w:r>
      <w:r w:rsidR="00652EF8" w:rsidRPr="0011173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не требуется</w:t>
      </w:r>
      <w:r w:rsidR="00652EF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расчет общей стоимости предложения. </w:t>
      </w:r>
      <w:r w:rsidR="00652EF8" w:rsidRPr="0011173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В оферте указывается </w:t>
      </w:r>
      <w:r w:rsidR="00652EF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полная стоимость Л</w:t>
      </w:r>
      <w:r w:rsidR="00652EF8" w:rsidRPr="0011173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ота </w:t>
      </w:r>
      <w:r w:rsidR="00652EF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–</w:t>
      </w:r>
      <w:r w:rsidR="00652EF8" w:rsidRPr="0011173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="00273381" w:rsidRPr="0027338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</w:t>
      </w:r>
      <w:r w:rsidR="0027338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="00FC3D6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522</w:t>
      </w:r>
      <w:r w:rsidR="0027338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="00FC3D6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250</w:t>
      </w:r>
      <w:r w:rsidR="00652EF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,0</w:t>
      </w:r>
      <w:r w:rsidR="00FC3D6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4</w:t>
      </w:r>
      <w:r w:rsidR="00652EF8" w:rsidRPr="0011173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рубл</w:t>
      </w:r>
      <w:r w:rsidR="00FC3D6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я</w:t>
      </w:r>
      <w:r w:rsidR="00652EF8" w:rsidRPr="0011173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, без учета НДС, которая не подлежит изменению.</w:t>
      </w:r>
      <w:r w:rsidR="00652EF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Выбор победителя будет произведен по итогам анализа(наилучшее) предложений из таблиц 1 – </w:t>
      </w:r>
      <w:r w:rsidR="00E470D3" w:rsidRPr="00E470D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2</w:t>
      </w:r>
      <w:r w:rsidR="00652EF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0 %, 2- </w:t>
      </w:r>
      <w:r w:rsidR="00E470D3" w:rsidRPr="00E470D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50</w:t>
      </w:r>
      <w:r w:rsidR="00652EF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% и 3- </w:t>
      </w:r>
      <w:r w:rsidR="00E470D3" w:rsidRPr="00E470D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3</w:t>
      </w:r>
      <w:r w:rsidR="00652EF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0%. По итогам закупочной процедуры будет заключен </w:t>
      </w:r>
      <w:r w:rsidR="00652EF8" w:rsidRPr="00EB2D6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рамочный </w:t>
      </w:r>
      <w:r w:rsidR="00652EF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договор</w:t>
      </w:r>
      <w:r w:rsidR="00652EF8" w:rsidRPr="007413D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="00652EF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на сумму </w:t>
      </w:r>
      <w:r w:rsidR="003914A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1</w:t>
      </w:r>
      <w:r w:rsidR="00FC3D6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 522 250,04</w:t>
      </w:r>
      <w:r w:rsidR="00652EF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рубл</w:t>
      </w:r>
      <w:r w:rsidR="00FC3D6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я</w:t>
      </w:r>
      <w:r w:rsidR="00652EF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, без учета НДС, согласно которому обслуживание и ремонт автомобилей будет осуществляться по заявкам Заказчика, Заказчик оставляет за собой право не использовать всю сумму договора</w:t>
      </w:r>
      <w:r w:rsidRPr="009C653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. </w:t>
      </w:r>
    </w:p>
    <w:p w:rsidR="005E0D5A" w:rsidRPr="000D2103" w:rsidRDefault="005E0D5A" w:rsidP="00776719">
      <w:pPr>
        <w:pStyle w:val="a5"/>
        <w:numPr>
          <w:ilvl w:val="0"/>
          <w:numId w:val="5"/>
        </w:numPr>
        <w:tabs>
          <w:tab w:val="left" w:pos="851"/>
        </w:tabs>
        <w:autoSpaceDE w:val="0"/>
        <w:autoSpaceDN w:val="0"/>
        <w:adjustRightInd w:val="0"/>
        <w:spacing w:before="120" w:after="120" w:line="240" w:lineRule="auto"/>
        <w:ind w:left="0" w:firstLine="556"/>
        <w:contextualSpacing w:val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D2103">
        <w:rPr>
          <w:rFonts w:ascii="Times New Roman" w:hAnsi="Times New Roman" w:cs="Times New Roman"/>
          <w:b/>
          <w:sz w:val="24"/>
          <w:szCs w:val="24"/>
        </w:rPr>
        <w:t>ТРЕБОВАНИЯ К УЧАСТНИКАМ ЗАКУПКИ (ИСПОЛНИТЕЛЯМ)</w:t>
      </w:r>
    </w:p>
    <w:p w:rsidR="000048E4" w:rsidRPr="000D2103" w:rsidRDefault="000048E4" w:rsidP="000D2103">
      <w:pPr>
        <w:pStyle w:val="a5"/>
        <w:numPr>
          <w:ilvl w:val="0"/>
          <w:numId w:val="28"/>
        </w:numPr>
        <w:spacing w:after="0" w:line="240" w:lineRule="auto"/>
        <w:ind w:left="0" w:firstLine="1069"/>
        <w:contextualSpacing w:val="0"/>
        <w:jc w:val="both"/>
        <w:outlineLvl w:val="0"/>
        <w:rPr>
          <w:rFonts w:ascii="Times New Roman" w:hAnsi="Times New Roman" w:cs="Times New Roman"/>
          <w:b/>
          <w:sz w:val="24"/>
          <w:szCs w:val="24"/>
          <w:u w:val="single"/>
        </w:rPr>
      </w:pPr>
      <w:bookmarkStart w:id="3" w:name="_Toc422209975"/>
      <w:bookmarkStart w:id="4" w:name="_Toc422226795"/>
      <w:bookmarkStart w:id="5" w:name="_Toc422244147"/>
      <w:r w:rsidRPr="000D2103">
        <w:rPr>
          <w:rFonts w:ascii="Times New Roman" w:hAnsi="Times New Roman" w:cs="Times New Roman"/>
          <w:sz w:val="24"/>
          <w:szCs w:val="24"/>
        </w:rPr>
        <w:t>Участниками закупки могут быть только лица, соответствующие критериям отнесения к субъектам малого и среднего предпринимательства, установленным статьей 4 Федерального закона от 24 июля 2007 года № 209-ФЗ «О развитии малого и среднего предпринимательства в Российской Федерации».</w:t>
      </w:r>
      <w:bookmarkEnd w:id="3"/>
      <w:bookmarkEnd w:id="4"/>
      <w:bookmarkEnd w:id="5"/>
      <w:r w:rsidR="006D7999" w:rsidRPr="000D2103">
        <w:rPr>
          <w:rFonts w:ascii="Times New Roman" w:hAnsi="Times New Roman" w:cs="Times New Roman"/>
          <w:sz w:val="24"/>
          <w:szCs w:val="24"/>
        </w:rPr>
        <w:t xml:space="preserve"> </w:t>
      </w:r>
      <w:r w:rsidR="006D7999" w:rsidRPr="000D2103">
        <w:rPr>
          <w:rFonts w:ascii="Times New Roman" w:hAnsi="Times New Roman" w:cs="Times New Roman"/>
          <w:b/>
          <w:sz w:val="24"/>
          <w:szCs w:val="24"/>
          <w:u w:val="single"/>
        </w:rPr>
        <w:t>Сервисный центр обязательно должен быть официальным представителем</w:t>
      </w:r>
      <w:r w:rsidR="002D6C34" w:rsidRPr="000D2103">
        <w:rPr>
          <w:rFonts w:ascii="Times New Roman" w:hAnsi="Times New Roman" w:cs="Times New Roman"/>
          <w:b/>
          <w:sz w:val="24"/>
          <w:szCs w:val="24"/>
          <w:u w:val="single"/>
        </w:rPr>
        <w:t xml:space="preserve"> завода изготовителя, с возможностью отметок в сервисных книжках </w:t>
      </w:r>
      <w:r w:rsidR="001D64E1" w:rsidRPr="000D2103">
        <w:rPr>
          <w:rFonts w:ascii="Times New Roman" w:hAnsi="Times New Roman" w:cs="Times New Roman"/>
          <w:b/>
          <w:sz w:val="24"/>
          <w:szCs w:val="24"/>
          <w:u w:val="single"/>
        </w:rPr>
        <w:t>регламентированного технического осмотра для поддержания автомобилей на гарантийном обслуживании.</w:t>
      </w:r>
    </w:p>
    <w:p w:rsidR="00652EF8" w:rsidRPr="002D6C34" w:rsidRDefault="00652EF8" w:rsidP="000048E4">
      <w:pPr>
        <w:pStyle w:val="a5"/>
        <w:spacing w:after="0" w:line="240" w:lineRule="auto"/>
        <w:contextualSpacing w:val="0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0048E4" w:rsidRPr="000048E4" w:rsidRDefault="000048E4" w:rsidP="00937F18">
      <w:pPr>
        <w:pStyle w:val="a5"/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048E4">
        <w:rPr>
          <w:rFonts w:ascii="Times New Roman" w:hAnsi="Times New Roman" w:cs="Times New Roman"/>
          <w:b/>
          <w:sz w:val="24"/>
          <w:szCs w:val="24"/>
        </w:rPr>
        <w:t>5.1. Требования о наличии кадровых ресурсов и их квалификации</w:t>
      </w:r>
    </w:p>
    <w:p w:rsidR="00E62813" w:rsidRPr="00E62813" w:rsidRDefault="00E62813" w:rsidP="00E6281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62813">
        <w:rPr>
          <w:rFonts w:ascii="Times New Roman" w:hAnsi="Times New Roman"/>
          <w:sz w:val="24"/>
          <w:szCs w:val="24"/>
        </w:rPr>
        <w:t>Участник должен быть обеспечен персоналом численностью (не менее):</w:t>
      </w:r>
    </w:p>
    <w:p w:rsidR="00E62813" w:rsidRPr="00E62813" w:rsidRDefault="00E62813" w:rsidP="00E62813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62813">
        <w:rPr>
          <w:rFonts w:ascii="Times New Roman" w:hAnsi="Times New Roman"/>
          <w:sz w:val="24"/>
          <w:szCs w:val="24"/>
        </w:rPr>
        <w:t>-автослесарей по ТО и ремонту автомобилей- 5чел.</w:t>
      </w:r>
    </w:p>
    <w:p w:rsidR="00E62813" w:rsidRPr="00E62813" w:rsidRDefault="00E62813" w:rsidP="00E62813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62813">
        <w:rPr>
          <w:rFonts w:ascii="Times New Roman" w:hAnsi="Times New Roman"/>
          <w:sz w:val="24"/>
          <w:szCs w:val="24"/>
        </w:rPr>
        <w:t>-мотористы-2чел.</w:t>
      </w:r>
    </w:p>
    <w:p w:rsidR="00E62813" w:rsidRPr="00E62813" w:rsidRDefault="00E62813" w:rsidP="00E62813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62813">
        <w:rPr>
          <w:rFonts w:ascii="Times New Roman" w:hAnsi="Times New Roman"/>
          <w:sz w:val="24"/>
          <w:szCs w:val="24"/>
        </w:rPr>
        <w:t>-электрик -2чел.</w:t>
      </w:r>
    </w:p>
    <w:p w:rsidR="00E62813" w:rsidRPr="00E62813" w:rsidRDefault="00E62813" w:rsidP="00E62813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62813">
        <w:rPr>
          <w:rFonts w:ascii="Times New Roman" w:hAnsi="Times New Roman"/>
          <w:sz w:val="24"/>
          <w:szCs w:val="24"/>
        </w:rPr>
        <w:t>-</w:t>
      </w:r>
      <w:proofErr w:type="spellStart"/>
      <w:r w:rsidRPr="00E62813">
        <w:rPr>
          <w:rFonts w:ascii="Times New Roman" w:hAnsi="Times New Roman"/>
          <w:sz w:val="24"/>
          <w:szCs w:val="24"/>
        </w:rPr>
        <w:t>агрегатчик</w:t>
      </w:r>
      <w:proofErr w:type="spellEnd"/>
      <w:r w:rsidRPr="00E62813">
        <w:rPr>
          <w:rFonts w:ascii="Times New Roman" w:hAnsi="Times New Roman"/>
          <w:sz w:val="24"/>
          <w:szCs w:val="24"/>
        </w:rPr>
        <w:t xml:space="preserve"> -1чел.</w:t>
      </w:r>
    </w:p>
    <w:p w:rsidR="00E62813" w:rsidRPr="00E62813" w:rsidRDefault="00E62813" w:rsidP="00E62813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62813">
        <w:rPr>
          <w:rFonts w:ascii="Times New Roman" w:hAnsi="Times New Roman"/>
          <w:sz w:val="24"/>
          <w:szCs w:val="24"/>
        </w:rPr>
        <w:t>-сварщик-1чел.</w:t>
      </w:r>
    </w:p>
    <w:p w:rsidR="00E62813" w:rsidRPr="00E62813" w:rsidRDefault="00E62813" w:rsidP="00E62813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62813">
        <w:rPr>
          <w:rFonts w:ascii="Times New Roman" w:hAnsi="Times New Roman"/>
          <w:sz w:val="24"/>
          <w:szCs w:val="24"/>
        </w:rPr>
        <w:t>-автомаляр-1чел.</w:t>
      </w:r>
    </w:p>
    <w:p w:rsidR="00652EF8" w:rsidRPr="00EB2D64" w:rsidRDefault="00E62813" w:rsidP="00E62813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62813">
        <w:rPr>
          <w:rFonts w:ascii="Times New Roman" w:hAnsi="Times New Roman"/>
          <w:sz w:val="24"/>
          <w:szCs w:val="24"/>
        </w:rPr>
        <w:t>-автоприемщик-1чел.</w:t>
      </w:r>
    </w:p>
    <w:p w:rsidR="000048E4" w:rsidRPr="000048E4" w:rsidRDefault="000048E4" w:rsidP="000048E4">
      <w:pPr>
        <w:pStyle w:val="a5"/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048E4">
        <w:rPr>
          <w:rFonts w:ascii="Times New Roman" w:hAnsi="Times New Roman" w:cs="Times New Roman"/>
          <w:b/>
          <w:sz w:val="24"/>
          <w:szCs w:val="24"/>
        </w:rPr>
        <w:t>5.2. Требования о наличии материально-технических ресурсов</w:t>
      </w:r>
    </w:p>
    <w:p w:rsidR="00E62813" w:rsidRPr="00E62813" w:rsidRDefault="00E62813" w:rsidP="00E62813">
      <w:pPr>
        <w:pStyle w:val="a5"/>
        <w:autoSpaceDE w:val="0"/>
        <w:autoSpaceDN w:val="0"/>
        <w:adjustRightInd w:val="0"/>
        <w:spacing w:before="120" w:after="12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62813">
        <w:rPr>
          <w:rFonts w:ascii="Times New Roman" w:hAnsi="Times New Roman"/>
          <w:sz w:val="24"/>
          <w:szCs w:val="24"/>
        </w:rPr>
        <w:t>Обеспеченность участника закупки материально-техническими ресурсами в части наличия у участника закупки собственных или арендованных производственных мощностей, технологического оборудования, необходимых для выполнения работ, оказания услуг:</w:t>
      </w:r>
    </w:p>
    <w:p w:rsidR="00E62813" w:rsidRPr="00E62813" w:rsidRDefault="00E62813" w:rsidP="00E62813">
      <w:pPr>
        <w:pStyle w:val="a5"/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E62813">
        <w:rPr>
          <w:rFonts w:ascii="Times New Roman" w:hAnsi="Times New Roman"/>
          <w:sz w:val="24"/>
          <w:szCs w:val="24"/>
        </w:rPr>
        <w:t xml:space="preserve">- подъемник </w:t>
      </w:r>
      <w:proofErr w:type="spellStart"/>
      <w:r w:rsidRPr="00E62813">
        <w:rPr>
          <w:rFonts w:ascii="Times New Roman" w:hAnsi="Times New Roman"/>
          <w:sz w:val="24"/>
          <w:szCs w:val="24"/>
        </w:rPr>
        <w:t>двустоечный</w:t>
      </w:r>
      <w:proofErr w:type="spellEnd"/>
      <w:r w:rsidRPr="00E62813">
        <w:rPr>
          <w:rFonts w:ascii="Times New Roman" w:hAnsi="Times New Roman"/>
          <w:sz w:val="24"/>
          <w:szCs w:val="24"/>
        </w:rPr>
        <w:t xml:space="preserve"> электрогидравлический, грузоподъемность не менее 3т – 6шт;</w:t>
      </w:r>
    </w:p>
    <w:p w:rsidR="00E62813" w:rsidRPr="00E62813" w:rsidRDefault="00E62813" w:rsidP="00E62813">
      <w:pPr>
        <w:pStyle w:val="a5"/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E62813">
        <w:rPr>
          <w:rFonts w:ascii="Times New Roman" w:hAnsi="Times New Roman"/>
          <w:sz w:val="24"/>
          <w:szCs w:val="24"/>
        </w:rPr>
        <w:t>- стенд развал-схождения 3Д;</w:t>
      </w:r>
    </w:p>
    <w:p w:rsidR="00E62813" w:rsidRPr="00E62813" w:rsidRDefault="00E62813" w:rsidP="00E62813">
      <w:pPr>
        <w:pStyle w:val="a5"/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E62813">
        <w:rPr>
          <w:rFonts w:ascii="Times New Roman" w:hAnsi="Times New Roman"/>
          <w:sz w:val="24"/>
          <w:szCs w:val="24"/>
        </w:rPr>
        <w:t>-стенд для проверки и регулировки света фар (с действующим сертификатом соответствия);</w:t>
      </w:r>
    </w:p>
    <w:p w:rsidR="00E62813" w:rsidRPr="00E62813" w:rsidRDefault="00E62813" w:rsidP="00E62813">
      <w:pPr>
        <w:pStyle w:val="a5"/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E62813">
        <w:rPr>
          <w:rFonts w:ascii="Times New Roman" w:hAnsi="Times New Roman"/>
          <w:sz w:val="24"/>
          <w:szCs w:val="24"/>
        </w:rPr>
        <w:t>-тормозной стенд-1шт.;</w:t>
      </w:r>
    </w:p>
    <w:p w:rsidR="00E62813" w:rsidRPr="00E62813" w:rsidRDefault="00E62813" w:rsidP="00E62813">
      <w:pPr>
        <w:pStyle w:val="a5"/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E62813">
        <w:rPr>
          <w:rFonts w:ascii="Times New Roman" w:hAnsi="Times New Roman"/>
          <w:sz w:val="24"/>
          <w:szCs w:val="24"/>
        </w:rPr>
        <w:t>-балансировочный станок;</w:t>
      </w:r>
    </w:p>
    <w:p w:rsidR="00E62813" w:rsidRPr="00E62813" w:rsidRDefault="00E62813" w:rsidP="00E62813">
      <w:pPr>
        <w:pStyle w:val="a5"/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E62813">
        <w:rPr>
          <w:rFonts w:ascii="Times New Roman" w:hAnsi="Times New Roman"/>
          <w:sz w:val="24"/>
          <w:szCs w:val="24"/>
        </w:rPr>
        <w:t>-диагностическое оборудование ДВС;</w:t>
      </w:r>
    </w:p>
    <w:p w:rsidR="00E62813" w:rsidRPr="00E62813" w:rsidRDefault="00E62813" w:rsidP="00E62813">
      <w:pPr>
        <w:pStyle w:val="a5"/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E62813">
        <w:rPr>
          <w:rFonts w:ascii="Times New Roman" w:hAnsi="Times New Roman"/>
          <w:sz w:val="24"/>
          <w:szCs w:val="24"/>
        </w:rPr>
        <w:t>-сварочный аппарат полуавтомат;</w:t>
      </w:r>
    </w:p>
    <w:p w:rsidR="00E62813" w:rsidRPr="00E62813" w:rsidRDefault="00E62813" w:rsidP="00E62813">
      <w:pPr>
        <w:pStyle w:val="a5"/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E62813">
        <w:rPr>
          <w:rFonts w:ascii="Times New Roman" w:hAnsi="Times New Roman"/>
          <w:sz w:val="24"/>
          <w:szCs w:val="24"/>
        </w:rPr>
        <w:t>-динамометрические ключи (с действующим сертификатом соответствия);</w:t>
      </w:r>
    </w:p>
    <w:p w:rsidR="00E62813" w:rsidRPr="00E62813" w:rsidRDefault="00E62813" w:rsidP="00E62813">
      <w:pPr>
        <w:pStyle w:val="a5"/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E62813">
        <w:rPr>
          <w:rFonts w:ascii="Times New Roman" w:hAnsi="Times New Roman"/>
          <w:sz w:val="24"/>
          <w:szCs w:val="24"/>
        </w:rPr>
        <w:t>-газоанализатор (с действующим сертификатом соответствия);</w:t>
      </w:r>
    </w:p>
    <w:p w:rsidR="00E62813" w:rsidRPr="00E62813" w:rsidRDefault="00E62813" w:rsidP="00E62813">
      <w:pPr>
        <w:pStyle w:val="a5"/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E62813">
        <w:rPr>
          <w:rFonts w:ascii="Times New Roman" w:hAnsi="Times New Roman"/>
          <w:sz w:val="24"/>
          <w:szCs w:val="24"/>
        </w:rPr>
        <w:t>-окрасочно-сушильная камера;</w:t>
      </w:r>
    </w:p>
    <w:p w:rsidR="00E62813" w:rsidRPr="00E62813" w:rsidRDefault="00E62813" w:rsidP="00E62813">
      <w:pPr>
        <w:pStyle w:val="a5"/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E62813">
        <w:rPr>
          <w:rFonts w:ascii="Times New Roman" w:hAnsi="Times New Roman"/>
          <w:sz w:val="24"/>
          <w:szCs w:val="24"/>
        </w:rPr>
        <w:t>-мойка.</w:t>
      </w:r>
    </w:p>
    <w:p w:rsidR="00E62813" w:rsidRDefault="00E62813" w:rsidP="00E62813">
      <w:pPr>
        <w:pStyle w:val="a5"/>
        <w:autoSpaceDE w:val="0"/>
        <w:autoSpaceDN w:val="0"/>
        <w:adjustRightInd w:val="0"/>
        <w:spacing w:before="120" w:after="12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62813">
        <w:rPr>
          <w:rFonts w:ascii="Times New Roman" w:hAnsi="Times New Roman"/>
          <w:sz w:val="24"/>
          <w:szCs w:val="24"/>
        </w:rPr>
        <w:t xml:space="preserve"> На все запасные части должны быть необходимые сопроводительные документы. Все запасные части, используемые при техническом обслуживании указанных автомобилей, должны быть качественными. Устанавливаемые запасные части, детали и агрегаты должны быть оригинальными новыми, не бывшими в употреблении, не ремонтируемыми ранее</w:t>
      </w:r>
      <w:r>
        <w:rPr>
          <w:rFonts w:ascii="Times New Roman" w:hAnsi="Times New Roman"/>
          <w:sz w:val="24"/>
          <w:szCs w:val="24"/>
        </w:rPr>
        <w:t>.</w:t>
      </w:r>
    </w:p>
    <w:p w:rsidR="00C40D3D" w:rsidRDefault="00C40D3D" w:rsidP="00E62813">
      <w:pPr>
        <w:pStyle w:val="a5"/>
        <w:autoSpaceDE w:val="0"/>
        <w:autoSpaceDN w:val="0"/>
        <w:adjustRightInd w:val="0"/>
        <w:spacing w:before="120" w:after="120" w:line="240" w:lineRule="auto"/>
        <w:ind w:left="0" w:firstLine="709"/>
        <w:jc w:val="both"/>
        <w:rPr>
          <w:rFonts w:ascii="Times New Roman" w:hAnsi="Times New Roman" w:cs="Times New Roman"/>
          <w:b/>
        </w:rPr>
      </w:pPr>
      <w:r w:rsidRPr="00C40D3D">
        <w:rPr>
          <w:rFonts w:ascii="Times New Roman" w:hAnsi="Times New Roman" w:cs="Times New Roman"/>
          <w:b/>
        </w:rPr>
        <w:t xml:space="preserve">5.3. </w:t>
      </w:r>
      <w:r w:rsidRPr="00937F18">
        <w:rPr>
          <w:rFonts w:ascii="Times New Roman" w:hAnsi="Times New Roman" w:cs="Times New Roman"/>
          <w:b/>
          <w:sz w:val="24"/>
          <w:szCs w:val="24"/>
        </w:rPr>
        <w:t>Требования</w:t>
      </w:r>
      <w:r w:rsidRPr="00C40D3D">
        <w:rPr>
          <w:rFonts w:ascii="Times New Roman" w:hAnsi="Times New Roman" w:cs="Times New Roman"/>
          <w:b/>
        </w:rPr>
        <w:t xml:space="preserve"> к измерительным приборам и инструментам</w:t>
      </w:r>
    </w:p>
    <w:p w:rsidR="00877A3A" w:rsidRPr="001963F4" w:rsidRDefault="001963F4" w:rsidP="00937F18">
      <w:pPr>
        <w:pStyle w:val="a5"/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-динамометрические ключи (</w:t>
      </w:r>
      <w:r w:rsidR="00877A3A" w:rsidRPr="001963F4">
        <w:rPr>
          <w:rFonts w:ascii="Times New Roman" w:hAnsi="Times New Roman"/>
          <w:sz w:val="24"/>
          <w:szCs w:val="24"/>
        </w:rPr>
        <w:t>с действующим сертификатом соответствия);</w:t>
      </w:r>
    </w:p>
    <w:p w:rsidR="00877A3A" w:rsidRPr="001963F4" w:rsidRDefault="001963F4" w:rsidP="00877A3A">
      <w:pPr>
        <w:pStyle w:val="a5"/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-газоанализатор (</w:t>
      </w:r>
      <w:r w:rsidR="00877A3A" w:rsidRPr="001963F4">
        <w:rPr>
          <w:rFonts w:ascii="Times New Roman" w:hAnsi="Times New Roman"/>
          <w:sz w:val="24"/>
          <w:szCs w:val="24"/>
        </w:rPr>
        <w:t>с действующим сертификатом соответствия);</w:t>
      </w:r>
    </w:p>
    <w:p w:rsidR="00877A3A" w:rsidRPr="001963F4" w:rsidRDefault="00877A3A" w:rsidP="00877A3A">
      <w:pPr>
        <w:pStyle w:val="a5"/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963F4">
        <w:rPr>
          <w:rFonts w:ascii="Times New Roman" w:hAnsi="Times New Roman"/>
          <w:sz w:val="24"/>
          <w:szCs w:val="24"/>
        </w:rPr>
        <w:t>-стенд для про</w:t>
      </w:r>
      <w:r w:rsidR="001963F4">
        <w:rPr>
          <w:rFonts w:ascii="Times New Roman" w:hAnsi="Times New Roman"/>
          <w:sz w:val="24"/>
          <w:szCs w:val="24"/>
        </w:rPr>
        <w:t>верки и регулировки света фар (</w:t>
      </w:r>
      <w:r w:rsidRPr="001963F4">
        <w:rPr>
          <w:rFonts w:ascii="Times New Roman" w:hAnsi="Times New Roman"/>
          <w:sz w:val="24"/>
          <w:szCs w:val="24"/>
        </w:rPr>
        <w:t>с действующим сертификатом соответствия);</w:t>
      </w:r>
    </w:p>
    <w:p w:rsidR="009C653F" w:rsidRPr="00840CF3" w:rsidRDefault="009C653F" w:rsidP="000C5E75">
      <w:pPr>
        <w:autoSpaceDE w:val="0"/>
        <w:autoSpaceDN w:val="0"/>
        <w:adjustRightInd w:val="0"/>
        <w:spacing w:after="16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C12D1">
        <w:rPr>
          <w:rFonts w:ascii="Times New Roman" w:hAnsi="Times New Roman" w:cs="Times New Roman"/>
          <w:sz w:val="24"/>
          <w:szCs w:val="24"/>
        </w:rPr>
        <w:t xml:space="preserve">Средства измерения должны </w:t>
      </w:r>
      <w:r>
        <w:rPr>
          <w:rFonts w:ascii="Times New Roman" w:hAnsi="Times New Roman" w:cs="Times New Roman"/>
          <w:sz w:val="24"/>
          <w:szCs w:val="24"/>
        </w:rPr>
        <w:t xml:space="preserve">иметь клейма (или свидетельства) о </w:t>
      </w:r>
      <w:proofErr w:type="spellStart"/>
      <w:r>
        <w:rPr>
          <w:rFonts w:ascii="Times New Roman" w:hAnsi="Times New Roman" w:cs="Times New Roman"/>
          <w:sz w:val="24"/>
          <w:szCs w:val="24"/>
        </w:rPr>
        <w:t>госповерке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 непросроченной датой действия</w:t>
      </w:r>
      <w:r w:rsidRPr="00FC12D1">
        <w:rPr>
          <w:rFonts w:ascii="Times New Roman" w:hAnsi="Times New Roman" w:cs="Times New Roman"/>
          <w:sz w:val="24"/>
          <w:szCs w:val="24"/>
        </w:rPr>
        <w:t>.</w:t>
      </w:r>
    </w:p>
    <w:p w:rsidR="00C40D3D" w:rsidRDefault="00C40D3D" w:rsidP="00937F18">
      <w:pPr>
        <w:pStyle w:val="a5"/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40D3D">
        <w:rPr>
          <w:rFonts w:ascii="Times New Roman" w:hAnsi="Times New Roman" w:cs="Times New Roman"/>
          <w:b/>
          <w:sz w:val="24"/>
          <w:szCs w:val="24"/>
        </w:rPr>
        <w:t>5.4. Требования о наличии действующих разрешений, аттестаций, свидетельств СРО, лицензий</w:t>
      </w:r>
    </w:p>
    <w:p w:rsidR="00C40D3D" w:rsidRPr="00C5679E" w:rsidRDefault="00A27446" w:rsidP="00C5679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679E">
        <w:rPr>
          <w:rFonts w:ascii="Times New Roman" w:hAnsi="Times New Roman" w:cs="Times New Roman"/>
          <w:sz w:val="24"/>
          <w:szCs w:val="24"/>
        </w:rPr>
        <w:lastRenderedPageBreak/>
        <w:t>Требуется являться официальным пре</w:t>
      </w:r>
      <w:r w:rsidR="003914A9" w:rsidRPr="00C5679E">
        <w:rPr>
          <w:rFonts w:ascii="Times New Roman" w:hAnsi="Times New Roman" w:cs="Times New Roman"/>
          <w:sz w:val="24"/>
          <w:szCs w:val="24"/>
        </w:rPr>
        <w:t>дставителем завода изготовителя,</w:t>
      </w:r>
      <w:r w:rsidR="003914A9" w:rsidRPr="00C5679E">
        <w:rPr>
          <w:sz w:val="24"/>
          <w:szCs w:val="24"/>
        </w:rPr>
        <w:t xml:space="preserve"> </w:t>
      </w:r>
      <w:r w:rsidR="003914A9" w:rsidRPr="00C5679E">
        <w:rPr>
          <w:rFonts w:ascii="Times New Roman" w:hAnsi="Times New Roman" w:cs="Times New Roman"/>
          <w:sz w:val="24"/>
          <w:szCs w:val="24"/>
        </w:rPr>
        <w:t xml:space="preserve">с возможностью отметок в сервисных книжках регламентированного технического </w:t>
      </w:r>
      <w:r w:rsidR="007F69F2" w:rsidRPr="00C5679E">
        <w:rPr>
          <w:rFonts w:ascii="Times New Roman" w:hAnsi="Times New Roman" w:cs="Times New Roman"/>
          <w:sz w:val="24"/>
          <w:szCs w:val="24"/>
        </w:rPr>
        <w:t>обслуживания</w:t>
      </w:r>
      <w:r w:rsidR="003914A9" w:rsidRPr="00C5679E">
        <w:rPr>
          <w:rFonts w:ascii="Times New Roman" w:hAnsi="Times New Roman" w:cs="Times New Roman"/>
          <w:sz w:val="24"/>
          <w:szCs w:val="24"/>
        </w:rPr>
        <w:t xml:space="preserve"> для поддержания автомобилей на гарантийном обслуживании</w:t>
      </w:r>
    </w:p>
    <w:p w:rsidR="00C40D3D" w:rsidRPr="00C40D3D" w:rsidRDefault="00C40D3D" w:rsidP="00937F18">
      <w:pPr>
        <w:pStyle w:val="a5"/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40D3D">
        <w:rPr>
          <w:rFonts w:ascii="Times New Roman" w:hAnsi="Times New Roman" w:cs="Times New Roman"/>
          <w:b/>
          <w:sz w:val="24"/>
          <w:szCs w:val="24"/>
        </w:rPr>
        <w:t>5.5. Требования о наличии сертифицированных систем менеджмента</w:t>
      </w:r>
    </w:p>
    <w:p w:rsidR="00C40D3D" w:rsidRPr="00A22402" w:rsidRDefault="00C40D3D" w:rsidP="00C40D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B5D6F">
        <w:rPr>
          <w:rFonts w:ascii="Times New Roman" w:hAnsi="Times New Roman" w:cs="Times New Roman"/>
          <w:sz w:val="24"/>
          <w:szCs w:val="24"/>
        </w:rPr>
        <w:t>Желательным является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6B5D6F">
        <w:rPr>
          <w:rFonts w:ascii="Times New Roman" w:hAnsi="Times New Roman" w:cs="Times New Roman"/>
          <w:sz w:val="24"/>
          <w:szCs w:val="24"/>
        </w:rPr>
        <w:t xml:space="preserve"> если участник закупки предоставит в составе своей заявки документы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6B5D6F">
        <w:rPr>
          <w:rFonts w:ascii="Times New Roman" w:hAnsi="Times New Roman" w:cs="Times New Roman"/>
          <w:sz w:val="24"/>
          <w:szCs w:val="24"/>
        </w:rPr>
        <w:t xml:space="preserve"> подтверждающие наличие у него системы менеджмента качества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6B5D6F">
        <w:rPr>
          <w:rFonts w:ascii="Times New Roman" w:hAnsi="Times New Roman" w:cs="Times New Roman"/>
          <w:sz w:val="24"/>
          <w:szCs w:val="24"/>
        </w:rPr>
        <w:t xml:space="preserve"> действующей в соответствии с законодательными и нормативными актами РФ ИСО 9001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C6562" w:rsidRPr="00357731" w:rsidRDefault="00EC6562" w:rsidP="00EC6562">
      <w:pPr>
        <w:autoSpaceDE w:val="0"/>
        <w:autoSpaceDN w:val="0"/>
        <w:adjustRightInd w:val="0"/>
        <w:spacing w:before="120" w:after="12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57731">
        <w:rPr>
          <w:rFonts w:ascii="Times New Roman" w:hAnsi="Times New Roman" w:cs="Times New Roman"/>
          <w:b/>
          <w:sz w:val="24"/>
          <w:szCs w:val="24"/>
        </w:rPr>
        <w:t>5.</w:t>
      </w:r>
      <w:r w:rsidR="00C40D3D">
        <w:rPr>
          <w:rFonts w:ascii="Times New Roman" w:hAnsi="Times New Roman" w:cs="Times New Roman"/>
          <w:b/>
          <w:sz w:val="24"/>
          <w:szCs w:val="24"/>
        </w:rPr>
        <w:t>6</w:t>
      </w:r>
      <w:r w:rsidRPr="00357731">
        <w:rPr>
          <w:rFonts w:ascii="Times New Roman" w:hAnsi="Times New Roman" w:cs="Times New Roman"/>
          <w:b/>
          <w:sz w:val="24"/>
          <w:szCs w:val="24"/>
        </w:rPr>
        <w:t>. Требования о наличии аккредитации в Группе «Интер РАО»</w:t>
      </w:r>
    </w:p>
    <w:p w:rsidR="00EC6562" w:rsidRPr="00A22402" w:rsidRDefault="00EC6562" w:rsidP="00EC6562">
      <w:pPr>
        <w:autoSpaceDE w:val="0"/>
        <w:autoSpaceDN w:val="0"/>
        <w:spacing w:after="16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Требование об обязательном наличии аккредитации к участникам закупки не предъявляется. </w:t>
      </w:r>
      <w:r w:rsidRPr="00701C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Участники закупки, имеющие аккредитацию в Группе «Интер РАО» </w:t>
      </w:r>
      <w:r w:rsidRPr="00701C81">
        <w:rPr>
          <w:rFonts w:ascii="Times New Roman" w:hAnsi="Times New Roman" w:cs="Times New Roman"/>
          <w:sz w:val="24"/>
          <w:szCs w:val="24"/>
        </w:rPr>
        <w:t>являющейся предметом настоящей закупки</w:t>
      </w:r>
      <w:r w:rsidRPr="00701C81">
        <w:rPr>
          <w:rFonts w:ascii="Times New Roman" w:eastAsia="Times New Roman" w:hAnsi="Times New Roman" w:cs="Times New Roman"/>
          <w:sz w:val="24"/>
          <w:szCs w:val="24"/>
          <w:lang w:eastAsia="ru-RU"/>
        </w:rPr>
        <w:t>, должны приложить копию действующего Свидетельства об аккредитации в Группе «Интер РАО».</w:t>
      </w:r>
    </w:p>
    <w:p w:rsidR="00EC6562" w:rsidRPr="00357731" w:rsidRDefault="00EC6562" w:rsidP="00EC6562">
      <w:pPr>
        <w:autoSpaceDE w:val="0"/>
        <w:autoSpaceDN w:val="0"/>
        <w:adjustRightInd w:val="0"/>
        <w:spacing w:before="120" w:after="12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57731">
        <w:rPr>
          <w:rFonts w:ascii="Times New Roman" w:hAnsi="Times New Roman" w:cs="Times New Roman"/>
          <w:b/>
          <w:sz w:val="24"/>
          <w:szCs w:val="24"/>
        </w:rPr>
        <w:t>5.</w:t>
      </w:r>
      <w:r w:rsidR="00C40D3D">
        <w:rPr>
          <w:rFonts w:ascii="Times New Roman" w:hAnsi="Times New Roman" w:cs="Times New Roman"/>
          <w:b/>
          <w:sz w:val="24"/>
          <w:szCs w:val="24"/>
        </w:rPr>
        <w:t>7</w:t>
      </w:r>
      <w:r w:rsidRPr="00357731">
        <w:rPr>
          <w:rFonts w:ascii="Times New Roman" w:hAnsi="Times New Roman" w:cs="Times New Roman"/>
          <w:b/>
          <w:sz w:val="24"/>
          <w:szCs w:val="24"/>
        </w:rPr>
        <w:t>. Требования к опыту оказания аналогичных услуг</w:t>
      </w:r>
    </w:p>
    <w:p w:rsidR="009C653F" w:rsidRPr="00840CF3" w:rsidRDefault="009C653F" w:rsidP="009C653F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EB2D64">
        <w:rPr>
          <w:rFonts w:ascii="Times New Roman" w:hAnsi="Times New Roman"/>
          <w:color w:val="000000"/>
          <w:sz w:val="24"/>
          <w:szCs w:val="24"/>
          <w:lang w:eastAsia="ru-RU"/>
        </w:rPr>
        <w:t>Наличие за последние два года, предшествующие размещению информации о закупочной процедуре, опыта выполнения не менее двух аналогичных договоров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общей стоимостью не менее 50% от суммы настоящей закупки</w:t>
      </w:r>
      <w:r w:rsidRPr="00EB2D64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В составе заявки Участник должен представить </w:t>
      </w:r>
      <w:bookmarkStart w:id="6" w:name="_Hlk31723901"/>
      <w:r w:rsidR="00BC320A">
        <w:rPr>
          <w:rFonts w:ascii="Times New Roman" w:hAnsi="Times New Roman"/>
          <w:color w:val="000000"/>
          <w:sz w:val="24"/>
          <w:szCs w:val="24"/>
          <w:lang w:eastAsia="ru-RU"/>
        </w:rPr>
        <w:t>перечень исполненных договоров в табличном варианте, с указанием их стоимости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bookmarkEnd w:id="6"/>
    <w:p w:rsidR="00EC6562" w:rsidRPr="00357731" w:rsidRDefault="00EC6562" w:rsidP="00EC6562">
      <w:pPr>
        <w:autoSpaceDE w:val="0"/>
        <w:autoSpaceDN w:val="0"/>
        <w:adjustRightInd w:val="0"/>
        <w:spacing w:before="120" w:after="12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57731">
        <w:rPr>
          <w:rFonts w:ascii="Times New Roman" w:hAnsi="Times New Roman" w:cs="Times New Roman"/>
          <w:b/>
          <w:sz w:val="24"/>
          <w:szCs w:val="24"/>
        </w:rPr>
        <w:t>5.</w:t>
      </w:r>
      <w:r w:rsidR="009C653F">
        <w:rPr>
          <w:rFonts w:ascii="Times New Roman" w:hAnsi="Times New Roman" w:cs="Times New Roman"/>
          <w:b/>
          <w:sz w:val="24"/>
          <w:szCs w:val="24"/>
        </w:rPr>
        <w:t>8</w:t>
      </w:r>
      <w:r w:rsidRPr="00357731">
        <w:rPr>
          <w:rFonts w:ascii="Times New Roman" w:hAnsi="Times New Roman" w:cs="Times New Roman"/>
          <w:b/>
          <w:sz w:val="24"/>
          <w:szCs w:val="24"/>
        </w:rPr>
        <w:t>. Требования к субподрядным организациям</w:t>
      </w:r>
    </w:p>
    <w:p w:rsidR="00EC6562" w:rsidRDefault="00EC6562" w:rsidP="00EC6562">
      <w:pPr>
        <w:autoSpaceDE w:val="0"/>
        <w:autoSpaceDN w:val="0"/>
        <w:spacing w:after="16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Субподрядные организации к исполнению договора, заключаемому по итогам настоящей закупки, не привлекаются.</w:t>
      </w:r>
    </w:p>
    <w:p w:rsidR="00524311" w:rsidRDefault="007F69F2" w:rsidP="001963F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2C03">
        <w:rPr>
          <w:rFonts w:ascii="Times New Roman" w:eastAsia="Times New Roman" w:hAnsi="Times New Roman" w:cs="Times New Roman"/>
          <w:sz w:val="24"/>
          <w:szCs w:val="24"/>
          <w:lang w:eastAsia="ru-RU"/>
        </w:rPr>
        <w:t>Начальник управления</w:t>
      </w:r>
      <w:r w:rsidRPr="00902C0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по административным вопросам</w:t>
      </w:r>
      <w:r w:rsidRPr="00902C0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</w:t>
      </w:r>
      <w:r w:rsidRPr="00902C03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</w:t>
      </w:r>
      <w:r w:rsidRPr="00902C0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 w:rsidRPr="00902C03">
        <w:rPr>
          <w:rFonts w:ascii="Times New Roman" w:eastAsia="Times New Roman" w:hAnsi="Times New Roman" w:cs="Times New Roman"/>
          <w:sz w:val="24"/>
          <w:szCs w:val="24"/>
          <w:lang w:eastAsia="ru-RU"/>
        </w:rPr>
        <w:t>Н.А. Минаев</w:t>
      </w:r>
    </w:p>
    <w:p w:rsidR="007F69F2" w:rsidRDefault="007F69F2" w:rsidP="00652EF8">
      <w:pPr>
        <w:tabs>
          <w:tab w:val="left" w:pos="5954"/>
          <w:tab w:val="left" w:pos="8222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F69F2" w:rsidRPr="00902C03" w:rsidRDefault="007F69F2" w:rsidP="007F69F2">
      <w:pPr>
        <w:tabs>
          <w:tab w:val="left" w:pos="5954"/>
          <w:tab w:val="left" w:pos="8222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2C03">
        <w:rPr>
          <w:rFonts w:ascii="Times New Roman" w:eastAsia="Times New Roman" w:hAnsi="Times New Roman" w:cs="Times New Roman"/>
          <w:sz w:val="24"/>
          <w:szCs w:val="24"/>
          <w:lang w:eastAsia="ru-RU"/>
        </w:rPr>
        <w:t>Начальник отдела транспортного обеспечения</w:t>
      </w:r>
      <w:r w:rsidRPr="00902C0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Pr="00902C03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</w:t>
      </w:r>
      <w:r w:rsidRPr="00902C0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</w:t>
      </w:r>
      <w:r w:rsidR="00030D40">
        <w:rPr>
          <w:rFonts w:ascii="Times New Roman" w:eastAsia="Times New Roman" w:hAnsi="Times New Roman" w:cs="Times New Roman"/>
          <w:sz w:val="24"/>
          <w:szCs w:val="24"/>
          <w:lang w:eastAsia="ru-RU"/>
        </w:rPr>
        <w:t>А.М. Михайлов</w:t>
      </w:r>
    </w:p>
    <w:p w:rsidR="007F69F2" w:rsidRPr="00902C03" w:rsidRDefault="007F69F2" w:rsidP="007F69F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F69F2" w:rsidRPr="00902C03" w:rsidRDefault="007F69F2" w:rsidP="007F69F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2C03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Ответственный исполнитель:</w:t>
      </w:r>
    </w:p>
    <w:p w:rsidR="007F69F2" w:rsidRPr="00902C03" w:rsidRDefault="00030D40" w:rsidP="007F69F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Ведущий с</w:t>
      </w:r>
      <w:r w:rsidR="007F69F2" w:rsidRPr="00902C03">
        <w:rPr>
          <w:rFonts w:ascii="Times New Roman" w:eastAsia="Times New Roman" w:hAnsi="Times New Roman" w:cs="Times New Roman"/>
          <w:sz w:val="24"/>
          <w:szCs w:val="24"/>
          <w:lang w:eastAsia="ru-RU"/>
        </w:rPr>
        <w:t>пециалист</w:t>
      </w:r>
      <w:r w:rsidR="007F69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 закупочной деятельности</w:t>
      </w:r>
      <w:r w:rsidR="007F69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  <w:r w:rsidR="007F69F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</w:t>
      </w:r>
      <w:r w:rsidR="007F69F2" w:rsidRPr="00902C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_____________</w:t>
      </w:r>
      <w:r w:rsidR="007F69F2" w:rsidRPr="00902C0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7F69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Е.В. Свиридова</w:t>
      </w:r>
      <w:r w:rsidR="007F69F2" w:rsidRPr="00902C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</w:p>
    <w:p w:rsidR="007F69F2" w:rsidRPr="00902C03" w:rsidRDefault="007F69F2" w:rsidP="007F69F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2C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(8452) 57-35-</w:t>
      </w:r>
      <w:r w:rsidR="00030D40">
        <w:rPr>
          <w:rFonts w:ascii="Times New Roman" w:eastAsia="Times New Roman" w:hAnsi="Times New Roman" w:cs="Times New Roman"/>
          <w:sz w:val="24"/>
          <w:szCs w:val="24"/>
          <w:lang w:eastAsia="ru-RU"/>
        </w:rPr>
        <w:t>44</w:t>
      </w:r>
    </w:p>
    <w:p w:rsidR="007F69F2" w:rsidRPr="00CD74D4" w:rsidRDefault="00030D40" w:rsidP="00652EF8">
      <w:pPr>
        <w:tabs>
          <w:tab w:val="left" w:pos="5954"/>
          <w:tab w:val="left" w:pos="8222"/>
        </w:tabs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proofErr w:type="spellStart"/>
      <w:r w:rsidRPr="00030D40">
        <w:rPr>
          <w:rFonts w:ascii="Times New Roman" w:hAnsi="Times New Roman" w:cs="Times New Roman"/>
          <w:lang w:val="en-US"/>
        </w:rPr>
        <w:t>Sviridova</w:t>
      </w:r>
      <w:proofErr w:type="spellEnd"/>
      <w:r w:rsidRPr="00CD74D4">
        <w:rPr>
          <w:rFonts w:ascii="Times New Roman" w:hAnsi="Times New Roman" w:cs="Times New Roman"/>
        </w:rPr>
        <w:t>_</w:t>
      </w:r>
      <w:proofErr w:type="spellStart"/>
      <w:r w:rsidRPr="00030D40">
        <w:rPr>
          <w:rFonts w:ascii="Times New Roman" w:hAnsi="Times New Roman" w:cs="Times New Roman"/>
          <w:lang w:val="en-US"/>
        </w:rPr>
        <w:t>ev</w:t>
      </w:r>
      <w:proofErr w:type="spellEnd"/>
      <w:r w:rsidRPr="00CD74D4">
        <w:rPr>
          <w:rFonts w:ascii="Times New Roman" w:hAnsi="Times New Roman" w:cs="Times New Roman"/>
        </w:rPr>
        <w:t>@</w:t>
      </w:r>
      <w:proofErr w:type="spellStart"/>
      <w:r w:rsidRPr="00030D40">
        <w:rPr>
          <w:rFonts w:ascii="Times New Roman" w:hAnsi="Times New Roman" w:cs="Times New Roman"/>
          <w:lang w:val="en-US"/>
        </w:rPr>
        <w:t>interrao</w:t>
      </w:r>
      <w:proofErr w:type="spellEnd"/>
      <w:r w:rsidRPr="00CD74D4">
        <w:rPr>
          <w:rFonts w:ascii="Times New Roman" w:hAnsi="Times New Roman" w:cs="Times New Roman"/>
        </w:rPr>
        <w:t>.</w:t>
      </w:r>
      <w:proofErr w:type="spellStart"/>
      <w:r w:rsidRPr="00030D40">
        <w:rPr>
          <w:rFonts w:ascii="Times New Roman" w:hAnsi="Times New Roman" w:cs="Times New Roman"/>
          <w:lang w:val="en-US"/>
        </w:rPr>
        <w:t>ru</w:t>
      </w:r>
      <w:proofErr w:type="spellEnd"/>
    </w:p>
    <w:p w:rsidR="00937F18" w:rsidRPr="00802741" w:rsidRDefault="00C40D3D" w:rsidP="00707498">
      <w:pPr>
        <w:spacing w:after="0" w:line="240" w:lineRule="auto"/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  <w:t xml:space="preserve">                                 </w:t>
      </w:r>
      <w:r w:rsidR="00752058"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  <w:t xml:space="preserve">           </w:t>
      </w:r>
      <w:r w:rsidR="00524311"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  <w:t xml:space="preserve">                                           </w:t>
      </w:r>
      <w:r w:rsidR="00752058"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  <w:t xml:space="preserve">                                </w:t>
      </w:r>
      <w:r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  <w:t xml:space="preserve"> </w:t>
      </w:r>
      <w:r w:rsidR="00752058"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  <w:t xml:space="preserve"> </w:t>
      </w:r>
      <w:r w:rsidR="00C60B48"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  <w:t xml:space="preserve"> </w:t>
      </w:r>
      <w:r w:rsidR="001963F4"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  <w:t xml:space="preserve"> </w:t>
      </w:r>
      <w:r w:rsidR="00C60B48"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  <w:t xml:space="preserve"> </w:t>
      </w:r>
    </w:p>
    <w:p w:rsidR="00313F1D" w:rsidRDefault="00937F18" w:rsidP="00313F1D">
      <w:pPr>
        <w:spacing w:after="0" w:line="240" w:lineRule="auto"/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</w:pPr>
      <w:r w:rsidRPr="00802741"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  <w:t xml:space="preserve">                                                                                                                       </w:t>
      </w:r>
    </w:p>
    <w:p w:rsidR="00313F1D" w:rsidRDefault="00313F1D" w:rsidP="00C5679E">
      <w:pPr>
        <w:spacing w:after="0" w:line="240" w:lineRule="auto"/>
        <w:jc w:val="right"/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</w:pPr>
    </w:p>
    <w:p w:rsidR="00A518F2" w:rsidRPr="00902C03" w:rsidRDefault="00937F18" w:rsidP="00C5679E">
      <w:pPr>
        <w:spacing w:after="0" w:line="240" w:lineRule="auto"/>
        <w:jc w:val="right"/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</w:pPr>
      <w:r w:rsidRPr="00802741"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  <w:t xml:space="preserve"> </w:t>
      </w:r>
      <w:r w:rsidR="00A518F2" w:rsidRPr="00902C03"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  <w:t>Приложение № 1</w:t>
      </w:r>
    </w:p>
    <w:p w:rsidR="00A518F2" w:rsidRDefault="00A518F2" w:rsidP="00A518F2">
      <w:pPr>
        <w:keepNext/>
        <w:keepLines/>
        <w:spacing w:after="240" w:line="240" w:lineRule="auto"/>
        <w:jc w:val="right"/>
        <w:outlineLvl w:val="0"/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</w:pPr>
      <w:r w:rsidRPr="00902C03"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  <w:t xml:space="preserve"> к «Техническому заданию»</w:t>
      </w:r>
    </w:p>
    <w:p w:rsidR="009C653F" w:rsidRPr="00B95DBC" w:rsidRDefault="009C653F" w:rsidP="009C653F">
      <w:pPr>
        <w:autoSpaceDE w:val="0"/>
        <w:autoSpaceDN w:val="0"/>
        <w:adjustRightInd w:val="0"/>
        <w:spacing w:before="120" w:after="12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  <w:tab/>
      </w:r>
      <w:r w:rsidRPr="00B95DB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6. ПРИЛОЖЕНИЯ К ТЗ</w:t>
      </w:r>
    </w:p>
    <w:p w:rsidR="00A518F2" w:rsidRPr="00902C03" w:rsidRDefault="00A518F2" w:rsidP="00A518F2">
      <w:pPr>
        <w:keepNext/>
        <w:keepLines/>
        <w:spacing w:before="240" w:after="120" w:line="240" w:lineRule="auto"/>
        <w:jc w:val="center"/>
        <w:outlineLvl w:val="0"/>
        <w:rPr>
          <w:rFonts w:ascii="Times New Roman" w:eastAsiaTheme="majorEastAsia" w:hAnsi="Times New Roman" w:cs="Times New Roman"/>
          <w:b/>
          <w:bCs/>
          <w:sz w:val="24"/>
          <w:szCs w:val="24"/>
          <w:lang w:eastAsia="ru-RU"/>
        </w:rPr>
      </w:pPr>
      <w:r w:rsidRPr="00902C03">
        <w:rPr>
          <w:rFonts w:ascii="Times New Roman" w:eastAsiaTheme="majorEastAsia" w:hAnsi="Times New Roman" w:cs="Times New Roman"/>
          <w:b/>
          <w:bCs/>
          <w:sz w:val="24"/>
          <w:szCs w:val="24"/>
          <w:lang w:eastAsia="ru-RU"/>
        </w:rPr>
        <w:t>Список транспортных средств ПАО «Саратовэнерго»</w:t>
      </w:r>
    </w:p>
    <w:p w:rsidR="006F4980" w:rsidRPr="00F93390" w:rsidRDefault="006F4980" w:rsidP="00A518F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10206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960"/>
        <w:gridCol w:w="3151"/>
        <w:gridCol w:w="1843"/>
        <w:gridCol w:w="1276"/>
        <w:gridCol w:w="2976"/>
      </w:tblGrid>
      <w:tr w:rsidR="007C199E" w:rsidRPr="007C199E" w:rsidTr="007C199E">
        <w:trPr>
          <w:trHeight w:val="94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99E" w:rsidRPr="007C199E" w:rsidRDefault="007C199E" w:rsidP="007C1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bookmarkStart w:id="7" w:name="_Toc422401776"/>
            <w:r w:rsidRPr="007C199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1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99E" w:rsidRPr="007C199E" w:rsidRDefault="007C199E" w:rsidP="007C1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199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Марка, модель ТС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99E" w:rsidRPr="007C199E" w:rsidRDefault="007C199E" w:rsidP="007C1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199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 а/м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99E" w:rsidRPr="007C199E" w:rsidRDefault="007C199E" w:rsidP="007C1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199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Год выпуска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99E" w:rsidRPr="007C199E" w:rsidRDefault="007C199E" w:rsidP="007C1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199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VIN</w:t>
            </w:r>
          </w:p>
        </w:tc>
      </w:tr>
      <w:tr w:rsidR="007C199E" w:rsidRPr="007C199E" w:rsidTr="007C199E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199E" w:rsidRPr="007C199E" w:rsidRDefault="007C199E" w:rsidP="007C19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199E" w:rsidRPr="007C199E" w:rsidRDefault="007C199E" w:rsidP="007C19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ВАЗ-2131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199E" w:rsidRPr="007C199E" w:rsidRDefault="007C199E" w:rsidP="007C19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Х056ОО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199E" w:rsidRPr="007C199E" w:rsidRDefault="007C199E" w:rsidP="007C19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2011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199E" w:rsidRPr="007C199E" w:rsidRDefault="007C199E" w:rsidP="007C19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XTA213100B0128397</w:t>
            </w:r>
          </w:p>
        </w:tc>
      </w:tr>
      <w:tr w:rsidR="007C199E" w:rsidRPr="007C199E" w:rsidTr="007C199E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199E" w:rsidRPr="007C199E" w:rsidRDefault="007C199E" w:rsidP="007C19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199E" w:rsidRPr="007C199E" w:rsidRDefault="007C199E" w:rsidP="007C19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ВАЗ-2131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199E" w:rsidRPr="007C199E" w:rsidRDefault="007C199E" w:rsidP="007C19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Х362ОО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199E" w:rsidRPr="007C199E" w:rsidRDefault="007C199E" w:rsidP="007C19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2011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199E" w:rsidRPr="007C199E" w:rsidRDefault="007C199E" w:rsidP="007C19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XTA213100B0128425</w:t>
            </w:r>
          </w:p>
        </w:tc>
      </w:tr>
      <w:tr w:rsidR="007C199E" w:rsidRPr="007C199E" w:rsidTr="007C199E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199E" w:rsidRPr="007C199E" w:rsidRDefault="007C199E" w:rsidP="007C19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199E" w:rsidRPr="007C199E" w:rsidRDefault="007C199E" w:rsidP="007C19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C1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Lada</w:t>
            </w:r>
            <w:proofErr w:type="spellEnd"/>
            <w:r w:rsidRPr="007C1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C1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Largus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199E" w:rsidRPr="007C199E" w:rsidRDefault="007C199E" w:rsidP="007C19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В882ЕК164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199E" w:rsidRPr="007C199E" w:rsidRDefault="007C199E" w:rsidP="007C19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199E" w:rsidRPr="007C199E" w:rsidRDefault="007C199E" w:rsidP="007C19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XTAKS035LK1153080</w:t>
            </w:r>
          </w:p>
        </w:tc>
      </w:tr>
      <w:tr w:rsidR="007C199E" w:rsidRPr="007C199E" w:rsidTr="007C199E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199E" w:rsidRPr="007C199E" w:rsidRDefault="007C199E" w:rsidP="007C19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199E" w:rsidRPr="007C199E" w:rsidRDefault="007C199E" w:rsidP="007C19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C1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Lada</w:t>
            </w:r>
            <w:proofErr w:type="spellEnd"/>
            <w:r w:rsidRPr="007C1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C1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Largus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199E" w:rsidRPr="007C199E" w:rsidRDefault="007C199E" w:rsidP="007C19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В891ЕК164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199E" w:rsidRPr="007C199E" w:rsidRDefault="007C199E" w:rsidP="007C19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199E" w:rsidRPr="007C199E" w:rsidRDefault="007C199E" w:rsidP="007C19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XTAKS035LK1153075</w:t>
            </w:r>
          </w:p>
        </w:tc>
      </w:tr>
      <w:tr w:rsidR="007C199E" w:rsidRPr="007C199E" w:rsidTr="007C199E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199E" w:rsidRPr="007C199E" w:rsidRDefault="007C199E" w:rsidP="007C19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199E" w:rsidRPr="007C199E" w:rsidRDefault="007C199E" w:rsidP="007C19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C1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Lada</w:t>
            </w:r>
            <w:proofErr w:type="spellEnd"/>
            <w:r w:rsidRPr="007C1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C1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Largus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199E" w:rsidRPr="007C199E" w:rsidRDefault="007C199E" w:rsidP="007C19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В881ЕК164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199E" w:rsidRPr="007C199E" w:rsidRDefault="007C199E" w:rsidP="007C19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199E" w:rsidRPr="007C199E" w:rsidRDefault="007C199E" w:rsidP="007C19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XTAKS035LK1153078</w:t>
            </w:r>
          </w:p>
        </w:tc>
      </w:tr>
      <w:tr w:rsidR="007C199E" w:rsidRPr="007C199E" w:rsidTr="007C199E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199E" w:rsidRPr="007C199E" w:rsidRDefault="007C199E" w:rsidP="007C19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199E" w:rsidRPr="007C199E" w:rsidRDefault="007C199E" w:rsidP="007C19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C1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Lada</w:t>
            </w:r>
            <w:proofErr w:type="spellEnd"/>
            <w:r w:rsidRPr="007C1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C1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Largus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199E" w:rsidRPr="007C199E" w:rsidRDefault="007C199E" w:rsidP="007C19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В880ЕК164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199E" w:rsidRPr="007C199E" w:rsidRDefault="007C199E" w:rsidP="007C19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199E" w:rsidRPr="007C199E" w:rsidRDefault="007C199E" w:rsidP="007C19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XTAKS035LK1153077</w:t>
            </w:r>
          </w:p>
        </w:tc>
      </w:tr>
      <w:tr w:rsidR="007C199E" w:rsidRPr="007C199E" w:rsidTr="007C199E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199E" w:rsidRPr="007C199E" w:rsidRDefault="007C199E" w:rsidP="007C19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199E" w:rsidRPr="007C199E" w:rsidRDefault="007C199E" w:rsidP="007C19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C1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Lada</w:t>
            </w:r>
            <w:proofErr w:type="spellEnd"/>
            <w:r w:rsidRPr="007C1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C1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Largus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199E" w:rsidRPr="007C199E" w:rsidRDefault="007C199E" w:rsidP="007C19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В865ЕК164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199E" w:rsidRPr="007C199E" w:rsidRDefault="007C199E" w:rsidP="007C19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199E" w:rsidRPr="007C199E" w:rsidRDefault="007C199E" w:rsidP="007C19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XTAKS035LK1153081</w:t>
            </w:r>
          </w:p>
        </w:tc>
      </w:tr>
      <w:tr w:rsidR="007C199E" w:rsidRPr="007C199E" w:rsidTr="007C199E">
        <w:trPr>
          <w:trHeight w:val="31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199E" w:rsidRPr="007C199E" w:rsidRDefault="007C199E" w:rsidP="007C19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</w:t>
            </w:r>
          </w:p>
        </w:tc>
        <w:tc>
          <w:tcPr>
            <w:tcW w:w="31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199E" w:rsidRPr="007C199E" w:rsidRDefault="007C199E" w:rsidP="007C19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C1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Lada</w:t>
            </w:r>
            <w:proofErr w:type="spellEnd"/>
            <w:r w:rsidRPr="007C1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C1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Largus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199E" w:rsidRPr="007C199E" w:rsidRDefault="007C199E" w:rsidP="007C19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В851ЕК164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199E" w:rsidRPr="007C199E" w:rsidRDefault="007C199E" w:rsidP="007C19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199E" w:rsidRPr="007C199E" w:rsidRDefault="007C199E" w:rsidP="007C19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XTAKS035LK1153082</w:t>
            </w:r>
          </w:p>
        </w:tc>
      </w:tr>
      <w:tr w:rsidR="007C199E" w:rsidRPr="007C199E" w:rsidTr="007C199E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199E" w:rsidRPr="007C199E" w:rsidRDefault="007C199E" w:rsidP="007C19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199E" w:rsidRPr="007C199E" w:rsidRDefault="007C199E" w:rsidP="007C19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C1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Lada</w:t>
            </w:r>
            <w:proofErr w:type="spellEnd"/>
            <w:r w:rsidRPr="007C1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C1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Largus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199E" w:rsidRPr="007C199E" w:rsidRDefault="007C199E" w:rsidP="007C19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В848ЕК164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199E" w:rsidRPr="007C199E" w:rsidRDefault="007C199E" w:rsidP="007C19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199E" w:rsidRPr="007C199E" w:rsidRDefault="007C199E" w:rsidP="007C19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XTAKS035LK1153083</w:t>
            </w:r>
          </w:p>
        </w:tc>
      </w:tr>
      <w:tr w:rsidR="007C199E" w:rsidRPr="007C199E" w:rsidTr="007C199E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199E" w:rsidRPr="007C199E" w:rsidRDefault="007C199E" w:rsidP="007C19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199E" w:rsidRPr="007C199E" w:rsidRDefault="007C199E" w:rsidP="007C19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C1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Lada</w:t>
            </w:r>
            <w:proofErr w:type="spellEnd"/>
            <w:r w:rsidRPr="007C1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C1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Largus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199E" w:rsidRPr="007C199E" w:rsidRDefault="007C199E" w:rsidP="007C19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В846ЕК164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199E" w:rsidRPr="007C199E" w:rsidRDefault="007C199E" w:rsidP="007C19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199E" w:rsidRPr="007C199E" w:rsidRDefault="007C199E" w:rsidP="007C19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XTAKS035LK1153076</w:t>
            </w:r>
          </w:p>
        </w:tc>
      </w:tr>
      <w:tr w:rsidR="007C199E" w:rsidRPr="007C199E" w:rsidTr="007C199E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199E" w:rsidRPr="007C199E" w:rsidRDefault="007C199E" w:rsidP="007C19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199E" w:rsidRPr="007C199E" w:rsidRDefault="007C199E" w:rsidP="007C19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C1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Lada</w:t>
            </w:r>
            <w:proofErr w:type="spellEnd"/>
            <w:r w:rsidRPr="007C1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C1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Largus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199E" w:rsidRPr="007C199E" w:rsidRDefault="007C199E" w:rsidP="007C19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В840ЕК164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199E" w:rsidRPr="007C199E" w:rsidRDefault="007C199E" w:rsidP="007C19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199E" w:rsidRPr="007C199E" w:rsidRDefault="007C199E" w:rsidP="007C19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XTAKS035LK1153079</w:t>
            </w:r>
          </w:p>
        </w:tc>
      </w:tr>
      <w:tr w:rsidR="007C199E" w:rsidRPr="007C199E" w:rsidTr="007C199E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199E" w:rsidRPr="007C199E" w:rsidRDefault="007C199E" w:rsidP="007C19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199E" w:rsidRPr="007C199E" w:rsidRDefault="007C199E" w:rsidP="007C19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C1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Lada</w:t>
            </w:r>
            <w:proofErr w:type="spellEnd"/>
            <w:r w:rsidRPr="007C1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213100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199E" w:rsidRPr="007C199E" w:rsidRDefault="007C199E" w:rsidP="007C19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В371ЕН164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199E" w:rsidRPr="007C199E" w:rsidRDefault="007C199E" w:rsidP="007C19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199E" w:rsidRPr="007C199E" w:rsidRDefault="007C199E" w:rsidP="007C19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XTA213170К0201583</w:t>
            </w:r>
          </w:p>
        </w:tc>
      </w:tr>
      <w:tr w:rsidR="007C199E" w:rsidRPr="007C199E" w:rsidTr="007C199E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199E" w:rsidRPr="007C199E" w:rsidRDefault="007C199E" w:rsidP="007C19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199E" w:rsidRPr="007C199E" w:rsidRDefault="007C199E" w:rsidP="007C19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C1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Lada</w:t>
            </w:r>
            <w:proofErr w:type="spellEnd"/>
            <w:r w:rsidRPr="007C1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213100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199E" w:rsidRPr="007C199E" w:rsidRDefault="007C199E" w:rsidP="007C19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В413ЕН164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199E" w:rsidRPr="007C199E" w:rsidRDefault="007C199E" w:rsidP="007C19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199E" w:rsidRPr="007C199E" w:rsidRDefault="007C199E" w:rsidP="007C19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XTA213170К0201568</w:t>
            </w:r>
          </w:p>
        </w:tc>
      </w:tr>
      <w:tr w:rsidR="007C199E" w:rsidRPr="007C199E" w:rsidTr="007C199E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199E" w:rsidRPr="007C199E" w:rsidRDefault="007C199E" w:rsidP="007C19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199E" w:rsidRPr="007C199E" w:rsidRDefault="007C199E" w:rsidP="007C19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C1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Lada</w:t>
            </w:r>
            <w:proofErr w:type="spellEnd"/>
            <w:r w:rsidRPr="007C1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213100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199E" w:rsidRPr="007C199E" w:rsidRDefault="007C199E" w:rsidP="007C19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В504ЕН164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199E" w:rsidRPr="007C199E" w:rsidRDefault="007C199E" w:rsidP="007C19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199E" w:rsidRPr="007C199E" w:rsidRDefault="007C199E" w:rsidP="007C19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XTA213170К0201623</w:t>
            </w:r>
          </w:p>
        </w:tc>
      </w:tr>
      <w:tr w:rsidR="007C199E" w:rsidRPr="007C199E" w:rsidTr="007C199E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199E" w:rsidRPr="007C199E" w:rsidRDefault="007C199E" w:rsidP="007C19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3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199E" w:rsidRPr="007C199E" w:rsidRDefault="007C199E" w:rsidP="007C19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C1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Lada</w:t>
            </w:r>
            <w:proofErr w:type="spellEnd"/>
            <w:r w:rsidRPr="007C1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C1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Largus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199E" w:rsidRPr="007C199E" w:rsidRDefault="007C199E" w:rsidP="007C19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В105МН164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199E" w:rsidRPr="007C199E" w:rsidRDefault="007C199E" w:rsidP="007C19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199E" w:rsidRPr="007C199E" w:rsidRDefault="007C199E" w:rsidP="007C19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XTAKS035LK1228680</w:t>
            </w:r>
          </w:p>
        </w:tc>
      </w:tr>
      <w:tr w:rsidR="007C199E" w:rsidRPr="007C199E" w:rsidTr="007C199E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199E" w:rsidRPr="007C199E" w:rsidRDefault="007C199E" w:rsidP="007C19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3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199E" w:rsidRPr="007C199E" w:rsidRDefault="007C199E" w:rsidP="007C19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C1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Lada</w:t>
            </w:r>
            <w:proofErr w:type="spellEnd"/>
            <w:r w:rsidRPr="007C1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C1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Largus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199E" w:rsidRPr="007C199E" w:rsidRDefault="007C199E" w:rsidP="007C19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В052МН164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199E" w:rsidRPr="007C199E" w:rsidRDefault="007C199E" w:rsidP="007C19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199E" w:rsidRPr="007C199E" w:rsidRDefault="007C199E" w:rsidP="007C19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XTAKS035LK1239397</w:t>
            </w:r>
          </w:p>
        </w:tc>
      </w:tr>
      <w:tr w:rsidR="007C199E" w:rsidRPr="007C199E" w:rsidTr="007C199E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199E" w:rsidRPr="007C199E" w:rsidRDefault="007C199E" w:rsidP="007C19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3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199E" w:rsidRPr="007C199E" w:rsidRDefault="007C199E" w:rsidP="007C19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C1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Lada</w:t>
            </w:r>
            <w:proofErr w:type="spellEnd"/>
            <w:r w:rsidRPr="007C1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C1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Largus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199E" w:rsidRPr="007C199E" w:rsidRDefault="007C199E" w:rsidP="007C19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В003МН164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199E" w:rsidRPr="007C199E" w:rsidRDefault="007C199E" w:rsidP="007C19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199E" w:rsidRPr="007C199E" w:rsidRDefault="007C199E" w:rsidP="007C19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XTAKS035LK1239398</w:t>
            </w:r>
          </w:p>
        </w:tc>
      </w:tr>
      <w:tr w:rsidR="007C199E" w:rsidRPr="007C199E" w:rsidTr="007C199E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199E" w:rsidRPr="007C199E" w:rsidRDefault="007C199E" w:rsidP="007C19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3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199E" w:rsidRPr="007C199E" w:rsidRDefault="007C199E" w:rsidP="007C19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C1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Lada</w:t>
            </w:r>
            <w:proofErr w:type="spellEnd"/>
            <w:r w:rsidRPr="007C1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C1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Largus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199E" w:rsidRPr="007C199E" w:rsidRDefault="007C199E" w:rsidP="007C19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В070МН164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199E" w:rsidRPr="007C199E" w:rsidRDefault="007C199E" w:rsidP="007C19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199E" w:rsidRPr="007C199E" w:rsidRDefault="007C199E" w:rsidP="007C19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XTAKS035LK1239491</w:t>
            </w:r>
          </w:p>
        </w:tc>
      </w:tr>
      <w:tr w:rsidR="007C199E" w:rsidRPr="007C199E" w:rsidTr="007C199E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199E" w:rsidRPr="007C199E" w:rsidRDefault="007C199E" w:rsidP="007C19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3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199E" w:rsidRPr="007C199E" w:rsidRDefault="007C199E" w:rsidP="007C19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C1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Lada</w:t>
            </w:r>
            <w:proofErr w:type="spellEnd"/>
            <w:r w:rsidRPr="007C1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C1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Largus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199E" w:rsidRPr="007C199E" w:rsidRDefault="007C199E" w:rsidP="007C19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В117МН164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199E" w:rsidRPr="007C199E" w:rsidRDefault="007C199E" w:rsidP="007C19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199E" w:rsidRPr="007C199E" w:rsidRDefault="007C199E" w:rsidP="007C19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XTAKS035LK1229599</w:t>
            </w:r>
          </w:p>
        </w:tc>
      </w:tr>
      <w:tr w:rsidR="007C199E" w:rsidRPr="007C199E" w:rsidTr="007C199E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199E" w:rsidRPr="007C199E" w:rsidRDefault="007C199E" w:rsidP="007C19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3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199E" w:rsidRPr="007C199E" w:rsidRDefault="007C199E" w:rsidP="007C19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C1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Lada</w:t>
            </w:r>
            <w:proofErr w:type="spellEnd"/>
            <w:r w:rsidRPr="007C1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C1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Largus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199E" w:rsidRPr="007C199E" w:rsidRDefault="007C199E" w:rsidP="007C19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В109МН164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199E" w:rsidRPr="007C199E" w:rsidRDefault="007C199E" w:rsidP="007C19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199E" w:rsidRPr="007C199E" w:rsidRDefault="007C199E" w:rsidP="007C19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XTAKS035LK1239651</w:t>
            </w:r>
          </w:p>
        </w:tc>
      </w:tr>
      <w:tr w:rsidR="007C199E" w:rsidRPr="007C199E" w:rsidTr="007C199E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199E" w:rsidRPr="007C199E" w:rsidRDefault="007C199E" w:rsidP="007C19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3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199E" w:rsidRPr="007C199E" w:rsidRDefault="007C199E" w:rsidP="007C19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C1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Lada</w:t>
            </w:r>
            <w:proofErr w:type="spellEnd"/>
            <w:r w:rsidRPr="007C1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C1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Largus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199E" w:rsidRPr="007C199E" w:rsidRDefault="007C199E" w:rsidP="007C19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В115МН164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199E" w:rsidRPr="007C199E" w:rsidRDefault="007C199E" w:rsidP="007C19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199E" w:rsidRPr="007C199E" w:rsidRDefault="007C199E" w:rsidP="007C19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XTAKS035LK1239777</w:t>
            </w:r>
          </w:p>
        </w:tc>
      </w:tr>
      <w:tr w:rsidR="007C199E" w:rsidRPr="007C199E" w:rsidTr="007C199E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199E" w:rsidRPr="007C199E" w:rsidRDefault="007C199E" w:rsidP="007C19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3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199E" w:rsidRPr="007C199E" w:rsidRDefault="007C199E" w:rsidP="007C19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C1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Lada</w:t>
            </w:r>
            <w:proofErr w:type="spellEnd"/>
            <w:r w:rsidRPr="007C1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213100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199E" w:rsidRPr="007C199E" w:rsidRDefault="007C199E" w:rsidP="007C19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В061МН164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199E" w:rsidRPr="007C199E" w:rsidRDefault="007C199E" w:rsidP="007C19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199E" w:rsidRPr="007C199E" w:rsidRDefault="007C199E" w:rsidP="007C19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XTA213100К0210519</w:t>
            </w:r>
          </w:p>
        </w:tc>
      </w:tr>
      <w:tr w:rsidR="007C199E" w:rsidRPr="007C199E" w:rsidTr="007C199E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199E" w:rsidRPr="007C199E" w:rsidRDefault="007C199E" w:rsidP="007C19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3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199E" w:rsidRPr="007C199E" w:rsidRDefault="007C199E" w:rsidP="007C19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C1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Lada</w:t>
            </w:r>
            <w:proofErr w:type="spellEnd"/>
            <w:r w:rsidRPr="007C1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213100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199E" w:rsidRPr="007C199E" w:rsidRDefault="007C199E" w:rsidP="007C19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В099МН164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199E" w:rsidRPr="007C199E" w:rsidRDefault="007C199E" w:rsidP="007C19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199E" w:rsidRPr="007C199E" w:rsidRDefault="007C199E" w:rsidP="007C19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XTA213100К0210662</w:t>
            </w:r>
          </w:p>
        </w:tc>
      </w:tr>
      <w:tr w:rsidR="007C199E" w:rsidRPr="007C199E" w:rsidTr="007C199E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199E" w:rsidRPr="007C199E" w:rsidRDefault="007C199E" w:rsidP="007C19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3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199E" w:rsidRPr="007C199E" w:rsidRDefault="007C199E" w:rsidP="007C19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C1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Lada</w:t>
            </w:r>
            <w:proofErr w:type="spellEnd"/>
            <w:r w:rsidRPr="007C1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213100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199E" w:rsidRPr="007C199E" w:rsidRDefault="007C199E" w:rsidP="007C19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В085МН164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199E" w:rsidRPr="007C199E" w:rsidRDefault="007C199E" w:rsidP="007C19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199E" w:rsidRPr="007C199E" w:rsidRDefault="007C199E" w:rsidP="007C19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XTA213100К0210777</w:t>
            </w:r>
          </w:p>
        </w:tc>
      </w:tr>
      <w:tr w:rsidR="007C199E" w:rsidRPr="007C199E" w:rsidTr="007C199E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199E" w:rsidRPr="007C199E" w:rsidRDefault="007C199E" w:rsidP="007C19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3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199E" w:rsidRPr="007C199E" w:rsidRDefault="007C199E" w:rsidP="007C19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C1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Lada</w:t>
            </w:r>
            <w:proofErr w:type="spellEnd"/>
            <w:r w:rsidRPr="007C1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213100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199E" w:rsidRPr="007C199E" w:rsidRDefault="007C199E" w:rsidP="007C19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В111МН164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199E" w:rsidRPr="007C199E" w:rsidRDefault="007C199E" w:rsidP="007C19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199E" w:rsidRPr="007C199E" w:rsidRDefault="007C199E" w:rsidP="007C19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XTA213100К0210781</w:t>
            </w:r>
          </w:p>
        </w:tc>
      </w:tr>
      <w:tr w:rsidR="007C199E" w:rsidRPr="007C199E" w:rsidTr="007C199E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199E" w:rsidRPr="007C199E" w:rsidRDefault="007C199E" w:rsidP="007C19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3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199E" w:rsidRPr="007C199E" w:rsidRDefault="007C199E" w:rsidP="007C19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C1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Lada</w:t>
            </w:r>
            <w:proofErr w:type="spellEnd"/>
            <w:r w:rsidRPr="007C1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213100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199E" w:rsidRPr="007C199E" w:rsidRDefault="007C199E" w:rsidP="007C19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В119МН164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199E" w:rsidRPr="007C199E" w:rsidRDefault="007C199E" w:rsidP="007C19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199E" w:rsidRPr="007C199E" w:rsidRDefault="007C199E" w:rsidP="007C19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XTA213100L0211322</w:t>
            </w:r>
          </w:p>
        </w:tc>
      </w:tr>
      <w:tr w:rsidR="007C199E" w:rsidRPr="007C199E" w:rsidTr="007C199E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199E" w:rsidRPr="007C199E" w:rsidRDefault="007C199E" w:rsidP="007C19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3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199E" w:rsidRPr="007C199E" w:rsidRDefault="007C199E" w:rsidP="007C19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C1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Lada</w:t>
            </w:r>
            <w:proofErr w:type="spellEnd"/>
            <w:r w:rsidRPr="007C1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C1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Largus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199E" w:rsidRPr="007C199E" w:rsidRDefault="007C199E" w:rsidP="007C19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В236ХМ164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199E" w:rsidRPr="007C199E" w:rsidRDefault="007C199E" w:rsidP="007C19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199E" w:rsidRPr="007C199E" w:rsidRDefault="007C199E" w:rsidP="007C19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19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XTAKS035LM1335940</w:t>
            </w:r>
          </w:p>
        </w:tc>
      </w:tr>
      <w:tr w:rsidR="007C199E" w:rsidRPr="007C199E" w:rsidTr="007C199E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199E" w:rsidRPr="007C199E" w:rsidRDefault="007C199E" w:rsidP="007C19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3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199E" w:rsidRPr="007C199E" w:rsidRDefault="007C199E" w:rsidP="007C19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C1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Lada</w:t>
            </w:r>
            <w:proofErr w:type="spellEnd"/>
            <w:r w:rsidRPr="007C1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C1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Largus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199E" w:rsidRPr="007C199E" w:rsidRDefault="007C199E" w:rsidP="007C19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В455ХО164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199E" w:rsidRPr="007C199E" w:rsidRDefault="007C199E" w:rsidP="007C19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199E" w:rsidRPr="007C199E" w:rsidRDefault="007C199E" w:rsidP="007C19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XTAKS035LM1342398</w:t>
            </w:r>
          </w:p>
        </w:tc>
      </w:tr>
      <w:tr w:rsidR="007C199E" w:rsidRPr="007C199E" w:rsidTr="007C199E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199E" w:rsidRPr="007C199E" w:rsidRDefault="007C199E" w:rsidP="007C19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3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199E" w:rsidRPr="007C199E" w:rsidRDefault="007C199E" w:rsidP="007C19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C1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Lada</w:t>
            </w:r>
            <w:proofErr w:type="spellEnd"/>
            <w:r w:rsidRPr="007C1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C1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Largus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199E" w:rsidRPr="007C199E" w:rsidRDefault="007C199E" w:rsidP="007C19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В459ХО164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199E" w:rsidRPr="007C199E" w:rsidRDefault="007C199E" w:rsidP="007C19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199E" w:rsidRPr="007C199E" w:rsidRDefault="007C199E" w:rsidP="007C19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XTAKS035LM1342228</w:t>
            </w:r>
          </w:p>
        </w:tc>
      </w:tr>
      <w:tr w:rsidR="007C199E" w:rsidRPr="007C199E" w:rsidTr="007C199E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199E" w:rsidRPr="007C199E" w:rsidRDefault="007C199E" w:rsidP="007C19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3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199E" w:rsidRPr="007C199E" w:rsidRDefault="007C199E" w:rsidP="007C19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C1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Lada</w:t>
            </w:r>
            <w:proofErr w:type="spellEnd"/>
            <w:r w:rsidRPr="007C1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C1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Largus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199E" w:rsidRPr="007C199E" w:rsidRDefault="007C199E" w:rsidP="007C19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В579ХО164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199E" w:rsidRPr="007C199E" w:rsidRDefault="007C199E" w:rsidP="007C19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199E" w:rsidRPr="007C199E" w:rsidRDefault="007C199E" w:rsidP="007C19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7C199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XTAKS035LM1337818</w:t>
            </w:r>
          </w:p>
        </w:tc>
      </w:tr>
      <w:tr w:rsidR="007C199E" w:rsidRPr="007C199E" w:rsidTr="007C199E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199E" w:rsidRPr="007C199E" w:rsidRDefault="007C199E" w:rsidP="007C19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3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199E" w:rsidRPr="007C199E" w:rsidRDefault="007C199E" w:rsidP="007C19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C1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Lada</w:t>
            </w:r>
            <w:proofErr w:type="spellEnd"/>
            <w:r w:rsidRPr="007C1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C1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Largus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199E" w:rsidRPr="007C199E" w:rsidRDefault="007C199E" w:rsidP="007C19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В690ХО164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199E" w:rsidRPr="007C199E" w:rsidRDefault="007C199E" w:rsidP="007C19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199E" w:rsidRPr="007C199E" w:rsidRDefault="007C199E" w:rsidP="007C19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XTAKS035LM1338962</w:t>
            </w:r>
          </w:p>
        </w:tc>
      </w:tr>
      <w:tr w:rsidR="007C199E" w:rsidRPr="007C199E" w:rsidTr="007C199E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199E" w:rsidRPr="007C199E" w:rsidRDefault="007C199E" w:rsidP="007C19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3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199E" w:rsidRPr="007C199E" w:rsidRDefault="007C199E" w:rsidP="007C19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C1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Lada</w:t>
            </w:r>
            <w:proofErr w:type="spellEnd"/>
            <w:r w:rsidRPr="007C1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213100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199E" w:rsidRPr="007C199E" w:rsidRDefault="007C199E" w:rsidP="007C19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К081ВО164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199E" w:rsidRPr="007C199E" w:rsidRDefault="007C199E" w:rsidP="007C19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199E" w:rsidRPr="007C199E" w:rsidRDefault="007C199E" w:rsidP="007C19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XTA213100M0224104</w:t>
            </w:r>
          </w:p>
        </w:tc>
      </w:tr>
      <w:tr w:rsidR="007C199E" w:rsidRPr="007C199E" w:rsidTr="007C199E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199E" w:rsidRPr="007C199E" w:rsidRDefault="007C199E" w:rsidP="007C19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3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199E" w:rsidRPr="007C199E" w:rsidRDefault="007C199E" w:rsidP="007C19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C1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Lada</w:t>
            </w:r>
            <w:proofErr w:type="spellEnd"/>
            <w:r w:rsidRPr="007C1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213100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199E" w:rsidRPr="007C199E" w:rsidRDefault="007C199E" w:rsidP="007C19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К088ВО164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199E" w:rsidRPr="007C199E" w:rsidRDefault="007C199E" w:rsidP="007C19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199E" w:rsidRPr="007C199E" w:rsidRDefault="007C199E" w:rsidP="007C19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XTA213100M0221205</w:t>
            </w:r>
          </w:p>
        </w:tc>
      </w:tr>
      <w:tr w:rsidR="007C199E" w:rsidRPr="007C199E" w:rsidTr="007C199E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199E" w:rsidRPr="007C199E" w:rsidRDefault="007C199E" w:rsidP="007C19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3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199E" w:rsidRPr="007C199E" w:rsidRDefault="007C199E" w:rsidP="007C19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C1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Lada</w:t>
            </w:r>
            <w:proofErr w:type="spellEnd"/>
            <w:r w:rsidRPr="007C1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213100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199E" w:rsidRPr="007C199E" w:rsidRDefault="007C199E" w:rsidP="007C19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К096ВО164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199E" w:rsidRPr="007C199E" w:rsidRDefault="007C199E" w:rsidP="007C19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199E" w:rsidRPr="007C199E" w:rsidRDefault="007C199E" w:rsidP="007C19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XTA213100M0224107</w:t>
            </w:r>
          </w:p>
        </w:tc>
      </w:tr>
      <w:tr w:rsidR="007C199E" w:rsidRPr="007C199E" w:rsidTr="007C199E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199E" w:rsidRPr="007C199E" w:rsidRDefault="007C199E" w:rsidP="007C19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3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199E" w:rsidRPr="007C199E" w:rsidRDefault="007C199E" w:rsidP="007C19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C1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Lada</w:t>
            </w:r>
            <w:proofErr w:type="spellEnd"/>
            <w:r w:rsidRPr="007C1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213100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199E" w:rsidRPr="007C199E" w:rsidRDefault="007C199E" w:rsidP="007C19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К233ВО164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199E" w:rsidRPr="007C199E" w:rsidRDefault="007C199E" w:rsidP="007C19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199E" w:rsidRPr="007C199E" w:rsidRDefault="007C199E" w:rsidP="007C19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XTA213100M0224103</w:t>
            </w:r>
          </w:p>
        </w:tc>
      </w:tr>
      <w:tr w:rsidR="007C199E" w:rsidRPr="007C199E" w:rsidTr="007C199E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199E" w:rsidRPr="007C199E" w:rsidRDefault="007C199E" w:rsidP="007C19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3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199E" w:rsidRPr="007C199E" w:rsidRDefault="007C199E" w:rsidP="007C19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C1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Lada</w:t>
            </w:r>
            <w:proofErr w:type="spellEnd"/>
            <w:r w:rsidRPr="007C1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213100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199E" w:rsidRPr="007C199E" w:rsidRDefault="007C199E" w:rsidP="007C19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К626ВО164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199E" w:rsidRPr="007C199E" w:rsidRDefault="007C199E" w:rsidP="007C19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199E" w:rsidRPr="007C199E" w:rsidRDefault="007C199E" w:rsidP="007C19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XTA213100M0224102</w:t>
            </w:r>
          </w:p>
        </w:tc>
      </w:tr>
      <w:tr w:rsidR="007C199E" w:rsidRPr="007C199E" w:rsidTr="007C199E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199E" w:rsidRPr="007C199E" w:rsidRDefault="007C199E" w:rsidP="007C19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3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199E" w:rsidRPr="007C199E" w:rsidRDefault="007C199E" w:rsidP="007C19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C1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Lada</w:t>
            </w:r>
            <w:proofErr w:type="spellEnd"/>
            <w:r w:rsidRPr="007C1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213100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199E" w:rsidRPr="007C199E" w:rsidRDefault="007C199E" w:rsidP="007C19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К769ВО164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199E" w:rsidRPr="007C199E" w:rsidRDefault="007C199E" w:rsidP="007C19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199E" w:rsidRPr="007C199E" w:rsidRDefault="007C199E" w:rsidP="007C19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XTA213100M0221306</w:t>
            </w:r>
          </w:p>
        </w:tc>
      </w:tr>
      <w:tr w:rsidR="007C199E" w:rsidRPr="007C199E" w:rsidTr="007C199E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199E" w:rsidRPr="007C199E" w:rsidRDefault="007C199E" w:rsidP="007C19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3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199E" w:rsidRPr="007C199E" w:rsidRDefault="007C199E" w:rsidP="007C19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LADA NIVA 212300 – 80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199E" w:rsidRPr="007C199E" w:rsidRDefault="007C199E" w:rsidP="007C19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640 ХУ 164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199E" w:rsidRPr="007C199E" w:rsidRDefault="007C199E" w:rsidP="007C19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199E" w:rsidRPr="007C199E" w:rsidRDefault="007C199E" w:rsidP="007C19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X9L212300M0724771</w:t>
            </w:r>
          </w:p>
        </w:tc>
      </w:tr>
      <w:tr w:rsidR="007C199E" w:rsidRPr="007C199E" w:rsidTr="007C199E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199E" w:rsidRPr="007C199E" w:rsidRDefault="007C199E" w:rsidP="007C19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3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199E" w:rsidRPr="007C199E" w:rsidRDefault="007C199E" w:rsidP="007C19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LADA NIVA 212300 – 80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199E" w:rsidRPr="007C199E" w:rsidRDefault="007C199E" w:rsidP="007C19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365 ХУ 164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199E" w:rsidRPr="007C199E" w:rsidRDefault="007C199E" w:rsidP="007C19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199E" w:rsidRPr="007C199E" w:rsidRDefault="007C199E" w:rsidP="007C19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X9L212300M07224879</w:t>
            </w:r>
          </w:p>
        </w:tc>
      </w:tr>
      <w:tr w:rsidR="007C199E" w:rsidRPr="007C199E" w:rsidTr="007C199E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199E" w:rsidRPr="007C199E" w:rsidRDefault="007C199E" w:rsidP="007C19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3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199E" w:rsidRPr="007C199E" w:rsidRDefault="007C199E" w:rsidP="007C19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LADA NIVA 212300 – 80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199E" w:rsidRPr="007C199E" w:rsidRDefault="007C199E" w:rsidP="007C19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634 ХУ 164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199E" w:rsidRPr="007C199E" w:rsidRDefault="007C199E" w:rsidP="007C19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199E" w:rsidRPr="007C199E" w:rsidRDefault="007C199E" w:rsidP="007C19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X9L212300M0724849</w:t>
            </w:r>
          </w:p>
        </w:tc>
      </w:tr>
      <w:tr w:rsidR="007C199E" w:rsidRPr="007C199E" w:rsidTr="007C199E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199E" w:rsidRPr="007C199E" w:rsidRDefault="007C199E" w:rsidP="007C19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3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199E" w:rsidRPr="007C199E" w:rsidRDefault="007C199E" w:rsidP="007C19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19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LADA NIVA 212300 – 80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199E" w:rsidRPr="007C199E" w:rsidRDefault="007C199E" w:rsidP="007C19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19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 155 НР 164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199E" w:rsidRPr="007C199E" w:rsidRDefault="007C199E" w:rsidP="007C19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19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199E" w:rsidRPr="007C199E" w:rsidRDefault="007C199E" w:rsidP="007C19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19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XTA212300N0811202</w:t>
            </w:r>
          </w:p>
        </w:tc>
      </w:tr>
      <w:tr w:rsidR="007C199E" w:rsidRPr="007C199E" w:rsidTr="007C199E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199E" w:rsidRPr="007C199E" w:rsidRDefault="007C199E" w:rsidP="007C19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3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199E" w:rsidRPr="007C199E" w:rsidRDefault="007C199E" w:rsidP="007C19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19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LADA NIVA 212300 – 80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199E" w:rsidRPr="007C199E" w:rsidRDefault="007C199E" w:rsidP="007C19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19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K 194 НР 164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199E" w:rsidRPr="007C199E" w:rsidRDefault="007C199E" w:rsidP="007C19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19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199E" w:rsidRPr="007C199E" w:rsidRDefault="007C199E" w:rsidP="007C19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19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XTA212300N0805080</w:t>
            </w:r>
          </w:p>
        </w:tc>
      </w:tr>
      <w:tr w:rsidR="007C199E" w:rsidRPr="007C199E" w:rsidTr="007C199E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199E" w:rsidRPr="007C199E" w:rsidRDefault="007C199E" w:rsidP="007C19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3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199E" w:rsidRPr="007C199E" w:rsidRDefault="007C199E" w:rsidP="007C19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19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LADA NIVA 212300 – 80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199E" w:rsidRPr="007C199E" w:rsidRDefault="007C199E" w:rsidP="007C19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19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 048 НР 164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199E" w:rsidRPr="007C199E" w:rsidRDefault="007C199E" w:rsidP="007C19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19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199E" w:rsidRPr="007C199E" w:rsidRDefault="007C199E" w:rsidP="007C19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19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XTA212300N0806561</w:t>
            </w:r>
          </w:p>
        </w:tc>
      </w:tr>
    </w:tbl>
    <w:p w:rsidR="00FC0429" w:rsidRDefault="00FC0429" w:rsidP="00A64D6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C0429" w:rsidRDefault="00FC0429" w:rsidP="00A64D6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64D6A" w:rsidRPr="00902C03" w:rsidRDefault="00A64D6A" w:rsidP="00A64D6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64D6A" w:rsidRPr="00902C03" w:rsidRDefault="00A64D6A" w:rsidP="00A64D6A">
      <w:pPr>
        <w:tabs>
          <w:tab w:val="left" w:pos="5954"/>
          <w:tab w:val="left" w:pos="8222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2C03">
        <w:rPr>
          <w:rFonts w:ascii="Times New Roman" w:eastAsia="Times New Roman" w:hAnsi="Times New Roman" w:cs="Times New Roman"/>
          <w:sz w:val="24"/>
          <w:szCs w:val="24"/>
          <w:lang w:eastAsia="ru-RU"/>
        </w:rPr>
        <w:t>Начальник отдела транспортного обеспечения</w:t>
      </w:r>
      <w:r w:rsidRPr="00902C0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_____________</w:t>
      </w:r>
      <w:r w:rsidRPr="00902C0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030D40">
        <w:rPr>
          <w:rFonts w:ascii="Times New Roman" w:eastAsia="Times New Roman" w:hAnsi="Times New Roman" w:cs="Times New Roman"/>
          <w:sz w:val="24"/>
          <w:szCs w:val="24"/>
          <w:lang w:eastAsia="ru-RU"/>
        </w:rPr>
        <w:t>А.М. Михайлов</w:t>
      </w:r>
    </w:p>
    <w:p w:rsidR="00A64D6A" w:rsidRPr="00902C03" w:rsidRDefault="00A64D6A" w:rsidP="00A64D6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C19E4" w:rsidRPr="00902C03" w:rsidRDefault="00DC19E4" w:rsidP="00914B78">
      <w:pPr>
        <w:tabs>
          <w:tab w:val="left" w:pos="482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bookmarkEnd w:id="7"/>
    <w:p w:rsidR="003F278E" w:rsidRDefault="003F278E" w:rsidP="00940F6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F278E" w:rsidRDefault="003F278E" w:rsidP="00940F6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93390" w:rsidRDefault="00F93390" w:rsidP="009C53A3">
      <w:pPr>
        <w:spacing w:after="0" w:line="240" w:lineRule="auto"/>
        <w:jc w:val="right"/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</w:pPr>
    </w:p>
    <w:p w:rsidR="00F93390" w:rsidRDefault="00F93390" w:rsidP="009C53A3">
      <w:pPr>
        <w:spacing w:after="0" w:line="240" w:lineRule="auto"/>
        <w:jc w:val="right"/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</w:pPr>
    </w:p>
    <w:p w:rsidR="00F93390" w:rsidRDefault="00F93390" w:rsidP="009C53A3">
      <w:pPr>
        <w:spacing w:after="0" w:line="240" w:lineRule="auto"/>
        <w:jc w:val="right"/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</w:pPr>
    </w:p>
    <w:p w:rsidR="00F93390" w:rsidRDefault="00F93390" w:rsidP="009C53A3">
      <w:pPr>
        <w:spacing w:after="0" w:line="240" w:lineRule="auto"/>
        <w:jc w:val="right"/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</w:pPr>
    </w:p>
    <w:p w:rsidR="00F93390" w:rsidRDefault="00F93390" w:rsidP="009C53A3">
      <w:pPr>
        <w:spacing w:after="0" w:line="240" w:lineRule="auto"/>
        <w:jc w:val="right"/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</w:pPr>
    </w:p>
    <w:p w:rsidR="00030D40" w:rsidRDefault="009C653F" w:rsidP="009C53A3">
      <w:pPr>
        <w:spacing w:after="0" w:line="240" w:lineRule="auto"/>
        <w:jc w:val="right"/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  <w:lastRenderedPageBreak/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030D40" w:rsidRDefault="00030D40" w:rsidP="009C53A3">
      <w:pPr>
        <w:spacing w:after="0" w:line="240" w:lineRule="auto"/>
        <w:jc w:val="right"/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</w:pPr>
    </w:p>
    <w:p w:rsidR="00030D40" w:rsidRDefault="00030D40" w:rsidP="009C53A3">
      <w:pPr>
        <w:spacing w:after="0" w:line="240" w:lineRule="auto"/>
        <w:jc w:val="right"/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</w:pPr>
    </w:p>
    <w:p w:rsidR="00030D40" w:rsidRDefault="00030D40" w:rsidP="009C53A3">
      <w:pPr>
        <w:spacing w:after="0" w:line="240" w:lineRule="auto"/>
        <w:jc w:val="right"/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</w:pPr>
    </w:p>
    <w:p w:rsidR="00030D40" w:rsidRDefault="00030D40" w:rsidP="009C53A3">
      <w:pPr>
        <w:spacing w:after="0" w:line="240" w:lineRule="auto"/>
        <w:jc w:val="right"/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</w:pPr>
    </w:p>
    <w:p w:rsidR="00313F1D" w:rsidRDefault="00313F1D" w:rsidP="009C53A3">
      <w:pPr>
        <w:spacing w:after="0" w:line="240" w:lineRule="auto"/>
        <w:jc w:val="right"/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</w:pPr>
    </w:p>
    <w:p w:rsidR="00313F1D" w:rsidRDefault="00313F1D" w:rsidP="009C53A3">
      <w:pPr>
        <w:spacing w:after="0" w:line="240" w:lineRule="auto"/>
        <w:jc w:val="right"/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</w:pPr>
    </w:p>
    <w:p w:rsidR="00313F1D" w:rsidRDefault="00313F1D" w:rsidP="009C53A3">
      <w:pPr>
        <w:spacing w:after="0" w:line="240" w:lineRule="auto"/>
        <w:jc w:val="right"/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</w:pPr>
    </w:p>
    <w:p w:rsidR="00313F1D" w:rsidRDefault="00313F1D" w:rsidP="009C53A3">
      <w:pPr>
        <w:spacing w:after="0" w:line="240" w:lineRule="auto"/>
        <w:jc w:val="right"/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</w:pPr>
    </w:p>
    <w:p w:rsidR="00313F1D" w:rsidRDefault="00313F1D" w:rsidP="009C53A3">
      <w:pPr>
        <w:spacing w:after="0" w:line="240" w:lineRule="auto"/>
        <w:jc w:val="right"/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</w:pPr>
    </w:p>
    <w:p w:rsidR="009C653F" w:rsidRPr="00902C03" w:rsidRDefault="009C653F" w:rsidP="009C53A3">
      <w:pPr>
        <w:spacing w:after="0" w:line="240" w:lineRule="auto"/>
        <w:jc w:val="right"/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</w:pPr>
      <w:r w:rsidRPr="00902C03"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  <w:t>Приложение № </w:t>
      </w:r>
      <w:r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  <w:t>2</w:t>
      </w:r>
    </w:p>
    <w:p w:rsidR="009C653F" w:rsidRPr="00902C03" w:rsidRDefault="009C653F" w:rsidP="009C653F">
      <w:pPr>
        <w:keepNext/>
        <w:keepLines/>
        <w:spacing w:after="240" w:line="240" w:lineRule="auto"/>
        <w:jc w:val="right"/>
        <w:outlineLvl w:val="0"/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</w:pPr>
      <w:r w:rsidRPr="00902C03"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  <w:t xml:space="preserve"> к «Техническому заданию»</w:t>
      </w:r>
    </w:p>
    <w:p w:rsidR="009C653F" w:rsidRDefault="009C653F" w:rsidP="00776719">
      <w:pPr>
        <w:pStyle w:val="a5"/>
        <w:numPr>
          <w:ilvl w:val="0"/>
          <w:numId w:val="22"/>
        </w:numPr>
        <w:tabs>
          <w:tab w:val="left" w:pos="851"/>
        </w:tabs>
        <w:spacing w:before="60"/>
        <w:ind w:right="-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C653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ПРИЛОЖЕНИЯ К ТЗ</w:t>
      </w:r>
      <w:r w:rsidR="002303D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tbl>
      <w:tblPr>
        <w:tblW w:w="105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3908"/>
        <w:gridCol w:w="143"/>
        <w:gridCol w:w="885"/>
        <w:gridCol w:w="727"/>
        <w:gridCol w:w="1141"/>
        <w:gridCol w:w="1137"/>
        <w:gridCol w:w="27"/>
        <w:gridCol w:w="821"/>
        <w:gridCol w:w="1134"/>
        <w:gridCol w:w="79"/>
      </w:tblGrid>
      <w:tr w:rsidR="009C653F" w:rsidRPr="00D3598E" w:rsidTr="00313F1D">
        <w:trPr>
          <w:cantSplit/>
          <w:trHeight w:val="20"/>
        </w:trPr>
        <w:tc>
          <w:tcPr>
            <w:tcW w:w="9356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313F1D" w:rsidRDefault="009C653F" w:rsidP="00313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 w:rsidRPr="00313F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Расчет стоимости технического обслуживания </w:t>
            </w:r>
            <w:r w:rsidR="002303DB" w:rsidRPr="00313F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</w:t>
            </w:r>
            <w:r w:rsidR="00FC0429" w:rsidRPr="00313F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LADA</w:t>
            </w:r>
          </w:p>
          <w:p w:rsidR="00313F1D" w:rsidRDefault="00313F1D" w:rsidP="00313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313F1D" w:rsidRPr="00313F1D" w:rsidRDefault="00313F1D" w:rsidP="00313F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3F1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Таблица 1</w:t>
            </w:r>
          </w:p>
        </w:tc>
        <w:tc>
          <w:tcPr>
            <w:tcW w:w="121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C653F" w:rsidRDefault="009C653F" w:rsidP="009C653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313F1D" w:rsidRPr="00D3598E" w:rsidRDefault="00313F1D" w:rsidP="009C653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9C653F" w:rsidRPr="00902C03" w:rsidTr="002303D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356" w:type="dxa"/>
            <w:gridSpan w:val="9"/>
            <w:tcBorders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C653F" w:rsidRPr="00DC337E" w:rsidRDefault="009C653F" w:rsidP="00313F1D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3F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Техническое обслуживание</w:t>
            </w:r>
            <w:r w:rsidR="00313F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FC0429" w:rsidRPr="00313F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LADA</w:t>
            </w:r>
            <w:r w:rsidR="00FC0429" w:rsidRPr="00313F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НИВА 213100</w:t>
            </w:r>
            <w:r w:rsidR="003A0F73" w:rsidRPr="00313F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(год выпуска 2011)</w:t>
            </w:r>
            <w:r w:rsidR="00FC0429" w:rsidRPr="00313F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13F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</w:t>
            </w:r>
            <w:r w:rsidR="00313F1D" w:rsidRPr="00313F1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</w:t>
            </w:r>
            <w:r w:rsidR="00313F1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                                              </w:t>
            </w:r>
          </w:p>
        </w:tc>
        <w:tc>
          <w:tcPr>
            <w:tcW w:w="1213" w:type="dxa"/>
            <w:gridSpan w:val="2"/>
            <w:tcBorders>
              <w:bottom w:val="single" w:sz="4" w:space="0" w:color="auto"/>
              <w:right w:val="nil"/>
            </w:tcBorders>
          </w:tcPr>
          <w:p w:rsidR="009C653F" w:rsidRPr="00902C03" w:rsidRDefault="009C653F" w:rsidP="009C653F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9C653F" w:rsidRPr="00937F18" w:rsidTr="00C567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2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C653F" w:rsidRPr="00937F18" w:rsidRDefault="009C653F" w:rsidP="009C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37F1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№</w:t>
            </w:r>
          </w:p>
        </w:tc>
        <w:tc>
          <w:tcPr>
            <w:tcW w:w="405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C653F" w:rsidRPr="00937F18" w:rsidRDefault="009C653F" w:rsidP="009C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37F1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Наименование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C653F" w:rsidRPr="00937F18" w:rsidRDefault="009C653F" w:rsidP="009C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37F1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Цена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C653F" w:rsidRPr="00937F18" w:rsidRDefault="009C653F" w:rsidP="009C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37F1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Кол-во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653F" w:rsidRPr="00937F18" w:rsidRDefault="009C653F" w:rsidP="009C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37F1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Ед. изм.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653F" w:rsidRPr="00937F18" w:rsidRDefault="009C653F" w:rsidP="009C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37F1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Сумма/руб. без НДС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653F" w:rsidRPr="00937F18" w:rsidRDefault="009C653F" w:rsidP="009C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37F1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Кол-во автомобилей, ед.</w:t>
            </w:r>
          </w:p>
        </w:tc>
        <w:tc>
          <w:tcPr>
            <w:tcW w:w="121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653F" w:rsidRPr="00937F18" w:rsidRDefault="009C653F" w:rsidP="009C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37F1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Общая стоимость,</w:t>
            </w:r>
          </w:p>
          <w:p w:rsidR="009C653F" w:rsidRPr="00937F18" w:rsidRDefault="009C653F" w:rsidP="009C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37F1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руб. без НДС</w:t>
            </w:r>
          </w:p>
        </w:tc>
      </w:tr>
      <w:tr w:rsidR="009C653F" w:rsidRPr="00937F18" w:rsidTr="002303D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356" w:type="dxa"/>
            <w:gridSpan w:val="9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653F" w:rsidRPr="00937F18" w:rsidRDefault="00F705AF" w:rsidP="009C65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 xml:space="preserve">  </w:t>
            </w:r>
            <w:r w:rsidR="009C653F" w:rsidRPr="00937F18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Работы, услуги</w:t>
            </w:r>
            <w:r w:rsidR="009C653F" w:rsidRPr="00937F1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1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C653F" w:rsidRPr="00937F18" w:rsidRDefault="009C653F" w:rsidP="009C65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</w:p>
        </w:tc>
      </w:tr>
      <w:tr w:rsidR="009C653F" w:rsidRPr="00937F18" w:rsidTr="00C567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653F" w:rsidRPr="00937F18" w:rsidRDefault="009C653F" w:rsidP="009C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37F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0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653F" w:rsidRPr="00937F18" w:rsidRDefault="009C653F" w:rsidP="008A5F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37F1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ТО № 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653F" w:rsidRPr="00937F18" w:rsidRDefault="009C653F" w:rsidP="009C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653F" w:rsidRPr="00937F18" w:rsidRDefault="009C653F" w:rsidP="009C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653F" w:rsidRPr="00937F18" w:rsidRDefault="009C653F" w:rsidP="009C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653F" w:rsidRPr="00937F18" w:rsidRDefault="009C653F" w:rsidP="009C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653F" w:rsidRPr="0016474E" w:rsidRDefault="009C653F" w:rsidP="009C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53F" w:rsidRPr="00937F18" w:rsidRDefault="009C653F" w:rsidP="009C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9C653F" w:rsidRPr="00937F18" w:rsidTr="00C567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653F" w:rsidRPr="00937F18" w:rsidRDefault="009C653F" w:rsidP="009C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37F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40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653F" w:rsidRPr="00937F18" w:rsidRDefault="009C653F" w:rsidP="009C65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37F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Технологическая мойка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653F" w:rsidRPr="00937F18" w:rsidRDefault="009C653F" w:rsidP="009C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653F" w:rsidRPr="00937F18" w:rsidRDefault="009C653F" w:rsidP="009C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653F" w:rsidRPr="00937F18" w:rsidRDefault="009C653F" w:rsidP="009C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653F" w:rsidRPr="00937F18" w:rsidRDefault="009C653F" w:rsidP="009C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653F" w:rsidRPr="0016474E" w:rsidRDefault="009C653F" w:rsidP="009C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53F" w:rsidRPr="00937F18" w:rsidRDefault="009C653F" w:rsidP="009C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9C653F" w:rsidRPr="00937F18" w:rsidTr="00C567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653F" w:rsidRPr="00937F18" w:rsidRDefault="009C653F" w:rsidP="009C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37F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40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653F" w:rsidRPr="00937F18" w:rsidRDefault="009C653F" w:rsidP="009C65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37F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Диагностика ЭСУД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653F" w:rsidRPr="00937F18" w:rsidRDefault="009C653F" w:rsidP="009C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653F" w:rsidRPr="00937F18" w:rsidRDefault="009C653F" w:rsidP="009C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653F" w:rsidRPr="00937F18" w:rsidRDefault="009C653F" w:rsidP="009C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653F" w:rsidRPr="00937F18" w:rsidRDefault="009C653F" w:rsidP="009C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653F" w:rsidRPr="0016474E" w:rsidRDefault="009C653F" w:rsidP="009C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9C653F" w:rsidRPr="00937F18" w:rsidRDefault="009C653F" w:rsidP="009C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243B28" w:rsidRPr="00937F18" w:rsidTr="00C567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3B28" w:rsidRPr="00937F18" w:rsidRDefault="00243B28" w:rsidP="009C65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37F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80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3B28" w:rsidRPr="00937F18" w:rsidRDefault="00243B28" w:rsidP="009C65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37F1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Итого работ на сумму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3B28" w:rsidRPr="00937F18" w:rsidRDefault="00243B28" w:rsidP="009C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B28" w:rsidRPr="00937F18" w:rsidRDefault="00243B28" w:rsidP="009C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B28" w:rsidRPr="00937F18" w:rsidRDefault="00243B28" w:rsidP="009C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9C653F" w:rsidRPr="00937F18" w:rsidTr="002303D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35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653F" w:rsidRPr="00937F18" w:rsidRDefault="009C653F" w:rsidP="009C65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37F18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Материалы</w:t>
            </w:r>
          </w:p>
        </w:tc>
        <w:tc>
          <w:tcPr>
            <w:tcW w:w="12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53F" w:rsidRPr="00937F18" w:rsidRDefault="009C653F" w:rsidP="009C65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</w:p>
        </w:tc>
      </w:tr>
      <w:tr w:rsidR="009C653F" w:rsidRPr="00BC792C" w:rsidTr="00C567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653F" w:rsidRPr="00BC792C" w:rsidRDefault="009C653F" w:rsidP="009C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C79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653F" w:rsidRPr="00BC792C" w:rsidRDefault="009C653F" w:rsidP="009C65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C79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Масло моторное 10w-40 п/синтетик.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653F" w:rsidRPr="00BC792C" w:rsidRDefault="009C653F" w:rsidP="009C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653F" w:rsidRPr="00BC792C" w:rsidRDefault="009C653F" w:rsidP="009C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653F" w:rsidRPr="00BC792C" w:rsidRDefault="009C653F" w:rsidP="009C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653F" w:rsidRPr="00BC792C" w:rsidRDefault="009C653F" w:rsidP="009C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653F" w:rsidRPr="0016474E" w:rsidRDefault="009C653F" w:rsidP="009C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53F" w:rsidRPr="00BC792C" w:rsidRDefault="009C653F" w:rsidP="009C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9C653F" w:rsidRPr="00BC792C" w:rsidTr="00C567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653F" w:rsidRPr="00BC792C" w:rsidRDefault="009C653F" w:rsidP="009C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C79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4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C653F" w:rsidRPr="00BC792C" w:rsidRDefault="009C653F" w:rsidP="009C65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C79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Масло трансмиссионное 80</w:t>
            </w:r>
            <w:r w:rsidRPr="00BC79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W90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653F" w:rsidRPr="00BC792C" w:rsidRDefault="009C653F" w:rsidP="009C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653F" w:rsidRPr="00BC792C" w:rsidRDefault="009C653F" w:rsidP="009C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653F" w:rsidRPr="00BC792C" w:rsidRDefault="009C653F" w:rsidP="009C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653F" w:rsidRPr="00BC792C" w:rsidRDefault="009C653F" w:rsidP="009C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653F" w:rsidRPr="0016474E" w:rsidRDefault="009C653F" w:rsidP="009C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53F" w:rsidRPr="00BC792C" w:rsidRDefault="009C653F" w:rsidP="009C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9C653F" w:rsidRPr="00BC792C" w:rsidTr="00C567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653F" w:rsidRPr="00BC792C" w:rsidRDefault="009C653F" w:rsidP="009C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C79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4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C653F" w:rsidRPr="00BC792C" w:rsidRDefault="009C653F" w:rsidP="009C65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C79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Фильтр масляный 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653F" w:rsidRPr="00BC792C" w:rsidRDefault="009C653F" w:rsidP="009C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653F" w:rsidRPr="00BC792C" w:rsidRDefault="009C653F" w:rsidP="009C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653F" w:rsidRPr="00BC792C" w:rsidRDefault="009C653F" w:rsidP="009C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653F" w:rsidRPr="00BC792C" w:rsidRDefault="009C653F" w:rsidP="009C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653F" w:rsidRPr="0016474E" w:rsidRDefault="009C653F" w:rsidP="009C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53F" w:rsidRPr="00BC792C" w:rsidRDefault="009C653F" w:rsidP="009C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9C653F" w:rsidRPr="00BC792C" w:rsidTr="00C567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653F" w:rsidRPr="00BC792C" w:rsidRDefault="009C653F" w:rsidP="009C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C79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4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653F" w:rsidRPr="00BC792C" w:rsidRDefault="009C653F" w:rsidP="009C65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C79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Фильтр воздушный/инжекторный 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653F" w:rsidRPr="00BC792C" w:rsidRDefault="009C653F" w:rsidP="009C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653F" w:rsidRPr="00BC792C" w:rsidRDefault="009C653F" w:rsidP="009C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653F" w:rsidRPr="00BC792C" w:rsidRDefault="009C653F" w:rsidP="009C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653F" w:rsidRPr="00BC792C" w:rsidRDefault="009C653F" w:rsidP="009C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653F" w:rsidRPr="0016474E" w:rsidRDefault="009C653F" w:rsidP="009C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53F" w:rsidRPr="00BC792C" w:rsidRDefault="009C653F" w:rsidP="009C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9C653F" w:rsidRPr="00BC792C" w:rsidTr="00C567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653F" w:rsidRPr="00BC792C" w:rsidRDefault="009C653F" w:rsidP="009C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C79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4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C653F" w:rsidRPr="00BC792C" w:rsidRDefault="009C653F" w:rsidP="009C65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C79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Фильтр топливный/инжекторный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653F" w:rsidRPr="00BC792C" w:rsidRDefault="009C653F" w:rsidP="009C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653F" w:rsidRPr="00BC792C" w:rsidRDefault="009C653F" w:rsidP="009C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653F" w:rsidRPr="00BC792C" w:rsidRDefault="009C653F" w:rsidP="009C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653F" w:rsidRPr="00BC792C" w:rsidRDefault="009C653F" w:rsidP="009C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653F" w:rsidRPr="0016474E" w:rsidRDefault="009C653F" w:rsidP="009C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53F" w:rsidRPr="00BC792C" w:rsidRDefault="009C653F" w:rsidP="009C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9C653F" w:rsidRPr="00BC792C" w:rsidTr="00C567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653F" w:rsidRPr="00BC792C" w:rsidRDefault="009C653F" w:rsidP="009C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C79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4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653F" w:rsidRPr="00BC792C" w:rsidRDefault="009C653F" w:rsidP="009C65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C79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Свечи зажигания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653F" w:rsidRPr="00BC792C" w:rsidRDefault="009C653F" w:rsidP="009C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653F" w:rsidRPr="00BC792C" w:rsidRDefault="009C653F" w:rsidP="009C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653F" w:rsidRPr="00BC792C" w:rsidRDefault="009C653F" w:rsidP="009C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653F" w:rsidRPr="00BC792C" w:rsidRDefault="009C653F" w:rsidP="009C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653F" w:rsidRPr="0016474E" w:rsidRDefault="009C653F" w:rsidP="009C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53F" w:rsidRPr="00BC792C" w:rsidRDefault="009C653F" w:rsidP="009C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9C653F" w:rsidRPr="00BC792C" w:rsidTr="00C567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653F" w:rsidRPr="00BC792C" w:rsidRDefault="009C653F" w:rsidP="009C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C79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4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653F" w:rsidRPr="00BC792C" w:rsidRDefault="009C653F" w:rsidP="009C65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gramStart"/>
            <w:r w:rsidRPr="00BC79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Жидкость</w:t>
            </w:r>
            <w:proofErr w:type="gramEnd"/>
            <w:r w:rsidRPr="00BC79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охлаждающая </w:t>
            </w:r>
            <w:proofErr w:type="spellStart"/>
            <w:r w:rsidRPr="00BC79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Antifreeze</w:t>
            </w:r>
            <w:proofErr w:type="spellEnd"/>
            <w:r w:rsidRPr="00BC79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653F" w:rsidRPr="00BC792C" w:rsidRDefault="009C653F" w:rsidP="009C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653F" w:rsidRPr="00BC792C" w:rsidRDefault="009C653F" w:rsidP="009C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653F" w:rsidRPr="00BC792C" w:rsidRDefault="009C653F" w:rsidP="009C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653F" w:rsidRPr="00BC792C" w:rsidRDefault="009C653F" w:rsidP="009C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653F" w:rsidRPr="0016474E" w:rsidRDefault="009C653F" w:rsidP="009C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53F" w:rsidRPr="00BC792C" w:rsidRDefault="009C653F" w:rsidP="009C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9C653F" w:rsidRPr="00BC792C" w:rsidTr="00C567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653F" w:rsidRPr="00BC792C" w:rsidRDefault="009C653F" w:rsidP="009C653F">
            <w:pPr>
              <w:spacing w:after="0" w:line="240" w:lineRule="auto"/>
              <w:ind w:left="-108" w:right="-127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C79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4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C653F" w:rsidRPr="00BC792C" w:rsidRDefault="009C653F" w:rsidP="009C65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C79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Жидкость тормозная ДОТ-4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653F" w:rsidRPr="00BC792C" w:rsidRDefault="009C653F" w:rsidP="009C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653F" w:rsidRPr="00BC792C" w:rsidRDefault="009C653F" w:rsidP="009C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653F" w:rsidRPr="00BC792C" w:rsidRDefault="009C653F" w:rsidP="009C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653F" w:rsidRPr="00BC792C" w:rsidRDefault="009C653F" w:rsidP="009C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653F" w:rsidRPr="0016474E" w:rsidRDefault="009C653F" w:rsidP="009C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53F" w:rsidRPr="00BC792C" w:rsidRDefault="009C653F" w:rsidP="009C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9C653F" w:rsidRPr="00BC792C" w:rsidTr="00C567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653F" w:rsidRPr="00BC792C" w:rsidRDefault="009C653F" w:rsidP="009C653F">
            <w:pPr>
              <w:spacing w:after="0" w:line="240" w:lineRule="auto"/>
              <w:ind w:left="-108" w:right="-127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C79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4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C653F" w:rsidRPr="00BC792C" w:rsidRDefault="009C653F" w:rsidP="009C65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C79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Смазка ШРУС универсальная/(аналог)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653F" w:rsidRPr="00BC792C" w:rsidRDefault="009C653F" w:rsidP="009C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653F" w:rsidRPr="00BC792C" w:rsidRDefault="009C653F" w:rsidP="009C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653F" w:rsidRPr="00BC792C" w:rsidRDefault="009C653F" w:rsidP="009C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653F" w:rsidRPr="00BC792C" w:rsidRDefault="009C653F" w:rsidP="009C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653F" w:rsidRPr="0016474E" w:rsidRDefault="009C653F" w:rsidP="009C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53F" w:rsidRPr="00BC792C" w:rsidRDefault="009C653F" w:rsidP="009C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9C653F" w:rsidRPr="00BC792C" w:rsidTr="00C567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653F" w:rsidRPr="00BC792C" w:rsidRDefault="009C653F" w:rsidP="009C653F">
            <w:pPr>
              <w:spacing w:after="0" w:line="240" w:lineRule="auto"/>
              <w:ind w:left="-108" w:right="-127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C79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4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653F" w:rsidRPr="00BC792C" w:rsidRDefault="009C653F" w:rsidP="009C65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C79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Расходные материалы №1 (к-</w:t>
            </w:r>
            <w:proofErr w:type="gramStart"/>
            <w:r w:rsidRPr="00BC79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 )</w:t>
            </w:r>
            <w:proofErr w:type="gramEnd"/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653F" w:rsidRPr="00BC792C" w:rsidRDefault="009C653F" w:rsidP="009C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653F" w:rsidRPr="00BC792C" w:rsidRDefault="009C653F" w:rsidP="009C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653F" w:rsidRPr="00BC792C" w:rsidRDefault="009C653F" w:rsidP="009C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653F" w:rsidRPr="00BC792C" w:rsidRDefault="009C653F" w:rsidP="009C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653F" w:rsidRPr="0016474E" w:rsidRDefault="009C653F" w:rsidP="009C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53F" w:rsidRPr="00BC792C" w:rsidRDefault="009C653F" w:rsidP="009C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9C653F" w:rsidRPr="00BC792C" w:rsidTr="00C567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653F" w:rsidRPr="00BC792C" w:rsidRDefault="009C653F" w:rsidP="009C653F">
            <w:pPr>
              <w:spacing w:after="0" w:line="240" w:lineRule="auto"/>
              <w:ind w:left="-108" w:right="-127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C79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4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653F" w:rsidRPr="00BC792C" w:rsidRDefault="009C653F" w:rsidP="009C65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C79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Расходные материалы №2 (к-</w:t>
            </w:r>
            <w:proofErr w:type="gramStart"/>
            <w:r w:rsidRPr="00BC79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 )</w:t>
            </w:r>
            <w:proofErr w:type="gramEnd"/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653F" w:rsidRPr="00BC792C" w:rsidRDefault="009C653F" w:rsidP="009C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653F" w:rsidRPr="00BC792C" w:rsidRDefault="009C653F" w:rsidP="009C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653F" w:rsidRPr="00BC792C" w:rsidRDefault="009C653F" w:rsidP="009C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653F" w:rsidRPr="00BC792C" w:rsidRDefault="009C653F" w:rsidP="009C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653F" w:rsidRPr="002D4A8E" w:rsidRDefault="009C653F" w:rsidP="009C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en-US" w:eastAsia="ru-RU"/>
              </w:rPr>
            </w:pPr>
          </w:p>
        </w:tc>
        <w:tc>
          <w:tcPr>
            <w:tcW w:w="12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53F" w:rsidRPr="00BC792C" w:rsidRDefault="009C653F" w:rsidP="009C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243B28" w:rsidRPr="00BC792C" w:rsidTr="00C567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3B28" w:rsidRPr="00BC792C" w:rsidRDefault="00243B28" w:rsidP="009C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8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3B28" w:rsidRPr="00BC792C" w:rsidRDefault="00243B28" w:rsidP="009C65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BC792C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Итого материалов на сумму: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3B28" w:rsidRPr="00BC792C" w:rsidRDefault="00243B28" w:rsidP="009C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B28" w:rsidRPr="00BC792C" w:rsidRDefault="00243B28" w:rsidP="009C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43B28" w:rsidRPr="00BC792C" w:rsidRDefault="00243B28" w:rsidP="009C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243B28" w:rsidRPr="00BC792C" w:rsidTr="00C567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3B28" w:rsidRPr="00BC792C" w:rsidRDefault="00243B28" w:rsidP="009C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8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3B28" w:rsidRPr="00BC792C" w:rsidRDefault="00243B28" w:rsidP="008A5F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BC792C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 xml:space="preserve">Итого по ТО 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3B28" w:rsidRPr="00BC792C" w:rsidRDefault="00243B28" w:rsidP="009C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B28" w:rsidRPr="00BC792C" w:rsidRDefault="00243B28" w:rsidP="009C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43B28" w:rsidRPr="00BC792C" w:rsidRDefault="00243B28" w:rsidP="009C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9C653F" w:rsidRPr="00937F18" w:rsidTr="002303D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10"/>
        </w:trPr>
        <w:tc>
          <w:tcPr>
            <w:tcW w:w="9356" w:type="dxa"/>
            <w:gridSpan w:val="9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C653F" w:rsidRPr="00C5679E" w:rsidRDefault="009C653F" w:rsidP="002303DB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37F1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  </w:t>
            </w:r>
            <w:r w:rsidRPr="00C5679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Техническое обслуживание </w:t>
            </w:r>
            <w:r w:rsidR="00FC0429" w:rsidRPr="00C5679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LADA НИВА</w:t>
            </w:r>
            <w:r w:rsidR="003A0F73" w:rsidRPr="00C5679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(год выпуска </w:t>
            </w:r>
            <w:r w:rsidR="00030D40" w:rsidRPr="007D00B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2018</w:t>
            </w:r>
            <w:r w:rsidR="00030D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, 2019, 2020, 2021</w:t>
            </w:r>
            <w:r w:rsidR="003A0F73" w:rsidRPr="00C5679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)</w:t>
            </w:r>
            <w:r w:rsidR="00FC0429" w:rsidRPr="00C5679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</w:t>
            </w:r>
            <w:r w:rsidRPr="00C5679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ТО </w:t>
            </w:r>
          </w:p>
        </w:tc>
        <w:tc>
          <w:tcPr>
            <w:tcW w:w="1213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C653F" w:rsidRPr="00937F18" w:rsidRDefault="009C653F" w:rsidP="009C653F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9C653F" w:rsidRPr="00937F18" w:rsidTr="00C567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653F" w:rsidRPr="00937F18" w:rsidRDefault="009C653F" w:rsidP="009C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37F1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№</w:t>
            </w:r>
          </w:p>
        </w:tc>
        <w:tc>
          <w:tcPr>
            <w:tcW w:w="3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653F" w:rsidRPr="00937F18" w:rsidRDefault="009C653F" w:rsidP="009C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37F1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Наименование</w:t>
            </w:r>
          </w:p>
        </w:tc>
        <w:tc>
          <w:tcPr>
            <w:tcW w:w="1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653F" w:rsidRPr="00937F18" w:rsidRDefault="009C653F" w:rsidP="009C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37F1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Цена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653F" w:rsidRPr="00937F18" w:rsidRDefault="009C653F" w:rsidP="009C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37F1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Кол-во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653F" w:rsidRPr="00937F18" w:rsidRDefault="009C653F" w:rsidP="009C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37F1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Ед. изм.</w:t>
            </w:r>
          </w:p>
        </w:tc>
        <w:tc>
          <w:tcPr>
            <w:tcW w:w="11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653F" w:rsidRPr="00937F18" w:rsidRDefault="009C653F" w:rsidP="009C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37F1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Сумма/руб. без НДС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653F" w:rsidRPr="00937F18" w:rsidRDefault="009C653F" w:rsidP="009C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37F1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Кол-во автомобилей, ед.</w:t>
            </w:r>
          </w:p>
        </w:tc>
        <w:tc>
          <w:tcPr>
            <w:tcW w:w="121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653F" w:rsidRPr="00937F18" w:rsidRDefault="009C653F" w:rsidP="009C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37F1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Общая стоимость,</w:t>
            </w:r>
          </w:p>
          <w:p w:rsidR="009C653F" w:rsidRPr="00937F18" w:rsidRDefault="009C653F" w:rsidP="009C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37F1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руб. без НДС</w:t>
            </w:r>
          </w:p>
        </w:tc>
      </w:tr>
      <w:tr w:rsidR="009C653F" w:rsidRPr="00937F18" w:rsidTr="00C567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475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9C653F" w:rsidRPr="00937F18" w:rsidRDefault="009C653F" w:rsidP="009C65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37F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Работы, услуги</w:t>
            </w:r>
          </w:p>
        </w:tc>
        <w:tc>
          <w:tcPr>
            <w:tcW w:w="1028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9C653F" w:rsidRPr="00937F18" w:rsidRDefault="009C653F" w:rsidP="009C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9C653F" w:rsidRPr="00937F18" w:rsidRDefault="009C653F" w:rsidP="009C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9C653F" w:rsidRPr="00937F18" w:rsidRDefault="009C653F" w:rsidP="009C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64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653F" w:rsidRPr="00937F18" w:rsidRDefault="009C653F" w:rsidP="009C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653F" w:rsidRPr="00937F18" w:rsidRDefault="009C653F" w:rsidP="009C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53F" w:rsidRPr="00937F18" w:rsidRDefault="009C653F" w:rsidP="009C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9C653F" w:rsidRPr="00937F18" w:rsidTr="00C567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653F" w:rsidRPr="00937F18" w:rsidRDefault="009C653F" w:rsidP="009C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37F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653F" w:rsidRPr="00937F18" w:rsidRDefault="00C5679E" w:rsidP="008A5F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ТО № </w:t>
            </w:r>
          </w:p>
        </w:tc>
        <w:tc>
          <w:tcPr>
            <w:tcW w:w="10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653F" w:rsidRPr="00937F18" w:rsidRDefault="009C653F" w:rsidP="009C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653F" w:rsidRPr="00937F18" w:rsidRDefault="009C653F" w:rsidP="009C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653F" w:rsidRPr="00937F18" w:rsidRDefault="009C653F" w:rsidP="009C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653F" w:rsidRPr="00937F18" w:rsidRDefault="009C653F" w:rsidP="009C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653F" w:rsidRPr="00937F18" w:rsidRDefault="009C653F" w:rsidP="009C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53F" w:rsidRPr="00937F18" w:rsidRDefault="009C653F" w:rsidP="009C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9C653F" w:rsidRPr="00937F18" w:rsidTr="00C567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653F" w:rsidRPr="00937F18" w:rsidRDefault="009C653F" w:rsidP="009C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37F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3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653F" w:rsidRPr="00937F18" w:rsidRDefault="009C653F" w:rsidP="009C65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37F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Технологическая мойка</w:t>
            </w:r>
          </w:p>
        </w:tc>
        <w:tc>
          <w:tcPr>
            <w:tcW w:w="10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653F" w:rsidRPr="00937F18" w:rsidRDefault="009C653F" w:rsidP="009C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653F" w:rsidRPr="00937F18" w:rsidRDefault="009C653F" w:rsidP="009C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653F" w:rsidRPr="00937F18" w:rsidRDefault="009C653F" w:rsidP="009C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653F" w:rsidRPr="00937F18" w:rsidRDefault="009C653F" w:rsidP="009C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653F" w:rsidRPr="00937F18" w:rsidRDefault="009C653F" w:rsidP="009C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53F" w:rsidRPr="00937F18" w:rsidRDefault="009C653F" w:rsidP="009C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9C653F" w:rsidRPr="00937F18" w:rsidTr="00C567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653F" w:rsidRPr="00937F18" w:rsidRDefault="009C653F" w:rsidP="009C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37F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390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653F" w:rsidRPr="00937F18" w:rsidRDefault="009C653F" w:rsidP="009C65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37F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Диагностика ЭСУД</w:t>
            </w:r>
          </w:p>
        </w:tc>
        <w:tc>
          <w:tcPr>
            <w:tcW w:w="10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653F" w:rsidRPr="00937F18" w:rsidRDefault="009C653F" w:rsidP="009C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653F" w:rsidRPr="00937F18" w:rsidRDefault="009C653F" w:rsidP="009C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653F" w:rsidRPr="00937F18" w:rsidRDefault="009C653F" w:rsidP="009C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653F" w:rsidRPr="00937F18" w:rsidRDefault="009C653F" w:rsidP="009C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653F" w:rsidRPr="00937F18" w:rsidRDefault="009C653F" w:rsidP="009C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53F" w:rsidRPr="00937F18" w:rsidRDefault="009C653F" w:rsidP="009C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9C653F" w:rsidRPr="00937F18" w:rsidTr="00C567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653F" w:rsidRPr="00937F18" w:rsidRDefault="009C653F" w:rsidP="009C65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37F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653F" w:rsidRPr="00937F18" w:rsidRDefault="009C653F" w:rsidP="009C65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37F1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Итого работ на сумму</w:t>
            </w:r>
          </w:p>
        </w:tc>
        <w:tc>
          <w:tcPr>
            <w:tcW w:w="10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653F" w:rsidRPr="00937F18" w:rsidRDefault="009C653F" w:rsidP="009C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653F" w:rsidRPr="00937F18" w:rsidRDefault="009C653F" w:rsidP="009C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653F" w:rsidRPr="00937F18" w:rsidRDefault="009C653F" w:rsidP="009C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653F" w:rsidRPr="00937F18" w:rsidRDefault="009C653F" w:rsidP="009C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653F" w:rsidRPr="00937F18" w:rsidRDefault="009C653F" w:rsidP="009C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53F" w:rsidRPr="00937F18" w:rsidRDefault="009C653F" w:rsidP="009C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9C653F" w:rsidRPr="00937F18" w:rsidTr="00C567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C653F" w:rsidRPr="00937F18" w:rsidRDefault="009C653F" w:rsidP="009C65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37F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Материалы</w:t>
            </w:r>
          </w:p>
        </w:tc>
        <w:tc>
          <w:tcPr>
            <w:tcW w:w="10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C653F" w:rsidRPr="00937F18" w:rsidRDefault="009C653F" w:rsidP="009C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C653F" w:rsidRPr="00937F18" w:rsidRDefault="009C653F" w:rsidP="009C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C653F" w:rsidRPr="00937F18" w:rsidRDefault="009C653F" w:rsidP="009C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653F" w:rsidRPr="00937F18" w:rsidRDefault="009C653F" w:rsidP="009C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653F" w:rsidRPr="00937F18" w:rsidRDefault="009C653F" w:rsidP="009C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53F" w:rsidRPr="00937F18" w:rsidRDefault="009C653F" w:rsidP="009C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9C653F" w:rsidRPr="00BC792C" w:rsidTr="00C567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653F" w:rsidRPr="00BC792C" w:rsidRDefault="009C653F" w:rsidP="009C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C79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653F" w:rsidRPr="00BC792C" w:rsidRDefault="009C653F" w:rsidP="009C65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C79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Масло моторное 10w-40 п/</w:t>
            </w:r>
            <w:proofErr w:type="spellStart"/>
            <w:r w:rsidRPr="00BC79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синт</w:t>
            </w:r>
            <w:proofErr w:type="spellEnd"/>
          </w:p>
        </w:tc>
        <w:tc>
          <w:tcPr>
            <w:tcW w:w="1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653F" w:rsidRPr="00BC792C" w:rsidRDefault="009C653F" w:rsidP="009C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653F" w:rsidRPr="00BC792C" w:rsidRDefault="009C653F" w:rsidP="009C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653F" w:rsidRPr="00BC792C" w:rsidRDefault="009C653F" w:rsidP="009C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653F" w:rsidRPr="00BC792C" w:rsidRDefault="009C653F" w:rsidP="009C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653F" w:rsidRPr="00BC792C" w:rsidRDefault="009C653F" w:rsidP="009C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53F" w:rsidRPr="00BC792C" w:rsidRDefault="009C653F" w:rsidP="009C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9C653F" w:rsidRPr="00BC792C" w:rsidTr="00C567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653F" w:rsidRPr="00BC792C" w:rsidRDefault="009C653F" w:rsidP="009C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C79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390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C653F" w:rsidRPr="00BC792C" w:rsidRDefault="009C653F" w:rsidP="009C65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C79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Фильтр масляный " BIG"/(аналог)</w:t>
            </w:r>
          </w:p>
        </w:tc>
        <w:tc>
          <w:tcPr>
            <w:tcW w:w="1028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653F" w:rsidRPr="00BC792C" w:rsidRDefault="009C653F" w:rsidP="009C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653F" w:rsidRPr="00BC792C" w:rsidRDefault="009C653F" w:rsidP="009C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653F" w:rsidRPr="00BC792C" w:rsidRDefault="009C653F" w:rsidP="009C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64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653F" w:rsidRPr="00BC792C" w:rsidRDefault="009C653F" w:rsidP="009C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653F" w:rsidRPr="00BC792C" w:rsidRDefault="009C653F" w:rsidP="009C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53F" w:rsidRPr="00BC792C" w:rsidRDefault="009C653F" w:rsidP="009C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9C653F" w:rsidRPr="00BC792C" w:rsidTr="00C567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653F" w:rsidRPr="00BC792C" w:rsidRDefault="009C653F" w:rsidP="009C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C79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3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C653F" w:rsidRPr="00BC792C" w:rsidRDefault="009C653F" w:rsidP="009C65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C79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Фильтр </w:t>
            </w:r>
            <w:proofErr w:type="spellStart"/>
            <w:r w:rsidRPr="00BC79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возд</w:t>
            </w:r>
            <w:proofErr w:type="spellEnd"/>
            <w:r w:rsidRPr="00BC79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/инжекторный </w:t>
            </w:r>
          </w:p>
        </w:tc>
        <w:tc>
          <w:tcPr>
            <w:tcW w:w="10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653F" w:rsidRPr="00BC792C" w:rsidRDefault="009C653F" w:rsidP="009C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653F" w:rsidRPr="00BC792C" w:rsidRDefault="009C653F" w:rsidP="009C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653F" w:rsidRPr="00BC792C" w:rsidRDefault="009C653F" w:rsidP="009C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653F" w:rsidRPr="00BC792C" w:rsidRDefault="009C653F" w:rsidP="009C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653F" w:rsidRPr="00BC792C" w:rsidRDefault="009C653F" w:rsidP="009C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53F" w:rsidRPr="00BC792C" w:rsidRDefault="009C653F" w:rsidP="009C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2303DB" w:rsidRPr="00BC792C" w:rsidTr="00C567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303DB" w:rsidRPr="00BC792C" w:rsidRDefault="002303DB" w:rsidP="00230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3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303DB" w:rsidRPr="00BC792C" w:rsidRDefault="002303DB" w:rsidP="00230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C79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Фильтр топливный/инжекторный</w:t>
            </w:r>
          </w:p>
        </w:tc>
        <w:tc>
          <w:tcPr>
            <w:tcW w:w="10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303DB" w:rsidRPr="00BC792C" w:rsidRDefault="002303DB" w:rsidP="00230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303DB" w:rsidRPr="00BC792C" w:rsidRDefault="002303DB" w:rsidP="00230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303DB" w:rsidRPr="00BC792C" w:rsidRDefault="002303DB" w:rsidP="00230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03DB" w:rsidRPr="00BC792C" w:rsidRDefault="002303DB" w:rsidP="00230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03DB" w:rsidRPr="00BC792C" w:rsidRDefault="002303DB" w:rsidP="00230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3DB" w:rsidRPr="00BC792C" w:rsidRDefault="002303DB" w:rsidP="00230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2303DB" w:rsidRPr="00BC792C" w:rsidTr="00C567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03DB" w:rsidRPr="00BC792C" w:rsidRDefault="002303DB" w:rsidP="00230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390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303DB" w:rsidRPr="00BC792C" w:rsidRDefault="002303DB" w:rsidP="00230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C79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СВЕЧИ а/м ВАЗ</w:t>
            </w:r>
          </w:p>
        </w:tc>
        <w:tc>
          <w:tcPr>
            <w:tcW w:w="10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03DB" w:rsidRPr="00BC792C" w:rsidRDefault="002303DB" w:rsidP="00230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303DB" w:rsidRPr="00BC792C" w:rsidRDefault="002303DB" w:rsidP="00230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03DB" w:rsidRPr="00BC792C" w:rsidRDefault="002303DB" w:rsidP="00230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3DB" w:rsidRPr="00BC792C" w:rsidRDefault="002303DB" w:rsidP="00230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03DB" w:rsidRPr="00BC792C" w:rsidRDefault="002303DB" w:rsidP="00230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3DB" w:rsidRPr="00BC792C" w:rsidRDefault="002303DB" w:rsidP="00230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2303DB" w:rsidRPr="00BC792C" w:rsidTr="00C567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3DB" w:rsidRPr="00BC792C" w:rsidRDefault="002303DB" w:rsidP="00230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3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3DB" w:rsidRPr="00BC792C" w:rsidRDefault="002303DB" w:rsidP="00230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gramStart"/>
            <w:r w:rsidRPr="00BC79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Жидкость</w:t>
            </w:r>
            <w:proofErr w:type="gramEnd"/>
            <w:r w:rsidRPr="00BC79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охлаждающая </w:t>
            </w:r>
            <w:proofErr w:type="spellStart"/>
            <w:r w:rsidRPr="00BC79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Antifreeze</w:t>
            </w:r>
            <w:proofErr w:type="spellEnd"/>
            <w:r w:rsidRPr="00BC79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/(аналог)</w:t>
            </w:r>
          </w:p>
        </w:tc>
        <w:tc>
          <w:tcPr>
            <w:tcW w:w="1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3DB" w:rsidRPr="00BC792C" w:rsidRDefault="002303DB" w:rsidP="00230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03DB" w:rsidRPr="00BC792C" w:rsidRDefault="002303DB" w:rsidP="00230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3DB" w:rsidRPr="00BC792C" w:rsidRDefault="002303DB" w:rsidP="00230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3DB" w:rsidRPr="00BC792C" w:rsidRDefault="002303DB" w:rsidP="00230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303DB" w:rsidRPr="00BC792C" w:rsidRDefault="002303DB" w:rsidP="00230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2303DB" w:rsidRPr="00BC792C" w:rsidRDefault="002303DB" w:rsidP="00230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2303DB" w:rsidRPr="00BC792C" w:rsidTr="00C567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3DB" w:rsidRPr="00BC792C" w:rsidRDefault="002303DB" w:rsidP="00230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3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03DB" w:rsidRPr="00BC792C" w:rsidRDefault="002303DB" w:rsidP="00230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C79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Смазка </w:t>
            </w:r>
            <w:proofErr w:type="spellStart"/>
            <w:r w:rsidRPr="00BC79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Приус</w:t>
            </w:r>
            <w:proofErr w:type="spellEnd"/>
            <w:r w:rsidRPr="00BC79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универсальная/(аналог)</w:t>
            </w:r>
          </w:p>
        </w:tc>
        <w:tc>
          <w:tcPr>
            <w:tcW w:w="1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3DB" w:rsidRPr="00BC792C" w:rsidRDefault="002303DB" w:rsidP="00230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03DB" w:rsidRPr="00BC792C" w:rsidRDefault="002303DB" w:rsidP="00230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3DB" w:rsidRPr="00BC792C" w:rsidRDefault="002303DB" w:rsidP="00230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3DB" w:rsidRPr="00BC792C" w:rsidRDefault="002303DB" w:rsidP="00230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303DB" w:rsidRPr="00BC792C" w:rsidRDefault="002303DB" w:rsidP="00230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13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2303DB" w:rsidRPr="00BC792C" w:rsidRDefault="002303DB" w:rsidP="00230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2303DB" w:rsidRPr="00BC792C" w:rsidTr="00C567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3DB" w:rsidRPr="00BC792C" w:rsidRDefault="002303DB" w:rsidP="00230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3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03DB" w:rsidRPr="00BC792C" w:rsidRDefault="002303DB" w:rsidP="00230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C79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Расходные материалы №1 (к-</w:t>
            </w:r>
            <w:proofErr w:type="gramStart"/>
            <w:r w:rsidRPr="00BC79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 )</w:t>
            </w:r>
            <w:proofErr w:type="gramEnd"/>
          </w:p>
        </w:tc>
        <w:tc>
          <w:tcPr>
            <w:tcW w:w="1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3DB" w:rsidRPr="00BC792C" w:rsidRDefault="002303DB" w:rsidP="00230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03DB" w:rsidRPr="00BC792C" w:rsidRDefault="002303DB" w:rsidP="00230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3DB" w:rsidRPr="00BC792C" w:rsidRDefault="002303DB" w:rsidP="00230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3DB" w:rsidRPr="00BC792C" w:rsidRDefault="002303DB" w:rsidP="00230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303DB" w:rsidRPr="00BC792C" w:rsidRDefault="002303DB" w:rsidP="00230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1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2303DB" w:rsidRPr="00BC792C" w:rsidRDefault="002303DB" w:rsidP="00230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2303DB" w:rsidRPr="00BC792C" w:rsidTr="00C567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3DB" w:rsidRPr="00BC792C" w:rsidRDefault="002303DB" w:rsidP="00230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3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03DB" w:rsidRPr="00BC792C" w:rsidRDefault="002303DB" w:rsidP="00230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C79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Расходные материалы №2 (к-</w:t>
            </w:r>
            <w:proofErr w:type="gramStart"/>
            <w:r w:rsidRPr="00BC79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 )</w:t>
            </w:r>
            <w:proofErr w:type="gramEnd"/>
          </w:p>
        </w:tc>
        <w:tc>
          <w:tcPr>
            <w:tcW w:w="1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3DB" w:rsidRPr="00BC792C" w:rsidRDefault="002303DB" w:rsidP="00230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03DB" w:rsidRPr="00BC792C" w:rsidRDefault="002303DB" w:rsidP="00230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3DB" w:rsidRPr="00BC792C" w:rsidRDefault="002303DB" w:rsidP="00230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3DB" w:rsidRPr="00BC792C" w:rsidRDefault="002303DB" w:rsidP="00230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21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303DB" w:rsidRPr="00BC792C" w:rsidRDefault="002303DB" w:rsidP="00230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13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</w:tcPr>
          <w:p w:rsidR="002303DB" w:rsidRPr="00BC792C" w:rsidRDefault="002303DB" w:rsidP="00230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2303DB" w:rsidRPr="00BC792C" w:rsidTr="00C567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03DB" w:rsidRPr="00BC792C" w:rsidRDefault="002303DB" w:rsidP="00230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03DB" w:rsidRPr="00BC792C" w:rsidRDefault="002303DB" w:rsidP="002303D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BC792C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Жидкость тормозная</w:t>
            </w:r>
          </w:p>
        </w:tc>
        <w:tc>
          <w:tcPr>
            <w:tcW w:w="1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03DB" w:rsidRPr="00BC792C" w:rsidRDefault="002303DB" w:rsidP="00230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03DB" w:rsidRPr="00BC792C" w:rsidRDefault="002303DB" w:rsidP="00230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03DB" w:rsidRPr="00BC792C" w:rsidRDefault="002303DB" w:rsidP="00230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03DB" w:rsidRPr="00BC792C" w:rsidRDefault="002303DB" w:rsidP="00230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03DB" w:rsidRPr="00BC792C" w:rsidRDefault="002303DB" w:rsidP="00230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3DB" w:rsidRPr="00BC792C" w:rsidRDefault="002303DB" w:rsidP="00230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2303DB" w:rsidRPr="00BC792C" w:rsidTr="00C567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3DB" w:rsidRPr="00BC792C" w:rsidRDefault="002303DB" w:rsidP="00230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C79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3DB" w:rsidRPr="00BC792C" w:rsidRDefault="002303DB" w:rsidP="002303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C79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Итого материалов на сумму:</w:t>
            </w:r>
          </w:p>
        </w:tc>
        <w:tc>
          <w:tcPr>
            <w:tcW w:w="1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3DB" w:rsidRPr="00BC792C" w:rsidRDefault="002303DB" w:rsidP="00230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3DB" w:rsidRPr="00BC792C" w:rsidRDefault="002303DB" w:rsidP="00230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3DB" w:rsidRPr="00BC792C" w:rsidRDefault="002303DB" w:rsidP="00230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3DB" w:rsidRPr="00BC792C" w:rsidRDefault="002303DB" w:rsidP="00230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03DB" w:rsidRPr="00BC792C" w:rsidRDefault="002303DB" w:rsidP="00230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3DB" w:rsidRPr="00BC792C" w:rsidRDefault="002303DB" w:rsidP="00230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2303DB" w:rsidRPr="00BC792C" w:rsidTr="00C567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3DB" w:rsidRPr="00BC792C" w:rsidRDefault="002303DB" w:rsidP="00230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C79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 </w:t>
            </w:r>
          </w:p>
        </w:tc>
        <w:tc>
          <w:tcPr>
            <w:tcW w:w="3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3DB" w:rsidRPr="00BC792C" w:rsidRDefault="002303DB" w:rsidP="00C567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Итого по ТО </w:t>
            </w:r>
          </w:p>
        </w:tc>
        <w:tc>
          <w:tcPr>
            <w:tcW w:w="1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3DB" w:rsidRPr="00BC792C" w:rsidRDefault="002303DB" w:rsidP="00230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3DB" w:rsidRPr="00BC792C" w:rsidRDefault="002303DB" w:rsidP="00230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3DB" w:rsidRPr="00BC792C" w:rsidRDefault="002303DB" w:rsidP="00230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3DB" w:rsidRPr="00BC792C" w:rsidRDefault="002303DB" w:rsidP="00230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03DB" w:rsidRPr="00BC792C" w:rsidRDefault="002303DB" w:rsidP="00230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3DB" w:rsidRPr="00BC792C" w:rsidRDefault="002303DB" w:rsidP="00230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C5679E" w:rsidRPr="00937F18" w:rsidTr="00C567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79" w:type="dxa"/>
          <w:trHeight w:val="20"/>
        </w:trPr>
        <w:tc>
          <w:tcPr>
            <w:tcW w:w="10490" w:type="dxa"/>
            <w:gridSpan w:val="10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5679E" w:rsidRDefault="00C5679E" w:rsidP="00273381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  <w:p w:rsidR="00C5679E" w:rsidRPr="00C5679E" w:rsidRDefault="00C5679E" w:rsidP="00273381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5679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Техническое обслуживание </w:t>
            </w:r>
            <w:r w:rsidRPr="00C5679E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 w:eastAsia="ru-RU"/>
              </w:rPr>
              <w:t>LADA</w:t>
            </w:r>
            <w:r w:rsidRPr="00C5679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</w:t>
            </w:r>
            <w:r w:rsidRPr="00C5679E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 w:eastAsia="ru-RU"/>
              </w:rPr>
              <w:t>LARGUS</w:t>
            </w:r>
            <w:r w:rsidRPr="00C5679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(год выпуска </w:t>
            </w:r>
            <w:r w:rsidR="00030D40" w:rsidRPr="00D1478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2018</w:t>
            </w:r>
            <w:r w:rsidR="00030D4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, 2019, 2020</w:t>
            </w:r>
            <w:r w:rsidR="00030D40" w:rsidRPr="00D1478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.</w:t>
            </w:r>
            <w:r w:rsidRPr="00C5679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) ТО</w:t>
            </w:r>
          </w:p>
        </w:tc>
      </w:tr>
      <w:tr w:rsidR="00C5679E" w:rsidRPr="00937F18" w:rsidTr="00C567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6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679E" w:rsidRPr="00937F18" w:rsidRDefault="00C5679E" w:rsidP="00C56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37F1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№</w:t>
            </w:r>
          </w:p>
        </w:tc>
        <w:tc>
          <w:tcPr>
            <w:tcW w:w="39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679E" w:rsidRPr="00937F18" w:rsidRDefault="00C5679E" w:rsidP="00C56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37F1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Наименование</w:t>
            </w:r>
          </w:p>
        </w:tc>
        <w:tc>
          <w:tcPr>
            <w:tcW w:w="102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679E" w:rsidRPr="00937F18" w:rsidRDefault="00C5679E" w:rsidP="00C56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37F1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Цена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679E" w:rsidRPr="00937F18" w:rsidRDefault="00C5679E" w:rsidP="00C56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37F1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Кол-во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679E" w:rsidRPr="00937F18" w:rsidRDefault="00C5679E" w:rsidP="00C56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37F1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Ед. изм.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679E" w:rsidRPr="00937F18" w:rsidRDefault="00C5679E" w:rsidP="00C56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37F1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Сумма/руб. без НДС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79E" w:rsidRPr="00937F18" w:rsidRDefault="00C5679E" w:rsidP="00C56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37F1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Кол-во автомобилей, ед.</w:t>
            </w:r>
          </w:p>
        </w:tc>
        <w:tc>
          <w:tcPr>
            <w:tcW w:w="121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5679E" w:rsidRPr="00937F18" w:rsidRDefault="00C5679E" w:rsidP="00C56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37F1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Общая стоимость,</w:t>
            </w:r>
          </w:p>
          <w:p w:rsidR="00C5679E" w:rsidRPr="00937F18" w:rsidRDefault="00C5679E" w:rsidP="00C56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37F1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руб. без НДС</w:t>
            </w:r>
          </w:p>
        </w:tc>
      </w:tr>
      <w:tr w:rsidR="00C5679E" w:rsidRPr="00937F18" w:rsidTr="002303D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356" w:type="dxa"/>
            <w:gridSpan w:val="9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679E" w:rsidRPr="00937F18" w:rsidRDefault="00C5679E" w:rsidP="00C567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37F18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Работы, услуги</w:t>
            </w:r>
            <w:r w:rsidRPr="00937F1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1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679E" w:rsidRPr="00937F18" w:rsidRDefault="00C5679E" w:rsidP="00C567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</w:p>
        </w:tc>
      </w:tr>
      <w:tr w:rsidR="00C5679E" w:rsidRPr="00937F18" w:rsidTr="00C567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5679E" w:rsidRPr="00937F18" w:rsidRDefault="00C5679E" w:rsidP="00C56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37F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90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5679E" w:rsidRPr="00DC337E" w:rsidRDefault="00C5679E" w:rsidP="00C567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</w:pPr>
            <w:r w:rsidRPr="00937F1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ТО № </w:t>
            </w:r>
          </w:p>
        </w:tc>
        <w:tc>
          <w:tcPr>
            <w:tcW w:w="1028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C5679E" w:rsidRPr="00937F18" w:rsidRDefault="00C5679E" w:rsidP="00C56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C5679E" w:rsidRPr="00937F18" w:rsidRDefault="00C5679E" w:rsidP="00C56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C5679E" w:rsidRPr="00937F18" w:rsidRDefault="00C5679E" w:rsidP="00C56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679E" w:rsidRPr="00937F18" w:rsidRDefault="00C5679E" w:rsidP="00C56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679E" w:rsidRPr="00937F18" w:rsidRDefault="00C5679E" w:rsidP="00C56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79E" w:rsidRPr="00937F18" w:rsidRDefault="00C5679E" w:rsidP="00C56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C5679E" w:rsidRPr="00937F18" w:rsidTr="00C567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67"/>
        </w:trPr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5679E" w:rsidRPr="0016474E" w:rsidRDefault="00C5679E" w:rsidP="00C56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647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390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5679E" w:rsidRPr="00937F18" w:rsidRDefault="00C5679E" w:rsidP="00C567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37F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Технологическая мойка</w:t>
            </w:r>
          </w:p>
        </w:tc>
        <w:tc>
          <w:tcPr>
            <w:tcW w:w="10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C5679E" w:rsidRPr="00937F18" w:rsidRDefault="00C5679E" w:rsidP="00C56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C5679E" w:rsidRPr="00937F18" w:rsidRDefault="00C5679E" w:rsidP="00C56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C5679E" w:rsidRPr="00937F18" w:rsidRDefault="00C5679E" w:rsidP="00C56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679E" w:rsidRPr="00937F18" w:rsidRDefault="00C5679E" w:rsidP="00C56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679E" w:rsidRPr="003A0F73" w:rsidRDefault="00C5679E" w:rsidP="00C56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</w:pPr>
          </w:p>
        </w:tc>
        <w:tc>
          <w:tcPr>
            <w:tcW w:w="12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79E" w:rsidRPr="00937F18" w:rsidRDefault="00C5679E" w:rsidP="00C56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C5679E" w:rsidRPr="00937F18" w:rsidTr="00C567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5679E" w:rsidRPr="00937F18" w:rsidRDefault="00C5679E" w:rsidP="00C56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37F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39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5679E" w:rsidRPr="00937F18" w:rsidRDefault="00C5679E" w:rsidP="00C567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37F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Диагностика ЭСУД</w:t>
            </w:r>
          </w:p>
        </w:tc>
        <w:tc>
          <w:tcPr>
            <w:tcW w:w="10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C5679E" w:rsidRPr="00937F18" w:rsidRDefault="00C5679E" w:rsidP="00C56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C5679E" w:rsidRPr="00937F18" w:rsidRDefault="00C5679E" w:rsidP="00C56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C5679E" w:rsidRPr="00937F18" w:rsidRDefault="00C5679E" w:rsidP="00C56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C5679E" w:rsidRPr="00937F18" w:rsidRDefault="00C5679E" w:rsidP="00C56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C5679E" w:rsidRPr="00937F18" w:rsidRDefault="00C5679E" w:rsidP="00C56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C5679E" w:rsidRPr="00937F18" w:rsidRDefault="00C5679E" w:rsidP="00C56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C5679E" w:rsidRPr="00937F18" w:rsidTr="00C567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5679E" w:rsidRPr="00937F18" w:rsidRDefault="00C5679E" w:rsidP="00C567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37F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94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679E" w:rsidRPr="00937F18" w:rsidRDefault="00C5679E" w:rsidP="00C567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37F1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Итого работ на сумму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679E" w:rsidRPr="00937F18" w:rsidRDefault="00C5679E" w:rsidP="00C56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79E" w:rsidRPr="00937F18" w:rsidRDefault="00C5679E" w:rsidP="00C56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C5679E" w:rsidRPr="008D26B1" w:rsidTr="00C567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679E" w:rsidRPr="008D26B1" w:rsidRDefault="00C5679E" w:rsidP="00C56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26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679E" w:rsidRPr="008D26B1" w:rsidRDefault="00C5679E" w:rsidP="00C567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Масло моторное 5w-3</w:t>
            </w:r>
            <w:r w:rsidRPr="008D26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679E" w:rsidRPr="008D26B1" w:rsidRDefault="00C5679E" w:rsidP="00C56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679E" w:rsidRPr="008D26B1" w:rsidRDefault="00C5679E" w:rsidP="00C56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679E" w:rsidRPr="008D26B1" w:rsidRDefault="00C5679E" w:rsidP="00C56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679E" w:rsidRPr="008D26B1" w:rsidRDefault="00C5679E" w:rsidP="00C56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679E" w:rsidRPr="003A0F73" w:rsidRDefault="00C5679E" w:rsidP="00C56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</w:pPr>
          </w:p>
        </w:tc>
        <w:tc>
          <w:tcPr>
            <w:tcW w:w="12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79E" w:rsidRPr="008D26B1" w:rsidRDefault="00C5679E" w:rsidP="00C56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5679E" w:rsidRPr="008D26B1" w:rsidTr="00C567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679E" w:rsidRPr="008D26B1" w:rsidRDefault="00C5679E" w:rsidP="00C56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26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679E" w:rsidRPr="008D26B1" w:rsidRDefault="00C5679E" w:rsidP="00C567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26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Масло трансмиссионное 80</w:t>
            </w:r>
            <w:r w:rsidRPr="008D26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W90</w:t>
            </w:r>
          </w:p>
        </w:tc>
        <w:tc>
          <w:tcPr>
            <w:tcW w:w="1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679E" w:rsidRPr="008D26B1" w:rsidRDefault="00C5679E" w:rsidP="00C56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679E" w:rsidRPr="008D26B1" w:rsidRDefault="00C5679E" w:rsidP="00C56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679E" w:rsidRPr="008D26B1" w:rsidRDefault="00C5679E" w:rsidP="00C56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679E" w:rsidRPr="008D26B1" w:rsidRDefault="00C5679E" w:rsidP="00C56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679E" w:rsidRPr="003A0F73" w:rsidRDefault="00C5679E" w:rsidP="00C56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</w:pPr>
          </w:p>
        </w:tc>
        <w:tc>
          <w:tcPr>
            <w:tcW w:w="12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79E" w:rsidRPr="008D26B1" w:rsidRDefault="00C5679E" w:rsidP="00C56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5679E" w:rsidRPr="008D26B1" w:rsidTr="00C567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679E" w:rsidRPr="008D26B1" w:rsidRDefault="00C5679E" w:rsidP="00C56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26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679E" w:rsidRPr="008D26B1" w:rsidRDefault="00C5679E" w:rsidP="00C567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26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Фильтр масляный </w:t>
            </w:r>
          </w:p>
        </w:tc>
        <w:tc>
          <w:tcPr>
            <w:tcW w:w="1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679E" w:rsidRPr="008D26B1" w:rsidRDefault="00C5679E" w:rsidP="00C56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679E" w:rsidRPr="008D26B1" w:rsidRDefault="00C5679E" w:rsidP="00C56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679E" w:rsidRPr="008D26B1" w:rsidRDefault="00C5679E" w:rsidP="00C56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679E" w:rsidRPr="008D26B1" w:rsidRDefault="00C5679E" w:rsidP="00C56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679E" w:rsidRPr="0016474E" w:rsidRDefault="00C5679E" w:rsidP="00C56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79E" w:rsidRPr="008D26B1" w:rsidRDefault="00C5679E" w:rsidP="00C56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5679E" w:rsidRPr="008D26B1" w:rsidTr="00C567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679E" w:rsidRPr="008D26B1" w:rsidRDefault="00C5679E" w:rsidP="00C56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26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679E" w:rsidRPr="008D26B1" w:rsidRDefault="00C5679E" w:rsidP="00C567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26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Фильтр воздушный/инжекторный </w:t>
            </w:r>
          </w:p>
        </w:tc>
        <w:tc>
          <w:tcPr>
            <w:tcW w:w="1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679E" w:rsidRPr="008D26B1" w:rsidRDefault="00C5679E" w:rsidP="00C56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679E" w:rsidRPr="008D26B1" w:rsidRDefault="00C5679E" w:rsidP="00C56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679E" w:rsidRPr="008D26B1" w:rsidRDefault="00C5679E" w:rsidP="00C56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679E" w:rsidRPr="008D26B1" w:rsidRDefault="00C5679E" w:rsidP="00C56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679E" w:rsidRPr="0016474E" w:rsidRDefault="00C5679E" w:rsidP="00C56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79E" w:rsidRPr="008D26B1" w:rsidRDefault="00C5679E" w:rsidP="00C56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5679E" w:rsidRPr="008D26B1" w:rsidTr="00C567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679E" w:rsidRPr="008D26B1" w:rsidRDefault="00C5679E" w:rsidP="00C56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26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679E" w:rsidRPr="008D26B1" w:rsidRDefault="00C5679E" w:rsidP="00C567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26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Фильтр топливный/инжекторный</w:t>
            </w:r>
          </w:p>
        </w:tc>
        <w:tc>
          <w:tcPr>
            <w:tcW w:w="1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679E" w:rsidRPr="008D26B1" w:rsidRDefault="00C5679E" w:rsidP="00C56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679E" w:rsidRPr="008D26B1" w:rsidRDefault="00C5679E" w:rsidP="00C56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679E" w:rsidRPr="008D26B1" w:rsidRDefault="00C5679E" w:rsidP="00C56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679E" w:rsidRPr="008D26B1" w:rsidRDefault="00C5679E" w:rsidP="00C56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679E" w:rsidRPr="0016474E" w:rsidRDefault="00C5679E" w:rsidP="00C56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79E" w:rsidRPr="008D26B1" w:rsidRDefault="00C5679E" w:rsidP="00C56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5679E" w:rsidRPr="008D26B1" w:rsidTr="00C567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679E" w:rsidRPr="008D26B1" w:rsidRDefault="00C5679E" w:rsidP="00C56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26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3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679E" w:rsidRPr="008D26B1" w:rsidRDefault="00C5679E" w:rsidP="00C567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26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Свечи зажигания</w:t>
            </w:r>
          </w:p>
        </w:tc>
        <w:tc>
          <w:tcPr>
            <w:tcW w:w="1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679E" w:rsidRPr="008D26B1" w:rsidRDefault="00C5679E" w:rsidP="00C56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679E" w:rsidRPr="008D26B1" w:rsidRDefault="00C5679E" w:rsidP="00C56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679E" w:rsidRPr="008D26B1" w:rsidRDefault="00C5679E" w:rsidP="00C56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679E" w:rsidRPr="008D26B1" w:rsidRDefault="00C5679E" w:rsidP="00C56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679E" w:rsidRPr="0016474E" w:rsidRDefault="00C5679E" w:rsidP="00C56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79E" w:rsidRPr="008D26B1" w:rsidRDefault="00C5679E" w:rsidP="00C56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5679E" w:rsidRPr="008D26B1" w:rsidTr="00C567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679E" w:rsidRPr="008D26B1" w:rsidRDefault="00C5679E" w:rsidP="00C56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679E" w:rsidRPr="008D26B1" w:rsidRDefault="00C5679E" w:rsidP="00C567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8D26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Жидкость</w:t>
            </w:r>
            <w:proofErr w:type="gramEnd"/>
            <w:r w:rsidRPr="008D26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охлаждающая </w:t>
            </w:r>
            <w:proofErr w:type="spellStart"/>
            <w:r w:rsidRPr="008D26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Antifreeze</w:t>
            </w:r>
            <w:proofErr w:type="spellEnd"/>
            <w:r w:rsidRPr="008D26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679E" w:rsidRPr="008D26B1" w:rsidRDefault="00C5679E" w:rsidP="00C56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679E" w:rsidRPr="008D26B1" w:rsidRDefault="00C5679E" w:rsidP="00C56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679E" w:rsidRPr="008D26B1" w:rsidRDefault="00C5679E" w:rsidP="00C56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679E" w:rsidRPr="008D26B1" w:rsidRDefault="00C5679E" w:rsidP="00C56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679E" w:rsidRPr="0016474E" w:rsidRDefault="00C5679E" w:rsidP="00C56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79E" w:rsidRPr="008D26B1" w:rsidRDefault="00C5679E" w:rsidP="00C56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5679E" w:rsidRPr="008D26B1" w:rsidTr="00C567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679E" w:rsidRPr="008D26B1" w:rsidRDefault="00C5679E" w:rsidP="00C5679E">
            <w:pPr>
              <w:spacing w:after="0" w:line="240" w:lineRule="auto"/>
              <w:ind w:left="-108" w:right="-12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3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679E" w:rsidRPr="008D26B1" w:rsidRDefault="00C5679E" w:rsidP="00C567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26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Жидкость тормозная ДОТ-4</w:t>
            </w:r>
          </w:p>
        </w:tc>
        <w:tc>
          <w:tcPr>
            <w:tcW w:w="1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679E" w:rsidRPr="008D26B1" w:rsidRDefault="00C5679E" w:rsidP="00C56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679E" w:rsidRPr="008D26B1" w:rsidRDefault="00C5679E" w:rsidP="00C56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679E" w:rsidRPr="008D26B1" w:rsidRDefault="00C5679E" w:rsidP="00C56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679E" w:rsidRPr="008D26B1" w:rsidRDefault="00C5679E" w:rsidP="00C56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679E" w:rsidRPr="0016474E" w:rsidRDefault="00C5679E" w:rsidP="00C56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79E" w:rsidRPr="008D26B1" w:rsidRDefault="00C5679E" w:rsidP="00C56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5679E" w:rsidRPr="008D26B1" w:rsidTr="00C567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679E" w:rsidRPr="008D26B1" w:rsidRDefault="00C5679E" w:rsidP="00C5679E">
            <w:pPr>
              <w:spacing w:after="0" w:line="240" w:lineRule="auto"/>
              <w:ind w:left="-108" w:right="-12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3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679E" w:rsidRPr="008D26B1" w:rsidRDefault="00C5679E" w:rsidP="00C567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26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Смазка ШРУС универсальная/(аналог)</w:t>
            </w:r>
          </w:p>
        </w:tc>
        <w:tc>
          <w:tcPr>
            <w:tcW w:w="1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679E" w:rsidRPr="008D26B1" w:rsidRDefault="00C5679E" w:rsidP="00C56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679E" w:rsidRPr="008D26B1" w:rsidRDefault="00C5679E" w:rsidP="00C56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679E" w:rsidRPr="008D26B1" w:rsidRDefault="00C5679E" w:rsidP="00C56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679E" w:rsidRPr="008D26B1" w:rsidRDefault="00C5679E" w:rsidP="00C56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679E" w:rsidRPr="0016474E" w:rsidRDefault="00C5679E" w:rsidP="00C56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79E" w:rsidRPr="008D26B1" w:rsidRDefault="00C5679E" w:rsidP="00C56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5679E" w:rsidRPr="008D26B1" w:rsidTr="00C567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679E" w:rsidRPr="008D26B1" w:rsidRDefault="00C5679E" w:rsidP="00C5679E">
            <w:pPr>
              <w:spacing w:after="0" w:line="240" w:lineRule="auto"/>
              <w:ind w:left="-108" w:right="-12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679E" w:rsidRPr="008D26B1" w:rsidRDefault="00C5679E" w:rsidP="00C567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26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Расходные материалы №1 (к-</w:t>
            </w:r>
            <w:proofErr w:type="gramStart"/>
            <w:r w:rsidRPr="008D26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 )</w:t>
            </w:r>
            <w:proofErr w:type="gramEnd"/>
          </w:p>
        </w:tc>
        <w:tc>
          <w:tcPr>
            <w:tcW w:w="1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679E" w:rsidRPr="008D26B1" w:rsidRDefault="00C5679E" w:rsidP="00C56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679E" w:rsidRPr="008D26B1" w:rsidRDefault="00C5679E" w:rsidP="00C56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679E" w:rsidRPr="008D26B1" w:rsidRDefault="00C5679E" w:rsidP="00C56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679E" w:rsidRPr="008D26B1" w:rsidRDefault="00C5679E" w:rsidP="00C56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679E" w:rsidRPr="0016474E" w:rsidRDefault="00C5679E" w:rsidP="00C56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79E" w:rsidRPr="008D26B1" w:rsidRDefault="00C5679E" w:rsidP="00C56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5679E" w:rsidRPr="008D26B1" w:rsidTr="00C567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679E" w:rsidRPr="008D26B1" w:rsidRDefault="00C5679E" w:rsidP="00C5679E">
            <w:pPr>
              <w:spacing w:after="0" w:line="240" w:lineRule="auto"/>
              <w:ind w:left="-108" w:right="-12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679E" w:rsidRPr="008D26B1" w:rsidRDefault="00C5679E" w:rsidP="00C567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26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Расходные материалы №2 (к-</w:t>
            </w:r>
            <w:proofErr w:type="gramStart"/>
            <w:r w:rsidRPr="008D26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 )</w:t>
            </w:r>
            <w:proofErr w:type="gramEnd"/>
          </w:p>
        </w:tc>
        <w:tc>
          <w:tcPr>
            <w:tcW w:w="1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679E" w:rsidRPr="008D26B1" w:rsidRDefault="00C5679E" w:rsidP="00C56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679E" w:rsidRPr="008D26B1" w:rsidRDefault="00C5679E" w:rsidP="00C56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679E" w:rsidRPr="008D26B1" w:rsidRDefault="00C5679E" w:rsidP="00C56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679E" w:rsidRPr="008D26B1" w:rsidRDefault="00C5679E" w:rsidP="00C56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679E" w:rsidRPr="0016474E" w:rsidRDefault="00C5679E" w:rsidP="00C56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79E" w:rsidRPr="008D26B1" w:rsidRDefault="00C5679E" w:rsidP="00C56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C5679E" w:rsidRPr="008D26B1" w:rsidTr="00C567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679E" w:rsidRPr="008D26B1" w:rsidRDefault="00C5679E" w:rsidP="00C56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5679E" w:rsidRPr="00BC792C" w:rsidRDefault="00C5679E" w:rsidP="00C5679E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C792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Итого</w:t>
            </w:r>
            <w:r w:rsidRPr="00BC792C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материалов на сумму: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679E" w:rsidRPr="00BC792C" w:rsidRDefault="00C5679E" w:rsidP="00C56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679E" w:rsidRPr="00BC792C" w:rsidRDefault="00C5679E" w:rsidP="00C56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5679E" w:rsidRPr="008D26B1" w:rsidRDefault="00C5679E" w:rsidP="00C56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5679E" w:rsidRPr="008D26B1" w:rsidTr="00C567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679E" w:rsidRPr="008D26B1" w:rsidRDefault="00C5679E" w:rsidP="00C56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5679E" w:rsidRPr="003A0F73" w:rsidRDefault="00C5679E" w:rsidP="00C5679E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</w:pPr>
            <w:r w:rsidRPr="00BC792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Итого</w:t>
            </w:r>
            <w:r w:rsidRPr="00BC792C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по ТО 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679E" w:rsidRPr="0016474E" w:rsidRDefault="00C5679E" w:rsidP="00C56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679E" w:rsidRPr="003A0F73" w:rsidRDefault="00C5679E" w:rsidP="00C56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val="en-US" w:eastAsia="ru-RU"/>
              </w:rPr>
            </w:pPr>
          </w:p>
        </w:tc>
        <w:tc>
          <w:tcPr>
            <w:tcW w:w="12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5679E" w:rsidRPr="008D26B1" w:rsidRDefault="00C5679E" w:rsidP="00C56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2303DB" w:rsidRDefault="002303DB" w:rsidP="009C653F">
      <w:pPr>
        <w:pStyle w:val="a5"/>
        <w:tabs>
          <w:tab w:val="left" w:pos="1134"/>
        </w:tabs>
        <w:autoSpaceDE w:val="0"/>
        <w:autoSpaceDN w:val="0"/>
        <w:adjustRightInd w:val="0"/>
        <w:spacing w:before="120" w:after="120" w:line="240" w:lineRule="auto"/>
        <w:ind w:left="644"/>
        <w:contextualSpacing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C653F" w:rsidRDefault="009C653F" w:rsidP="009C653F">
      <w:pPr>
        <w:pStyle w:val="a5"/>
        <w:tabs>
          <w:tab w:val="left" w:pos="1134"/>
        </w:tabs>
        <w:autoSpaceDE w:val="0"/>
        <w:autoSpaceDN w:val="0"/>
        <w:adjustRightInd w:val="0"/>
        <w:spacing w:before="120" w:after="120" w:line="240" w:lineRule="auto"/>
        <w:ind w:left="644"/>
        <w:contextualSpacing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Стоимость нормо-часа                                                                                    Таблица 2</w:t>
      </w:r>
    </w:p>
    <w:tbl>
      <w:tblPr>
        <w:tblStyle w:val="af1"/>
        <w:tblW w:w="10661" w:type="dxa"/>
        <w:tblInd w:w="-34" w:type="dxa"/>
        <w:tblLook w:val="04A0" w:firstRow="1" w:lastRow="0" w:firstColumn="1" w:lastColumn="0" w:noHBand="0" w:noVBand="1"/>
      </w:tblPr>
      <w:tblGrid>
        <w:gridCol w:w="601"/>
        <w:gridCol w:w="5854"/>
        <w:gridCol w:w="4206"/>
      </w:tblGrid>
      <w:tr w:rsidR="009C653F" w:rsidTr="007C7DCB">
        <w:trPr>
          <w:trHeight w:val="278"/>
        </w:trPr>
        <w:tc>
          <w:tcPr>
            <w:tcW w:w="601" w:type="dxa"/>
          </w:tcPr>
          <w:p w:rsidR="009C653F" w:rsidRPr="00937F18" w:rsidRDefault="009C653F" w:rsidP="009C653F">
            <w:pPr>
              <w:pStyle w:val="a5"/>
              <w:tabs>
                <w:tab w:val="left" w:pos="1134"/>
              </w:tabs>
              <w:autoSpaceDE w:val="0"/>
              <w:autoSpaceDN w:val="0"/>
              <w:adjustRightInd w:val="0"/>
              <w:spacing w:before="120" w:after="120"/>
              <w:ind w:left="0"/>
              <w:contextualSpacing w:val="0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r w:rsidRPr="00937F18">
              <w:rPr>
                <w:rFonts w:ascii="Times New Roman" w:eastAsia="Times New Roman" w:hAnsi="Times New Roman"/>
                <w:b/>
                <w:sz w:val="18"/>
                <w:szCs w:val="18"/>
              </w:rPr>
              <w:t>№ п/п</w:t>
            </w:r>
          </w:p>
        </w:tc>
        <w:tc>
          <w:tcPr>
            <w:tcW w:w="5854" w:type="dxa"/>
          </w:tcPr>
          <w:p w:rsidR="009C653F" w:rsidRPr="00937F18" w:rsidRDefault="009C653F" w:rsidP="009C653F">
            <w:pPr>
              <w:pStyle w:val="a5"/>
              <w:tabs>
                <w:tab w:val="left" w:pos="1134"/>
              </w:tabs>
              <w:autoSpaceDE w:val="0"/>
              <w:autoSpaceDN w:val="0"/>
              <w:adjustRightInd w:val="0"/>
              <w:spacing w:before="120" w:after="120"/>
              <w:ind w:left="0"/>
              <w:contextualSpacing w:val="0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r w:rsidRPr="00937F18">
              <w:rPr>
                <w:rFonts w:ascii="Times New Roman" w:eastAsia="Times New Roman" w:hAnsi="Times New Roman"/>
                <w:b/>
                <w:sz w:val="18"/>
                <w:szCs w:val="18"/>
              </w:rPr>
              <w:t>Наименование слесарно-механических работ</w:t>
            </w:r>
          </w:p>
        </w:tc>
        <w:tc>
          <w:tcPr>
            <w:tcW w:w="4206" w:type="dxa"/>
          </w:tcPr>
          <w:p w:rsidR="009C653F" w:rsidRPr="00937F18" w:rsidRDefault="009C653F" w:rsidP="009C653F">
            <w:pPr>
              <w:pStyle w:val="a5"/>
              <w:tabs>
                <w:tab w:val="left" w:pos="1134"/>
              </w:tabs>
              <w:autoSpaceDE w:val="0"/>
              <w:autoSpaceDN w:val="0"/>
              <w:adjustRightInd w:val="0"/>
              <w:spacing w:before="120" w:after="120"/>
              <w:ind w:left="0"/>
              <w:contextualSpacing w:val="0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r w:rsidRPr="00937F18">
              <w:rPr>
                <w:rFonts w:ascii="Times New Roman" w:eastAsia="Times New Roman" w:hAnsi="Times New Roman"/>
                <w:b/>
                <w:sz w:val="18"/>
                <w:szCs w:val="18"/>
              </w:rPr>
              <w:t>Стоимость, руб. без НДС</w:t>
            </w:r>
          </w:p>
        </w:tc>
      </w:tr>
      <w:tr w:rsidR="009C653F" w:rsidTr="007C7DCB">
        <w:trPr>
          <w:trHeight w:val="289"/>
        </w:trPr>
        <w:tc>
          <w:tcPr>
            <w:tcW w:w="601" w:type="dxa"/>
          </w:tcPr>
          <w:p w:rsidR="009C653F" w:rsidRPr="00937F18" w:rsidRDefault="009C653F" w:rsidP="009C653F">
            <w:pPr>
              <w:pStyle w:val="a5"/>
              <w:tabs>
                <w:tab w:val="left" w:pos="1134"/>
              </w:tabs>
              <w:autoSpaceDE w:val="0"/>
              <w:autoSpaceDN w:val="0"/>
              <w:adjustRightInd w:val="0"/>
              <w:spacing w:before="120" w:after="120"/>
              <w:ind w:left="0"/>
              <w:contextualSpacing w:val="0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937F18">
              <w:rPr>
                <w:rFonts w:ascii="Times New Roman" w:eastAsia="Times New Roman" w:hAnsi="Times New Roman"/>
                <w:sz w:val="18"/>
                <w:szCs w:val="18"/>
              </w:rPr>
              <w:t>1</w:t>
            </w:r>
          </w:p>
        </w:tc>
        <w:tc>
          <w:tcPr>
            <w:tcW w:w="5854" w:type="dxa"/>
          </w:tcPr>
          <w:p w:rsidR="009C653F" w:rsidRPr="00A27446" w:rsidRDefault="009C653F" w:rsidP="00A27446">
            <w:pPr>
              <w:pStyle w:val="a5"/>
              <w:tabs>
                <w:tab w:val="left" w:pos="1134"/>
              </w:tabs>
              <w:autoSpaceDE w:val="0"/>
              <w:autoSpaceDN w:val="0"/>
              <w:adjustRightInd w:val="0"/>
              <w:spacing w:before="120" w:after="120"/>
              <w:ind w:left="0"/>
              <w:contextualSpacing w:val="0"/>
              <w:jc w:val="both"/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</w:pPr>
            <w:r w:rsidRPr="00937F18">
              <w:rPr>
                <w:rFonts w:ascii="Times New Roman" w:eastAsia="Times New Roman" w:hAnsi="Times New Roman"/>
                <w:sz w:val="18"/>
                <w:szCs w:val="18"/>
              </w:rPr>
              <w:t xml:space="preserve">Стоимость </w:t>
            </w:r>
            <w:r w:rsidR="00A27446" w:rsidRPr="00A27446">
              <w:rPr>
                <w:rFonts w:ascii="Times New Roman" w:eastAsia="Times New Roman" w:hAnsi="Times New Roman"/>
                <w:sz w:val="18"/>
                <w:szCs w:val="18"/>
              </w:rPr>
              <w:t>нормо-часа</w:t>
            </w:r>
          </w:p>
        </w:tc>
        <w:tc>
          <w:tcPr>
            <w:tcW w:w="4206" w:type="dxa"/>
          </w:tcPr>
          <w:p w:rsidR="009C653F" w:rsidRPr="00937F18" w:rsidRDefault="009C653F" w:rsidP="009C653F">
            <w:pPr>
              <w:pStyle w:val="a5"/>
              <w:tabs>
                <w:tab w:val="left" w:pos="1134"/>
              </w:tabs>
              <w:autoSpaceDE w:val="0"/>
              <w:autoSpaceDN w:val="0"/>
              <w:adjustRightInd w:val="0"/>
              <w:spacing w:before="120" w:after="120"/>
              <w:ind w:left="0"/>
              <w:contextualSpacing w:val="0"/>
              <w:jc w:val="both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</w:tr>
      <w:tr w:rsidR="009C653F" w:rsidTr="007C7DCB">
        <w:trPr>
          <w:trHeight w:val="236"/>
        </w:trPr>
        <w:tc>
          <w:tcPr>
            <w:tcW w:w="6455" w:type="dxa"/>
            <w:gridSpan w:val="2"/>
          </w:tcPr>
          <w:p w:rsidR="009C653F" w:rsidRPr="00937F18" w:rsidRDefault="009C653F" w:rsidP="009C653F">
            <w:pPr>
              <w:pStyle w:val="a5"/>
              <w:tabs>
                <w:tab w:val="left" w:pos="1134"/>
              </w:tabs>
              <w:autoSpaceDE w:val="0"/>
              <w:autoSpaceDN w:val="0"/>
              <w:adjustRightInd w:val="0"/>
              <w:spacing w:before="120" w:after="120"/>
              <w:ind w:left="0"/>
              <w:contextualSpacing w:val="0"/>
              <w:jc w:val="both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r w:rsidRPr="00937F18">
              <w:rPr>
                <w:rFonts w:ascii="Times New Roman" w:eastAsia="Times New Roman" w:hAnsi="Times New Roman"/>
                <w:b/>
                <w:sz w:val="18"/>
                <w:szCs w:val="18"/>
              </w:rPr>
              <w:t>ИТОГО</w:t>
            </w:r>
          </w:p>
        </w:tc>
        <w:tc>
          <w:tcPr>
            <w:tcW w:w="4206" w:type="dxa"/>
          </w:tcPr>
          <w:p w:rsidR="009C653F" w:rsidRPr="00937F18" w:rsidRDefault="009C653F" w:rsidP="009C653F">
            <w:pPr>
              <w:pStyle w:val="a5"/>
              <w:tabs>
                <w:tab w:val="left" w:pos="1134"/>
              </w:tabs>
              <w:autoSpaceDE w:val="0"/>
              <w:autoSpaceDN w:val="0"/>
              <w:adjustRightInd w:val="0"/>
              <w:spacing w:before="120" w:after="120"/>
              <w:ind w:left="0"/>
              <w:contextualSpacing w:val="0"/>
              <w:jc w:val="both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</w:tr>
    </w:tbl>
    <w:p w:rsidR="002303DB" w:rsidRDefault="002303DB" w:rsidP="00C94889">
      <w:pPr>
        <w:tabs>
          <w:tab w:val="left" w:pos="1134"/>
        </w:tabs>
        <w:autoSpaceDE w:val="0"/>
        <w:autoSpaceDN w:val="0"/>
        <w:adjustRightInd w:val="0"/>
        <w:spacing w:before="120" w:after="12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9C653F" w:rsidRPr="006C210A" w:rsidRDefault="009C653F" w:rsidP="00C94889">
      <w:pPr>
        <w:tabs>
          <w:tab w:val="left" w:pos="1134"/>
        </w:tabs>
        <w:autoSpaceDE w:val="0"/>
        <w:autoSpaceDN w:val="0"/>
        <w:adjustRightInd w:val="0"/>
        <w:spacing w:before="120" w:after="12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C210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Стоимость работ/услуг, оказываемых </w:t>
      </w:r>
      <w:r w:rsidRPr="006C210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br/>
        <w:t xml:space="preserve">при проведении ремонта автомобилей </w:t>
      </w:r>
      <w:r w:rsidR="00FC042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>LADA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br/>
      </w:r>
      <w:r w:rsidRPr="006C210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вместе со стоимостью деталей                                                              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                   </w:t>
      </w:r>
      <w:r w:rsidRPr="006C210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Таблица 3</w:t>
      </w:r>
    </w:p>
    <w:tbl>
      <w:tblPr>
        <w:tblW w:w="10661" w:type="dxa"/>
        <w:tblInd w:w="-34" w:type="dxa"/>
        <w:tblLayout w:type="fixed"/>
        <w:tblLook w:val="00A0" w:firstRow="1" w:lastRow="0" w:firstColumn="1" w:lastColumn="0" w:noHBand="0" w:noVBand="0"/>
      </w:tblPr>
      <w:tblGrid>
        <w:gridCol w:w="604"/>
        <w:gridCol w:w="4670"/>
        <w:gridCol w:w="2126"/>
        <w:gridCol w:w="1701"/>
        <w:gridCol w:w="1560"/>
      </w:tblGrid>
      <w:tr w:rsidR="009C653F" w:rsidRPr="00902C03" w:rsidTr="00C94889">
        <w:trPr>
          <w:trHeight w:val="277"/>
        </w:trPr>
        <w:tc>
          <w:tcPr>
            <w:tcW w:w="6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9C653F" w:rsidRPr="00937F18" w:rsidRDefault="009C653F" w:rsidP="009C653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37F1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№</w:t>
            </w:r>
          </w:p>
        </w:tc>
        <w:tc>
          <w:tcPr>
            <w:tcW w:w="46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9C653F" w:rsidRPr="00937F18" w:rsidRDefault="009C653F" w:rsidP="009C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37F1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Наименование</w:t>
            </w: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9C653F" w:rsidRPr="00937F18" w:rsidRDefault="009C653F" w:rsidP="009C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37F1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Вид работ</w:t>
            </w:r>
          </w:p>
        </w:tc>
        <w:tc>
          <w:tcPr>
            <w:tcW w:w="326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53F" w:rsidRPr="00937F18" w:rsidRDefault="009C653F" w:rsidP="009C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37F1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Стоимость работ</w:t>
            </w:r>
            <w:r w:rsidR="007F69F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/услуг вместе со стоимостью</w:t>
            </w:r>
            <w:r w:rsidR="002303D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заменяемой</w:t>
            </w:r>
            <w:r w:rsidR="007F69F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детали</w:t>
            </w:r>
            <w:r w:rsidR="002303D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/узла</w:t>
            </w:r>
            <w:r w:rsidRPr="00937F1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br/>
              <w:t>руб. без НДС</w:t>
            </w:r>
          </w:p>
        </w:tc>
      </w:tr>
      <w:tr w:rsidR="009C653F" w:rsidRPr="00902C03" w:rsidTr="00C94889">
        <w:trPr>
          <w:trHeight w:val="277"/>
        </w:trPr>
        <w:tc>
          <w:tcPr>
            <w:tcW w:w="6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C653F" w:rsidRPr="00937F18" w:rsidRDefault="009C653F" w:rsidP="009C653F">
            <w:pPr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6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C653F" w:rsidRPr="00937F18" w:rsidRDefault="009C653F" w:rsidP="009C65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C653F" w:rsidRPr="00937F18" w:rsidRDefault="009C653F" w:rsidP="009C65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26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53F" w:rsidRPr="00937F18" w:rsidRDefault="009C653F" w:rsidP="009C65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9C653F" w:rsidRPr="00902C03" w:rsidTr="007C7DCB">
        <w:trPr>
          <w:trHeight w:val="88"/>
        </w:trPr>
        <w:tc>
          <w:tcPr>
            <w:tcW w:w="60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</w:tcPr>
          <w:p w:rsidR="009C653F" w:rsidRPr="00937F18" w:rsidRDefault="009C653F" w:rsidP="009C653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937F18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00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C653F" w:rsidRPr="00937F18" w:rsidRDefault="009C653F" w:rsidP="009C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937F18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Двигатель</w:t>
            </w:r>
          </w:p>
        </w:tc>
      </w:tr>
      <w:tr w:rsidR="00C94889" w:rsidRPr="00902C03" w:rsidTr="00C94889">
        <w:trPr>
          <w:trHeight w:val="88"/>
        </w:trPr>
        <w:tc>
          <w:tcPr>
            <w:tcW w:w="60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</w:tcPr>
          <w:p w:rsidR="00C94889" w:rsidRPr="00937F18" w:rsidRDefault="00C94889" w:rsidP="009C653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94889" w:rsidRPr="00937F18" w:rsidRDefault="00C94889" w:rsidP="009C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4889" w:rsidRPr="00C94889" w:rsidRDefault="00C94889" w:rsidP="00C94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C94889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val="en-US" w:eastAsia="ru-RU"/>
              </w:rPr>
              <w:t xml:space="preserve">LADA </w:t>
            </w:r>
            <w:r w:rsidRPr="00C94889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 xml:space="preserve">НИВА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4889" w:rsidRPr="00C94889" w:rsidRDefault="00C94889" w:rsidP="00C94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val="en-US" w:eastAsia="ru-RU"/>
              </w:rPr>
            </w:pPr>
            <w:r w:rsidRPr="00C94889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val="en-US" w:eastAsia="ru-RU"/>
              </w:rPr>
              <w:t>LADA LARGUS</w:t>
            </w:r>
          </w:p>
        </w:tc>
      </w:tr>
      <w:tr w:rsidR="00C94889" w:rsidRPr="00902C03" w:rsidTr="00C94889">
        <w:trPr>
          <w:trHeight w:val="20"/>
        </w:trPr>
        <w:tc>
          <w:tcPr>
            <w:tcW w:w="6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C94889" w:rsidRPr="00937F18" w:rsidRDefault="00C94889" w:rsidP="009C653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37F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1.1.</w:t>
            </w:r>
          </w:p>
        </w:tc>
        <w:tc>
          <w:tcPr>
            <w:tcW w:w="46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C94889" w:rsidRPr="00937F18" w:rsidRDefault="00C94889" w:rsidP="009C65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37F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Генератор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bottom"/>
          </w:tcPr>
          <w:p w:rsidR="00C94889" w:rsidRPr="00937F18" w:rsidRDefault="00635FE1" w:rsidP="009C65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замена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94889" w:rsidRPr="00937F18" w:rsidRDefault="00C94889" w:rsidP="009C65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4889" w:rsidRPr="00937F18" w:rsidRDefault="00C94889" w:rsidP="009C65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C94889" w:rsidRPr="00902C03" w:rsidTr="00C94889">
        <w:trPr>
          <w:trHeight w:val="20"/>
        </w:trPr>
        <w:tc>
          <w:tcPr>
            <w:tcW w:w="604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C94889" w:rsidRPr="00937F18" w:rsidRDefault="00C94889" w:rsidP="005D0E0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37F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</w:t>
            </w:r>
            <w:r w:rsidR="005D0E0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  <w:r w:rsidRPr="00937F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467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bottom"/>
          </w:tcPr>
          <w:p w:rsidR="00C94889" w:rsidRPr="00937F18" w:rsidRDefault="00C94889" w:rsidP="009C65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37F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Прокладка </w:t>
            </w:r>
            <w:proofErr w:type="spellStart"/>
            <w:proofErr w:type="gramStart"/>
            <w:r w:rsidRPr="00937F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впускн</w:t>
            </w:r>
            <w:proofErr w:type="spellEnd"/>
            <w:r w:rsidRPr="00937F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./</w:t>
            </w:r>
            <w:proofErr w:type="spellStart"/>
            <w:proofErr w:type="gramEnd"/>
            <w:r w:rsidRPr="00937F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выпускн</w:t>
            </w:r>
            <w:proofErr w:type="spellEnd"/>
            <w:r w:rsidRPr="00937F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 коллектора (инжектор)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bottom"/>
          </w:tcPr>
          <w:p w:rsidR="00C94889" w:rsidRPr="00937F18" w:rsidRDefault="00C94889" w:rsidP="009C65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37F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замена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94889" w:rsidRPr="00937F18" w:rsidRDefault="00C94889" w:rsidP="009C65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4889" w:rsidRPr="00937F18" w:rsidRDefault="00C94889" w:rsidP="009C65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C94889" w:rsidRPr="00902C03" w:rsidTr="00C94889">
        <w:trPr>
          <w:trHeight w:val="20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94889" w:rsidRPr="00937F18" w:rsidRDefault="00C94889" w:rsidP="005D0E0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37F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</w:t>
            </w:r>
            <w:r w:rsidR="005D0E0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  <w:r w:rsidRPr="00937F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4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94889" w:rsidRPr="00937F18" w:rsidRDefault="00C94889" w:rsidP="009C65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37F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Ремень генератора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94889" w:rsidRPr="00937F18" w:rsidRDefault="00C94889" w:rsidP="009C65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37F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Замена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94889" w:rsidRPr="00937F18" w:rsidRDefault="00C94889" w:rsidP="009C65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94889" w:rsidRPr="00937F18" w:rsidRDefault="00C94889" w:rsidP="009C65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C94889" w:rsidRPr="00902C03" w:rsidTr="00C94889">
        <w:trPr>
          <w:trHeight w:val="20"/>
        </w:trPr>
        <w:tc>
          <w:tcPr>
            <w:tcW w:w="60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C94889" w:rsidRPr="00937F18" w:rsidRDefault="00C94889" w:rsidP="005D0E0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37F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</w:t>
            </w:r>
            <w:r w:rsidR="005D0E0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  <w:r w:rsidRPr="00937F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467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C94889" w:rsidRPr="00937F18" w:rsidRDefault="00C94889" w:rsidP="009C65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37F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Ремень ГУР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C94889" w:rsidRPr="00937F18" w:rsidRDefault="00C94889" w:rsidP="009C65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37F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Замена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94889" w:rsidRPr="00937F18" w:rsidRDefault="00C94889" w:rsidP="009C65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4889" w:rsidRPr="00937F18" w:rsidRDefault="00C94889" w:rsidP="009C65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C94889" w:rsidRPr="00902C03" w:rsidTr="00C94889">
        <w:trPr>
          <w:trHeight w:val="20"/>
        </w:trPr>
        <w:tc>
          <w:tcPr>
            <w:tcW w:w="604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C94889" w:rsidRPr="00937F18" w:rsidRDefault="00C94889" w:rsidP="005D0E0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</w:pPr>
            <w:r w:rsidRPr="00937F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</w:t>
            </w:r>
            <w:r w:rsidR="005D0E0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5.</w:t>
            </w:r>
          </w:p>
        </w:tc>
        <w:tc>
          <w:tcPr>
            <w:tcW w:w="467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bottom"/>
          </w:tcPr>
          <w:p w:rsidR="00C94889" w:rsidRPr="00937F18" w:rsidRDefault="00C94889" w:rsidP="009C65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37F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Стартер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bottom"/>
          </w:tcPr>
          <w:p w:rsidR="00C94889" w:rsidRPr="00937F18" w:rsidRDefault="00C94889" w:rsidP="009C65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37F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Замена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94889" w:rsidRPr="00937F18" w:rsidRDefault="00C94889" w:rsidP="009C65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4889" w:rsidRPr="00937F18" w:rsidRDefault="00C94889" w:rsidP="009C65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C94889" w:rsidRPr="00902C03" w:rsidTr="00C94889">
        <w:trPr>
          <w:trHeight w:val="20"/>
        </w:trPr>
        <w:tc>
          <w:tcPr>
            <w:tcW w:w="60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C94889" w:rsidRPr="00937F18" w:rsidRDefault="00C94889" w:rsidP="005D0E0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</w:pPr>
            <w:r w:rsidRPr="00937F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</w:t>
            </w:r>
            <w:r w:rsidR="005D0E0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6.</w:t>
            </w:r>
          </w:p>
        </w:tc>
        <w:tc>
          <w:tcPr>
            <w:tcW w:w="467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C94889" w:rsidRPr="00937F18" w:rsidRDefault="00C94889" w:rsidP="009C65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37F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Шкив коленчатого вала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C94889" w:rsidRPr="00937F18" w:rsidRDefault="00C94889" w:rsidP="009C65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37F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Замена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94889" w:rsidRPr="00937F18" w:rsidRDefault="00C94889" w:rsidP="009C65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4889" w:rsidRPr="00937F18" w:rsidRDefault="00C94889" w:rsidP="009C65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C94889" w:rsidRPr="00902C03" w:rsidTr="00C94889">
        <w:trPr>
          <w:trHeight w:val="20"/>
        </w:trPr>
        <w:tc>
          <w:tcPr>
            <w:tcW w:w="6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C94889" w:rsidRPr="00937F18" w:rsidRDefault="00C94889" w:rsidP="009C653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937F18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84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4889" w:rsidRPr="00937F18" w:rsidRDefault="00C94889" w:rsidP="009C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937F18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Рулевое управление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C94889" w:rsidRPr="00937F18" w:rsidRDefault="00C94889" w:rsidP="00C94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</w:p>
        </w:tc>
      </w:tr>
      <w:tr w:rsidR="00C94889" w:rsidRPr="00902C03" w:rsidTr="00C94889">
        <w:trPr>
          <w:trHeight w:val="20"/>
        </w:trPr>
        <w:tc>
          <w:tcPr>
            <w:tcW w:w="6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C94889" w:rsidRPr="00937F18" w:rsidRDefault="00C94889" w:rsidP="009C653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37F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2.1.</w:t>
            </w:r>
          </w:p>
        </w:tc>
        <w:tc>
          <w:tcPr>
            <w:tcW w:w="467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C94889" w:rsidRPr="00937F18" w:rsidRDefault="00C94889" w:rsidP="009C65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37F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Маятниковый рычаг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C94889" w:rsidRPr="00937F18" w:rsidRDefault="00C94889" w:rsidP="009C65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37F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Замена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94889" w:rsidRPr="00937F18" w:rsidRDefault="00C94889" w:rsidP="009C65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4889" w:rsidRPr="00937F18" w:rsidRDefault="00C94889" w:rsidP="009C65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C94889" w:rsidRPr="00902C03" w:rsidTr="00C94889">
        <w:trPr>
          <w:trHeight w:val="20"/>
        </w:trPr>
        <w:tc>
          <w:tcPr>
            <w:tcW w:w="6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C94889" w:rsidRPr="00937F18" w:rsidRDefault="00C94889" w:rsidP="009C653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37F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2.2.</w:t>
            </w:r>
          </w:p>
        </w:tc>
        <w:tc>
          <w:tcPr>
            <w:tcW w:w="46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C94889" w:rsidRPr="00937F18" w:rsidRDefault="00C94889" w:rsidP="009C65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37F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Наконечник рулевой тяги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C94889" w:rsidRPr="00937F18" w:rsidRDefault="00C94889" w:rsidP="009C65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37F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Замена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94889" w:rsidRPr="00937F18" w:rsidRDefault="00C94889" w:rsidP="009C65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4889" w:rsidRPr="00937F18" w:rsidRDefault="00C94889" w:rsidP="009C65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C94889" w:rsidRPr="00902C03" w:rsidTr="00C94889">
        <w:trPr>
          <w:trHeight w:val="20"/>
        </w:trPr>
        <w:tc>
          <w:tcPr>
            <w:tcW w:w="6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C94889" w:rsidRPr="00937F18" w:rsidRDefault="00C94889" w:rsidP="009C653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37F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2.3.</w:t>
            </w:r>
          </w:p>
        </w:tc>
        <w:tc>
          <w:tcPr>
            <w:tcW w:w="46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C94889" w:rsidRPr="00937F18" w:rsidRDefault="00C94889" w:rsidP="009C65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37F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Редуктор рулевого механизма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C94889" w:rsidRPr="00937F18" w:rsidRDefault="00C94889" w:rsidP="009C65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37F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Замена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94889" w:rsidRPr="00937F18" w:rsidRDefault="00C94889" w:rsidP="009C65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4889" w:rsidRPr="00937F18" w:rsidRDefault="00C94889" w:rsidP="009C65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C94889" w:rsidRPr="00902C03" w:rsidTr="00C94889">
        <w:trPr>
          <w:trHeight w:val="20"/>
        </w:trPr>
        <w:tc>
          <w:tcPr>
            <w:tcW w:w="6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C94889" w:rsidRPr="00937F18" w:rsidRDefault="00C94889" w:rsidP="009C653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37F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2.4.</w:t>
            </w:r>
          </w:p>
        </w:tc>
        <w:tc>
          <w:tcPr>
            <w:tcW w:w="46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C94889" w:rsidRPr="00937F18" w:rsidRDefault="00C94889" w:rsidP="009C65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37F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Рулевое колесо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C94889" w:rsidRPr="00937F18" w:rsidRDefault="00C94889" w:rsidP="009C65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37F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Замена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94889" w:rsidRPr="00937F18" w:rsidRDefault="00C94889" w:rsidP="009C65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4889" w:rsidRPr="00937F18" w:rsidRDefault="00C94889" w:rsidP="009C65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C94889" w:rsidRPr="00902C03" w:rsidTr="00C94889">
        <w:trPr>
          <w:trHeight w:val="20"/>
        </w:trPr>
        <w:tc>
          <w:tcPr>
            <w:tcW w:w="6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C94889" w:rsidRPr="00937F18" w:rsidRDefault="00C94889" w:rsidP="009C653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37F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2.5.</w:t>
            </w:r>
          </w:p>
        </w:tc>
        <w:tc>
          <w:tcPr>
            <w:tcW w:w="46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C94889" w:rsidRPr="00937F18" w:rsidRDefault="00C94889" w:rsidP="009C65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37F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Тяга рулевая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C94889" w:rsidRPr="00937F18" w:rsidRDefault="00C94889" w:rsidP="009C65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37F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Замена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94889" w:rsidRPr="00937F18" w:rsidRDefault="00C94889" w:rsidP="009C65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4889" w:rsidRPr="00937F18" w:rsidRDefault="00C94889" w:rsidP="009C65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C94889" w:rsidRPr="00902C03" w:rsidTr="00C94889">
        <w:trPr>
          <w:trHeight w:val="20"/>
        </w:trPr>
        <w:tc>
          <w:tcPr>
            <w:tcW w:w="6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C94889" w:rsidRPr="00937F18" w:rsidRDefault="00C94889" w:rsidP="009C653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937F18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84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4889" w:rsidRPr="00937F18" w:rsidRDefault="00C94889" w:rsidP="009C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937F18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Система охлаждения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C94889" w:rsidRPr="00937F18" w:rsidRDefault="00C94889" w:rsidP="00C94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</w:p>
        </w:tc>
      </w:tr>
      <w:tr w:rsidR="00C94889" w:rsidRPr="00902C03" w:rsidTr="00C94889">
        <w:trPr>
          <w:trHeight w:val="20"/>
        </w:trPr>
        <w:tc>
          <w:tcPr>
            <w:tcW w:w="6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C94889" w:rsidRPr="00937F18" w:rsidRDefault="00C94889" w:rsidP="009C653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37F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3.1.</w:t>
            </w:r>
          </w:p>
        </w:tc>
        <w:tc>
          <w:tcPr>
            <w:tcW w:w="467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C94889" w:rsidRPr="00937F18" w:rsidRDefault="00C94889" w:rsidP="009C65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37F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Датчик температуры охлаждающей жидкости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C94889" w:rsidRPr="00937F18" w:rsidRDefault="00C94889" w:rsidP="009C65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37F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Замена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94889" w:rsidRPr="00937F18" w:rsidRDefault="00C94889" w:rsidP="009C65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4889" w:rsidRPr="00937F18" w:rsidRDefault="00C94889" w:rsidP="009C65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C94889" w:rsidRPr="00902C03" w:rsidTr="00C94889">
        <w:trPr>
          <w:trHeight w:val="20"/>
        </w:trPr>
        <w:tc>
          <w:tcPr>
            <w:tcW w:w="604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C94889" w:rsidRPr="00937F18" w:rsidRDefault="00C94889" w:rsidP="009C653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37F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3.2.</w:t>
            </w:r>
          </w:p>
        </w:tc>
        <w:tc>
          <w:tcPr>
            <w:tcW w:w="467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bottom"/>
          </w:tcPr>
          <w:p w:rsidR="00C94889" w:rsidRPr="00937F18" w:rsidRDefault="00C94889" w:rsidP="009C65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37F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Патрубок системы охлаждения (1шт)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bottom"/>
          </w:tcPr>
          <w:p w:rsidR="00C94889" w:rsidRPr="00937F18" w:rsidRDefault="00C94889" w:rsidP="009C65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37F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Замена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94889" w:rsidRPr="00937F18" w:rsidRDefault="00C94889" w:rsidP="009C65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4889" w:rsidRPr="00937F18" w:rsidRDefault="00C94889" w:rsidP="009C65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C94889" w:rsidRPr="00902C03" w:rsidTr="00C94889">
        <w:trPr>
          <w:trHeight w:val="20"/>
        </w:trPr>
        <w:tc>
          <w:tcPr>
            <w:tcW w:w="60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C94889" w:rsidRPr="00937F18" w:rsidRDefault="00C94889" w:rsidP="009C653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37F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3.3.</w:t>
            </w:r>
          </w:p>
        </w:tc>
        <w:tc>
          <w:tcPr>
            <w:tcW w:w="4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</w:tcPr>
          <w:p w:rsidR="00C94889" w:rsidRPr="00937F18" w:rsidRDefault="00C94889" w:rsidP="009C65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37F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Помпа системы охлаждения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</w:tcPr>
          <w:p w:rsidR="00C94889" w:rsidRPr="00937F18" w:rsidRDefault="00C94889" w:rsidP="009C65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37F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Замена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94889" w:rsidRPr="00937F18" w:rsidRDefault="00C94889" w:rsidP="009C65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4889" w:rsidRPr="00937F18" w:rsidRDefault="00C94889" w:rsidP="009C65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C94889" w:rsidRPr="00902C03" w:rsidTr="00C94889">
        <w:trPr>
          <w:trHeight w:val="20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94889" w:rsidRPr="00937F18" w:rsidRDefault="00C94889" w:rsidP="005D0E0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37F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3.</w:t>
            </w:r>
            <w:r w:rsidR="005D0E0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  <w:r w:rsidRPr="00937F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4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94889" w:rsidRPr="00937F18" w:rsidRDefault="00C94889" w:rsidP="009C65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37F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Термостат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94889" w:rsidRPr="00937F18" w:rsidRDefault="00C94889" w:rsidP="009C65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37F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Замена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94889" w:rsidRPr="00937F18" w:rsidRDefault="00C94889" w:rsidP="009C65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94889" w:rsidRPr="00937F18" w:rsidRDefault="00C94889" w:rsidP="009C65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C94889" w:rsidRPr="00902C03" w:rsidTr="00C94889">
        <w:trPr>
          <w:trHeight w:val="20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94889" w:rsidRPr="00937F18" w:rsidRDefault="00C94889" w:rsidP="009C653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937F18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84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94889" w:rsidRPr="00937F18" w:rsidRDefault="00C94889" w:rsidP="009C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937F18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Система питания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94889" w:rsidRPr="00937F18" w:rsidRDefault="00C94889" w:rsidP="00C94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</w:p>
        </w:tc>
      </w:tr>
      <w:tr w:rsidR="00C94889" w:rsidRPr="00902C03" w:rsidTr="00C94889">
        <w:trPr>
          <w:trHeight w:val="20"/>
        </w:trPr>
        <w:tc>
          <w:tcPr>
            <w:tcW w:w="60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C94889" w:rsidRPr="00937F18" w:rsidRDefault="00C94889" w:rsidP="009C653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37F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4.1</w:t>
            </w:r>
          </w:p>
        </w:tc>
        <w:tc>
          <w:tcPr>
            <w:tcW w:w="4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</w:tcPr>
          <w:p w:rsidR="00C94889" w:rsidRPr="00937F18" w:rsidRDefault="00C94889" w:rsidP="009C65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37F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Бензонасос электрический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</w:tcPr>
          <w:p w:rsidR="00C94889" w:rsidRPr="00937F18" w:rsidRDefault="00C94889" w:rsidP="009C65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37F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Замена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94889" w:rsidRPr="00937F18" w:rsidRDefault="00C94889" w:rsidP="009C65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4889" w:rsidRPr="00937F18" w:rsidRDefault="00C94889" w:rsidP="009C65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C94889" w:rsidRPr="00902C03" w:rsidTr="00C94889">
        <w:trPr>
          <w:trHeight w:val="20"/>
        </w:trPr>
        <w:tc>
          <w:tcPr>
            <w:tcW w:w="60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C94889" w:rsidRPr="00937F18" w:rsidRDefault="00C94889" w:rsidP="009C653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37F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4.2</w:t>
            </w:r>
          </w:p>
        </w:tc>
        <w:tc>
          <w:tcPr>
            <w:tcW w:w="4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</w:tcPr>
          <w:p w:rsidR="00C94889" w:rsidRPr="00937F18" w:rsidRDefault="00C94889" w:rsidP="009C65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37F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Датчик массового расхода воздуха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</w:tcPr>
          <w:p w:rsidR="00C94889" w:rsidRPr="00937F18" w:rsidRDefault="00C94889" w:rsidP="009C65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37F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Замена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94889" w:rsidRPr="00937F18" w:rsidRDefault="00C94889" w:rsidP="009C65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4889" w:rsidRPr="00937F18" w:rsidRDefault="00C94889" w:rsidP="009C65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C94889" w:rsidRPr="00902C03" w:rsidTr="00C94889">
        <w:trPr>
          <w:trHeight w:val="20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94889" w:rsidRPr="00937F18" w:rsidRDefault="00C94889" w:rsidP="009C653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937F18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84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94889" w:rsidRPr="00937F18" w:rsidRDefault="00C94889" w:rsidP="009C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937F18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Тормозная система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94889" w:rsidRPr="00937F18" w:rsidRDefault="00C94889" w:rsidP="00C94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</w:p>
        </w:tc>
      </w:tr>
      <w:tr w:rsidR="00C94889" w:rsidRPr="00902C03" w:rsidTr="00C94889">
        <w:trPr>
          <w:trHeight w:val="20"/>
        </w:trPr>
        <w:tc>
          <w:tcPr>
            <w:tcW w:w="60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C94889" w:rsidRPr="00937F18" w:rsidRDefault="00C94889" w:rsidP="009C653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37F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5.1</w:t>
            </w:r>
          </w:p>
        </w:tc>
        <w:tc>
          <w:tcPr>
            <w:tcW w:w="467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C94889" w:rsidRPr="00937F18" w:rsidRDefault="00C94889" w:rsidP="009C65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37F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Барабан тормозной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C94889" w:rsidRPr="00937F18" w:rsidRDefault="00C94889" w:rsidP="009C65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37F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Замена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94889" w:rsidRPr="00937F18" w:rsidRDefault="00C94889" w:rsidP="009C65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4889" w:rsidRPr="00937F18" w:rsidRDefault="00C94889" w:rsidP="009C65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C94889" w:rsidRPr="00902C03" w:rsidTr="00C94889">
        <w:trPr>
          <w:trHeight w:val="20"/>
        </w:trPr>
        <w:tc>
          <w:tcPr>
            <w:tcW w:w="604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C94889" w:rsidRPr="00937F18" w:rsidRDefault="00C94889" w:rsidP="009C653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37F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5.2.</w:t>
            </w:r>
          </w:p>
        </w:tc>
        <w:tc>
          <w:tcPr>
            <w:tcW w:w="467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bottom"/>
          </w:tcPr>
          <w:p w:rsidR="00C94889" w:rsidRPr="00937F18" w:rsidRDefault="00C94889" w:rsidP="009C65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37F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Диск тормозной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bottom"/>
          </w:tcPr>
          <w:p w:rsidR="00C94889" w:rsidRPr="00937F18" w:rsidRDefault="00C94889" w:rsidP="009C65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37F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Замена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94889" w:rsidRPr="00937F18" w:rsidRDefault="00C94889" w:rsidP="009C65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4889" w:rsidRPr="00937F18" w:rsidRDefault="00C94889" w:rsidP="009C65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C94889" w:rsidRPr="00902C03" w:rsidTr="00C94889">
        <w:trPr>
          <w:trHeight w:val="20"/>
        </w:trPr>
        <w:tc>
          <w:tcPr>
            <w:tcW w:w="60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C94889" w:rsidRPr="00937F18" w:rsidRDefault="00C94889" w:rsidP="009C653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37F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5.3.</w:t>
            </w:r>
          </w:p>
        </w:tc>
        <w:tc>
          <w:tcPr>
            <w:tcW w:w="4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</w:tcPr>
          <w:p w:rsidR="00C94889" w:rsidRPr="00937F18" w:rsidRDefault="00C94889" w:rsidP="009C65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37F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Колодки тормозные (задние)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</w:tcPr>
          <w:p w:rsidR="00C94889" w:rsidRPr="00937F18" w:rsidRDefault="00C94889" w:rsidP="009C65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37F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Замена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94889" w:rsidRPr="00937F18" w:rsidRDefault="00C94889" w:rsidP="009C65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4889" w:rsidRPr="00937F18" w:rsidRDefault="00C94889" w:rsidP="009C65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C94889" w:rsidRPr="00902C03" w:rsidTr="00C94889">
        <w:trPr>
          <w:trHeight w:val="20"/>
        </w:trPr>
        <w:tc>
          <w:tcPr>
            <w:tcW w:w="60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C94889" w:rsidRPr="00937F18" w:rsidRDefault="00C94889" w:rsidP="009C653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37F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5.4.</w:t>
            </w:r>
          </w:p>
        </w:tc>
        <w:tc>
          <w:tcPr>
            <w:tcW w:w="4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</w:tcPr>
          <w:p w:rsidR="00C94889" w:rsidRPr="00937F18" w:rsidRDefault="00C94889" w:rsidP="009C65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37F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Колодки тормозные (передние)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</w:tcPr>
          <w:p w:rsidR="00C94889" w:rsidRPr="00937F18" w:rsidRDefault="00C94889" w:rsidP="009C65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37F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Замена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94889" w:rsidRPr="00937F18" w:rsidRDefault="00C94889" w:rsidP="009C65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4889" w:rsidRPr="00937F18" w:rsidRDefault="00C94889" w:rsidP="009C65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C94889" w:rsidRPr="00902C03" w:rsidTr="00C94889">
        <w:trPr>
          <w:trHeight w:val="20"/>
        </w:trPr>
        <w:tc>
          <w:tcPr>
            <w:tcW w:w="60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C94889" w:rsidRPr="00937F18" w:rsidRDefault="00C94889" w:rsidP="005D0E0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</w:pPr>
            <w:r w:rsidRPr="00937F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5.5</w:t>
            </w:r>
            <w:r w:rsidR="005D0E0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467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C94889" w:rsidRPr="00937F18" w:rsidRDefault="00C94889" w:rsidP="009C65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37F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Шланг тормозной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C94889" w:rsidRPr="00937F18" w:rsidRDefault="00C94889" w:rsidP="009C65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37F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Замена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94889" w:rsidRPr="00937F18" w:rsidRDefault="00C94889" w:rsidP="009C65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4889" w:rsidRPr="00937F18" w:rsidRDefault="00C94889" w:rsidP="009C65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C94889" w:rsidRPr="00902C03" w:rsidTr="00C94889">
        <w:trPr>
          <w:trHeight w:val="228"/>
        </w:trPr>
        <w:tc>
          <w:tcPr>
            <w:tcW w:w="6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C94889" w:rsidRPr="00937F18" w:rsidRDefault="00C94889" w:rsidP="009C653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937F18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8497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94889" w:rsidRPr="00937F18" w:rsidRDefault="00C94889" w:rsidP="009C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937F18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Трансмиссия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vAlign w:val="center"/>
          </w:tcPr>
          <w:p w:rsidR="00C94889" w:rsidRPr="00937F18" w:rsidRDefault="00C94889" w:rsidP="00C94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</w:p>
        </w:tc>
      </w:tr>
      <w:tr w:rsidR="00C94889" w:rsidRPr="00902C03" w:rsidTr="00C94889">
        <w:trPr>
          <w:trHeight w:val="20"/>
        </w:trPr>
        <w:tc>
          <w:tcPr>
            <w:tcW w:w="604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C94889" w:rsidRPr="00937F18" w:rsidRDefault="00C94889" w:rsidP="009C653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37F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6.1</w:t>
            </w:r>
          </w:p>
        </w:tc>
        <w:tc>
          <w:tcPr>
            <w:tcW w:w="4670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vAlign w:val="bottom"/>
          </w:tcPr>
          <w:p w:rsidR="00C94889" w:rsidRPr="00937F18" w:rsidRDefault="00C94889" w:rsidP="009C65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37F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Граната внутренняя привода (пыльник привода)</w:t>
            </w:r>
          </w:p>
        </w:tc>
        <w:tc>
          <w:tcPr>
            <w:tcW w:w="2126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vAlign w:val="bottom"/>
          </w:tcPr>
          <w:p w:rsidR="00C94889" w:rsidRPr="00937F18" w:rsidRDefault="00C94889" w:rsidP="009C65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37F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Замена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94889" w:rsidRPr="00937F18" w:rsidRDefault="00C94889" w:rsidP="009C65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4889" w:rsidRPr="00937F18" w:rsidRDefault="00C94889" w:rsidP="009C65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C94889" w:rsidRPr="00902C03" w:rsidTr="00C94889">
        <w:trPr>
          <w:trHeight w:val="20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94889" w:rsidRPr="00937F18" w:rsidRDefault="00C94889" w:rsidP="009C653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37F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6.2</w:t>
            </w:r>
          </w:p>
        </w:tc>
        <w:tc>
          <w:tcPr>
            <w:tcW w:w="4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94889" w:rsidRPr="00937F18" w:rsidRDefault="00C94889" w:rsidP="009C65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37F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Граната наружная привода (пыльник привода)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94889" w:rsidRPr="00937F18" w:rsidRDefault="00C94889" w:rsidP="009C65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37F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Замена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94889" w:rsidRPr="00937F18" w:rsidRDefault="00C94889" w:rsidP="009C65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94889" w:rsidRPr="00937F18" w:rsidRDefault="00C94889" w:rsidP="009C65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C94889" w:rsidRPr="00902C03" w:rsidTr="00C94889">
        <w:trPr>
          <w:trHeight w:val="20"/>
        </w:trPr>
        <w:tc>
          <w:tcPr>
            <w:tcW w:w="604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C94889" w:rsidRPr="00937F18" w:rsidRDefault="00C94889" w:rsidP="005D0E0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37F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6.</w:t>
            </w:r>
            <w:r w:rsidR="005D0E0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  <w:r w:rsidRPr="00937F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467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bottom"/>
          </w:tcPr>
          <w:p w:rsidR="00C94889" w:rsidRPr="00937F18" w:rsidRDefault="00C94889" w:rsidP="009C65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37F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Сцепление (в сборе)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bottom"/>
          </w:tcPr>
          <w:p w:rsidR="00C94889" w:rsidRPr="00937F18" w:rsidRDefault="00C94889" w:rsidP="009C65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37F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Замена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94889" w:rsidRPr="00937F18" w:rsidRDefault="00C94889" w:rsidP="009C65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4889" w:rsidRPr="00937F18" w:rsidRDefault="00C94889" w:rsidP="009C65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C94889" w:rsidRPr="00902C03" w:rsidTr="00C94889">
        <w:trPr>
          <w:trHeight w:val="20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94889" w:rsidRPr="00937F18" w:rsidRDefault="00C94889" w:rsidP="005D0E0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</w:pPr>
            <w:r w:rsidRPr="00937F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6.</w:t>
            </w:r>
            <w:r w:rsidR="005D0E0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4.</w:t>
            </w:r>
          </w:p>
        </w:tc>
        <w:tc>
          <w:tcPr>
            <w:tcW w:w="4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94889" w:rsidRPr="00937F18" w:rsidRDefault="00C94889" w:rsidP="009C65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37F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Сцепление (корзина)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94889" w:rsidRPr="00937F18" w:rsidRDefault="00C94889" w:rsidP="009C65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37F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Замена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94889" w:rsidRPr="00937F18" w:rsidRDefault="00C94889" w:rsidP="009C65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94889" w:rsidRPr="00937F18" w:rsidRDefault="00C94889" w:rsidP="009C65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C94889" w:rsidRPr="00902C03" w:rsidTr="00C94889">
        <w:trPr>
          <w:trHeight w:val="20"/>
        </w:trPr>
        <w:tc>
          <w:tcPr>
            <w:tcW w:w="60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C94889" w:rsidRPr="00937F18" w:rsidRDefault="00C94889" w:rsidP="005D0E0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</w:pPr>
            <w:r w:rsidRPr="00937F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6.</w:t>
            </w:r>
            <w:r w:rsidR="005D0E0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5.</w:t>
            </w:r>
          </w:p>
        </w:tc>
        <w:tc>
          <w:tcPr>
            <w:tcW w:w="467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C94889" w:rsidRPr="00937F18" w:rsidRDefault="00C94889" w:rsidP="009C65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37F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Сцепление (подшипник выжимной)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C94889" w:rsidRPr="00937F18" w:rsidRDefault="00C94889" w:rsidP="009C65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37F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Замена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94889" w:rsidRPr="00937F18" w:rsidRDefault="00C94889" w:rsidP="009C65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4889" w:rsidRPr="00937F18" w:rsidRDefault="00C94889" w:rsidP="009C65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C94889" w:rsidRPr="00902C03" w:rsidTr="00C94889">
        <w:trPr>
          <w:trHeight w:val="20"/>
        </w:trPr>
        <w:tc>
          <w:tcPr>
            <w:tcW w:w="6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C94889" w:rsidRPr="00937F18" w:rsidRDefault="00C94889" w:rsidP="005D0E0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</w:pPr>
            <w:r w:rsidRPr="00937F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6.</w:t>
            </w:r>
            <w:r w:rsidR="005D0E0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6.</w:t>
            </w:r>
          </w:p>
        </w:tc>
        <w:tc>
          <w:tcPr>
            <w:tcW w:w="46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C94889" w:rsidRPr="00937F18" w:rsidRDefault="00C94889" w:rsidP="009C65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37F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Сцепление диск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C94889" w:rsidRPr="00937F18" w:rsidRDefault="00C94889" w:rsidP="009C65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37F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Замена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94889" w:rsidRPr="00937F18" w:rsidRDefault="00C94889" w:rsidP="009C65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4889" w:rsidRPr="00937F18" w:rsidRDefault="00C94889" w:rsidP="009C65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C94889" w:rsidRPr="00902C03" w:rsidTr="00C94889">
        <w:trPr>
          <w:trHeight w:val="20"/>
        </w:trPr>
        <w:tc>
          <w:tcPr>
            <w:tcW w:w="6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C94889" w:rsidRPr="00937F18" w:rsidRDefault="00C94889" w:rsidP="009C653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</w:pPr>
          </w:p>
        </w:tc>
        <w:tc>
          <w:tcPr>
            <w:tcW w:w="46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C94889" w:rsidRPr="00937F18" w:rsidRDefault="00C94889" w:rsidP="009C65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C94889" w:rsidRPr="00937F18" w:rsidRDefault="00C94889" w:rsidP="009C65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94889" w:rsidRPr="00937F18" w:rsidRDefault="00C94889" w:rsidP="009C65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4889" w:rsidRPr="00937F18" w:rsidRDefault="00C94889" w:rsidP="009C65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C94889" w:rsidRPr="00902C03" w:rsidTr="00C94889">
        <w:trPr>
          <w:trHeight w:val="45"/>
        </w:trPr>
        <w:tc>
          <w:tcPr>
            <w:tcW w:w="6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C94889" w:rsidRPr="00937F18" w:rsidRDefault="00C94889" w:rsidP="009C653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937F18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849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C94889" w:rsidRPr="00937F18" w:rsidRDefault="00C94889" w:rsidP="009C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937F18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Передняя подвеска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C94889" w:rsidRPr="00937F18" w:rsidRDefault="00C94889" w:rsidP="00C94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</w:p>
        </w:tc>
      </w:tr>
      <w:tr w:rsidR="00C94889" w:rsidRPr="00902C03" w:rsidTr="00C94889">
        <w:trPr>
          <w:trHeight w:val="20"/>
        </w:trPr>
        <w:tc>
          <w:tcPr>
            <w:tcW w:w="6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C94889" w:rsidRPr="00937F18" w:rsidRDefault="00C94889" w:rsidP="005D0E0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37F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7.</w:t>
            </w:r>
            <w:r w:rsidR="005D0E0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  <w:r w:rsidRPr="00937F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46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C94889" w:rsidRPr="00937F18" w:rsidRDefault="00C94889" w:rsidP="009C65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37F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Опора шаровая (1 шт.)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C94889" w:rsidRPr="00937F18" w:rsidRDefault="00C94889" w:rsidP="009C65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37F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Замена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94889" w:rsidRPr="00937F18" w:rsidRDefault="00C94889" w:rsidP="009C65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94889" w:rsidRPr="00937F18" w:rsidRDefault="00C94889" w:rsidP="009C65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C94889" w:rsidRPr="00902C03" w:rsidTr="00C94889">
        <w:trPr>
          <w:trHeight w:val="20"/>
        </w:trPr>
        <w:tc>
          <w:tcPr>
            <w:tcW w:w="604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</w:tcPr>
          <w:p w:rsidR="00C94889" w:rsidRPr="00937F18" w:rsidRDefault="00C94889" w:rsidP="005D0E0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37F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7.</w:t>
            </w:r>
            <w:r w:rsidR="005D0E0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  <w:r w:rsidRPr="00937F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467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</w:tcPr>
          <w:p w:rsidR="00C94889" w:rsidRPr="00937F18" w:rsidRDefault="00C94889" w:rsidP="009C65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37F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Подшипник ступицы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</w:tcPr>
          <w:p w:rsidR="00C94889" w:rsidRPr="00937F18" w:rsidRDefault="00C94889" w:rsidP="009C65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37F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Замена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94889" w:rsidRPr="00937F18" w:rsidRDefault="00C94889" w:rsidP="009C65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94889" w:rsidRPr="00937F18" w:rsidRDefault="00C94889" w:rsidP="009C65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C94889" w:rsidRPr="00902C03" w:rsidTr="00C94889">
        <w:trPr>
          <w:trHeight w:val="20"/>
        </w:trPr>
        <w:tc>
          <w:tcPr>
            <w:tcW w:w="60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C94889" w:rsidRPr="00937F18" w:rsidRDefault="00C94889" w:rsidP="005D0E0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37F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7.</w:t>
            </w:r>
            <w:r w:rsidR="005D0E0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  <w:r w:rsidRPr="00937F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467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C94889" w:rsidRPr="00937F18" w:rsidRDefault="00C94889" w:rsidP="009C65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37F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Пружина передняя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C94889" w:rsidRPr="00937F18" w:rsidRDefault="00C94889" w:rsidP="009C65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37F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Замена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94889" w:rsidRPr="00937F18" w:rsidRDefault="00C94889" w:rsidP="009C65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94889" w:rsidRPr="00937F18" w:rsidRDefault="00C94889" w:rsidP="009C65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C94889" w:rsidRPr="00902C03" w:rsidTr="00C94889">
        <w:trPr>
          <w:trHeight w:val="20"/>
        </w:trPr>
        <w:tc>
          <w:tcPr>
            <w:tcW w:w="60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C94889" w:rsidRPr="00937F18" w:rsidRDefault="00C94889" w:rsidP="005D0E0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37F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7.</w:t>
            </w:r>
            <w:r w:rsidR="005D0E0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  <w:r w:rsidRPr="00937F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467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C94889" w:rsidRPr="00937F18" w:rsidRDefault="00C94889" w:rsidP="009C65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37F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Рычаг нижний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C94889" w:rsidRPr="00937F18" w:rsidRDefault="00C94889" w:rsidP="009C65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37F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Замена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94889" w:rsidRPr="00937F18" w:rsidRDefault="00C94889" w:rsidP="009C65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94889" w:rsidRPr="00937F18" w:rsidRDefault="00C94889" w:rsidP="009C65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C94889" w:rsidRPr="00902C03" w:rsidTr="00C94889">
        <w:trPr>
          <w:trHeight w:val="20"/>
        </w:trPr>
        <w:tc>
          <w:tcPr>
            <w:tcW w:w="6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C94889" w:rsidRPr="00937F18" w:rsidRDefault="00C94889" w:rsidP="009C653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</w:pPr>
          </w:p>
        </w:tc>
        <w:tc>
          <w:tcPr>
            <w:tcW w:w="46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C94889" w:rsidRPr="00937F18" w:rsidRDefault="00C94889" w:rsidP="009C65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C94889" w:rsidRPr="00937F18" w:rsidRDefault="00C94889" w:rsidP="009C65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94889" w:rsidRPr="00937F18" w:rsidRDefault="00C94889" w:rsidP="009C65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94889" w:rsidRPr="00937F18" w:rsidRDefault="00C94889" w:rsidP="009C65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C94889" w:rsidRPr="00902C03" w:rsidTr="00C94889">
        <w:trPr>
          <w:trHeight w:val="45"/>
        </w:trPr>
        <w:tc>
          <w:tcPr>
            <w:tcW w:w="6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C94889" w:rsidRPr="00937F18" w:rsidRDefault="00C94889" w:rsidP="009C653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937F18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84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4889" w:rsidRPr="00937F18" w:rsidRDefault="00C94889" w:rsidP="009C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937F18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Задняя подвеска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C94889" w:rsidRPr="00937F18" w:rsidRDefault="00C94889" w:rsidP="00C94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</w:p>
        </w:tc>
      </w:tr>
      <w:tr w:rsidR="00C94889" w:rsidRPr="00902C03" w:rsidTr="00C94889">
        <w:trPr>
          <w:trHeight w:val="20"/>
        </w:trPr>
        <w:tc>
          <w:tcPr>
            <w:tcW w:w="60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C94889" w:rsidRPr="00937F18" w:rsidRDefault="00C94889" w:rsidP="005D0E05">
            <w:pPr>
              <w:spacing w:after="0" w:line="240" w:lineRule="auto"/>
              <w:ind w:left="-675" w:right="-108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37F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8.</w:t>
            </w:r>
            <w:r w:rsidR="005D0E0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  <w:r w:rsidRPr="00937F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467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C94889" w:rsidRPr="00937F18" w:rsidRDefault="00C94889" w:rsidP="009C653F">
            <w:pPr>
              <w:spacing w:after="0" w:line="240" w:lineRule="auto"/>
              <w:ind w:left="-675" w:firstLine="567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37F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 </w:t>
            </w:r>
            <w:r w:rsidRPr="00937F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Полуось.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C94889" w:rsidRPr="00937F18" w:rsidRDefault="00C94889" w:rsidP="009C653F">
            <w:pPr>
              <w:spacing w:after="0" w:line="240" w:lineRule="auto"/>
              <w:ind w:left="-675" w:firstLine="567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37F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 </w:t>
            </w:r>
            <w:r w:rsidRPr="00937F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Замена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94889" w:rsidRPr="00937F18" w:rsidRDefault="00C94889" w:rsidP="009C653F">
            <w:pPr>
              <w:spacing w:after="0" w:line="240" w:lineRule="auto"/>
              <w:ind w:left="-675" w:firstLine="567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94889" w:rsidRPr="00937F18" w:rsidRDefault="00C94889" w:rsidP="009C653F">
            <w:pPr>
              <w:spacing w:after="0" w:line="240" w:lineRule="auto"/>
              <w:ind w:left="-675" w:firstLine="567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C94889" w:rsidRPr="00902C03" w:rsidTr="00C94889">
        <w:trPr>
          <w:trHeight w:val="20"/>
        </w:trPr>
        <w:tc>
          <w:tcPr>
            <w:tcW w:w="604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</w:tcPr>
          <w:p w:rsidR="00C94889" w:rsidRPr="00937F18" w:rsidRDefault="00C94889" w:rsidP="005D0E0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37F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8.</w:t>
            </w:r>
            <w:r w:rsidR="005D0E0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  <w:r w:rsidRPr="00937F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467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</w:tcPr>
          <w:p w:rsidR="00C94889" w:rsidRPr="00937F18" w:rsidRDefault="00C94889" w:rsidP="009C65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37F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Пружина задняя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</w:tcPr>
          <w:p w:rsidR="00C94889" w:rsidRPr="00937F18" w:rsidRDefault="00C94889" w:rsidP="009C65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37F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Замена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94889" w:rsidRPr="00937F18" w:rsidRDefault="00C94889" w:rsidP="009C65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94889" w:rsidRPr="00937F18" w:rsidRDefault="00C94889" w:rsidP="009C65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C94889" w:rsidRPr="00902C03" w:rsidTr="00C94889">
        <w:trPr>
          <w:trHeight w:val="20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94889" w:rsidRPr="00937F18" w:rsidRDefault="00C94889" w:rsidP="005D0E0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37F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8.</w:t>
            </w:r>
            <w:r w:rsidR="005D0E0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  <w:r w:rsidRPr="00937F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4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889" w:rsidRPr="00937F18" w:rsidRDefault="00C94889" w:rsidP="009C65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37F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Реактивные тяги (1 шт.)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889" w:rsidRPr="00937F18" w:rsidRDefault="00C94889" w:rsidP="009C65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37F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Замена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94889" w:rsidRPr="00937F18" w:rsidRDefault="00C94889" w:rsidP="009C65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889" w:rsidRPr="00937F18" w:rsidRDefault="00C94889" w:rsidP="009C65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C94889" w:rsidRPr="00902C03" w:rsidTr="00C94889">
        <w:trPr>
          <w:trHeight w:val="20"/>
        </w:trPr>
        <w:tc>
          <w:tcPr>
            <w:tcW w:w="60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C94889" w:rsidRPr="00937F18" w:rsidRDefault="00C94889" w:rsidP="005D0E0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37F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8.</w:t>
            </w:r>
            <w:r w:rsidR="005D0E0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  <w:r w:rsidRPr="00937F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467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C94889" w:rsidRPr="00937F18" w:rsidRDefault="00C94889" w:rsidP="009C65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37F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Амортизатор задний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C94889" w:rsidRPr="00937F18" w:rsidRDefault="00C94889" w:rsidP="009C65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37F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Замена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94889" w:rsidRPr="00937F18" w:rsidRDefault="00C94889" w:rsidP="009C65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94889" w:rsidRPr="00937F18" w:rsidRDefault="00C94889" w:rsidP="009C65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C94889" w:rsidRPr="00902C03" w:rsidTr="00C94889">
        <w:trPr>
          <w:trHeight w:val="20"/>
        </w:trPr>
        <w:tc>
          <w:tcPr>
            <w:tcW w:w="60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noWrap/>
          </w:tcPr>
          <w:p w:rsidR="00C94889" w:rsidRPr="00937F18" w:rsidRDefault="00C94889" w:rsidP="005D0E0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37F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8.</w:t>
            </w:r>
            <w:r w:rsidR="005D0E0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</w:t>
            </w:r>
            <w:r w:rsidRPr="00937F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4670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C94889" w:rsidRPr="00937F18" w:rsidRDefault="00C94889" w:rsidP="009C65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37F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Редуктор заднего моста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C94889" w:rsidRPr="00937F18" w:rsidRDefault="00C94889" w:rsidP="009C65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37F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Замена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</w:tcPr>
          <w:p w:rsidR="00C94889" w:rsidRPr="00937F18" w:rsidRDefault="00C94889" w:rsidP="009C65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94889" w:rsidRPr="00937F18" w:rsidRDefault="00C94889" w:rsidP="009C65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C94889" w:rsidRPr="00902C03" w:rsidTr="00C94889">
        <w:trPr>
          <w:trHeight w:val="20"/>
        </w:trPr>
        <w:tc>
          <w:tcPr>
            <w:tcW w:w="5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</w:tcPr>
          <w:p w:rsidR="00C94889" w:rsidRPr="00937F18" w:rsidRDefault="00C94889" w:rsidP="009C65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37F1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94889" w:rsidRPr="00937F18" w:rsidRDefault="00C94889" w:rsidP="009C65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889" w:rsidRPr="00937F18" w:rsidRDefault="00C94889" w:rsidP="009C65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94889" w:rsidRPr="00937F18" w:rsidRDefault="00C94889" w:rsidP="009C65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</w:tbl>
    <w:p w:rsidR="009C653F" w:rsidRDefault="009C653F" w:rsidP="009C653F">
      <w:pPr>
        <w:tabs>
          <w:tab w:val="left" w:pos="851"/>
        </w:tabs>
        <w:spacing w:before="60"/>
        <w:ind w:left="360" w:right="-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D0E05" w:rsidRPr="00902C03" w:rsidRDefault="005D0E05" w:rsidP="005D0E05">
      <w:pPr>
        <w:tabs>
          <w:tab w:val="left" w:pos="5954"/>
          <w:tab w:val="left" w:pos="8222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2C03">
        <w:rPr>
          <w:rFonts w:ascii="Times New Roman" w:eastAsia="Times New Roman" w:hAnsi="Times New Roman" w:cs="Times New Roman"/>
          <w:sz w:val="24"/>
          <w:szCs w:val="24"/>
          <w:lang w:eastAsia="ru-RU"/>
        </w:rPr>
        <w:t>Начальник отдела транспортного обеспечения</w:t>
      </w:r>
      <w:r w:rsidRPr="00902C0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_____________</w:t>
      </w:r>
      <w:r w:rsidRPr="00902C0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030D40">
        <w:rPr>
          <w:rFonts w:ascii="Times New Roman" w:eastAsia="Times New Roman" w:hAnsi="Times New Roman" w:cs="Times New Roman"/>
          <w:sz w:val="24"/>
          <w:szCs w:val="24"/>
          <w:lang w:eastAsia="ru-RU"/>
        </w:rPr>
        <w:t>А.М. Михайлов</w:t>
      </w:r>
    </w:p>
    <w:p w:rsidR="005D0E05" w:rsidRPr="009C653F" w:rsidRDefault="005D0E05" w:rsidP="009C653F">
      <w:pPr>
        <w:tabs>
          <w:tab w:val="left" w:pos="851"/>
        </w:tabs>
        <w:spacing w:before="60"/>
        <w:ind w:left="360" w:right="-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5D0E05" w:rsidRPr="009C653F" w:rsidSect="00B56EF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E0740" w:rsidRDefault="003E0740" w:rsidP="00972509">
      <w:pPr>
        <w:spacing w:after="0" w:line="240" w:lineRule="auto"/>
      </w:pPr>
      <w:r>
        <w:separator/>
      </w:r>
    </w:p>
  </w:endnote>
  <w:endnote w:type="continuationSeparator" w:id="0">
    <w:p w:rsidR="003E0740" w:rsidRDefault="003E0740" w:rsidP="009725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FreeSetCTT">
    <w:altName w:val="Arial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E0740" w:rsidRDefault="003E0740" w:rsidP="00972509">
      <w:pPr>
        <w:spacing w:after="0" w:line="240" w:lineRule="auto"/>
      </w:pPr>
      <w:r>
        <w:separator/>
      </w:r>
    </w:p>
  </w:footnote>
  <w:footnote w:type="continuationSeparator" w:id="0">
    <w:p w:rsidR="003E0740" w:rsidRDefault="003E0740" w:rsidP="0097250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AC5E2C"/>
    <w:multiLevelType w:val="multilevel"/>
    <w:tmpl w:val="66EE478A"/>
    <w:lvl w:ilvl="0">
      <w:start w:val="1"/>
      <w:numFmt w:val="decimal"/>
      <w:lvlText w:val="2.%1."/>
      <w:lvlJc w:val="left"/>
      <w:pPr>
        <w:ind w:left="360" w:hanging="360"/>
      </w:pPr>
      <w:rPr>
        <w:rFonts w:hint="default"/>
        <w:sz w:val="24"/>
        <w:szCs w:val="22"/>
      </w:rPr>
    </w:lvl>
    <w:lvl w:ilvl="1">
      <w:start w:val="1"/>
      <w:numFmt w:val="decimal"/>
      <w:lvlText w:val="2.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2.2.%3."/>
      <w:lvlJc w:val="left"/>
      <w:pPr>
        <w:ind w:left="121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45A328F"/>
    <w:multiLevelType w:val="multilevel"/>
    <w:tmpl w:val="79DC556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3.6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078243DE"/>
    <w:multiLevelType w:val="hybridMultilevel"/>
    <w:tmpl w:val="CCC67CE6"/>
    <w:lvl w:ilvl="0" w:tplc="CAEEBF9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9C62E49"/>
    <w:multiLevelType w:val="multilevel"/>
    <w:tmpl w:val="30FEF504"/>
    <w:lvl w:ilvl="0">
      <w:start w:val="1"/>
      <w:numFmt w:val="decimal"/>
      <w:lvlText w:val="3.%1."/>
      <w:lvlJc w:val="left"/>
      <w:pPr>
        <w:ind w:left="644" w:hanging="360"/>
      </w:pPr>
      <w:rPr>
        <w:rFonts w:hint="default"/>
        <w:sz w:val="24"/>
        <w:szCs w:val="22"/>
      </w:rPr>
    </w:lvl>
    <w:lvl w:ilvl="1">
      <w:start w:val="1"/>
      <w:numFmt w:val="decimal"/>
      <w:lvlText w:val="3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3.4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0C221742"/>
    <w:multiLevelType w:val="hybridMultilevel"/>
    <w:tmpl w:val="DC3A44E8"/>
    <w:lvl w:ilvl="0" w:tplc="CAEEBF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CD3757"/>
    <w:multiLevelType w:val="multilevel"/>
    <w:tmpl w:val="AD24E0F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3.8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28185C10"/>
    <w:multiLevelType w:val="multilevel"/>
    <w:tmpl w:val="5470C9AE"/>
    <w:lvl w:ilvl="0">
      <w:start w:val="1"/>
      <w:numFmt w:val="decimal"/>
      <w:lvlText w:val="2.%1."/>
      <w:lvlJc w:val="left"/>
      <w:pPr>
        <w:ind w:left="360" w:hanging="360"/>
      </w:pPr>
      <w:rPr>
        <w:rFonts w:hint="default"/>
        <w:sz w:val="24"/>
        <w:szCs w:val="22"/>
      </w:rPr>
    </w:lvl>
    <w:lvl w:ilvl="1">
      <w:start w:val="1"/>
      <w:numFmt w:val="decimal"/>
      <w:lvlText w:val="2.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2.1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3224576C"/>
    <w:multiLevelType w:val="multilevel"/>
    <w:tmpl w:val="74F0B230"/>
    <w:lvl w:ilvl="0">
      <w:start w:val="1"/>
      <w:numFmt w:val="decimal"/>
      <w:lvlText w:val="2.%1."/>
      <w:lvlJc w:val="left"/>
      <w:pPr>
        <w:ind w:left="360" w:hanging="360"/>
      </w:pPr>
      <w:rPr>
        <w:rFonts w:hint="default"/>
        <w:sz w:val="24"/>
        <w:szCs w:val="22"/>
      </w:rPr>
    </w:lvl>
    <w:lvl w:ilvl="1">
      <w:start w:val="1"/>
      <w:numFmt w:val="decimal"/>
      <w:lvlText w:val="2.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2.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356A5FCE"/>
    <w:multiLevelType w:val="multilevel"/>
    <w:tmpl w:val="828007A4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firstLine="567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cs="Times New Roman" w:hint="default"/>
      </w:rPr>
    </w:lvl>
    <w:lvl w:ilvl="5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cs="Times New Roman" w:hint="default"/>
      </w:rPr>
    </w:lvl>
  </w:abstractNum>
  <w:abstractNum w:abstractNumId="9" w15:restartNumberingAfterBreak="0">
    <w:nsid w:val="3AA2125C"/>
    <w:multiLevelType w:val="multilevel"/>
    <w:tmpl w:val="C28AC82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35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40" w:hanging="1800"/>
      </w:pPr>
      <w:rPr>
        <w:rFonts w:hint="default"/>
      </w:rPr>
    </w:lvl>
  </w:abstractNum>
  <w:abstractNum w:abstractNumId="10" w15:restartNumberingAfterBreak="0">
    <w:nsid w:val="3F8B0B92"/>
    <w:multiLevelType w:val="multilevel"/>
    <w:tmpl w:val="6E56569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3.7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412B6163"/>
    <w:multiLevelType w:val="multilevel"/>
    <w:tmpl w:val="A2EEEC8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2" w15:restartNumberingAfterBreak="0">
    <w:nsid w:val="41A10E59"/>
    <w:multiLevelType w:val="multilevel"/>
    <w:tmpl w:val="C28AC82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35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40" w:hanging="1800"/>
      </w:pPr>
      <w:rPr>
        <w:rFonts w:hint="default"/>
      </w:rPr>
    </w:lvl>
  </w:abstractNum>
  <w:abstractNum w:abstractNumId="13" w15:restartNumberingAfterBreak="0">
    <w:nsid w:val="421025DD"/>
    <w:multiLevelType w:val="multilevel"/>
    <w:tmpl w:val="C9A8B1A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3.9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44594A31"/>
    <w:multiLevelType w:val="multilevel"/>
    <w:tmpl w:val="716830EA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2912" w:hanging="360"/>
      </w:pPr>
      <w:rPr>
        <w:rFonts w:ascii="Symbol" w:hAnsi="Symbol" w:hint="default"/>
        <w:b w:val="0"/>
      </w:rPr>
    </w:lvl>
    <w:lvl w:ilvl="2">
      <w:start w:val="1"/>
      <w:numFmt w:val="decimal"/>
      <w:isLgl/>
      <w:lvlText w:val="%1.%2.%3"/>
      <w:lvlJc w:val="left"/>
      <w:pPr>
        <w:ind w:left="186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22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94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306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02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8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106" w:hanging="1800"/>
      </w:pPr>
      <w:rPr>
        <w:rFonts w:hint="default"/>
      </w:rPr>
    </w:lvl>
  </w:abstractNum>
  <w:abstractNum w:abstractNumId="15" w15:restartNumberingAfterBreak="0">
    <w:nsid w:val="44D43BA0"/>
    <w:multiLevelType w:val="multilevel"/>
    <w:tmpl w:val="5AE0A7A4"/>
    <w:lvl w:ilvl="0">
      <w:start w:val="1"/>
      <w:numFmt w:val="decimal"/>
      <w:pStyle w:val="a0"/>
      <w:lvlText w:val="%1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16" w15:restartNumberingAfterBreak="0">
    <w:nsid w:val="4D3533AE"/>
    <w:multiLevelType w:val="hybridMultilevel"/>
    <w:tmpl w:val="A82AF95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4FE60154"/>
    <w:multiLevelType w:val="multilevel"/>
    <w:tmpl w:val="321A7750"/>
    <w:lvl w:ilvl="0">
      <w:start w:val="1"/>
      <w:numFmt w:val="decimal"/>
      <w:lvlText w:val="%1."/>
      <w:lvlJc w:val="left"/>
      <w:pPr>
        <w:ind w:left="786" w:hanging="360"/>
      </w:pPr>
      <w:rPr>
        <w:rFonts w:ascii="Times New Roman" w:eastAsiaTheme="minorHAnsi" w:hAnsi="Times New Roman" w:cs="Times New Roman"/>
      </w:rPr>
    </w:lvl>
    <w:lvl w:ilvl="1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2">
      <w:start w:val="1"/>
      <w:numFmt w:val="decimal"/>
      <w:isLgl/>
      <w:lvlText w:val="%1.%2.%3"/>
      <w:lvlJc w:val="left"/>
      <w:pPr>
        <w:ind w:left="186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22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94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306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02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8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106" w:hanging="1800"/>
      </w:pPr>
      <w:rPr>
        <w:rFonts w:hint="default"/>
      </w:rPr>
    </w:lvl>
  </w:abstractNum>
  <w:abstractNum w:abstractNumId="18" w15:restartNumberingAfterBreak="0">
    <w:nsid w:val="56967BF4"/>
    <w:multiLevelType w:val="multilevel"/>
    <w:tmpl w:val="4BE6107C"/>
    <w:lvl w:ilvl="0">
      <w:start w:val="1"/>
      <w:numFmt w:val="decimal"/>
      <w:lvlText w:val="3.1.%1."/>
      <w:lvlJc w:val="left"/>
      <w:pPr>
        <w:ind w:left="5322" w:hanging="360"/>
      </w:pPr>
      <w:rPr>
        <w:rFonts w:hint="default"/>
      </w:rPr>
    </w:lvl>
    <w:lvl w:ilvl="1">
      <w:start w:val="1"/>
      <w:numFmt w:val="decimal"/>
      <w:lvlText w:val="4.%2."/>
      <w:lvlJc w:val="left"/>
      <w:pPr>
        <w:ind w:left="114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6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22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94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306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02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8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106" w:hanging="1800"/>
      </w:pPr>
      <w:rPr>
        <w:rFonts w:hint="default"/>
      </w:rPr>
    </w:lvl>
  </w:abstractNum>
  <w:abstractNum w:abstractNumId="19" w15:restartNumberingAfterBreak="0">
    <w:nsid w:val="59AD1048"/>
    <w:multiLevelType w:val="multilevel"/>
    <w:tmpl w:val="DA5A34D2"/>
    <w:lvl w:ilvl="0">
      <w:start w:val="1"/>
      <w:numFmt w:val="decimal"/>
      <w:lvlText w:val="2.%1."/>
      <w:lvlJc w:val="left"/>
      <w:pPr>
        <w:ind w:left="360" w:hanging="360"/>
      </w:pPr>
      <w:rPr>
        <w:rFonts w:hint="default"/>
        <w:sz w:val="24"/>
        <w:szCs w:val="22"/>
      </w:rPr>
    </w:lvl>
    <w:lvl w:ilvl="1">
      <w:start w:val="1"/>
      <w:numFmt w:val="decimal"/>
      <w:lvlText w:val="2.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5E984859"/>
    <w:multiLevelType w:val="hybridMultilevel"/>
    <w:tmpl w:val="F9F24248"/>
    <w:lvl w:ilvl="0" w:tplc="CAEEBF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4432684"/>
    <w:multiLevelType w:val="multilevel"/>
    <w:tmpl w:val="A1BE80F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1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6C140D55"/>
    <w:multiLevelType w:val="hybridMultilevel"/>
    <w:tmpl w:val="73B8E286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C537E84"/>
    <w:multiLevelType w:val="multilevel"/>
    <w:tmpl w:val="DE3A0A3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3.5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721A20D2"/>
    <w:multiLevelType w:val="multilevel"/>
    <w:tmpl w:val="9FB43606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35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40" w:hanging="1800"/>
      </w:pPr>
      <w:rPr>
        <w:rFonts w:hint="default"/>
      </w:rPr>
    </w:lvl>
  </w:abstractNum>
  <w:abstractNum w:abstractNumId="25" w15:restartNumberingAfterBreak="0">
    <w:nsid w:val="793F3502"/>
    <w:multiLevelType w:val="multilevel"/>
    <w:tmpl w:val="37A64B62"/>
    <w:lvl w:ilvl="0">
      <w:start w:val="1"/>
      <w:numFmt w:val="decimal"/>
      <w:lvlText w:val="3.%1."/>
      <w:lvlJc w:val="left"/>
      <w:pPr>
        <w:ind w:left="644" w:hanging="360"/>
      </w:pPr>
      <w:rPr>
        <w:rFonts w:hint="default"/>
        <w:sz w:val="24"/>
        <w:szCs w:val="22"/>
      </w:rPr>
    </w:lvl>
    <w:lvl w:ilvl="1">
      <w:start w:val="1"/>
      <w:numFmt w:val="decimal"/>
      <w:lvlText w:val="3.3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6" w15:restartNumberingAfterBreak="0">
    <w:nsid w:val="7D2E1816"/>
    <w:multiLevelType w:val="multilevel"/>
    <w:tmpl w:val="61544D4E"/>
    <w:lvl w:ilvl="0">
      <w:start w:val="1"/>
      <w:numFmt w:val="decimal"/>
      <w:lvlText w:val="2.%1."/>
      <w:lvlJc w:val="left"/>
      <w:pPr>
        <w:ind w:left="360" w:hanging="360"/>
      </w:pPr>
      <w:rPr>
        <w:rFonts w:hint="default"/>
        <w:sz w:val="24"/>
        <w:szCs w:val="22"/>
      </w:rPr>
    </w:lvl>
    <w:lvl w:ilvl="1">
      <w:start w:val="1"/>
      <w:numFmt w:val="decimal"/>
      <w:lvlText w:val="2.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2.3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20"/>
  </w:num>
  <w:num w:numId="2">
    <w:abstractNumId w:val="14"/>
  </w:num>
  <w:num w:numId="3">
    <w:abstractNumId w:val="8"/>
  </w:num>
  <w:num w:numId="4">
    <w:abstractNumId w:val="15"/>
  </w:num>
  <w:num w:numId="5">
    <w:abstractNumId w:val="11"/>
  </w:num>
  <w:num w:numId="6">
    <w:abstractNumId w:val="19"/>
  </w:num>
  <w:num w:numId="7">
    <w:abstractNumId w:val="25"/>
  </w:num>
  <w:num w:numId="8">
    <w:abstractNumId w:val="2"/>
  </w:num>
  <w:num w:numId="9">
    <w:abstractNumId w:val="21"/>
  </w:num>
  <w:num w:numId="10">
    <w:abstractNumId w:val="6"/>
  </w:num>
  <w:num w:numId="11">
    <w:abstractNumId w:val="7"/>
  </w:num>
  <w:num w:numId="12">
    <w:abstractNumId w:val="26"/>
  </w:num>
  <w:num w:numId="13">
    <w:abstractNumId w:val="18"/>
  </w:num>
  <w:num w:numId="14">
    <w:abstractNumId w:val="17"/>
  </w:num>
  <w:num w:numId="15">
    <w:abstractNumId w:val="3"/>
  </w:num>
  <w:num w:numId="16">
    <w:abstractNumId w:val="23"/>
  </w:num>
  <w:num w:numId="17">
    <w:abstractNumId w:val="1"/>
  </w:num>
  <w:num w:numId="18">
    <w:abstractNumId w:val="10"/>
  </w:num>
  <w:num w:numId="19">
    <w:abstractNumId w:val="5"/>
  </w:num>
  <w:num w:numId="20">
    <w:abstractNumId w:val="13"/>
  </w:num>
  <w:num w:numId="21">
    <w:abstractNumId w:val="4"/>
  </w:num>
  <w:num w:numId="22">
    <w:abstractNumId w:val="22"/>
  </w:num>
  <w:num w:numId="23">
    <w:abstractNumId w:val="0"/>
  </w:num>
  <w:num w:numId="24">
    <w:abstractNumId w:val="11"/>
    <w:lvlOverride w:ilvl="0">
      <w:lvl w:ilvl="0">
        <w:start w:val="1"/>
        <w:numFmt w:val="decimal"/>
        <w:lvlText w:val="%1."/>
        <w:lvlJc w:val="left"/>
        <w:pPr>
          <w:ind w:left="720" w:hanging="360"/>
        </w:pPr>
        <w:rPr>
          <w:rFonts w:hint="default"/>
        </w:rPr>
      </w:lvl>
    </w:lvlOverride>
    <w:lvlOverride w:ilvl="1">
      <w:lvl w:ilvl="1">
        <w:start w:val="1"/>
        <w:numFmt w:val="decimal"/>
        <w:isLgl/>
        <w:lvlText w:val="%1.%2."/>
        <w:lvlJc w:val="left"/>
        <w:pPr>
          <w:ind w:left="1129" w:hanging="420"/>
        </w:pPr>
        <w:rPr>
          <w:rFonts w:hint="default"/>
        </w:rPr>
      </w:lvl>
    </w:lvlOverride>
    <w:lvlOverride w:ilvl="2">
      <w:lvl w:ilvl="2">
        <w:start w:val="1"/>
        <w:numFmt w:val="decimal"/>
        <w:isLgl/>
        <w:lvlText w:val="%1.%2.%3."/>
        <w:lvlJc w:val="left"/>
        <w:pPr>
          <w:ind w:left="1778" w:hanging="720"/>
        </w:pPr>
        <w:rPr>
          <w:rFonts w:hint="default"/>
        </w:rPr>
      </w:lvl>
    </w:lvlOverride>
    <w:lvlOverride w:ilvl="3">
      <w:lvl w:ilvl="3">
        <w:start w:val="1"/>
        <w:numFmt w:val="decimal"/>
        <w:isLgl/>
        <w:lvlText w:val="%1.%2.%3.%4."/>
        <w:lvlJc w:val="left"/>
        <w:pPr>
          <w:ind w:left="2127" w:hanging="720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."/>
        <w:lvlJc w:val="left"/>
        <w:pPr>
          <w:ind w:left="2836" w:hanging="108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3185" w:hanging="108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3894" w:hanging="144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4243" w:hanging="144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4952" w:hanging="1800"/>
        </w:pPr>
        <w:rPr>
          <w:rFonts w:hint="default"/>
        </w:rPr>
      </w:lvl>
    </w:lvlOverride>
  </w:num>
  <w:num w:numId="25">
    <w:abstractNumId w:val="12"/>
  </w:num>
  <w:num w:numId="26">
    <w:abstractNumId w:val="24"/>
  </w:num>
  <w:num w:numId="27">
    <w:abstractNumId w:val="9"/>
  </w:num>
  <w:num w:numId="28">
    <w:abstractNumId w:val="16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22402"/>
    <w:rsid w:val="00003BC9"/>
    <w:rsid w:val="000048E4"/>
    <w:rsid w:val="00013EAF"/>
    <w:rsid w:val="00022204"/>
    <w:rsid w:val="00030D40"/>
    <w:rsid w:val="00032DF3"/>
    <w:rsid w:val="000352A3"/>
    <w:rsid w:val="00057460"/>
    <w:rsid w:val="00073F05"/>
    <w:rsid w:val="000825BD"/>
    <w:rsid w:val="00094169"/>
    <w:rsid w:val="000B1773"/>
    <w:rsid w:val="000C473F"/>
    <w:rsid w:val="000C59F6"/>
    <w:rsid w:val="000C5E75"/>
    <w:rsid w:val="000C6BC6"/>
    <w:rsid w:val="000D001F"/>
    <w:rsid w:val="000D2103"/>
    <w:rsid w:val="000D7512"/>
    <w:rsid w:val="000F3F5C"/>
    <w:rsid w:val="00101671"/>
    <w:rsid w:val="00104807"/>
    <w:rsid w:val="001131D6"/>
    <w:rsid w:val="001158CB"/>
    <w:rsid w:val="001320F4"/>
    <w:rsid w:val="001457F3"/>
    <w:rsid w:val="0015019C"/>
    <w:rsid w:val="001532F7"/>
    <w:rsid w:val="00153366"/>
    <w:rsid w:val="0016474E"/>
    <w:rsid w:val="00167061"/>
    <w:rsid w:val="001672ED"/>
    <w:rsid w:val="00182B00"/>
    <w:rsid w:val="00192E95"/>
    <w:rsid w:val="001963F4"/>
    <w:rsid w:val="001A58A0"/>
    <w:rsid w:val="001B3DCB"/>
    <w:rsid w:val="001C1D2F"/>
    <w:rsid w:val="001C222A"/>
    <w:rsid w:val="001C3255"/>
    <w:rsid w:val="001C3583"/>
    <w:rsid w:val="001C37D2"/>
    <w:rsid w:val="001D64E1"/>
    <w:rsid w:val="001E2F0F"/>
    <w:rsid w:val="002117D6"/>
    <w:rsid w:val="0021708E"/>
    <w:rsid w:val="002213EA"/>
    <w:rsid w:val="002303DB"/>
    <w:rsid w:val="002353B8"/>
    <w:rsid w:val="00243B28"/>
    <w:rsid w:val="00251B8F"/>
    <w:rsid w:val="002556A4"/>
    <w:rsid w:val="00257C14"/>
    <w:rsid w:val="00265238"/>
    <w:rsid w:val="00273381"/>
    <w:rsid w:val="00283B67"/>
    <w:rsid w:val="002938A3"/>
    <w:rsid w:val="002B08AB"/>
    <w:rsid w:val="002B7A92"/>
    <w:rsid w:val="002D145B"/>
    <w:rsid w:val="002D4A8E"/>
    <w:rsid w:val="002D6C34"/>
    <w:rsid w:val="002E57C1"/>
    <w:rsid w:val="002F0359"/>
    <w:rsid w:val="002F17F4"/>
    <w:rsid w:val="002F2834"/>
    <w:rsid w:val="002F3B0D"/>
    <w:rsid w:val="00302FD1"/>
    <w:rsid w:val="003060D7"/>
    <w:rsid w:val="00310919"/>
    <w:rsid w:val="00312B5B"/>
    <w:rsid w:val="00313F1D"/>
    <w:rsid w:val="00325A3F"/>
    <w:rsid w:val="00330BD2"/>
    <w:rsid w:val="0033148E"/>
    <w:rsid w:val="003316DD"/>
    <w:rsid w:val="00331864"/>
    <w:rsid w:val="00347BA3"/>
    <w:rsid w:val="003575CF"/>
    <w:rsid w:val="003643E8"/>
    <w:rsid w:val="00364551"/>
    <w:rsid w:val="003811F5"/>
    <w:rsid w:val="00383A25"/>
    <w:rsid w:val="00387959"/>
    <w:rsid w:val="003914A9"/>
    <w:rsid w:val="003A0F73"/>
    <w:rsid w:val="003A1249"/>
    <w:rsid w:val="003A45E4"/>
    <w:rsid w:val="003A7BD0"/>
    <w:rsid w:val="003D05A8"/>
    <w:rsid w:val="003E0740"/>
    <w:rsid w:val="003E3528"/>
    <w:rsid w:val="003F278E"/>
    <w:rsid w:val="003F4774"/>
    <w:rsid w:val="003F7D2B"/>
    <w:rsid w:val="00430463"/>
    <w:rsid w:val="004547CB"/>
    <w:rsid w:val="004638F2"/>
    <w:rsid w:val="00466978"/>
    <w:rsid w:val="004748CD"/>
    <w:rsid w:val="0047597C"/>
    <w:rsid w:val="00475D17"/>
    <w:rsid w:val="004838F0"/>
    <w:rsid w:val="0048621D"/>
    <w:rsid w:val="00494162"/>
    <w:rsid w:val="004A6C82"/>
    <w:rsid w:val="004C062C"/>
    <w:rsid w:val="004E1DD4"/>
    <w:rsid w:val="004F07E7"/>
    <w:rsid w:val="004F309C"/>
    <w:rsid w:val="00500F1D"/>
    <w:rsid w:val="00502520"/>
    <w:rsid w:val="00524311"/>
    <w:rsid w:val="00540FBE"/>
    <w:rsid w:val="005429F7"/>
    <w:rsid w:val="005447AF"/>
    <w:rsid w:val="00553AF2"/>
    <w:rsid w:val="00561602"/>
    <w:rsid w:val="00562F33"/>
    <w:rsid w:val="005676C2"/>
    <w:rsid w:val="00573E95"/>
    <w:rsid w:val="00576072"/>
    <w:rsid w:val="005761EE"/>
    <w:rsid w:val="00584399"/>
    <w:rsid w:val="00590A38"/>
    <w:rsid w:val="005942A4"/>
    <w:rsid w:val="00594FBF"/>
    <w:rsid w:val="005A6289"/>
    <w:rsid w:val="005A660D"/>
    <w:rsid w:val="005B2840"/>
    <w:rsid w:val="005B2AF2"/>
    <w:rsid w:val="005B2C0C"/>
    <w:rsid w:val="005B4462"/>
    <w:rsid w:val="005B7495"/>
    <w:rsid w:val="005D0284"/>
    <w:rsid w:val="005D0E05"/>
    <w:rsid w:val="005D1422"/>
    <w:rsid w:val="005E0D5A"/>
    <w:rsid w:val="005F58B6"/>
    <w:rsid w:val="00607609"/>
    <w:rsid w:val="00612C78"/>
    <w:rsid w:val="00620033"/>
    <w:rsid w:val="00620E59"/>
    <w:rsid w:val="00632D7B"/>
    <w:rsid w:val="006337A8"/>
    <w:rsid w:val="00635FE1"/>
    <w:rsid w:val="006369C0"/>
    <w:rsid w:val="00642F91"/>
    <w:rsid w:val="00652EF8"/>
    <w:rsid w:val="00652F56"/>
    <w:rsid w:val="006537A5"/>
    <w:rsid w:val="00661890"/>
    <w:rsid w:val="00673F3D"/>
    <w:rsid w:val="00684A26"/>
    <w:rsid w:val="00685156"/>
    <w:rsid w:val="00685D3D"/>
    <w:rsid w:val="006A7A69"/>
    <w:rsid w:val="006B3157"/>
    <w:rsid w:val="006B3A24"/>
    <w:rsid w:val="006C3EC3"/>
    <w:rsid w:val="006D29DA"/>
    <w:rsid w:val="006D703C"/>
    <w:rsid w:val="006D7999"/>
    <w:rsid w:val="006E12DB"/>
    <w:rsid w:val="006F4980"/>
    <w:rsid w:val="00707498"/>
    <w:rsid w:val="007126B1"/>
    <w:rsid w:val="00716AAA"/>
    <w:rsid w:val="00721DB7"/>
    <w:rsid w:val="00722440"/>
    <w:rsid w:val="00722575"/>
    <w:rsid w:val="00733A4B"/>
    <w:rsid w:val="007364A2"/>
    <w:rsid w:val="00741CEE"/>
    <w:rsid w:val="00743FAA"/>
    <w:rsid w:val="0074500D"/>
    <w:rsid w:val="00752058"/>
    <w:rsid w:val="00776719"/>
    <w:rsid w:val="00782035"/>
    <w:rsid w:val="00792607"/>
    <w:rsid w:val="00795AB1"/>
    <w:rsid w:val="007A01DD"/>
    <w:rsid w:val="007C199E"/>
    <w:rsid w:val="007C7DCB"/>
    <w:rsid w:val="007D00B7"/>
    <w:rsid w:val="007D037F"/>
    <w:rsid w:val="007D1BBE"/>
    <w:rsid w:val="007D3204"/>
    <w:rsid w:val="007D6F9D"/>
    <w:rsid w:val="007E20FE"/>
    <w:rsid w:val="007E22BF"/>
    <w:rsid w:val="007F69F2"/>
    <w:rsid w:val="00802741"/>
    <w:rsid w:val="00803F04"/>
    <w:rsid w:val="008052EC"/>
    <w:rsid w:val="00812267"/>
    <w:rsid w:val="00815C39"/>
    <w:rsid w:val="008337BD"/>
    <w:rsid w:val="00845BCB"/>
    <w:rsid w:val="00853AB6"/>
    <w:rsid w:val="0085464C"/>
    <w:rsid w:val="0087504B"/>
    <w:rsid w:val="00877A3A"/>
    <w:rsid w:val="008801E7"/>
    <w:rsid w:val="00884A3F"/>
    <w:rsid w:val="0088520A"/>
    <w:rsid w:val="008914FD"/>
    <w:rsid w:val="00891AE7"/>
    <w:rsid w:val="008938FC"/>
    <w:rsid w:val="008A5FAE"/>
    <w:rsid w:val="008B0C41"/>
    <w:rsid w:val="008B3E92"/>
    <w:rsid w:val="008C1940"/>
    <w:rsid w:val="008D231D"/>
    <w:rsid w:val="008D26B1"/>
    <w:rsid w:val="008F2EEF"/>
    <w:rsid w:val="008F34AE"/>
    <w:rsid w:val="00902C03"/>
    <w:rsid w:val="00906A43"/>
    <w:rsid w:val="009122DB"/>
    <w:rsid w:val="00914B78"/>
    <w:rsid w:val="00915967"/>
    <w:rsid w:val="00920FC2"/>
    <w:rsid w:val="00921590"/>
    <w:rsid w:val="00923C22"/>
    <w:rsid w:val="00923D9F"/>
    <w:rsid w:val="00932A7D"/>
    <w:rsid w:val="00935851"/>
    <w:rsid w:val="00937407"/>
    <w:rsid w:val="00937E1A"/>
    <w:rsid w:val="00937F18"/>
    <w:rsid w:val="00940F6F"/>
    <w:rsid w:val="00944CEA"/>
    <w:rsid w:val="0094727B"/>
    <w:rsid w:val="00972509"/>
    <w:rsid w:val="009A18DE"/>
    <w:rsid w:val="009A6C2F"/>
    <w:rsid w:val="009A7F70"/>
    <w:rsid w:val="009B6010"/>
    <w:rsid w:val="009C3FEE"/>
    <w:rsid w:val="009C53A3"/>
    <w:rsid w:val="009C653F"/>
    <w:rsid w:val="009D2C21"/>
    <w:rsid w:val="009D3EFE"/>
    <w:rsid w:val="009F6F78"/>
    <w:rsid w:val="00A05511"/>
    <w:rsid w:val="00A1051B"/>
    <w:rsid w:val="00A22402"/>
    <w:rsid w:val="00A2330F"/>
    <w:rsid w:val="00A25331"/>
    <w:rsid w:val="00A26804"/>
    <w:rsid w:val="00A27446"/>
    <w:rsid w:val="00A36395"/>
    <w:rsid w:val="00A45EB8"/>
    <w:rsid w:val="00A4637E"/>
    <w:rsid w:val="00A518F2"/>
    <w:rsid w:val="00A5314E"/>
    <w:rsid w:val="00A538C0"/>
    <w:rsid w:val="00A55237"/>
    <w:rsid w:val="00A62843"/>
    <w:rsid w:val="00A64D6A"/>
    <w:rsid w:val="00A67CF9"/>
    <w:rsid w:val="00A8422E"/>
    <w:rsid w:val="00A86E77"/>
    <w:rsid w:val="00A90A75"/>
    <w:rsid w:val="00A91F04"/>
    <w:rsid w:val="00AA09B1"/>
    <w:rsid w:val="00AA19BC"/>
    <w:rsid w:val="00AA36D2"/>
    <w:rsid w:val="00AB3249"/>
    <w:rsid w:val="00AB71DA"/>
    <w:rsid w:val="00AC2CFA"/>
    <w:rsid w:val="00AD10D3"/>
    <w:rsid w:val="00AF4D4F"/>
    <w:rsid w:val="00B045A5"/>
    <w:rsid w:val="00B06672"/>
    <w:rsid w:val="00B379D0"/>
    <w:rsid w:val="00B406F8"/>
    <w:rsid w:val="00B524DB"/>
    <w:rsid w:val="00B56EF5"/>
    <w:rsid w:val="00B739C4"/>
    <w:rsid w:val="00B80CC8"/>
    <w:rsid w:val="00B81948"/>
    <w:rsid w:val="00B820CE"/>
    <w:rsid w:val="00B91271"/>
    <w:rsid w:val="00B95DBC"/>
    <w:rsid w:val="00BA0977"/>
    <w:rsid w:val="00BA6031"/>
    <w:rsid w:val="00BA76C4"/>
    <w:rsid w:val="00BB7F77"/>
    <w:rsid w:val="00BC0694"/>
    <w:rsid w:val="00BC320A"/>
    <w:rsid w:val="00BC6FFE"/>
    <w:rsid w:val="00BC792C"/>
    <w:rsid w:val="00BD065E"/>
    <w:rsid w:val="00BD3B9F"/>
    <w:rsid w:val="00BD3DF8"/>
    <w:rsid w:val="00BD429E"/>
    <w:rsid w:val="00BD5340"/>
    <w:rsid w:val="00BD5696"/>
    <w:rsid w:val="00BF3A62"/>
    <w:rsid w:val="00C0187A"/>
    <w:rsid w:val="00C02114"/>
    <w:rsid w:val="00C120FC"/>
    <w:rsid w:val="00C24A7A"/>
    <w:rsid w:val="00C36CEC"/>
    <w:rsid w:val="00C40D3D"/>
    <w:rsid w:val="00C5679E"/>
    <w:rsid w:val="00C60B48"/>
    <w:rsid w:val="00C80B14"/>
    <w:rsid w:val="00C84E57"/>
    <w:rsid w:val="00C87C56"/>
    <w:rsid w:val="00C92027"/>
    <w:rsid w:val="00C94889"/>
    <w:rsid w:val="00CA1139"/>
    <w:rsid w:val="00CA2F76"/>
    <w:rsid w:val="00CA3A9C"/>
    <w:rsid w:val="00CB414F"/>
    <w:rsid w:val="00CC083E"/>
    <w:rsid w:val="00CC2477"/>
    <w:rsid w:val="00CD729C"/>
    <w:rsid w:val="00CD74D4"/>
    <w:rsid w:val="00CE0F66"/>
    <w:rsid w:val="00CE49D6"/>
    <w:rsid w:val="00CF1192"/>
    <w:rsid w:val="00D0692F"/>
    <w:rsid w:val="00D07B1A"/>
    <w:rsid w:val="00D14780"/>
    <w:rsid w:val="00D16EFA"/>
    <w:rsid w:val="00D20F01"/>
    <w:rsid w:val="00D3598E"/>
    <w:rsid w:val="00D41DCA"/>
    <w:rsid w:val="00D44AD4"/>
    <w:rsid w:val="00D523D1"/>
    <w:rsid w:val="00D67E3F"/>
    <w:rsid w:val="00D76A1B"/>
    <w:rsid w:val="00D823A7"/>
    <w:rsid w:val="00DB1834"/>
    <w:rsid w:val="00DC19E4"/>
    <w:rsid w:val="00DC1BCA"/>
    <w:rsid w:val="00DC337E"/>
    <w:rsid w:val="00DC36D4"/>
    <w:rsid w:val="00DE2665"/>
    <w:rsid w:val="00DE5EBB"/>
    <w:rsid w:val="00DE7B9F"/>
    <w:rsid w:val="00E05208"/>
    <w:rsid w:val="00E06695"/>
    <w:rsid w:val="00E119A0"/>
    <w:rsid w:val="00E11C39"/>
    <w:rsid w:val="00E15354"/>
    <w:rsid w:val="00E3168B"/>
    <w:rsid w:val="00E350F0"/>
    <w:rsid w:val="00E470D3"/>
    <w:rsid w:val="00E50DF9"/>
    <w:rsid w:val="00E62813"/>
    <w:rsid w:val="00E62C21"/>
    <w:rsid w:val="00E8105A"/>
    <w:rsid w:val="00EA2C28"/>
    <w:rsid w:val="00EB0A21"/>
    <w:rsid w:val="00EB1D7F"/>
    <w:rsid w:val="00EC4B6A"/>
    <w:rsid w:val="00EC6562"/>
    <w:rsid w:val="00ED1F8B"/>
    <w:rsid w:val="00EE0410"/>
    <w:rsid w:val="00EE1D14"/>
    <w:rsid w:val="00EF19DA"/>
    <w:rsid w:val="00F126B3"/>
    <w:rsid w:val="00F14A18"/>
    <w:rsid w:val="00F270CA"/>
    <w:rsid w:val="00F31750"/>
    <w:rsid w:val="00F3207F"/>
    <w:rsid w:val="00F32C2A"/>
    <w:rsid w:val="00F41110"/>
    <w:rsid w:val="00F4416E"/>
    <w:rsid w:val="00F45F73"/>
    <w:rsid w:val="00F50BC9"/>
    <w:rsid w:val="00F56221"/>
    <w:rsid w:val="00F6125B"/>
    <w:rsid w:val="00F61838"/>
    <w:rsid w:val="00F63492"/>
    <w:rsid w:val="00F66DB4"/>
    <w:rsid w:val="00F705AF"/>
    <w:rsid w:val="00F73318"/>
    <w:rsid w:val="00F75222"/>
    <w:rsid w:val="00F80217"/>
    <w:rsid w:val="00F87F64"/>
    <w:rsid w:val="00F93390"/>
    <w:rsid w:val="00FA0061"/>
    <w:rsid w:val="00FA31A6"/>
    <w:rsid w:val="00FA453A"/>
    <w:rsid w:val="00FB3374"/>
    <w:rsid w:val="00FB5B10"/>
    <w:rsid w:val="00FB5B51"/>
    <w:rsid w:val="00FB6A69"/>
    <w:rsid w:val="00FC0429"/>
    <w:rsid w:val="00FC1459"/>
    <w:rsid w:val="00FC1A5C"/>
    <w:rsid w:val="00FC3D64"/>
    <w:rsid w:val="00FD6A03"/>
    <w:rsid w:val="00FE3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3D959E"/>
  <w15:docId w15:val="{13A83E35-B5ED-437D-8F3D-EA0F260CBD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1">
    <w:name w:val="Normal"/>
    <w:qFormat/>
    <w:rsid w:val="00F61838"/>
  </w:style>
  <w:style w:type="paragraph" w:styleId="1">
    <w:name w:val="heading 1"/>
    <w:aliases w:val="Заголовок 1 Знак Знак Знак Знак Знак Знак Знак Знак Знак,H1,H1 Знак,Заголовок параграфа (1.),111,Section,Section Heading,level2 hdg,Заголовок 1 Знак Знак Знак Знак Знак,Заголовок 1 Знак Знак Знак Знак Знак Знак Знак Знак,Document Header1,H11"/>
    <w:basedOn w:val="a1"/>
    <w:next w:val="a1"/>
    <w:link w:val="11"/>
    <w:uiPriority w:val="99"/>
    <w:qFormat/>
    <w:rsid w:val="000D7512"/>
    <w:pPr>
      <w:keepNext/>
      <w:widowControl w:val="0"/>
      <w:autoSpaceDE w:val="0"/>
      <w:autoSpaceDN w:val="0"/>
      <w:adjustRightInd w:val="0"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paragraph" w:styleId="2">
    <w:name w:val="heading 2"/>
    <w:aliases w:val="h2,h21,5,Заголовок пункта (1.1),222,Reset numbering,H2,H2 Знак,Заголовок 21,Numbered text 3,21,22,23,24,25,211,221,231,26,212,232,27,213,223,233,28,214,224,234,241,251,2111,2211,2311,261,2121,2221,2321,271,2131,2231,2331,H21,2,H22,H211,H23"/>
    <w:basedOn w:val="a1"/>
    <w:next w:val="a1"/>
    <w:link w:val="20"/>
    <w:uiPriority w:val="99"/>
    <w:qFormat/>
    <w:rsid w:val="000D7512"/>
    <w:pPr>
      <w:keepNext/>
      <w:tabs>
        <w:tab w:val="num" w:pos="1440"/>
      </w:tabs>
      <w:spacing w:before="240" w:after="60" w:line="240" w:lineRule="auto"/>
      <w:outlineLvl w:val="1"/>
    </w:pPr>
    <w:rPr>
      <w:rFonts w:ascii="Arial" w:eastAsia="Calibri" w:hAnsi="Arial" w:cs="Times New Roman"/>
      <w:b/>
      <w:bCs/>
      <w:i/>
      <w:iCs/>
      <w:sz w:val="28"/>
      <w:szCs w:val="28"/>
      <w:lang w:eastAsia="ru-RU"/>
    </w:rPr>
  </w:style>
  <w:style w:type="paragraph" w:styleId="3">
    <w:name w:val="heading 3"/>
    <w:basedOn w:val="a1"/>
    <w:next w:val="a1"/>
    <w:link w:val="30"/>
    <w:qFormat/>
    <w:rsid w:val="000D7512"/>
    <w:pPr>
      <w:keepNext/>
      <w:tabs>
        <w:tab w:val="num" w:pos="720"/>
      </w:tabs>
      <w:spacing w:before="240" w:after="60" w:line="240" w:lineRule="auto"/>
      <w:ind w:left="720" w:hanging="432"/>
      <w:outlineLvl w:val="2"/>
    </w:pPr>
    <w:rPr>
      <w:rFonts w:ascii="Arial" w:eastAsia="Calibri" w:hAnsi="Arial" w:cs="Times New Roman"/>
      <w:b/>
      <w:bCs/>
      <w:sz w:val="26"/>
      <w:szCs w:val="26"/>
      <w:lang w:eastAsia="ru-RU"/>
    </w:rPr>
  </w:style>
  <w:style w:type="paragraph" w:styleId="4">
    <w:name w:val="heading 4"/>
    <w:basedOn w:val="a1"/>
    <w:next w:val="a1"/>
    <w:link w:val="40"/>
    <w:qFormat/>
    <w:rsid w:val="000D7512"/>
    <w:pPr>
      <w:keepNext/>
      <w:tabs>
        <w:tab w:val="num" w:pos="864"/>
      </w:tabs>
      <w:spacing w:before="240" w:after="60" w:line="240" w:lineRule="auto"/>
      <w:ind w:left="864" w:hanging="144"/>
      <w:outlineLvl w:val="3"/>
    </w:pPr>
    <w:rPr>
      <w:rFonts w:ascii="Calibri" w:eastAsia="Calibri" w:hAnsi="Calibri" w:cs="Times New Roman"/>
      <w:b/>
      <w:bCs/>
      <w:sz w:val="28"/>
      <w:szCs w:val="28"/>
      <w:lang w:eastAsia="ru-RU"/>
    </w:rPr>
  </w:style>
  <w:style w:type="paragraph" w:styleId="5">
    <w:name w:val="heading 5"/>
    <w:basedOn w:val="a1"/>
    <w:next w:val="a1"/>
    <w:link w:val="50"/>
    <w:qFormat/>
    <w:rsid w:val="000D7512"/>
    <w:pPr>
      <w:keepNext/>
      <w:tabs>
        <w:tab w:val="num" w:pos="1008"/>
      </w:tabs>
      <w:suppressAutoHyphens/>
      <w:spacing w:before="60" w:after="0" w:line="360" w:lineRule="auto"/>
      <w:ind w:left="1008" w:hanging="432"/>
      <w:jc w:val="both"/>
      <w:outlineLvl w:val="4"/>
    </w:pPr>
    <w:rPr>
      <w:rFonts w:ascii="Calibri" w:eastAsia="Calibri" w:hAnsi="Calibri" w:cs="Times New Roman"/>
      <w:b/>
      <w:sz w:val="26"/>
      <w:szCs w:val="20"/>
      <w:lang w:eastAsia="ru-RU"/>
    </w:rPr>
  </w:style>
  <w:style w:type="paragraph" w:styleId="6">
    <w:name w:val="heading 6"/>
    <w:basedOn w:val="a1"/>
    <w:next w:val="a1"/>
    <w:link w:val="60"/>
    <w:qFormat/>
    <w:rsid w:val="000D7512"/>
    <w:pPr>
      <w:tabs>
        <w:tab w:val="num" w:pos="1152"/>
      </w:tabs>
      <w:spacing w:before="240" w:after="60" w:line="240" w:lineRule="auto"/>
      <w:ind w:left="1152" w:hanging="432"/>
      <w:outlineLvl w:val="5"/>
    </w:pPr>
    <w:rPr>
      <w:rFonts w:ascii="Calibri" w:eastAsia="Calibri" w:hAnsi="Calibri" w:cs="Times New Roman"/>
      <w:b/>
      <w:bCs/>
      <w:lang w:eastAsia="ru-RU"/>
    </w:rPr>
  </w:style>
  <w:style w:type="paragraph" w:styleId="7">
    <w:name w:val="heading 7"/>
    <w:basedOn w:val="a1"/>
    <w:next w:val="a1"/>
    <w:link w:val="70"/>
    <w:qFormat/>
    <w:rsid w:val="000D7512"/>
    <w:pPr>
      <w:keepNext/>
      <w:tabs>
        <w:tab w:val="num" w:pos="1296"/>
      </w:tabs>
      <w:spacing w:after="0" w:line="240" w:lineRule="auto"/>
      <w:ind w:left="1296" w:hanging="288"/>
      <w:jc w:val="center"/>
      <w:outlineLvl w:val="6"/>
    </w:pPr>
    <w:rPr>
      <w:rFonts w:ascii="FreeSetCTT" w:eastAsia="Calibri" w:hAnsi="FreeSetCTT" w:cs="Times New Roman"/>
      <w:b/>
      <w:bCs/>
      <w:sz w:val="24"/>
      <w:szCs w:val="24"/>
      <w:lang w:eastAsia="ru-RU"/>
    </w:rPr>
  </w:style>
  <w:style w:type="paragraph" w:styleId="8">
    <w:name w:val="heading 8"/>
    <w:basedOn w:val="a1"/>
    <w:next w:val="a1"/>
    <w:link w:val="80"/>
    <w:qFormat/>
    <w:rsid w:val="000D7512"/>
    <w:pPr>
      <w:tabs>
        <w:tab w:val="num" w:pos="1440"/>
      </w:tabs>
      <w:spacing w:before="240" w:after="60" w:line="240" w:lineRule="auto"/>
      <w:ind w:left="1440" w:hanging="432"/>
      <w:outlineLvl w:val="7"/>
    </w:pPr>
    <w:rPr>
      <w:rFonts w:ascii="Calibri" w:eastAsia="Calibri" w:hAnsi="Calibri" w:cs="Times New Roman"/>
      <w:i/>
      <w:iCs/>
      <w:sz w:val="24"/>
      <w:szCs w:val="24"/>
      <w:lang w:eastAsia="ru-RU"/>
    </w:rPr>
  </w:style>
  <w:style w:type="paragraph" w:styleId="9">
    <w:name w:val="heading 9"/>
    <w:basedOn w:val="a1"/>
    <w:next w:val="a1"/>
    <w:link w:val="90"/>
    <w:qFormat/>
    <w:rsid w:val="000D7512"/>
    <w:pPr>
      <w:tabs>
        <w:tab w:val="num" w:pos="1584"/>
      </w:tabs>
      <w:spacing w:before="240" w:after="60" w:line="240" w:lineRule="auto"/>
      <w:ind w:left="1584" w:hanging="144"/>
      <w:outlineLvl w:val="8"/>
    </w:pPr>
    <w:rPr>
      <w:rFonts w:ascii="Arial" w:eastAsia="Calibri" w:hAnsi="Arial" w:cs="Times New Roman"/>
      <w:lang w:eastAsia="ru-R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Paragraph"/>
    <w:basedOn w:val="a1"/>
    <w:link w:val="a6"/>
    <w:uiPriority w:val="34"/>
    <w:qFormat/>
    <w:rsid w:val="002D145B"/>
    <w:pPr>
      <w:ind w:left="720"/>
      <w:contextualSpacing/>
    </w:pPr>
  </w:style>
  <w:style w:type="paragraph" w:customStyle="1" w:styleId="Default">
    <w:name w:val="Default"/>
    <w:rsid w:val="000D751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2"/>
    <w:uiPriority w:val="9"/>
    <w:rsid w:val="000D751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aliases w:val="h2 Знак,h21 Знак,5 Знак,Заголовок пункта (1.1) Знак,222 Знак,Reset numbering Знак,H2 Знак1,H2 Знак Знак,Заголовок 21 Знак,Numbered text 3 Знак,21 Знак,22 Знак,23 Знак,24 Знак,25 Знак,211 Знак,221 Знак,231 Знак,26 Знак,212 Знак,232 Знак"/>
    <w:basedOn w:val="a2"/>
    <w:link w:val="2"/>
    <w:uiPriority w:val="99"/>
    <w:rsid w:val="000D7512"/>
    <w:rPr>
      <w:rFonts w:ascii="Arial" w:eastAsia="Calibri" w:hAnsi="Arial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2"/>
    <w:link w:val="3"/>
    <w:rsid w:val="000D7512"/>
    <w:rPr>
      <w:rFonts w:ascii="Arial" w:eastAsia="Calibri" w:hAnsi="Arial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2"/>
    <w:link w:val="4"/>
    <w:rsid w:val="000D7512"/>
    <w:rPr>
      <w:rFonts w:ascii="Calibri" w:eastAsia="Calibri" w:hAnsi="Calibri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2"/>
    <w:link w:val="5"/>
    <w:rsid w:val="000D7512"/>
    <w:rPr>
      <w:rFonts w:ascii="Calibri" w:eastAsia="Calibri" w:hAnsi="Calibri" w:cs="Times New Roman"/>
      <w:b/>
      <w:sz w:val="26"/>
      <w:szCs w:val="20"/>
      <w:lang w:eastAsia="ru-RU"/>
    </w:rPr>
  </w:style>
  <w:style w:type="character" w:customStyle="1" w:styleId="60">
    <w:name w:val="Заголовок 6 Знак"/>
    <w:basedOn w:val="a2"/>
    <w:link w:val="6"/>
    <w:rsid w:val="000D7512"/>
    <w:rPr>
      <w:rFonts w:ascii="Calibri" w:eastAsia="Calibri" w:hAnsi="Calibri" w:cs="Times New Roman"/>
      <w:b/>
      <w:bCs/>
      <w:lang w:eastAsia="ru-RU"/>
    </w:rPr>
  </w:style>
  <w:style w:type="character" w:customStyle="1" w:styleId="70">
    <w:name w:val="Заголовок 7 Знак"/>
    <w:basedOn w:val="a2"/>
    <w:link w:val="7"/>
    <w:rsid w:val="000D7512"/>
    <w:rPr>
      <w:rFonts w:ascii="FreeSetCTT" w:eastAsia="Calibri" w:hAnsi="FreeSetCTT" w:cs="Times New Roman"/>
      <w:b/>
      <w:bCs/>
      <w:sz w:val="24"/>
      <w:szCs w:val="24"/>
      <w:lang w:eastAsia="ru-RU"/>
    </w:rPr>
  </w:style>
  <w:style w:type="character" w:customStyle="1" w:styleId="80">
    <w:name w:val="Заголовок 8 Знак"/>
    <w:basedOn w:val="a2"/>
    <w:link w:val="8"/>
    <w:rsid w:val="000D7512"/>
    <w:rPr>
      <w:rFonts w:ascii="Calibri" w:eastAsia="Calibri" w:hAnsi="Calibri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2"/>
    <w:link w:val="9"/>
    <w:rsid w:val="000D7512"/>
    <w:rPr>
      <w:rFonts w:ascii="Arial" w:eastAsia="Calibri" w:hAnsi="Arial" w:cs="Times New Roman"/>
      <w:lang w:eastAsia="ru-RU"/>
    </w:rPr>
  </w:style>
  <w:style w:type="character" w:customStyle="1" w:styleId="11">
    <w:name w:val="Заголовок 1 Знак1"/>
    <w:aliases w:val="Заголовок 1 Знак Знак Знак Знак Знак Знак Знак Знак Знак Знак,H1 Знак1,H1 Знак Знак,Заголовок параграфа (1.) Знак,111 Знак,Section Знак,Section Heading Знак,level2 hdg Знак,Заголовок 1 Знак Знак Знак Знак Знак Знак,H11 Знак"/>
    <w:basedOn w:val="a2"/>
    <w:link w:val="1"/>
    <w:uiPriority w:val="99"/>
    <w:locked/>
    <w:rsid w:val="000D7512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paragraph" w:customStyle="1" w:styleId="Style1">
    <w:name w:val="Style1"/>
    <w:basedOn w:val="a1"/>
    <w:rsid w:val="000D7512"/>
    <w:pPr>
      <w:widowControl w:val="0"/>
      <w:autoSpaceDE w:val="0"/>
      <w:autoSpaceDN w:val="0"/>
      <w:adjustRightInd w:val="0"/>
      <w:spacing w:after="0" w:line="324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28">
    <w:name w:val="Font Style128"/>
    <w:rsid w:val="000D7512"/>
    <w:rPr>
      <w:rFonts w:ascii="Times New Roman" w:hAnsi="Times New Roman"/>
      <w:color w:val="000000"/>
      <w:sz w:val="26"/>
    </w:rPr>
  </w:style>
  <w:style w:type="character" w:customStyle="1" w:styleId="FontStyle159">
    <w:name w:val="Font Style159"/>
    <w:rsid w:val="000D7512"/>
    <w:rPr>
      <w:rFonts w:ascii="Times New Roman" w:hAnsi="Times New Roman"/>
      <w:color w:val="000000"/>
      <w:sz w:val="24"/>
    </w:rPr>
  </w:style>
  <w:style w:type="paragraph" w:customStyle="1" w:styleId="a">
    <w:name w:val="Подподпункт"/>
    <w:basedOn w:val="a1"/>
    <w:link w:val="a7"/>
    <w:rsid w:val="000D7512"/>
    <w:pPr>
      <w:numPr>
        <w:numId w:val="3"/>
      </w:numPr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Style12">
    <w:name w:val="Style12"/>
    <w:basedOn w:val="a1"/>
    <w:rsid w:val="000D7512"/>
    <w:pPr>
      <w:widowControl w:val="0"/>
      <w:autoSpaceDE w:val="0"/>
      <w:autoSpaceDN w:val="0"/>
      <w:adjustRightInd w:val="0"/>
      <w:spacing w:after="0" w:line="317" w:lineRule="exact"/>
      <w:ind w:firstLine="691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3">
    <w:name w:val="Style23"/>
    <w:basedOn w:val="a1"/>
    <w:rsid w:val="000D7512"/>
    <w:pPr>
      <w:widowControl w:val="0"/>
      <w:autoSpaceDE w:val="0"/>
      <w:autoSpaceDN w:val="0"/>
      <w:adjustRightInd w:val="0"/>
      <w:spacing w:after="0" w:line="338" w:lineRule="exact"/>
      <w:ind w:firstLine="706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29">
    <w:name w:val="Font Style129"/>
    <w:rsid w:val="000D7512"/>
    <w:rPr>
      <w:rFonts w:ascii="Times New Roman" w:hAnsi="Times New Roman"/>
      <w:b/>
      <w:i/>
      <w:color w:val="000000"/>
      <w:sz w:val="24"/>
    </w:rPr>
  </w:style>
  <w:style w:type="character" w:styleId="a8">
    <w:name w:val="Hyperlink"/>
    <w:basedOn w:val="a2"/>
    <w:uiPriority w:val="99"/>
    <w:rsid w:val="000D7512"/>
    <w:rPr>
      <w:rFonts w:cs="Times New Roman"/>
      <w:color w:val="0067D5"/>
      <w:u w:val="single"/>
    </w:rPr>
  </w:style>
  <w:style w:type="paragraph" w:customStyle="1" w:styleId="Times12">
    <w:name w:val="Times 12"/>
    <w:basedOn w:val="a1"/>
    <w:rsid w:val="000D7512"/>
    <w:pPr>
      <w:overflowPunct w:val="0"/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bCs/>
      <w:sz w:val="24"/>
      <w:lang w:eastAsia="ru-RU"/>
    </w:rPr>
  </w:style>
  <w:style w:type="paragraph" w:styleId="a9">
    <w:name w:val="Normal (Web)"/>
    <w:basedOn w:val="a1"/>
    <w:link w:val="aa"/>
    <w:rsid w:val="000D7512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0"/>
      <w:lang w:eastAsia="ru-RU"/>
    </w:rPr>
  </w:style>
  <w:style w:type="character" w:customStyle="1" w:styleId="aa">
    <w:name w:val="Обычный (веб) Знак"/>
    <w:link w:val="a9"/>
    <w:locked/>
    <w:rsid w:val="000D7512"/>
    <w:rPr>
      <w:rFonts w:ascii="Times New Roman" w:eastAsia="Calibri" w:hAnsi="Times New Roman" w:cs="Times New Roman"/>
      <w:sz w:val="24"/>
      <w:szCs w:val="20"/>
      <w:lang w:eastAsia="ru-RU"/>
    </w:rPr>
  </w:style>
  <w:style w:type="paragraph" w:customStyle="1" w:styleId="Style3">
    <w:name w:val="Style3"/>
    <w:basedOn w:val="a1"/>
    <w:rsid w:val="000D751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1"/>
    <w:rsid w:val="000D751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1"/>
    <w:rsid w:val="000D7512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1"/>
    <w:rsid w:val="000D7512"/>
    <w:pPr>
      <w:widowControl w:val="0"/>
      <w:autoSpaceDE w:val="0"/>
      <w:autoSpaceDN w:val="0"/>
      <w:adjustRightInd w:val="0"/>
      <w:spacing w:after="0" w:line="281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1">
    <w:name w:val="Style11"/>
    <w:basedOn w:val="a1"/>
    <w:rsid w:val="000D7512"/>
    <w:pPr>
      <w:widowControl w:val="0"/>
      <w:autoSpaceDE w:val="0"/>
      <w:autoSpaceDN w:val="0"/>
      <w:adjustRightInd w:val="0"/>
      <w:spacing w:after="0" w:line="278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3">
    <w:name w:val="Style13"/>
    <w:basedOn w:val="a1"/>
    <w:rsid w:val="000D7512"/>
    <w:pPr>
      <w:widowControl w:val="0"/>
      <w:autoSpaceDE w:val="0"/>
      <w:autoSpaceDN w:val="0"/>
      <w:adjustRightInd w:val="0"/>
      <w:spacing w:after="0" w:line="830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2">
    <w:name w:val="Style22"/>
    <w:basedOn w:val="a1"/>
    <w:rsid w:val="000D7512"/>
    <w:pPr>
      <w:widowControl w:val="0"/>
      <w:autoSpaceDE w:val="0"/>
      <w:autoSpaceDN w:val="0"/>
      <w:adjustRightInd w:val="0"/>
      <w:spacing w:after="0" w:line="281" w:lineRule="exact"/>
      <w:ind w:firstLine="684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4">
    <w:name w:val="Style24"/>
    <w:basedOn w:val="a1"/>
    <w:rsid w:val="000D7512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4">
    <w:name w:val="Style34"/>
    <w:basedOn w:val="a1"/>
    <w:rsid w:val="000D7512"/>
    <w:pPr>
      <w:widowControl w:val="0"/>
      <w:autoSpaceDE w:val="0"/>
      <w:autoSpaceDN w:val="0"/>
      <w:adjustRightInd w:val="0"/>
      <w:spacing w:after="0" w:line="274" w:lineRule="exact"/>
      <w:ind w:firstLine="69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5">
    <w:name w:val="Style45"/>
    <w:basedOn w:val="a1"/>
    <w:rsid w:val="000D7512"/>
    <w:pPr>
      <w:widowControl w:val="0"/>
      <w:autoSpaceDE w:val="0"/>
      <w:autoSpaceDN w:val="0"/>
      <w:adjustRightInd w:val="0"/>
      <w:spacing w:after="0" w:line="278" w:lineRule="exact"/>
      <w:ind w:firstLine="684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3">
    <w:name w:val="Style53"/>
    <w:basedOn w:val="a1"/>
    <w:rsid w:val="000D7512"/>
    <w:pPr>
      <w:widowControl w:val="0"/>
      <w:autoSpaceDE w:val="0"/>
      <w:autoSpaceDN w:val="0"/>
      <w:adjustRightInd w:val="0"/>
      <w:spacing w:after="0" w:line="281" w:lineRule="exact"/>
      <w:ind w:firstLine="1152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71">
    <w:name w:val="Style71"/>
    <w:basedOn w:val="a1"/>
    <w:rsid w:val="000D7512"/>
    <w:pPr>
      <w:widowControl w:val="0"/>
      <w:autoSpaceDE w:val="0"/>
      <w:autoSpaceDN w:val="0"/>
      <w:adjustRightInd w:val="0"/>
      <w:spacing w:after="0" w:line="279" w:lineRule="exact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75">
    <w:name w:val="Style75"/>
    <w:basedOn w:val="a1"/>
    <w:rsid w:val="000D7512"/>
    <w:pPr>
      <w:widowControl w:val="0"/>
      <w:autoSpaceDE w:val="0"/>
      <w:autoSpaceDN w:val="0"/>
      <w:adjustRightInd w:val="0"/>
      <w:spacing w:after="0" w:line="278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80">
    <w:name w:val="Style80"/>
    <w:basedOn w:val="a1"/>
    <w:rsid w:val="000D7512"/>
    <w:pPr>
      <w:widowControl w:val="0"/>
      <w:autoSpaceDE w:val="0"/>
      <w:autoSpaceDN w:val="0"/>
      <w:adjustRightInd w:val="0"/>
      <w:spacing w:after="0" w:line="281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88">
    <w:name w:val="Style88"/>
    <w:basedOn w:val="a1"/>
    <w:rsid w:val="000D7512"/>
    <w:pPr>
      <w:widowControl w:val="0"/>
      <w:autoSpaceDE w:val="0"/>
      <w:autoSpaceDN w:val="0"/>
      <w:adjustRightInd w:val="0"/>
      <w:spacing w:after="0" w:line="281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99">
    <w:name w:val="Style99"/>
    <w:basedOn w:val="a1"/>
    <w:rsid w:val="000D7512"/>
    <w:pPr>
      <w:widowControl w:val="0"/>
      <w:autoSpaceDE w:val="0"/>
      <w:autoSpaceDN w:val="0"/>
      <w:adjustRightInd w:val="0"/>
      <w:spacing w:after="0" w:line="281" w:lineRule="exact"/>
      <w:ind w:hanging="95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18">
    <w:name w:val="Style118"/>
    <w:basedOn w:val="a1"/>
    <w:rsid w:val="000D7512"/>
    <w:pPr>
      <w:widowControl w:val="0"/>
      <w:autoSpaceDE w:val="0"/>
      <w:autoSpaceDN w:val="0"/>
      <w:adjustRightInd w:val="0"/>
      <w:spacing w:after="0" w:line="277" w:lineRule="exact"/>
      <w:ind w:firstLine="70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31">
    <w:name w:val="Font Style131"/>
    <w:rsid w:val="000D7512"/>
    <w:rPr>
      <w:rFonts w:ascii="Times New Roman" w:hAnsi="Times New Roman"/>
      <w:i/>
      <w:color w:val="000000"/>
      <w:sz w:val="26"/>
    </w:rPr>
  </w:style>
  <w:style w:type="character" w:customStyle="1" w:styleId="FontStyle133">
    <w:name w:val="Font Style133"/>
    <w:rsid w:val="000D7512"/>
    <w:rPr>
      <w:rFonts w:ascii="Times New Roman" w:hAnsi="Times New Roman"/>
      <w:b/>
      <w:color w:val="000000"/>
      <w:sz w:val="22"/>
    </w:rPr>
  </w:style>
  <w:style w:type="character" w:customStyle="1" w:styleId="FontStyle135">
    <w:name w:val="Font Style135"/>
    <w:rsid w:val="000D7512"/>
    <w:rPr>
      <w:rFonts w:ascii="Times New Roman" w:hAnsi="Times New Roman"/>
      <w:color w:val="000000"/>
      <w:sz w:val="24"/>
    </w:rPr>
  </w:style>
  <w:style w:type="paragraph" w:styleId="ab">
    <w:name w:val="header"/>
    <w:aliases w:val="Heder,Titul"/>
    <w:basedOn w:val="a1"/>
    <w:link w:val="12"/>
    <w:uiPriority w:val="99"/>
    <w:rsid w:val="000D7512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Верхний колонтитул Знак"/>
    <w:basedOn w:val="a2"/>
    <w:uiPriority w:val="99"/>
    <w:rsid w:val="000D7512"/>
  </w:style>
  <w:style w:type="character" w:customStyle="1" w:styleId="12">
    <w:name w:val="Верхний колонтитул Знак1"/>
    <w:aliases w:val="Heder Знак,Titul Знак"/>
    <w:basedOn w:val="a2"/>
    <w:link w:val="ab"/>
    <w:uiPriority w:val="99"/>
    <w:locked/>
    <w:rsid w:val="000D751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1"/>
    <w:link w:val="13"/>
    <w:uiPriority w:val="99"/>
    <w:rsid w:val="000D7512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Нижний колонтитул Знак"/>
    <w:basedOn w:val="a2"/>
    <w:uiPriority w:val="99"/>
    <w:rsid w:val="000D7512"/>
  </w:style>
  <w:style w:type="character" w:customStyle="1" w:styleId="13">
    <w:name w:val="Нижний колонтитул Знак1"/>
    <w:basedOn w:val="a2"/>
    <w:link w:val="ad"/>
    <w:locked/>
    <w:rsid w:val="000D751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Подподпункт Знак"/>
    <w:link w:val="a"/>
    <w:locked/>
    <w:rsid w:val="000D751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0">
    <w:name w:val="List Number"/>
    <w:basedOn w:val="a1"/>
    <w:rsid w:val="000D7512"/>
    <w:pPr>
      <w:numPr>
        <w:numId w:val="4"/>
      </w:num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">
    <w:name w:val="Balloon Text"/>
    <w:basedOn w:val="a1"/>
    <w:link w:val="af0"/>
    <w:uiPriority w:val="99"/>
    <w:rsid w:val="000D7512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0">
    <w:name w:val="Текст выноски Знак"/>
    <w:basedOn w:val="a2"/>
    <w:link w:val="af"/>
    <w:uiPriority w:val="99"/>
    <w:rsid w:val="000D7512"/>
    <w:rPr>
      <w:rFonts w:ascii="Tahoma" w:eastAsia="Times New Roman" w:hAnsi="Tahoma" w:cs="Tahoma"/>
      <w:sz w:val="16"/>
      <w:szCs w:val="16"/>
      <w:lang w:eastAsia="ru-RU"/>
    </w:rPr>
  </w:style>
  <w:style w:type="table" w:styleId="af1">
    <w:name w:val="Table Grid"/>
    <w:basedOn w:val="a3"/>
    <w:uiPriority w:val="99"/>
    <w:rsid w:val="000D751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footnote text"/>
    <w:basedOn w:val="a1"/>
    <w:link w:val="af3"/>
    <w:uiPriority w:val="99"/>
    <w:rsid w:val="000D751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3">
    <w:name w:val="Текст сноски Знак"/>
    <w:basedOn w:val="a2"/>
    <w:link w:val="af2"/>
    <w:uiPriority w:val="99"/>
    <w:rsid w:val="000D751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basedOn w:val="a2"/>
    <w:uiPriority w:val="99"/>
    <w:rsid w:val="000D7512"/>
    <w:rPr>
      <w:rFonts w:cs="Times New Roman"/>
      <w:vertAlign w:val="superscript"/>
    </w:rPr>
  </w:style>
  <w:style w:type="paragraph" w:customStyle="1" w:styleId="F5D665FCE9284B4FB2622A1808488B87">
    <w:name w:val="F5D665FCE9284B4FB2622A1808488B87"/>
    <w:rsid w:val="000D7512"/>
    <w:rPr>
      <w:rFonts w:ascii="Calibri" w:eastAsia="Times New Roman" w:hAnsi="Calibri" w:cs="Times New Roman"/>
      <w:lang w:eastAsia="ru-RU"/>
    </w:rPr>
  </w:style>
  <w:style w:type="paragraph" w:customStyle="1" w:styleId="116">
    <w:name w:val="Стиль Заголовок 1 + кернинг от 16 пт"/>
    <w:basedOn w:val="1"/>
    <w:next w:val="a1"/>
    <w:rsid w:val="000D7512"/>
    <w:pPr>
      <w:keepNext w:val="0"/>
      <w:widowControl/>
      <w:tabs>
        <w:tab w:val="left" w:pos="900"/>
        <w:tab w:val="num" w:pos="1800"/>
      </w:tabs>
      <w:autoSpaceDE/>
      <w:autoSpaceDN/>
      <w:adjustRightInd/>
      <w:spacing w:before="360" w:after="240"/>
    </w:pPr>
    <w:rPr>
      <w:rFonts w:eastAsia="Calibri"/>
      <w:sz w:val="24"/>
      <w:szCs w:val="24"/>
    </w:rPr>
  </w:style>
  <w:style w:type="paragraph" w:customStyle="1" w:styleId="af5">
    <w:name w:val="Пункт"/>
    <w:basedOn w:val="a1"/>
    <w:uiPriority w:val="99"/>
    <w:rsid w:val="000D7512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6">
    <w:name w:val="Комментраий Знак"/>
    <w:rsid w:val="000D7512"/>
    <w:rPr>
      <w:i/>
      <w:color w:val="3366FF"/>
      <w:sz w:val="28"/>
      <w:lang w:val="ru-RU" w:eastAsia="ru-RU"/>
    </w:rPr>
  </w:style>
  <w:style w:type="paragraph" w:styleId="af7">
    <w:name w:val="Title"/>
    <w:basedOn w:val="a1"/>
    <w:link w:val="af8"/>
    <w:uiPriority w:val="99"/>
    <w:qFormat/>
    <w:rsid w:val="000D7512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af8">
    <w:name w:val="Заголовок Знак"/>
    <w:basedOn w:val="a2"/>
    <w:link w:val="af7"/>
    <w:uiPriority w:val="99"/>
    <w:rsid w:val="000D7512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ConsNonformat">
    <w:name w:val="ConsNonformat"/>
    <w:rsid w:val="000D751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paragraph" w:styleId="31">
    <w:name w:val="Body Text Indent 3"/>
    <w:basedOn w:val="a1"/>
    <w:link w:val="32"/>
    <w:rsid w:val="000D7512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2"/>
    <w:link w:val="31"/>
    <w:rsid w:val="000D7512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9">
    <w:name w:val="Таблица шапка"/>
    <w:basedOn w:val="a1"/>
    <w:uiPriority w:val="99"/>
    <w:rsid w:val="000D7512"/>
    <w:pPr>
      <w:keepNext/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fa">
    <w:name w:val="Таблица текст"/>
    <w:basedOn w:val="a1"/>
    <w:uiPriority w:val="99"/>
    <w:rsid w:val="000D7512"/>
    <w:pPr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b">
    <w:name w:val="ШапкаОсн"/>
    <w:rsid w:val="000D7512"/>
    <w:rPr>
      <w:rFonts w:ascii="Arial" w:hAnsi="Arial"/>
      <w:b/>
      <w:spacing w:val="-4"/>
      <w:sz w:val="18"/>
      <w:vertAlign w:val="baseline"/>
    </w:rPr>
  </w:style>
  <w:style w:type="paragraph" w:customStyle="1" w:styleId="listparagraph">
    <w:name w:val="listparagraph"/>
    <w:basedOn w:val="a1"/>
    <w:uiPriority w:val="99"/>
    <w:rsid w:val="000D7512"/>
    <w:pPr>
      <w:spacing w:after="0" w:line="240" w:lineRule="auto"/>
      <w:ind w:left="720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0D751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c">
    <w:name w:val="Body Text"/>
    <w:basedOn w:val="a1"/>
    <w:link w:val="afd"/>
    <w:rsid w:val="000D7512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d">
    <w:name w:val="Основной текст Знак"/>
    <w:basedOn w:val="a2"/>
    <w:link w:val="afc"/>
    <w:rsid w:val="000D751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0D751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0D751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fe">
    <w:name w:val="page number"/>
    <w:basedOn w:val="a2"/>
    <w:rsid w:val="000D7512"/>
    <w:rPr>
      <w:rFonts w:cs="Times New Roman"/>
    </w:rPr>
  </w:style>
  <w:style w:type="character" w:styleId="aff">
    <w:name w:val="FollowedHyperlink"/>
    <w:basedOn w:val="a2"/>
    <w:uiPriority w:val="99"/>
    <w:rsid w:val="000D7512"/>
    <w:rPr>
      <w:rFonts w:cs="Times New Roman"/>
      <w:color w:val="800080"/>
      <w:u w:val="single"/>
    </w:rPr>
  </w:style>
  <w:style w:type="paragraph" w:customStyle="1" w:styleId="xl66">
    <w:name w:val="xl66"/>
    <w:basedOn w:val="a1"/>
    <w:rsid w:val="000D75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7">
    <w:name w:val="xl67"/>
    <w:basedOn w:val="a1"/>
    <w:rsid w:val="000D75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1"/>
    <w:rsid w:val="000D75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9">
    <w:name w:val="xl69"/>
    <w:basedOn w:val="a1"/>
    <w:rsid w:val="000D75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0">
    <w:name w:val="xl70"/>
    <w:basedOn w:val="a1"/>
    <w:rsid w:val="000D75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1">
    <w:name w:val="xl71"/>
    <w:basedOn w:val="a1"/>
    <w:rsid w:val="000D75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2">
    <w:name w:val="xl72"/>
    <w:basedOn w:val="a1"/>
    <w:rsid w:val="000D75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3">
    <w:name w:val="xl73"/>
    <w:basedOn w:val="a1"/>
    <w:rsid w:val="000D75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4">
    <w:name w:val="xl74"/>
    <w:basedOn w:val="a1"/>
    <w:rsid w:val="000D75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5">
    <w:name w:val="xl75"/>
    <w:basedOn w:val="a1"/>
    <w:rsid w:val="000D75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6">
    <w:name w:val="xl76"/>
    <w:basedOn w:val="a1"/>
    <w:rsid w:val="000D75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7">
    <w:name w:val="xl77"/>
    <w:basedOn w:val="a1"/>
    <w:rsid w:val="000D75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8">
    <w:name w:val="xl78"/>
    <w:basedOn w:val="a1"/>
    <w:rsid w:val="000D75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9">
    <w:name w:val="xl79"/>
    <w:basedOn w:val="a1"/>
    <w:rsid w:val="000D75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0">
    <w:name w:val="xl80"/>
    <w:basedOn w:val="a1"/>
    <w:rsid w:val="000D751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1">
    <w:name w:val="xl81"/>
    <w:basedOn w:val="a1"/>
    <w:rsid w:val="000D751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2">
    <w:name w:val="xl82"/>
    <w:basedOn w:val="a1"/>
    <w:rsid w:val="000D75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1"/>
    <w:rsid w:val="000D751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4">
    <w:name w:val="xl84"/>
    <w:basedOn w:val="a1"/>
    <w:rsid w:val="000D751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table" w:customStyle="1" w:styleId="14">
    <w:name w:val="Сетка таблицы1"/>
    <w:uiPriority w:val="99"/>
    <w:rsid w:val="000D751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65">
    <w:name w:val="xl65"/>
    <w:basedOn w:val="a1"/>
    <w:rsid w:val="000D7512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5">
    <w:name w:val="xl85"/>
    <w:basedOn w:val="a1"/>
    <w:rsid w:val="000D7512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1"/>
    <w:rsid w:val="000D7512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1"/>
    <w:rsid w:val="000D7512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8">
    <w:name w:val="xl88"/>
    <w:basedOn w:val="a1"/>
    <w:rsid w:val="000D75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1"/>
    <w:rsid w:val="000D751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1"/>
    <w:rsid w:val="000D7512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1"/>
    <w:rsid w:val="000D7512"/>
    <w:pPr>
      <w:pBdr>
        <w:top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1"/>
    <w:rsid w:val="000D7512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1"/>
    <w:rsid w:val="000D7512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1"/>
    <w:rsid w:val="000D75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1"/>
    <w:rsid w:val="000D75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6">
    <w:name w:val="xl96"/>
    <w:basedOn w:val="a1"/>
    <w:rsid w:val="000D751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1"/>
    <w:rsid w:val="000D7512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8">
    <w:name w:val="xl98"/>
    <w:basedOn w:val="a1"/>
    <w:rsid w:val="000D7512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9">
    <w:name w:val="xl99"/>
    <w:basedOn w:val="a1"/>
    <w:rsid w:val="000D7512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1"/>
    <w:rsid w:val="000D7512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">
    <w:name w:val="xl101"/>
    <w:basedOn w:val="a1"/>
    <w:rsid w:val="000D751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2">
    <w:name w:val="xl102"/>
    <w:basedOn w:val="a1"/>
    <w:rsid w:val="000D7512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">
    <w:name w:val="xl103"/>
    <w:basedOn w:val="a1"/>
    <w:rsid w:val="000D7512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4">
    <w:name w:val="xl104"/>
    <w:basedOn w:val="a1"/>
    <w:rsid w:val="000D751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5">
    <w:name w:val="xl105"/>
    <w:basedOn w:val="a1"/>
    <w:rsid w:val="000D7512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6">
    <w:name w:val="xl106"/>
    <w:basedOn w:val="a1"/>
    <w:rsid w:val="000D7512"/>
    <w:pPr>
      <w:pBdr>
        <w:bottom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7">
    <w:name w:val="xl107"/>
    <w:basedOn w:val="a1"/>
    <w:rsid w:val="000D7512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8">
    <w:name w:val="xl108"/>
    <w:basedOn w:val="a1"/>
    <w:rsid w:val="000D7512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9">
    <w:name w:val="xl109"/>
    <w:basedOn w:val="a1"/>
    <w:rsid w:val="000D7512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">
    <w:name w:val="xl110"/>
    <w:basedOn w:val="a1"/>
    <w:rsid w:val="000D7512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1"/>
    <w:rsid w:val="000D7512"/>
    <w:pPr>
      <w:pBdr>
        <w:top w:val="single" w:sz="4" w:space="0" w:color="000000"/>
        <w:bottom w:val="single" w:sz="4" w:space="0" w:color="000000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2">
    <w:name w:val="xl112"/>
    <w:basedOn w:val="a1"/>
    <w:rsid w:val="000D7512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3">
    <w:name w:val="xl113"/>
    <w:basedOn w:val="a1"/>
    <w:rsid w:val="000D7512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4">
    <w:name w:val="xl114"/>
    <w:basedOn w:val="a1"/>
    <w:rsid w:val="000D7512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5">
    <w:name w:val="xl115"/>
    <w:basedOn w:val="a1"/>
    <w:rsid w:val="000D751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6">
    <w:name w:val="xl116"/>
    <w:basedOn w:val="a1"/>
    <w:rsid w:val="000D75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7">
    <w:name w:val="xl117"/>
    <w:basedOn w:val="a1"/>
    <w:rsid w:val="000D7512"/>
    <w:pPr>
      <w:pBdr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8">
    <w:name w:val="xl118"/>
    <w:basedOn w:val="a1"/>
    <w:rsid w:val="000D7512"/>
    <w:pPr>
      <w:pBdr>
        <w:bottom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9">
    <w:name w:val="xl119"/>
    <w:basedOn w:val="a1"/>
    <w:rsid w:val="000D751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numbering" w:customStyle="1" w:styleId="15">
    <w:name w:val="Нет списка1"/>
    <w:next w:val="a4"/>
    <w:uiPriority w:val="99"/>
    <w:semiHidden/>
    <w:rsid w:val="000D7512"/>
  </w:style>
  <w:style w:type="paragraph" w:styleId="aff0">
    <w:name w:val="Body Text Indent"/>
    <w:basedOn w:val="a1"/>
    <w:link w:val="aff1"/>
    <w:rsid w:val="000D7512"/>
    <w:pPr>
      <w:spacing w:after="0" w:line="240" w:lineRule="auto"/>
      <w:ind w:firstLine="54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f1">
    <w:name w:val="Основной текст с отступом Знак"/>
    <w:basedOn w:val="a2"/>
    <w:link w:val="aff0"/>
    <w:rsid w:val="000D7512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1">
    <w:name w:val="Body Text 2"/>
    <w:basedOn w:val="a1"/>
    <w:link w:val="22"/>
    <w:uiPriority w:val="99"/>
    <w:semiHidden/>
    <w:unhideWhenUsed/>
    <w:rsid w:val="000D7512"/>
    <w:pPr>
      <w:spacing w:after="120" w:line="480" w:lineRule="auto"/>
    </w:pPr>
    <w:rPr>
      <w:rFonts w:ascii="Calibri" w:eastAsia="Calibri" w:hAnsi="Calibri" w:cs="Times New Roman"/>
    </w:rPr>
  </w:style>
  <w:style w:type="character" w:customStyle="1" w:styleId="22">
    <w:name w:val="Основной текст 2 Знак"/>
    <w:basedOn w:val="a2"/>
    <w:link w:val="21"/>
    <w:uiPriority w:val="99"/>
    <w:semiHidden/>
    <w:rsid w:val="000D7512"/>
    <w:rPr>
      <w:rFonts w:ascii="Calibri" w:eastAsia="Calibri" w:hAnsi="Calibri" w:cs="Times New Roman"/>
    </w:rPr>
  </w:style>
  <w:style w:type="numbering" w:customStyle="1" w:styleId="23">
    <w:name w:val="Нет списка2"/>
    <w:next w:val="a4"/>
    <w:uiPriority w:val="99"/>
    <w:semiHidden/>
    <w:unhideWhenUsed/>
    <w:rsid w:val="00FA0061"/>
  </w:style>
  <w:style w:type="numbering" w:customStyle="1" w:styleId="110">
    <w:name w:val="Нет списка11"/>
    <w:next w:val="a4"/>
    <w:uiPriority w:val="99"/>
    <w:semiHidden/>
    <w:unhideWhenUsed/>
    <w:rsid w:val="00FA0061"/>
  </w:style>
  <w:style w:type="table" w:customStyle="1" w:styleId="24">
    <w:name w:val="Сетка таблицы2"/>
    <w:basedOn w:val="a3"/>
    <w:next w:val="af1"/>
    <w:rsid w:val="00FA006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10">
    <w:name w:val="Нет списка21"/>
    <w:next w:val="a4"/>
    <w:uiPriority w:val="99"/>
    <w:semiHidden/>
    <w:unhideWhenUsed/>
    <w:rsid w:val="00FA0061"/>
  </w:style>
  <w:style w:type="numbering" w:customStyle="1" w:styleId="111">
    <w:name w:val="Нет списка111"/>
    <w:next w:val="a4"/>
    <w:uiPriority w:val="99"/>
    <w:semiHidden/>
    <w:unhideWhenUsed/>
    <w:rsid w:val="00FA0061"/>
  </w:style>
  <w:style w:type="table" w:customStyle="1" w:styleId="112">
    <w:name w:val="Сетка таблицы11"/>
    <w:basedOn w:val="a3"/>
    <w:next w:val="af1"/>
    <w:rsid w:val="00FA006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2">
    <w:name w:val="Strong"/>
    <w:qFormat/>
    <w:rsid w:val="006A7A69"/>
    <w:rPr>
      <w:b/>
      <w:bCs w:val="0"/>
    </w:rPr>
  </w:style>
  <w:style w:type="character" w:customStyle="1" w:styleId="a6">
    <w:name w:val="Абзац списка Знак"/>
    <w:link w:val="a5"/>
    <w:uiPriority w:val="34"/>
    <w:rsid w:val="00003BC9"/>
  </w:style>
  <w:style w:type="table" w:customStyle="1" w:styleId="211">
    <w:name w:val="Сетка таблицы21"/>
    <w:basedOn w:val="a3"/>
    <w:next w:val="af1"/>
    <w:rsid w:val="00940F6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3">
    <w:name w:val="endnote text"/>
    <w:basedOn w:val="a1"/>
    <w:link w:val="aff4"/>
    <w:uiPriority w:val="99"/>
    <w:semiHidden/>
    <w:unhideWhenUsed/>
    <w:rsid w:val="00902C0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4">
    <w:name w:val="Текст концевой сноски Знак"/>
    <w:basedOn w:val="a2"/>
    <w:link w:val="aff3"/>
    <w:uiPriority w:val="99"/>
    <w:semiHidden/>
    <w:rsid w:val="00902C0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5">
    <w:name w:val="annotation reference"/>
    <w:basedOn w:val="a2"/>
    <w:uiPriority w:val="99"/>
    <w:semiHidden/>
    <w:unhideWhenUsed/>
    <w:rsid w:val="000048E4"/>
    <w:rPr>
      <w:sz w:val="16"/>
      <w:szCs w:val="16"/>
    </w:rPr>
  </w:style>
  <w:style w:type="paragraph" w:styleId="aff6">
    <w:name w:val="annotation text"/>
    <w:basedOn w:val="a1"/>
    <w:link w:val="aff7"/>
    <w:uiPriority w:val="99"/>
    <w:semiHidden/>
    <w:unhideWhenUsed/>
    <w:rsid w:val="000048E4"/>
    <w:pPr>
      <w:spacing w:line="240" w:lineRule="auto"/>
    </w:pPr>
    <w:rPr>
      <w:sz w:val="20"/>
      <w:szCs w:val="20"/>
    </w:rPr>
  </w:style>
  <w:style w:type="character" w:customStyle="1" w:styleId="aff7">
    <w:name w:val="Текст примечания Знак"/>
    <w:basedOn w:val="a2"/>
    <w:link w:val="aff6"/>
    <w:uiPriority w:val="99"/>
    <w:semiHidden/>
    <w:rsid w:val="000048E4"/>
    <w:rPr>
      <w:sz w:val="20"/>
      <w:szCs w:val="20"/>
    </w:rPr>
  </w:style>
  <w:style w:type="paragraph" w:styleId="aff8">
    <w:name w:val="No Spacing"/>
    <w:uiPriority w:val="1"/>
    <w:qFormat/>
    <w:rsid w:val="00D823A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291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5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77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85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82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3232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6574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7728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6545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98961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754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5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0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73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44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9225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1551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473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36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7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47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9109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5950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055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80513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617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6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&#1083;&#1072;&#1076;&#1072;.&#1086;&#1085;&#1083;&#1072;&#1081;&#1085;/car-description/reviews-tests/lada-largus-reviews-tests/260-kakoe-dolzhno-byt-davlenie-v-shinah-lada-largus.htm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3B5B85-B435-49BF-B201-E75FA9A30F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854</TotalTime>
  <Pages>13</Pages>
  <Words>5000</Words>
  <Characters>28504</Characters>
  <Application>Microsoft Office Word</Application>
  <DocSecurity>0</DocSecurity>
  <Lines>237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Чанышева Светлана Юрьевна</dc:creator>
  <cp:lastModifiedBy>Свиридова Евгения Владимировна</cp:lastModifiedBy>
  <cp:revision>24</cp:revision>
  <cp:lastPrinted>2020-02-05T10:53:00Z</cp:lastPrinted>
  <dcterms:created xsi:type="dcterms:W3CDTF">2019-04-10T07:35:00Z</dcterms:created>
  <dcterms:modified xsi:type="dcterms:W3CDTF">2022-06-30T08:01:00Z</dcterms:modified>
</cp:coreProperties>
</file>